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8873F" w14:textId="77777777" w:rsidR="0010025C" w:rsidRDefault="00302326" w:rsidP="007547BA">
      <w:pPr>
        <w:pStyle w:val="10"/>
        <w:numPr>
          <w:ilvl w:val="0"/>
          <w:numId w:val="1"/>
        </w:numPr>
        <w:spacing w:after="0"/>
        <w:ind w:left="0" w:firstLine="0"/>
      </w:pPr>
      <w:r>
        <w:t>Создание веб-сайтов</w:t>
      </w:r>
    </w:p>
    <w:p w14:paraId="7319361A" w14:textId="7BCB30BD" w:rsidR="006B4B9D" w:rsidRPr="00BD73D9" w:rsidRDefault="00BD73D9" w:rsidP="00BD73D9">
      <w:pPr>
        <w:pStyle w:val="3"/>
        <w:spacing w:before="0"/>
        <w:ind w:firstLine="0"/>
        <w:rPr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noProof/>
          <w:sz w:val="32"/>
          <w:szCs w:val="32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464ABB66" wp14:editId="1FBD784D">
            <wp:simplePos x="0" y="0"/>
            <wp:positionH relativeFrom="column">
              <wp:posOffset>2577465</wp:posOffset>
            </wp:positionH>
            <wp:positionV relativeFrom="paragraph">
              <wp:posOffset>199390</wp:posOffset>
            </wp:positionV>
            <wp:extent cx="3316605" cy="2505075"/>
            <wp:effectExtent l="0" t="0" r="0" b="0"/>
            <wp:wrapSquare wrapText="bothSides"/>
            <wp:docPr id="83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B9D"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Практические работы</w:t>
      </w:r>
    </w:p>
    <w:p w14:paraId="293D88D2" w14:textId="1273B3F3" w:rsidR="00283BFC" w:rsidRPr="00BD73D9" w:rsidRDefault="00D356C7" w:rsidP="00BD73D9">
      <w:pPr>
        <w:pStyle w:val="2"/>
        <w:numPr>
          <w:ilvl w:val="2"/>
          <w:numId w:val="3"/>
        </w:numPr>
        <w:tabs>
          <w:tab w:val="left" w:pos="3402"/>
        </w:tabs>
        <w:ind w:left="0" w:firstLine="0"/>
        <w:rPr>
          <w:sz w:val="32"/>
          <w:szCs w:val="32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br/>
      </w:r>
      <w:r w:rsidR="00302326"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Текстовые веб-страницы</w:t>
      </w:r>
    </w:p>
    <w:p w14:paraId="38B6A00E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Скопируйте на свой компьютер файл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dogs.htm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 Посмотрите, как будет выглядеть этот док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у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мент в браузере.</w:t>
      </w:r>
    </w:p>
    <w:p w14:paraId="512702AA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Добавьте тэги, необходимые для правильного </w:t>
      </w:r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HTML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-документа. В заголовке стран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цы напишите название док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у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мента и фамилию автора, 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пример:</w:t>
      </w:r>
    </w:p>
    <w:p w14:paraId="609E1BD5" w14:textId="77777777" w:rsidR="00042679" w:rsidRPr="00BD73D9" w:rsidRDefault="00042679" w:rsidP="00BD73D9">
      <w:pPr>
        <w:spacing w:after="120"/>
        <w:ind w:left="567" w:firstLine="0"/>
        <w:jc w:val="left"/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Собаки: работа Василия Пу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кина</w:t>
      </w:r>
    </w:p>
    <w:p w14:paraId="2C9E9FAF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Выделите стилями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h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1&gt;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h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2&gt;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заголовок документа и заголовки разделов. Перед 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мером раздела добавьте знак §</w:t>
      </w:r>
      <w:r w:rsidR="004C7D8F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(после этого знака ставится неразрывный пробел)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</w:p>
    <w:p w14:paraId="5C60C63A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Оформите стихотворение, используя команду перехода на новую строку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br</w:t>
      </w:r>
      <w:proofErr w:type="spellEnd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&gt;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 П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ред фамилией автора поставьте знак ©.</w:t>
      </w:r>
    </w:p>
    <w:p w14:paraId="07A18E1E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Выделите абзацы текста с помощью тэга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&lt;p&gt;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, установите выравнивание по шир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не.</w:t>
      </w:r>
    </w:p>
    <w:p w14:paraId="5BD5CFB7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Замените знаки «минус» на тире, между тире и предыдущим словом поставьте 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разрывный пробел.</w:t>
      </w:r>
    </w:p>
    <w:p w14:paraId="348E8FE0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Замените верхние кавычки на «</w:t>
      </w:r>
      <w:r w:rsidR="003424F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ёлочки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».</w:t>
      </w:r>
    </w:p>
    <w:p w14:paraId="5C324988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Поставьте неразрывные пробелы между числом и единицей измерения, например, 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25 кг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</w:p>
    <w:p w14:paraId="103BD959" w14:textId="77777777" w:rsidR="00042679" w:rsidRPr="00BD73D9" w:rsidRDefault="00042679" w:rsidP="00BD73D9">
      <w:pPr>
        <w:numPr>
          <w:ilvl w:val="0"/>
          <w:numId w:val="9"/>
        </w:numPr>
        <w:spacing w:after="120"/>
        <w:ind w:left="567" w:hanging="35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В начале последней строки поставьте знак ©: </w:t>
      </w:r>
    </w:p>
    <w:p w14:paraId="630DF73C" w14:textId="77777777" w:rsidR="00042679" w:rsidRPr="00BD73D9" w:rsidRDefault="00042679" w:rsidP="00BD73D9">
      <w:pPr>
        <w:spacing w:after="120"/>
        <w:ind w:left="567" w:firstLine="0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© 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Википедия, 2011</w:t>
      </w:r>
    </w:p>
    <w:p w14:paraId="29D292B6" w14:textId="77777777" w:rsidR="00867690" w:rsidRPr="00BD73D9" w:rsidRDefault="00867690" w:rsidP="00BD73D9">
      <w:pPr>
        <w:pStyle w:val="2"/>
        <w:numPr>
          <w:ilvl w:val="2"/>
          <w:numId w:val="3"/>
        </w:numPr>
        <w:tabs>
          <w:tab w:val="left" w:pos="3402"/>
        </w:tabs>
        <w:ind w:left="0" w:firstLine="0"/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br w:type="page"/>
      </w: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br/>
      </w:r>
      <w:r w:rsidR="00A976CF"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Списки</w:t>
      </w:r>
    </w:p>
    <w:p w14:paraId="0E5328C3" w14:textId="77777777" w:rsidR="00114C50" w:rsidRPr="00BD73D9" w:rsidRDefault="009C1000" w:rsidP="00BD73D9">
      <w:pPr>
        <w:numPr>
          <w:ilvl w:val="0"/>
          <w:numId w:val="10"/>
        </w:numPr>
        <w:spacing w:after="12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Скопируйте на свой компьютер файл </w:t>
      </w:r>
      <w:r w:rsidR="00114C50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lists.htm</w:t>
      </w:r>
      <w:r w:rsidR="00114C50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 Посмотрите, как выглядит эта веб-страница в браузере.</w:t>
      </w:r>
    </w:p>
    <w:p w14:paraId="274F6FBF" w14:textId="77777777" w:rsidR="00114C50" w:rsidRPr="00BD73D9" w:rsidRDefault="00114C50" w:rsidP="00BD73D9">
      <w:pPr>
        <w:numPr>
          <w:ilvl w:val="0"/>
          <w:numId w:val="10"/>
        </w:numPr>
        <w:spacing w:before="120"/>
        <w:ind w:left="714" w:hanging="35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Оформите веб-страницу про устройство компьютера с помощью маркированных и нумерованных списков:</w:t>
      </w:r>
    </w:p>
    <w:p w14:paraId="2D7EC0FD" w14:textId="77777777" w:rsidR="00114C50" w:rsidRPr="00BD73D9" w:rsidRDefault="00114C50" w:rsidP="00BD73D9">
      <w:pPr>
        <w:numPr>
          <w:ilvl w:val="0"/>
          <w:numId w:val="11"/>
        </w:numPr>
        <w:tabs>
          <w:tab w:val="clear" w:pos="360"/>
        </w:tabs>
        <w:ind w:left="1134" w:hanging="28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Добавьте заголовок документа «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Устройство компьютера»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72BE7223" w14:textId="77777777" w:rsidR="00114C50" w:rsidRPr="00BD73D9" w:rsidRDefault="00114C50" w:rsidP="00BD73D9">
      <w:pPr>
        <w:numPr>
          <w:ilvl w:val="0"/>
          <w:numId w:val="11"/>
        </w:numPr>
        <w:tabs>
          <w:tab w:val="clear" w:pos="360"/>
        </w:tabs>
        <w:ind w:left="1134" w:hanging="28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Добавьте заголовки разделов «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Системный блок»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 «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Внешние устройства»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0F2DACD1" w14:textId="77777777" w:rsidR="00114C50" w:rsidRPr="00BD73D9" w:rsidRDefault="00114C50" w:rsidP="00BD73D9">
      <w:pPr>
        <w:numPr>
          <w:ilvl w:val="0"/>
          <w:numId w:val="11"/>
        </w:numPr>
        <w:tabs>
          <w:tab w:val="clear" w:pos="360"/>
        </w:tabs>
        <w:ind w:left="1134" w:hanging="28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Оформите состав системного блока как нумерованный список.</w:t>
      </w:r>
    </w:p>
    <w:p w14:paraId="664B8A64" w14:textId="77777777" w:rsidR="00114C50" w:rsidRPr="00BD73D9" w:rsidRDefault="00114C50" w:rsidP="00BD73D9">
      <w:pPr>
        <w:numPr>
          <w:ilvl w:val="0"/>
          <w:numId w:val="11"/>
        </w:numPr>
        <w:tabs>
          <w:tab w:val="clear" w:pos="360"/>
        </w:tabs>
        <w:ind w:left="1134" w:hanging="28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Оформите перечень внешних устройств как многоуровневый маркированный список (первый уровень – группа устройств, второй – перечень устройств этой группы).</w:t>
      </w:r>
    </w:p>
    <w:p w14:paraId="7B090E91" w14:textId="77777777" w:rsidR="00114C50" w:rsidRPr="00BD73D9" w:rsidRDefault="00114C50" w:rsidP="00BD73D9">
      <w:pPr>
        <w:numPr>
          <w:ilvl w:val="0"/>
          <w:numId w:val="11"/>
        </w:numPr>
        <w:tabs>
          <w:tab w:val="clear" w:pos="360"/>
        </w:tabs>
        <w:ind w:left="1134" w:hanging="28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Исправьте фактические ошибки, которые допущены при наборе.</w:t>
      </w:r>
    </w:p>
    <w:p w14:paraId="2580D4A0" w14:textId="77777777" w:rsidR="00114C50" w:rsidRDefault="00114C50" w:rsidP="00BD73D9">
      <w:pPr>
        <w:spacing w:before="120" w:after="120"/>
        <w:ind w:left="357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Пример оформления работы приведен ниже на этой странице.</w:t>
      </w:r>
    </w:p>
    <w:p w14:paraId="2F4964CC" w14:textId="77777777" w:rsidR="00BD73D9" w:rsidRPr="00BD73D9" w:rsidRDefault="00BD73D9" w:rsidP="00BD73D9">
      <w:pPr>
        <w:spacing w:before="120" w:after="120"/>
        <w:ind w:left="357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</w:p>
    <w:p w14:paraId="5A69D304" w14:textId="11DB7542" w:rsidR="00114C50" w:rsidRPr="00114C50" w:rsidRDefault="009468C4" w:rsidP="00114C50">
      <w:pPr>
        <w:spacing w:before="120" w:line="240" w:lineRule="auto"/>
        <w:ind w:left="357" w:firstLine="0"/>
        <w:jc w:val="center"/>
        <w:rPr>
          <w:sz w:val="24"/>
          <w:szCs w:val="24"/>
        </w:rPr>
      </w:pPr>
      <w:r w:rsidRPr="0070778E">
        <w:rPr>
          <w:noProof/>
          <w:szCs w:val="24"/>
        </w:rPr>
        <w:drawing>
          <wp:inline distT="0" distB="0" distL="0" distR="0" wp14:anchorId="3C0422AE" wp14:editId="3CA61DE7">
            <wp:extent cx="4800600" cy="3650456"/>
            <wp:effectExtent l="0" t="0" r="0" b="762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02" cy="36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38F1" w14:textId="77777777" w:rsidR="00867690" w:rsidRPr="00BD73D9" w:rsidRDefault="00867690" w:rsidP="00BD73D9">
      <w:pPr>
        <w:pStyle w:val="2"/>
        <w:numPr>
          <w:ilvl w:val="2"/>
          <w:numId w:val="3"/>
        </w:numPr>
        <w:tabs>
          <w:tab w:val="left" w:pos="3402"/>
        </w:tabs>
        <w:spacing w:line="360" w:lineRule="auto"/>
        <w:ind w:left="0" w:firstLine="0"/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br w:type="page"/>
      </w: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br/>
      </w:r>
      <w:r w:rsidR="00A976CF"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Гиперссылки</w:t>
      </w:r>
    </w:p>
    <w:p w14:paraId="7D822C05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Скопируйте на свой компьютер файл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anchor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htm</w:t>
      </w:r>
      <w:proofErr w:type="spellEnd"/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Посмотрите, как выглядит файл в браузере.</w:t>
      </w:r>
    </w:p>
    <w:p w14:paraId="05DFBE0C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Добавьте заголовок страницы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TITLE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укажите там название документа и фамилию автора, например:</w:t>
      </w:r>
    </w:p>
    <w:p w14:paraId="738A7A25" w14:textId="77777777" w:rsidR="00F96BB2" w:rsidRPr="00BD73D9" w:rsidRDefault="00F96BB2" w:rsidP="00BD73D9">
      <w:pPr>
        <w:spacing w:after="120" w:line="360" w:lineRule="auto"/>
        <w:ind w:left="567" w:firstLine="0"/>
        <w:jc w:val="left"/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Песни из мультфильмов: работа Василия Пупкина</w:t>
      </w:r>
    </w:p>
    <w:p w14:paraId="227CC897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Найдите и выделите нужным стилем заголовок документа.</w:t>
      </w:r>
    </w:p>
    <w:p w14:paraId="2828191B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Замените верхние кавычки на «</w:t>
      </w:r>
      <w:r w:rsidR="000B7908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ёлочки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».</w:t>
      </w:r>
    </w:p>
    <w:p w14:paraId="2557E8E4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Найдите в Интернете тексты указанных песен и сделайте ссылки на эти страницы в элементах списка.</w:t>
      </w:r>
    </w:p>
    <w:p w14:paraId="388E42A1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Сделайте ссылку на указанный в тексте архив так, чтобы его можно было скачать по этой ссылке. Текст должен быть примерно такой:</w:t>
      </w:r>
    </w:p>
    <w:p w14:paraId="449EDF1F" w14:textId="77777777" w:rsidR="00F96BB2" w:rsidRPr="00BD73D9" w:rsidRDefault="00C65317" w:rsidP="00BD73D9">
      <w:pPr>
        <w:spacing w:after="120" w:line="360" w:lineRule="auto"/>
        <w:ind w:left="567" w:firstLine="142"/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Вот ещё один</w:t>
      </w:r>
      <w:r w:rsidR="00874439"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hyperlink r:id="rId10" w:history="1">
        <w:r w:rsidRPr="00BD73D9">
          <w:rPr>
            <w:rStyle w:val="a7"/>
            <w:rFonts w:ascii="Cambria" w:hAnsi="Cambria"/>
            <w:i/>
            <w:sz w:val="28"/>
            <w:szCs w:val="28"/>
            <w14:textOutline w14:w="9525" w14:cap="rnd" w14:cmpd="sng" w14:algn="ctr">
              <w14:solidFill>
                <w14:schemeClr w14:val="tx1">
                  <w14:lumMod w14:val="75000"/>
                  <w14:lumOff w14:val="25000"/>
                </w14:schemeClr>
              </w14:solidFill>
              <w14:prstDash w14:val="solid"/>
              <w14:bevel/>
            </w14:textOutline>
          </w:rPr>
          <w:t>сборник песен</w:t>
        </w:r>
      </w:hyperlink>
      <w:r w:rsidR="00F96BB2"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1DE290CA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Сделайте названия поисковых систем 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Google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 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Яндекс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ссылками на их главные стр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ницы.</w:t>
      </w:r>
      <w:r w:rsidR="0087443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П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ри щелчке по этим ссылкам </w:t>
      </w:r>
      <w:r w:rsidR="0087443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должны сразу появляться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результаты поиска по запросу «песни из мультфильмов».</w:t>
      </w:r>
    </w:p>
    <w:p w14:paraId="17D957C6" w14:textId="77777777" w:rsidR="00F96BB2" w:rsidRPr="00BD73D9" w:rsidRDefault="00F96BB2" w:rsidP="00BD73D9">
      <w:pPr>
        <w:numPr>
          <w:ilvl w:val="0"/>
          <w:numId w:val="12"/>
        </w:numPr>
        <w:spacing w:after="120" w:line="360" w:lineRule="auto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Сделайте активной ссылку на адрес электронной почты в конце документа</w:t>
      </w:r>
      <w:r w:rsidR="00941E94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(при щелчке по ней должна запускаться почтовая программа)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0808F7DD" w14:textId="77777777" w:rsidR="00867690" w:rsidRDefault="00867690" w:rsidP="00BD73D9">
      <w:pPr>
        <w:pStyle w:val="2"/>
        <w:tabs>
          <w:tab w:val="left" w:pos="3402"/>
        </w:tabs>
        <w:spacing w:line="360" w:lineRule="auto"/>
        <w:ind w:firstLine="0"/>
        <w:jc w:val="left"/>
      </w:pP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br w:type="page"/>
      </w:r>
      <w:r w:rsidR="00B26D71" w:rsidRPr="00B26D71">
        <w:rPr>
          <w:sz w:val="24"/>
          <w:szCs w:val="24"/>
        </w:rPr>
        <w:lastRenderedPageBreak/>
        <w:t>Практическая работа №</w:t>
      </w:r>
      <w:r w:rsidR="00B26D71">
        <w:rPr>
          <w:sz w:val="24"/>
          <w:szCs w:val="24"/>
        </w:rPr>
        <w:t xml:space="preserve"> </w:t>
      </w:r>
      <w:r w:rsidR="00B26D71" w:rsidRPr="00B26D71">
        <w:rPr>
          <w:sz w:val="24"/>
          <w:szCs w:val="24"/>
        </w:rPr>
        <w:t>2</w:t>
      </w:r>
      <w:r w:rsidR="00717343" w:rsidRPr="00717343">
        <w:rPr>
          <w:sz w:val="24"/>
          <w:szCs w:val="24"/>
        </w:rPr>
        <w:t>8</w:t>
      </w:r>
      <w:r w:rsidR="00B26D71" w:rsidRPr="00B26D71">
        <w:rPr>
          <w:sz w:val="24"/>
          <w:szCs w:val="24"/>
        </w:rPr>
        <w:t>-</w:t>
      </w:r>
      <w:r w:rsidR="00B26D71">
        <w:rPr>
          <w:sz w:val="24"/>
          <w:szCs w:val="24"/>
        </w:rPr>
        <w:t>а</w:t>
      </w:r>
      <w:r w:rsidRPr="00B26D71">
        <w:rPr>
          <w:sz w:val="24"/>
          <w:szCs w:val="24"/>
        </w:rPr>
        <w:br/>
      </w:r>
      <w:r w:rsidR="00B26D71">
        <w:t>Оформление текста</w:t>
      </w:r>
    </w:p>
    <w:p w14:paraId="5B197DD9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Скопируйте на свой компьютер файл </w:t>
      </w:r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text</w:t>
      </w:r>
      <w:r w:rsidRPr="00BD73D9">
        <w:rPr>
          <w:rFonts w:ascii="Courier New" w:hAnsi="Courier New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htm</w:t>
      </w:r>
      <w:proofErr w:type="spellEnd"/>
      <w:r w:rsidRPr="00BD73D9">
        <w:rPr>
          <w:b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. 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Посмотрите, как выглядит стран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и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ца в браузере.</w:t>
      </w:r>
    </w:p>
    <w:p w14:paraId="7BFDE03F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jc w:val="left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Добавьте заголовок страницы (</w:t>
      </w:r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TITLE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), укажите там название документа и ф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а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милию автора, например:</w:t>
      </w:r>
    </w:p>
    <w:p w14:paraId="5590B8BD" w14:textId="77777777" w:rsidR="007158E2" w:rsidRPr="00BD73D9" w:rsidRDefault="007158E2" w:rsidP="00B211B0">
      <w:pPr>
        <w:spacing w:after="120" w:line="240" w:lineRule="auto"/>
        <w:ind w:left="567" w:firstLine="0"/>
        <w:jc w:val="left"/>
        <w:rPr>
          <w:i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ab/>
      </w:r>
      <w:r w:rsidRPr="00BD73D9">
        <w:rPr>
          <w:i/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Примеры оформления текста: работа Василия Пупкина</w:t>
      </w:r>
    </w:p>
    <w:p w14:paraId="2C0BFB36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Найдите и выделите соответствующими тэгами заголовок документа и заголовки разделов.</w:t>
      </w:r>
    </w:p>
    <w:p w14:paraId="62B10435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Разбейте текст на абзацы.</w:t>
      </w:r>
    </w:p>
    <w:p w14:paraId="3BFB4AEF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Замените верхние кавычки на «</w:t>
      </w:r>
      <w:r w:rsidR="000B7908"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ёлочки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».</w:t>
      </w:r>
    </w:p>
    <w:p w14:paraId="327678F5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Замените везде знаки «минус» на тире, сделайте так, чтобы тире не отрывались от предыдущих слов.</w:t>
      </w:r>
    </w:p>
    <w:p w14:paraId="060B2972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Выделите слова «сервер» и «клиент» в первом абзаце с помощью тэга </w:t>
      </w:r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EM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.</w:t>
      </w:r>
    </w:p>
    <w:p w14:paraId="7541B71A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В следующих двух абзацах выделите определяемые слова («сервер» и «клиент») с помощью тэга </w:t>
      </w:r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DFN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, а английские слова – с помощью тэга </w:t>
      </w:r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EM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.</w:t>
      </w:r>
    </w:p>
    <w:p w14:paraId="751A6597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Оформите математические и химические формулы, используя верхние и нижние индексы. Формула должна занимать отдельную строку и быть выровнена по центру. Точку или запятую, которая следует за формулой, нельзя отрывать от формулы. И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с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правьте фактические ошибки в формулах, </w:t>
      </w:r>
      <w:r w:rsidR="00AE375E"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допущенные 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при наборе. </w:t>
      </w:r>
    </w:p>
    <w:p w14:paraId="10B84985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Выделите имена переменных в тексте с помощью тэга </w:t>
      </w:r>
      <w:r w:rsidRPr="00BD73D9">
        <w:rPr>
          <w:rFonts w:ascii="Courier New" w:hAnsi="Courier New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EM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.</w:t>
      </w:r>
    </w:p>
    <w:p w14:paraId="08E929F1" w14:textId="77777777" w:rsidR="007158E2" w:rsidRPr="00BD73D9" w:rsidRDefault="007158E2" w:rsidP="009F74C0">
      <w:pPr>
        <w:numPr>
          <w:ilvl w:val="0"/>
          <w:numId w:val="8"/>
        </w:numPr>
        <w:spacing w:after="120" w:line="240" w:lineRule="auto"/>
        <w:ind w:left="567"/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Оформите программу на языке Паскаль так, чтобы сохранилось все форматиров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а</w:t>
      </w:r>
      <w:r w:rsidRPr="00BD73D9">
        <w:rPr>
          <w:sz w:val="28"/>
          <w:szCs w:val="28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ние.</w:t>
      </w:r>
    </w:p>
    <w:p w14:paraId="73FAC5FC" w14:textId="77777777" w:rsidR="00AE375E" w:rsidRPr="00BD73D9" w:rsidRDefault="00AE375E" w:rsidP="00AE375E">
      <w:pPr>
        <w:spacing w:line="240" w:lineRule="auto"/>
        <w:ind w:left="207" w:firstLine="0"/>
        <w:rPr>
          <w:sz w:val="24"/>
          <w:szCs w:val="24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</w:p>
    <w:p w14:paraId="768A40AA" w14:textId="77777777" w:rsidR="00AE375E" w:rsidRPr="00BD73D9" w:rsidRDefault="00AE375E" w:rsidP="00BD73D9">
      <w:pPr>
        <w:pStyle w:val="2"/>
        <w:numPr>
          <w:ilvl w:val="2"/>
          <w:numId w:val="3"/>
        </w:numPr>
        <w:tabs>
          <w:tab w:val="left" w:pos="3402"/>
        </w:tabs>
        <w:ind w:left="0" w:firstLine="0"/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br w:type="page"/>
      </w:r>
      <w:r w:rsidRPr="00BD73D9"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br/>
      </w:r>
      <w:r w:rsidRPr="00BD73D9">
        <w:rPr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И</w:t>
      </w:r>
      <w:proofErr w:type="spellStart"/>
      <w:r w:rsidRPr="00BD73D9"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спользование</w:t>
      </w:r>
      <w:proofErr w:type="spellEnd"/>
      <w:r w:rsidRPr="00BD73D9"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СSS</w:t>
      </w:r>
      <w:r w:rsidR="0030183C" w:rsidRPr="00BD73D9"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 Часть 1</w:t>
      </w:r>
    </w:p>
    <w:p w14:paraId="30DFBE28" w14:textId="3D11FD9E" w:rsidR="00E365E3" w:rsidRPr="00BD73D9" w:rsidRDefault="009468C4" w:rsidP="00BD73D9">
      <w:pPr>
        <w:numPr>
          <w:ilvl w:val="0"/>
          <w:numId w:val="13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noProof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7216" behindDoc="0" locked="0" layoutInCell="1" allowOverlap="1" wp14:anchorId="05B332E6" wp14:editId="5ABE734F">
            <wp:simplePos x="0" y="0"/>
            <wp:positionH relativeFrom="column">
              <wp:posOffset>3366770</wp:posOffset>
            </wp:positionH>
            <wp:positionV relativeFrom="paragraph">
              <wp:posOffset>76835</wp:posOffset>
            </wp:positionV>
            <wp:extent cx="2775585" cy="3324225"/>
            <wp:effectExtent l="0" t="0" r="5715" b="9525"/>
            <wp:wrapSquare wrapText="bothSides"/>
            <wp:docPr id="83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5E3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Откройте </w:t>
      </w:r>
      <w:r w:rsidR="00E365E3"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text</w:t>
      </w:r>
      <w:r w:rsidR="00E365E3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proofErr w:type="spellStart"/>
      <w:r w:rsidR="00E365E3"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htm</w:t>
      </w:r>
      <w:proofErr w:type="spellEnd"/>
      <w:r w:rsidR="00E365E3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полученный в резул</w:t>
      </w:r>
      <w:r w:rsidR="00E365E3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ь</w:t>
      </w:r>
      <w:r w:rsidR="00E365E3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тате предыдущей работы</w:t>
      </w:r>
      <w:r w:rsidR="00E365E3"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</w:t>
      </w:r>
    </w:p>
    <w:p w14:paraId="128EDCE0" w14:textId="77777777" w:rsidR="00E365E3" w:rsidRPr="00BD73D9" w:rsidRDefault="00E365E3" w:rsidP="00BD73D9">
      <w:pPr>
        <w:numPr>
          <w:ilvl w:val="0"/>
          <w:numId w:val="13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Создайте в той же папке стилевой файл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br/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my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tyle</w:t>
      </w:r>
      <w:proofErr w:type="spellEnd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css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подключите его к веб-странице и определите стили оформления, перечисле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ные в следующих пунктах. Для получения д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полнительной справочной информации по CSS используйте Интернет, например, сайт </w:t>
      </w:r>
      <w:hyperlink r:id="rId12" w:history="1">
        <w:r w:rsidRPr="00BD73D9">
          <w:rPr>
            <w:rStyle w:val="a7"/>
            <w:rFonts w:ascii="Cambria" w:hAnsi="Cambria"/>
            <w:sz w:val="28"/>
            <w:szCs w:val="28"/>
            <w14:textOutline w14:w="9525" w14:cap="rnd" w14:cmpd="sng" w14:algn="ctr">
              <w14:solidFill>
                <w14:schemeClr w14:val="tx1">
                  <w14:lumMod w14:val="75000"/>
                  <w14:lumOff w14:val="25000"/>
                </w14:schemeClr>
              </w14:solidFill>
              <w14:prstDash w14:val="solid"/>
              <w14:bevel/>
            </w14:textOutline>
          </w:rPr>
          <w:t>css.manual.ru</w:t>
        </w:r>
      </w:hyperlink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 </w:t>
      </w:r>
    </w:p>
    <w:p w14:paraId="0DBC36C6" w14:textId="77777777" w:rsidR="00E365E3" w:rsidRPr="00BD73D9" w:rsidRDefault="00E365E3" w:rsidP="00BD73D9">
      <w:pPr>
        <w:numPr>
          <w:ilvl w:val="0"/>
          <w:numId w:val="13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Задайте свои цвета фона и текста. Текст должен хорошо читаться на выбранном ф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не.</w:t>
      </w:r>
    </w:p>
    <w:p w14:paraId="088E02A7" w14:textId="77777777" w:rsidR="00E365E3" w:rsidRPr="00BD73D9" w:rsidRDefault="00E365E3" w:rsidP="00BD73D9">
      <w:pPr>
        <w:numPr>
          <w:ilvl w:val="0"/>
          <w:numId w:val="13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Определите цвет заголовков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1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,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2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отл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чающийся от цвета основного текста. Заг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ловки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2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должны также выделяться фоном, причем фон должен быть темный, а буквы – светлые. Можно добавить внутренний 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т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ступ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padding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 в 5 пи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к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селей.</w:t>
      </w:r>
    </w:p>
    <w:p w14:paraId="4B088766" w14:textId="77777777" w:rsidR="00E365E3" w:rsidRPr="00BD73D9" w:rsidRDefault="00E365E3" w:rsidP="00BD73D9">
      <w:pPr>
        <w:numPr>
          <w:ilvl w:val="0"/>
          <w:numId w:val="13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Определите класс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formula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применимый как к абзацам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так и к отдельным сл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вам (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SPAN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), и задайте для него 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выравнивание по центру; жирный шрифт; курсив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 Испол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ь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зуя этот класс, выделите абзацы с формулами и имена переменных в те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к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сте.</w:t>
      </w:r>
    </w:p>
    <w:p w14:paraId="213F3FE1" w14:textId="77777777" w:rsidR="00E365E3" w:rsidRPr="00BD73D9" w:rsidRDefault="00E365E3" w:rsidP="00BD73D9">
      <w:pPr>
        <w:numPr>
          <w:ilvl w:val="0"/>
          <w:numId w:val="13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Определите класс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definition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применимый только к абзацам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), и задайте для него: 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рамку толщиной в 1 пиксель; внутренний отступ в 10 пикселей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</w:t>
      </w:r>
    </w:p>
    <w:p w14:paraId="12825CD4" w14:textId="77777777" w:rsidR="00E365E3" w:rsidRPr="00BD73D9" w:rsidRDefault="00E365E3" w:rsidP="00BD73D9">
      <w:pPr>
        <w:spacing w:after="120"/>
        <w:ind w:left="567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Используя этот класс, выделите два абзаца с определениями.</w:t>
      </w:r>
    </w:p>
    <w:p w14:paraId="2E2FEC6F" w14:textId="77777777" w:rsidR="00B26D71" w:rsidRDefault="00B26D71" w:rsidP="00E365E3"/>
    <w:p w14:paraId="7F8E39BC" w14:textId="77777777" w:rsidR="00B26D71" w:rsidRDefault="00B26D71" w:rsidP="00E365E3"/>
    <w:p w14:paraId="0E49D238" w14:textId="77777777" w:rsidR="00E365E3" w:rsidRPr="00BD73D9" w:rsidRDefault="00E365E3" w:rsidP="00BD73D9">
      <w:pPr>
        <w:pStyle w:val="2"/>
        <w:tabs>
          <w:tab w:val="left" w:pos="3402"/>
        </w:tabs>
        <w:ind w:firstLine="0"/>
        <w:jc w:val="left"/>
        <w:rPr>
          <w:sz w:val="36"/>
          <w:szCs w:val="36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br w:type="page"/>
      </w: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t>Практическая работа № 28-</w:t>
      </w:r>
      <w:r w:rsidR="00513CFC"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2</w:t>
      </w: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br/>
      </w:r>
      <w:r w:rsidRPr="00BD73D9">
        <w:rPr>
          <w:sz w:val="36"/>
          <w:szCs w:val="36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Использование CSS</w:t>
      </w:r>
      <w:r w:rsidR="00513CFC" w:rsidRPr="00BD73D9">
        <w:rPr>
          <w:sz w:val="36"/>
          <w:szCs w:val="36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Часть </w:t>
      </w:r>
      <w:r w:rsidRPr="00BD73D9">
        <w:rPr>
          <w:sz w:val="36"/>
          <w:szCs w:val="36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2</w:t>
      </w:r>
    </w:p>
    <w:p w14:paraId="411257A1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Скопируйте на свой компьютер </w:t>
      </w:r>
      <w:r w:rsidR="00C84C40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каталог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CSS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Откройте файл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cats.htm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 Все последу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ю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щие задания нужно выполнять с п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мощью CSS.</w:t>
      </w:r>
    </w:p>
    <w:p w14:paraId="77B8988C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Установите для тела страницы бледно-розовый фон (цвет #FFEEEE) и шрифт 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Georgia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а если его нет – любой шрифт с засечками (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serif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).</w:t>
      </w:r>
    </w:p>
    <w:p w14:paraId="7FC1239F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Для заголовков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H1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H2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определите шрифт </w:t>
      </w:r>
      <w:proofErr w:type="spellStart"/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Arial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, если его нет – </w:t>
      </w:r>
      <w:proofErr w:type="spellStart"/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Helvetica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а если нет их обоих, то любой рубленый шрифт (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sans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-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serif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).</w:t>
      </w:r>
    </w:p>
    <w:p w14:paraId="2F809934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Для заголовка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H1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задайте фоновый рисунок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cat.png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из </w:t>
      </w:r>
      <w:r w:rsidR="00C84C40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подкаталога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images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(без п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вторения).</w:t>
      </w:r>
    </w:p>
    <w:p w14:paraId="73821EE7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Для заголовков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H2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определите темно-красный цвет (#800000).</w:t>
      </w:r>
    </w:p>
    <w:p w14:paraId="61E87AE7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Создайте класс оформления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latin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для выделения слов и выражений на латинском языке: курсив, тёмно-красный цвет. Выделите в тексте все латинские слова с помощью этого стиля.</w:t>
      </w:r>
    </w:p>
    <w:p w14:paraId="2EBFDAD8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Установите для всех абзацев отступ (красную строку) 30 пикселей.</w:t>
      </w:r>
    </w:p>
    <w:p w14:paraId="113B4BAA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Создайте новый стиль оформления абзацев –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author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: курсивный шрифт, без 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б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зацного отступа. Выделите этим стилем имена и фамилии авторов цитат.</w:t>
      </w:r>
    </w:p>
    <w:p w14:paraId="2AD27F44" w14:textId="77777777" w:rsidR="00B211B0" w:rsidRPr="00BD73D9" w:rsidRDefault="00B211B0" w:rsidP="00BD73D9">
      <w:pPr>
        <w:numPr>
          <w:ilvl w:val="0"/>
          <w:numId w:val="14"/>
        </w:numPr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Создайте стиль оформления абзацев с цитатами с именем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quote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:</w:t>
      </w:r>
    </w:p>
    <w:p w14:paraId="68692A9E" w14:textId="77777777" w:rsidR="00B211B0" w:rsidRPr="00BD73D9" w:rsidRDefault="00B211B0" w:rsidP="00BD73D9">
      <w:pPr>
        <w:numPr>
          <w:ilvl w:val="1"/>
          <w:numId w:val="15"/>
        </w:numPr>
        <w:ind w:left="113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proofErr w:type="spellStart"/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фон</w:t>
      </w:r>
      <w:proofErr w:type="spellEnd"/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– </w:t>
      </w:r>
      <w:proofErr w:type="spellStart"/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светло</w:t>
      </w:r>
      <w:proofErr w:type="spellEnd"/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-ж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ё</w:t>
      </w:r>
      <w:proofErr w:type="spellStart"/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лтый</w:t>
      </w:r>
      <w:proofErr w:type="spellEnd"/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(#FEFEE2);</w:t>
      </w:r>
    </w:p>
    <w:p w14:paraId="2594E437" w14:textId="77777777" w:rsidR="00B211B0" w:rsidRPr="00BD73D9" w:rsidRDefault="00B211B0" w:rsidP="00BD73D9">
      <w:pPr>
        <w:numPr>
          <w:ilvl w:val="1"/>
          <w:numId w:val="15"/>
        </w:numPr>
        <w:ind w:left="113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абзацного отступа нет;</w:t>
      </w:r>
    </w:p>
    <w:p w14:paraId="5C03CC46" w14:textId="77777777" w:rsidR="00B211B0" w:rsidRPr="00BD73D9" w:rsidRDefault="00B211B0" w:rsidP="00BD73D9">
      <w:pPr>
        <w:numPr>
          <w:ilvl w:val="1"/>
          <w:numId w:val="15"/>
        </w:numPr>
        <w:ind w:left="113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ширина 50% от ширины окна браузера;</w:t>
      </w:r>
    </w:p>
    <w:p w14:paraId="18C07F69" w14:textId="77777777" w:rsidR="00B211B0" w:rsidRPr="00BD73D9" w:rsidRDefault="00B211B0" w:rsidP="00BD73D9">
      <w:pPr>
        <w:numPr>
          <w:ilvl w:val="1"/>
          <w:numId w:val="15"/>
        </w:numPr>
        <w:ind w:left="113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внешние отступы: сверху – 0, справа и слева по 30 пикселей, снизу – 10 пикс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лей;</w:t>
      </w:r>
    </w:p>
    <w:p w14:paraId="2BE49ACA" w14:textId="77777777" w:rsidR="00B211B0" w:rsidRPr="00BD73D9" w:rsidRDefault="00B211B0" w:rsidP="00BD73D9">
      <w:pPr>
        <w:numPr>
          <w:ilvl w:val="1"/>
          <w:numId w:val="15"/>
        </w:numPr>
        <w:ind w:left="113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рамка шириной 1 пиксель, точечная (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dotted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черного цвета;</w:t>
      </w:r>
    </w:p>
    <w:p w14:paraId="7C130155" w14:textId="77777777" w:rsidR="00B211B0" w:rsidRPr="00BD73D9" w:rsidRDefault="00B211B0" w:rsidP="00BD73D9">
      <w:pPr>
        <w:numPr>
          <w:ilvl w:val="1"/>
          <w:numId w:val="15"/>
        </w:numPr>
        <w:spacing w:after="120"/>
        <w:ind w:left="1134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внутренние отступы 10 пикселей.</w:t>
      </w:r>
    </w:p>
    <w:p w14:paraId="002724CD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Найдите в Интернете информацию про авторов цитат и сделайте их имена ссылками на соответствующие страницы.</w:t>
      </w:r>
    </w:p>
    <w:p w14:paraId="78BB76F4" w14:textId="77777777" w:rsidR="00B211B0" w:rsidRPr="00BD73D9" w:rsidRDefault="00B211B0" w:rsidP="00BD73D9">
      <w:pPr>
        <w:numPr>
          <w:ilvl w:val="0"/>
          <w:numId w:val="14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Установите для ссылок, которые находятся внутри абзаца стиля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author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красный цвет при наведении мыши.</w:t>
      </w:r>
    </w:p>
    <w:p w14:paraId="4ACF6E78" w14:textId="77777777" w:rsidR="00E365E3" w:rsidRPr="001D2BAD" w:rsidRDefault="00E365E3" w:rsidP="00B211B0">
      <w:pPr>
        <w:spacing w:line="240" w:lineRule="auto"/>
        <w:ind w:left="567" w:firstLine="0"/>
        <w:rPr>
          <w:sz w:val="24"/>
          <w:szCs w:val="24"/>
        </w:rPr>
      </w:pPr>
    </w:p>
    <w:p w14:paraId="12CDD52D" w14:textId="77777777" w:rsidR="00867690" w:rsidRPr="00BD73D9" w:rsidRDefault="00867690" w:rsidP="00BD73D9">
      <w:pPr>
        <w:pStyle w:val="2"/>
        <w:numPr>
          <w:ilvl w:val="2"/>
          <w:numId w:val="3"/>
        </w:numPr>
        <w:tabs>
          <w:tab w:val="left" w:pos="3402"/>
        </w:tabs>
        <w:ind w:left="0" w:firstLine="0"/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br w:type="page"/>
      </w:r>
      <w:r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br/>
      </w:r>
      <w:r w:rsidR="00A976CF" w:rsidRPr="00BD73D9">
        <w:rPr>
          <w:sz w:val="32"/>
          <w:szCs w:val="3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Вставка рисунков в документ</w:t>
      </w:r>
    </w:p>
    <w:p w14:paraId="7D77E22E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Скопируйте на свой компьютер </w:t>
      </w:r>
      <w:r w:rsidR="005A2770" w:rsidRPr="00BD73D9">
        <w:rPr>
          <w:rFonts w:ascii="Cambria" w:hAnsi="Cambria"/>
          <w:sz w:val="24"/>
          <w:szCs w:val="24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каталог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IMG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Откройте файл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img</w:t>
      </w:r>
      <w:proofErr w:type="spellEnd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htm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в редакторе. </w:t>
      </w:r>
    </w:p>
    <w:p w14:paraId="7B2CFFCF" w14:textId="77777777" w:rsidR="00191609" w:rsidRPr="00BD73D9" w:rsidRDefault="00191609" w:rsidP="00BD73D9">
      <w:pPr>
        <w:spacing w:after="120"/>
        <w:ind w:left="567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Ваша задача – оформить веб-страницу про некоторые направления в музыке XX в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ка. Для оформления нужно использовать рисунки из подкаталога </w:t>
      </w:r>
      <w:proofErr w:type="spellStart"/>
      <w:r w:rsidR="00C84C40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</w:t>
      </w:r>
      <w:r w:rsidR="00C84C40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m</w:t>
      </w:r>
      <w:r w:rsidR="00C84C40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ages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085EA735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Добавьте заголовок страницы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TITLE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укажите там название документа и фам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лию автора, например:</w:t>
      </w:r>
    </w:p>
    <w:p w14:paraId="32414B3C" w14:textId="77777777" w:rsidR="00191609" w:rsidRPr="00BD73D9" w:rsidRDefault="00191609" w:rsidP="00BD73D9">
      <w:pPr>
        <w:spacing w:after="120"/>
        <w:ind w:left="567" w:firstLine="0"/>
        <w:jc w:val="left"/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Веб-страница с рисунками: работа Василия Пупкина</w:t>
      </w:r>
    </w:p>
    <w:p w14:paraId="0DF0125E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Найдите и выделите соответствующими тэгами заголовок документа и заголовки разделов.</w:t>
      </w:r>
    </w:p>
    <w:p w14:paraId="4DFD6442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Разбейте текст на абзацы.</w:t>
      </w:r>
    </w:p>
    <w:p w14:paraId="0CFC1617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Замените верхние кавычки на «</w:t>
      </w:r>
      <w:r w:rsidR="000B7908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ёлочки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».</w:t>
      </w:r>
    </w:p>
    <w:p w14:paraId="3DE8293A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Замените везде знаки «минус» на тире, сделайте так, чтобы тире не отрывались от предыдущих слов.</w:t>
      </w:r>
    </w:p>
    <w:p w14:paraId="0E826ABE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Создайте стилевой файл 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mystyle</w:t>
      </w:r>
      <w:proofErr w:type="spellEnd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css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 подключите его к веб-странице. С пом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щью стилевого файла:</w:t>
      </w:r>
    </w:p>
    <w:p w14:paraId="3C45B83E" w14:textId="77777777" w:rsidR="00191609" w:rsidRPr="00BD73D9" w:rsidRDefault="00191609" w:rsidP="00BD73D9">
      <w:pPr>
        <w:numPr>
          <w:ilvl w:val="1"/>
          <w:numId w:val="17"/>
        </w:numPr>
        <w:tabs>
          <w:tab w:val="clear" w:pos="1440"/>
        </w:tabs>
        <w:ind w:left="993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Установите в качестве фона страницы рисунок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back.jpg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;</w:t>
      </w:r>
    </w:p>
    <w:p w14:paraId="59B9E55C" w14:textId="77777777" w:rsidR="00191609" w:rsidRPr="00BD73D9" w:rsidRDefault="00191609" w:rsidP="00BD73D9">
      <w:pPr>
        <w:numPr>
          <w:ilvl w:val="1"/>
          <w:numId w:val="17"/>
        </w:numPr>
        <w:tabs>
          <w:tab w:val="clear" w:pos="1440"/>
        </w:tabs>
        <w:ind w:left="993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Выберите соответствующий цвет текста.</w:t>
      </w:r>
    </w:p>
    <w:p w14:paraId="4BA0D529" w14:textId="77777777" w:rsidR="00191609" w:rsidRPr="00BD73D9" w:rsidRDefault="00191609" w:rsidP="00BD73D9">
      <w:pPr>
        <w:numPr>
          <w:ilvl w:val="1"/>
          <w:numId w:val="17"/>
        </w:numPr>
        <w:tabs>
          <w:tab w:val="clear" w:pos="1440"/>
        </w:tabs>
        <w:spacing w:after="120"/>
        <w:ind w:left="993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Создайте класс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name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, определите для него жирный шрифт, курсив и свой цвет, и выделите имена и фамилии, названия ансамблей, фильмов, песен (тэг 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SPAN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).</w:t>
      </w:r>
    </w:p>
    <w:p w14:paraId="741E5E75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Добавьте </w:t>
      </w:r>
      <w:r w:rsidR="000C6AF8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страницу рисунки, расположенные в подкаталоге </w:t>
      </w:r>
      <w:proofErr w:type="spellStart"/>
      <w:r w:rsidR="005A2770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images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. </w:t>
      </w:r>
    </w:p>
    <w:p w14:paraId="4C1AA32B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Установите для рисунков выравнивание (с обтеканием текстом) и всплывающие подсказки.  Рисунки лучше ставить в шахматном порядке (один налево, следу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ю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щий – направо и т.д.)</w:t>
      </w:r>
    </w:p>
    <w:p w14:paraId="34F27B6B" w14:textId="77777777" w:rsidR="00191609" w:rsidRPr="00BD73D9" w:rsidRDefault="00191609" w:rsidP="00BD73D9">
      <w:pPr>
        <w:numPr>
          <w:ilvl w:val="0"/>
          <w:numId w:val="16"/>
        </w:numPr>
        <w:tabs>
          <w:tab w:val="clear" w:pos="720"/>
        </w:tabs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 помощью стилевого файла установите для рисунков внешний отступ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br/>
        <w:t>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margin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 10 пи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к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селей.</w:t>
      </w:r>
    </w:p>
    <w:p w14:paraId="557586B2" w14:textId="77777777" w:rsidR="00867690" w:rsidRDefault="00867690" w:rsidP="00191609"/>
    <w:p w14:paraId="18BD37CD" w14:textId="77777777" w:rsidR="00867690" w:rsidRPr="00BD73D9" w:rsidRDefault="00867690" w:rsidP="00BD73D9">
      <w:pPr>
        <w:pStyle w:val="2"/>
        <w:numPr>
          <w:ilvl w:val="2"/>
          <w:numId w:val="3"/>
        </w:numPr>
        <w:tabs>
          <w:tab w:val="left" w:pos="3402"/>
        </w:tabs>
        <w:ind w:left="0" w:firstLine="0"/>
        <w:rPr>
          <w:sz w:val="36"/>
          <w:szCs w:val="36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>
        <w:br w:type="page"/>
      </w:r>
      <w:r>
        <w:lastRenderedPageBreak/>
        <w:br/>
      </w:r>
      <w:r w:rsidR="00A976CF" w:rsidRPr="00BD73D9">
        <w:rPr>
          <w:sz w:val="36"/>
          <w:szCs w:val="36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Вставка звука и видео в документ</w:t>
      </w:r>
    </w:p>
    <w:p w14:paraId="2E1284D9" w14:textId="77777777" w:rsidR="003D7B28" w:rsidRPr="00BD73D9" w:rsidRDefault="003D7B28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Скопируйте на свой компьютер каталог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MEDIA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. Откройте файл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media.htm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в редакторе.  Ваша задача – научиться добавлять на веб-страницу звуковые файлы, флэш-анимацию и в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деоролики. Для этого нужно использовать мультимедийные данные из подкаталогов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audio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,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flash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  <w:r w:rsidR="00404BD8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Места вставки медиафайлов вы легко определите из текста файла </w:t>
      </w:r>
      <w:r w:rsidR="00404BD8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media.htm</w:t>
      </w:r>
      <w:r w:rsidR="00404BD8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</w:p>
    <w:p w14:paraId="177F365A" w14:textId="77777777" w:rsidR="00060659" w:rsidRPr="00BD73D9" w:rsidRDefault="006A61C5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Добавьте на веб-страницу звуковой файл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hcopter.wav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audio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(шум вертол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ё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та). Используйте тэг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embed</w:t>
      </w:r>
      <w:proofErr w:type="spellEnd"/>
      <w:r w:rsidR="0006065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, отключите автозапуск проигрывания, установите ширину прои</w:t>
      </w:r>
      <w:r w:rsidR="0006065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г</w:t>
      </w:r>
      <w:r w:rsidR="0006065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рывателя 300 пикселей и высоту 20 п</w:t>
      </w:r>
      <w:r w:rsidR="0099362B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и</w:t>
      </w:r>
      <w:r w:rsidR="0006065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кселей.</w:t>
      </w:r>
    </w:p>
    <w:p w14:paraId="0654D30C" w14:textId="77777777" w:rsidR="004329D5" w:rsidRPr="00BD73D9" w:rsidRDefault="004329D5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Добавьте на веб-страницу звуковой файл 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nature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mp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3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audio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(звуки природы). Используйте тэг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embed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, укажите те же атрибуты, что и в предыдущем случае.</w:t>
      </w:r>
    </w:p>
    <w:p w14:paraId="7F31173F" w14:textId="77777777" w:rsidR="00195795" w:rsidRPr="00BD73D9" w:rsidRDefault="00195795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Добавьте на веб-страницу звуковой файл 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nature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ogg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audio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(звуки природы). Используйте тэг 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audio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, укажите </w:t>
      </w:r>
      <w:r w:rsidR="00060659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его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атрибуты:</w:t>
      </w:r>
    </w:p>
    <w:p w14:paraId="1955CC51" w14:textId="77777777" w:rsidR="00195795" w:rsidRPr="00BD73D9" w:rsidRDefault="00195795" w:rsidP="00BD73D9">
      <w:pPr>
        <w:ind w:left="709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src</w:t>
      </w:r>
      <w:proofErr w:type="spell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="адрес файла"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  <w:t>ссылка на файл-источник</w:t>
      </w:r>
    </w:p>
    <w:p w14:paraId="0B8BFFCB" w14:textId="77777777" w:rsidR="00195795" w:rsidRPr="00BD73D9" w:rsidRDefault="00195795" w:rsidP="00BD73D9">
      <w:pPr>
        <w:ind w:left="709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controls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="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controls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"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  <w:t>показывать элементы управления</w:t>
      </w:r>
    </w:p>
    <w:p w14:paraId="14E0C359" w14:textId="77777777" w:rsidR="00195795" w:rsidRPr="00BD73D9" w:rsidRDefault="00195795" w:rsidP="00BD73D9">
      <w:pPr>
        <w:ind w:left="709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width</w:t>
      </w:r>
      <w:proofErr w:type="spell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="300"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  <w:t>ширина проигрывателя в пикселях</w:t>
      </w:r>
    </w:p>
    <w:p w14:paraId="0DB2F471" w14:textId="77777777" w:rsidR="00195795" w:rsidRPr="00BD73D9" w:rsidRDefault="00195795" w:rsidP="00BD73D9">
      <w:pPr>
        <w:spacing w:after="120"/>
        <w:ind w:left="709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height</w:t>
      </w:r>
      <w:proofErr w:type="spell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="</w:t>
      </w:r>
      <w:r w:rsidR="0011792B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2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0"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ab/>
        <w:t>высота проигрывателя в пикселях</w:t>
      </w:r>
    </w:p>
    <w:p w14:paraId="255854FD" w14:textId="77777777" w:rsidR="00195795" w:rsidRPr="00BD73D9" w:rsidRDefault="00195795" w:rsidP="00BD73D9">
      <w:pPr>
        <w:spacing w:after="12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Откройте веб-страницу в браузере и выясните, поддерживает ли ваш браузер тэг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audio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</w:p>
    <w:p w14:paraId="48C141C1" w14:textId="77777777" w:rsidR="00FF7304" w:rsidRPr="00BD73D9" w:rsidRDefault="00FF7304" w:rsidP="00BD73D9">
      <w:pPr>
        <w:pStyle w:val="af2"/>
        <w:spacing w:after="0" w:line="276" w:lineRule="auto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Ответ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:</w:t>
      </w:r>
    </w:p>
    <w:p w14:paraId="39046CC5" w14:textId="77777777" w:rsidR="00FF7304" w:rsidRPr="00BD73D9" w:rsidRDefault="00FF7304" w:rsidP="00BD73D9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line="276" w:lineRule="auto"/>
        <w:ind w:left="851"/>
        <w:jc w:val="left"/>
        <w:rPr>
          <w:rStyle w:val="af4"/>
          <w:rFonts w:ascii="Cambria" w:hAnsi="Cambria"/>
          <w:b w:val="0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</w:p>
    <w:p w14:paraId="79CD8B5E" w14:textId="77777777" w:rsidR="00195795" w:rsidRPr="00BD73D9" w:rsidRDefault="00E01325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С помощью тэге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embed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добавьте на страницу флэш-ролик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cube.swf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(вращающийся кубик)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flash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 Установите размеры 257 на 200 пикселей.</w:t>
      </w:r>
    </w:p>
    <w:p w14:paraId="5D689221" w14:textId="77777777" w:rsidR="00E01325" w:rsidRPr="00BD73D9" w:rsidRDefault="00E01325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С помощью тэге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embed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добавьте на страницу флэш-ролик 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lightbot</w:t>
      </w:r>
      <w:proofErr w:type="spell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swf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(игра 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Lightbot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)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flash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 Установите размеры 640 на 480 пикселей. Откройте веб-страницу в брауз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ре и посмотрите, как работает флэш-анимация.</w:t>
      </w:r>
    </w:p>
    <w:p w14:paraId="0FBAD4EE" w14:textId="77777777" w:rsidR="006A61C5" w:rsidRPr="00BD73D9" w:rsidRDefault="00E01325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Зайдите на сервис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youtube.com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, с помощью поиска по сайту найдите ролик по теме «</w:t>
      </w:r>
      <w:r w:rsidRPr="00BD73D9">
        <w:rPr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HTML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5» и вставьте на веб-страницу. Для этого нужно щелкнуть по кнопке 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Поделиться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под роликом, затем – по строчке </w:t>
      </w:r>
      <w:r w:rsidRPr="00BD73D9">
        <w:rPr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lastRenderedPageBreak/>
        <w:t>HTML</w:t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-код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 После этого остается просто скопировать код, по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я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вившийся в текстовом окне, </w:t>
      </w:r>
      <w:r w:rsidR="004B42DC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 веб-страницу.</w:t>
      </w:r>
    </w:p>
    <w:p w14:paraId="0D87793E" w14:textId="77777777" w:rsidR="00BB5D7B" w:rsidRPr="00BD73D9" w:rsidRDefault="00BB5D7B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С помощью тэга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добавьте на страницу видеофайл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finish.mp4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сл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дующим образом:</w:t>
      </w:r>
    </w:p>
    <w:p w14:paraId="2142FDA4" w14:textId="77777777" w:rsidR="00BB5D7B" w:rsidRPr="00BD73D9" w:rsidRDefault="00BB5D7B" w:rsidP="00BD73D9">
      <w:pPr>
        <w:ind w:left="709" w:firstLine="0"/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&lt;video width="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ширина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" height="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высота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" controls="controls"&gt;</w:t>
      </w:r>
    </w:p>
    <w:p w14:paraId="2209464F" w14:textId="77777777" w:rsidR="00BB5D7B" w:rsidRPr="00BD73D9" w:rsidRDefault="00BB5D7B" w:rsidP="00BD73D9">
      <w:pPr>
        <w:ind w:left="709" w:firstLine="0"/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&lt;source 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src</w:t>
      </w:r>
      <w:proofErr w:type="spellEnd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="</w:t>
      </w:r>
      <w:r w:rsidRPr="00BD73D9">
        <w:rPr>
          <w:rStyle w:val="af4"/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адрес</w:t>
      </w:r>
      <w:r w:rsidRPr="00BD73D9">
        <w:rPr>
          <w:rStyle w:val="af4"/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Style w:val="af4"/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файла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" </w:t>
      </w:r>
    </w:p>
    <w:p w14:paraId="58DB1459" w14:textId="77777777" w:rsidR="00BB5D7B" w:rsidRPr="00BD73D9" w:rsidRDefault="00BB5D7B" w:rsidP="00BD73D9">
      <w:pPr>
        <w:ind w:left="709" w:firstLine="0"/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       type='video/mp4; codecs="avc1.42E01E, mp4a.40.2"'&gt;</w:t>
      </w:r>
    </w:p>
    <w:p w14:paraId="67A87764" w14:textId="77777777" w:rsidR="00BB5D7B" w:rsidRPr="00BD73D9" w:rsidRDefault="00BB5D7B" w:rsidP="00BD73D9">
      <w:pPr>
        <w:spacing w:after="120"/>
        <w:ind w:left="709" w:firstLine="0"/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&lt;/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&gt;</w:t>
      </w:r>
    </w:p>
    <w:p w14:paraId="44F92818" w14:textId="77777777" w:rsidR="00BB5D7B" w:rsidRPr="00BD73D9" w:rsidRDefault="00BB5D7B" w:rsidP="00BD73D9">
      <w:pPr>
        <w:spacing w:after="120"/>
        <w:ind w:left="567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Установите размеры окна 320 на 240 пикселей.</w:t>
      </w:r>
    </w:p>
    <w:p w14:paraId="258408B9" w14:textId="77777777" w:rsidR="00BB5D7B" w:rsidRPr="00BD73D9" w:rsidRDefault="00BB5D7B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С помощью тэга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добавьте видеофайл </w:t>
      </w:r>
      <w:proofErr w:type="spellStart"/>
      <w:proofErr w:type="gram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finish</w:t>
      </w:r>
      <w:proofErr w:type="spell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webm</w:t>
      </w:r>
      <w:proofErr w:type="spellEnd"/>
      <w:proofErr w:type="gram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следующим образом:</w:t>
      </w:r>
    </w:p>
    <w:p w14:paraId="554F592D" w14:textId="77777777" w:rsidR="00BB5D7B" w:rsidRPr="00BD73D9" w:rsidRDefault="00BB5D7B" w:rsidP="00BD73D9">
      <w:pPr>
        <w:ind w:left="709" w:firstLine="0"/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&lt;video width="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ширина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" height="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высота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" controls="controls"&gt;</w:t>
      </w:r>
    </w:p>
    <w:p w14:paraId="601D077C" w14:textId="77777777" w:rsidR="00BB5D7B" w:rsidRPr="00BD73D9" w:rsidRDefault="00BB5D7B" w:rsidP="00BD73D9">
      <w:pPr>
        <w:ind w:left="709" w:firstLine="0"/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&lt;source 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src</w:t>
      </w:r>
      <w:proofErr w:type="spellEnd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="</w:t>
      </w:r>
      <w:r w:rsidRPr="00BD73D9">
        <w:rPr>
          <w:rStyle w:val="af4"/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адрес</w:t>
      </w:r>
      <w:r w:rsidRPr="00BD73D9">
        <w:rPr>
          <w:rStyle w:val="af4"/>
          <w:rFonts w:ascii="Cambria" w:hAnsi="Cambria"/>
          <w:i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Style w:val="af4"/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файла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" </w:t>
      </w:r>
    </w:p>
    <w:p w14:paraId="54B50EB7" w14:textId="77777777" w:rsidR="00BB5D7B" w:rsidRPr="00BD73D9" w:rsidRDefault="00BB5D7B" w:rsidP="00BD73D9">
      <w:pPr>
        <w:ind w:left="709" w:firstLine="0"/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        type='video/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webm</w:t>
      </w:r>
      <w:proofErr w:type="spellEnd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; codecs="vp8, </w:t>
      </w:r>
      <w:proofErr w:type="spellStart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vorbis</w:t>
      </w:r>
      <w:proofErr w:type="spellEnd"/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"'&gt;</w:t>
      </w:r>
    </w:p>
    <w:p w14:paraId="4102672F" w14:textId="77777777" w:rsidR="00BB5D7B" w:rsidRPr="00BD73D9" w:rsidRDefault="00BB5D7B" w:rsidP="00BD73D9">
      <w:pPr>
        <w:spacing w:after="120"/>
        <w:ind w:left="709" w:firstLine="0"/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&lt;/</w:t>
      </w:r>
      <w:r w:rsidRPr="00BD73D9">
        <w:rPr>
          <w:rStyle w:val="af4"/>
          <w:rFonts w:ascii="Cambria" w:hAnsi="Cambria"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&gt;</w:t>
      </w:r>
    </w:p>
    <w:p w14:paraId="143D54B6" w14:textId="77777777" w:rsidR="00BB5D7B" w:rsidRPr="00BD73D9" w:rsidRDefault="00BB5D7B" w:rsidP="00BD73D9">
      <w:pPr>
        <w:spacing w:after="120"/>
        <w:ind w:left="567" w:firstLine="0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Установите размеры окна 320 на 240 пикселей.</w:t>
      </w:r>
    </w:p>
    <w:p w14:paraId="0FE78D68" w14:textId="77777777" w:rsidR="00BB5D7B" w:rsidRPr="00BD73D9" w:rsidRDefault="00BB5D7B" w:rsidP="00BD73D9">
      <w:pPr>
        <w:numPr>
          <w:ilvl w:val="0"/>
          <w:numId w:val="7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 xml:space="preserve">Обновите страницу в браузере и выясните, поддерживает ли ваш браузер тэг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video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, и с к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t>кими форматами он умеет работать.</w:t>
      </w:r>
    </w:p>
    <w:p w14:paraId="4128869A" w14:textId="77777777" w:rsidR="00FF7304" w:rsidRDefault="00FF7304" w:rsidP="00FF7304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4AC0A826" w14:textId="77777777" w:rsidR="00FF7304" w:rsidRDefault="00FF7304" w:rsidP="00FF7304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5BFF8A5A" w14:textId="77777777" w:rsidR="00867690" w:rsidRPr="00BD73D9" w:rsidRDefault="00867690" w:rsidP="00BD73D9">
      <w:pPr>
        <w:pStyle w:val="2"/>
        <w:numPr>
          <w:ilvl w:val="2"/>
          <w:numId w:val="3"/>
        </w:numPr>
        <w:tabs>
          <w:tab w:val="left" w:pos="3402"/>
        </w:tabs>
        <w:ind w:left="0" w:firstLine="0"/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br w:type="page"/>
      </w:r>
      <w:r>
        <w:lastRenderedPageBreak/>
        <w:br/>
      </w:r>
      <w:r w:rsidR="00A976CF" w:rsidRPr="00BD73D9">
        <w:rPr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Табличная вёрстка</w:t>
      </w:r>
    </w:p>
    <w:p w14:paraId="756B82A6" w14:textId="77777777" w:rsidR="00C84C40" w:rsidRPr="00BD73D9" w:rsidRDefault="00C84C40" w:rsidP="00BD73D9">
      <w:pPr>
        <w:numPr>
          <w:ilvl w:val="0"/>
          <w:numId w:val="18"/>
        </w:numPr>
        <w:spacing w:after="120"/>
        <w:ind w:left="567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Скопируйте на свой компьютер каталог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TABLE</w:t>
      </w:r>
      <w:r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r w:rsidR="00724AB2" w:rsidRPr="00BD73D9">
        <w:rPr>
          <w:rFonts w:ascii="Cambria" w:hAnsi="Cambria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Откройте файл </w:t>
      </w:r>
      <w:proofErr w:type="gram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table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  <w:proofErr w:type="spellStart"/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htm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 в</w:t>
      </w:r>
      <w:proofErr w:type="gram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редакт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ре.  Ваша задача – оформить веб-страницу так, как показано на образце (см. ниже на этой странице). Для этого нужно использовать рисунки из </w:t>
      </w:r>
      <w:r w:rsidR="00724AB2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подкаталога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="00724AB2"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images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 стил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вой файл.</w:t>
      </w:r>
    </w:p>
    <w:p w14:paraId="387FFFFC" w14:textId="77777777" w:rsidR="00C84C40" w:rsidRPr="00BD73D9" w:rsidRDefault="00C84C40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Добавьте заголовок страницы (</w:t>
      </w:r>
      <w:r w:rsidR="00CE388F"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title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укажите название документа и фамилию автора, например:</w:t>
      </w:r>
    </w:p>
    <w:p w14:paraId="218C2CC2" w14:textId="77777777" w:rsidR="00C84C40" w:rsidRPr="00BD73D9" w:rsidRDefault="00C84C40" w:rsidP="00BD73D9">
      <w:pPr>
        <w:spacing w:after="120"/>
        <w:ind w:left="567" w:firstLine="0"/>
        <w:jc w:val="left"/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i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Таблицы: работа Василия Пупкина.</w:t>
      </w:r>
    </w:p>
    <w:p w14:paraId="199DC986" w14:textId="77777777" w:rsidR="00590D01" w:rsidRPr="00BD73D9" w:rsidRDefault="00590D01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 помощью стилевого файла установите для всех таблиц вертикальный отступ (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margin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 10 пикселей.</w:t>
      </w:r>
    </w:p>
    <w:p w14:paraId="5548D240" w14:textId="77777777" w:rsidR="00726D2A" w:rsidRPr="00BD73D9" w:rsidRDefault="00726D2A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Присвойте первой таблице класс 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sport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для того, чтобы можно было управлять офор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м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лением её ячеек независимо от других таблиц.</w:t>
      </w:r>
    </w:p>
    <w:p w14:paraId="65B6C068" w14:textId="77777777" w:rsidR="00DC3B99" w:rsidRPr="00BD73D9" w:rsidRDefault="00DC3B99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Введите класс </w:t>
      </w:r>
      <w:proofErr w:type="spellStart"/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left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для ячеек таблицы</w:t>
      </w:r>
      <w:r w:rsidR="00E44994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в которых записаны названия команд</w:t>
      </w:r>
      <w:r w:rsidR="00726D2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(селектор </w:t>
      </w:r>
      <w:proofErr w:type="spellStart"/>
      <w:proofErr w:type="gramStart"/>
      <w:r w:rsidR="00726D2A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table.sport</w:t>
      </w:r>
      <w:proofErr w:type="spellEnd"/>
      <w:proofErr w:type="gramEnd"/>
      <w:r w:rsidR="00726D2A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proofErr w:type="spellStart"/>
      <w:proofErr w:type="gramStart"/>
      <w:r w:rsidR="00726D2A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td.left</w:t>
      </w:r>
      <w:proofErr w:type="spellEnd"/>
      <w:proofErr w:type="gramEnd"/>
      <w:r w:rsidR="00726D2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, у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с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тановите для них выравнивание по левой границе. Для остальных ячеек таблицы </w:t>
      </w:r>
      <w:r w:rsidR="00726D2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(селе</w:t>
      </w:r>
      <w:r w:rsidR="00726D2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к</w:t>
      </w:r>
      <w:r w:rsidR="00726D2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тор </w:t>
      </w:r>
      <w:proofErr w:type="spellStart"/>
      <w:proofErr w:type="gramStart"/>
      <w:r w:rsidR="00726D2A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table.sport</w:t>
      </w:r>
      <w:proofErr w:type="spellEnd"/>
      <w:proofErr w:type="gramEnd"/>
      <w:r w:rsidR="00726D2A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proofErr w:type="spellStart"/>
      <w:r w:rsidR="00726D2A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td</w:t>
      </w:r>
      <w:proofErr w:type="spellEnd"/>
      <w:r w:rsidR="00726D2A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) 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установите (с помощью стилевого файла) выравнивание по це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н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тру.</w:t>
      </w:r>
      <w:r w:rsidR="00291315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Ячейки, содержащие заголовки и места, занятые командами, оформите с п</w:t>
      </w:r>
      <w:r w:rsidR="00291315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о</w:t>
      </w:r>
      <w:r w:rsidR="00291315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мощью тэга </w:t>
      </w:r>
      <w:proofErr w:type="spellStart"/>
      <w:r w:rsidR="00291315"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th</w:t>
      </w:r>
      <w:proofErr w:type="spellEnd"/>
      <w:r w:rsidR="00291315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2F0049D9" w14:textId="77777777" w:rsidR="00DF4D4E" w:rsidRPr="00BD73D9" w:rsidRDefault="00DF4D4E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Для всех ячеек первой таблицы установите внутренний отступ 2 пикселя по вертикали и 5 пикселей по горизонтали.</w:t>
      </w:r>
    </w:p>
    <w:p w14:paraId="391DCB2C" w14:textId="77777777" w:rsidR="00DC3B99" w:rsidRPr="00BD73D9" w:rsidRDefault="00DC3B99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Для второй таблицы используйте три класса ячеек:</w:t>
      </w:r>
    </w:p>
    <w:p w14:paraId="47081972" w14:textId="77777777" w:rsidR="00DC3B99" w:rsidRPr="00BD73D9" w:rsidRDefault="00DC3B99" w:rsidP="00BD73D9">
      <w:pPr>
        <w:tabs>
          <w:tab w:val="left" w:pos="1843"/>
        </w:tabs>
        <w:spacing w:after="120"/>
        <w:ind w:left="1843" w:hanging="1134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header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  <w:t>фоновый рисунок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back.jpg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proofErr w:type="gram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images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;,</w:t>
      </w:r>
      <w:proofErr w:type="gram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белый цвет символов, шрифт без засечек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sans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-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serif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жирный, выравнивание по центру</w:t>
      </w:r>
    </w:p>
    <w:p w14:paraId="1CC508AD" w14:textId="77777777" w:rsidR="00DC3B99" w:rsidRPr="00BD73D9" w:rsidRDefault="00DC3B99" w:rsidP="00BD73D9">
      <w:pPr>
        <w:tabs>
          <w:tab w:val="left" w:pos="1843"/>
        </w:tabs>
        <w:spacing w:after="120"/>
        <w:ind w:left="1843" w:hanging="1134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picture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  <w:t xml:space="preserve">выравнивание по центру, фоновый рисунок </w:t>
      </w:r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paper.jpg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из каталога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images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; внутренний отступ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padding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 10 пикселей, ширина ячейки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width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 120 пикселей</w:t>
      </w:r>
    </w:p>
    <w:p w14:paraId="4DEA9BA8" w14:textId="77777777" w:rsidR="00DC3B99" w:rsidRPr="00BD73D9" w:rsidRDefault="00DC3B99" w:rsidP="00BD73D9">
      <w:pPr>
        <w:tabs>
          <w:tab w:val="left" w:pos="1843"/>
        </w:tabs>
        <w:spacing w:after="120"/>
        <w:ind w:left="1843" w:hanging="1134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note</w:t>
      </w:r>
      <w:r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шрифт </w:t>
      </w:r>
      <w:proofErr w:type="spellStart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Arial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, </w:t>
      </w:r>
      <w:proofErr w:type="spellStart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Helvetica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или любой шрифт без засечек (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sans-serif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), цвет символов #800000, выравнивание по центру, внутренний отступ (</w:t>
      </w:r>
      <w:r w:rsidRPr="00BD73D9">
        <w:rPr>
          <w:rFonts w:ascii="Cambria" w:hAnsi="Cambria" w:cs="Courier New"/>
          <w:b/>
          <w:sz w:val="28"/>
          <w:szCs w:val="28"/>
          <w:lang w:val="en-US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padding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) 5 пикселей сверху и снизу, и 10 пикселей по бокам, шрифт без зас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е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чек</w:t>
      </w:r>
    </w:p>
    <w:p w14:paraId="3C624875" w14:textId="77777777" w:rsidR="00C84C40" w:rsidRPr="00BD73D9" w:rsidRDefault="00C84C40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Замените верхние кавычки на «</w:t>
      </w:r>
      <w:r w:rsidR="000B7908"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ёлочки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».</w:t>
      </w:r>
    </w:p>
    <w:p w14:paraId="218294D6" w14:textId="77777777" w:rsidR="00C84C40" w:rsidRPr="00BD73D9" w:rsidRDefault="00C84C40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Выделите латинские слова и их перевод с помощью тэга </w:t>
      </w:r>
      <w:proofErr w:type="spellStart"/>
      <w:r w:rsidR="003971A2" w:rsidRPr="00BD73D9">
        <w:rPr>
          <w:rFonts w:ascii="Cambria" w:hAnsi="Cambria" w:cs="Courier New"/>
          <w:b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em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.</w:t>
      </w:r>
    </w:p>
    <w:p w14:paraId="29949189" w14:textId="77777777" w:rsidR="0042773E" w:rsidRDefault="0042773E" w:rsidP="00BD73D9">
      <w:pPr>
        <w:numPr>
          <w:ilvl w:val="0"/>
          <w:numId w:val="18"/>
        </w:numPr>
        <w:spacing w:after="120"/>
        <w:ind w:left="567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t xml:space="preserve">Рекламный блок в третьей таблице расположен в отдельной ячейке, которой присвоен класс </w:t>
      </w:r>
      <w:proofErr w:type="spell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ad</w:t>
      </w:r>
      <w:proofErr w:type="spellEnd"/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: рамка цвета #CCCCCC толщиной 1 пиксель, фоновый цвет </w:t>
      </w:r>
      <w:proofErr w:type="spellStart"/>
      <w:proofErr w:type="gramStart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rgb</w:t>
      </w:r>
      <w:proofErr w:type="spell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(</w:t>
      </w:r>
      <w:proofErr w:type="gramEnd"/>
      <w:r w:rsidRPr="00BD73D9">
        <w:rPr>
          <w:rStyle w:val="af4"/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230,230,255)</w:t>
      </w:r>
      <w:r w:rsidRPr="00BD73D9"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, выравнивание по центру. Текст должен быть ссылкой на веб-страницу в Интернете с рецептом салата «Цезарь». </w:t>
      </w:r>
    </w:p>
    <w:p w14:paraId="58F1A9A7" w14:textId="77777777" w:rsidR="00BD73D9" w:rsidRPr="00BD73D9" w:rsidRDefault="00BD73D9" w:rsidP="00BD73D9">
      <w:pPr>
        <w:spacing w:after="120"/>
        <w:ind w:left="207" w:firstLine="0"/>
        <w:jc w:val="left"/>
        <w:rPr>
          <w:rFonts w:ascii="Cambria" w:hAnsi="Cambria"/>
          <w:sz w:val="28"/>
          <w:szCs w:val="2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</w:p>
    <w:p w14:paraId="43A00CA9" w14:textId="0001A0E3" w:rsidR="00724AB2" w:rsidRPr="00724AB2" w:rsidRDefault="009468C4" w:rsidP="00724AB2">
      <w:pPr>
        <w:spacing w:after="120" w:line="240" w:lineRule="auto"/>
        <w:ind w:firstLine="0"/>
        <w:jc w:val="center"/>
        <w:rPr>
          <w:sz w:val="23"/>
          <w:szCs w:val="23"/>
        </w:rPr>
      </w:pPr>
      <w:r w:rsidRPr="0050471C">
        <w:rPr>
          <w:noProof/>
          <w:szCs w:val="23"/>
        </w:rPr>
        <w:drawing>
          <wp:inline distT="0" distB="0" distL="0" distR="0" wp14:anchorId="66E67022" wp14:editId="38F25958">
            <wp:extent cx="3895725" cy="4099501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23" cy="41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8BB4" w14:textId="77777777" w:rsidR="00867690" w:rsidRDefault="00867690" w:rsidP="00384B0F">
      <w:pPr>
        <w:pStyle w:val="2"/>
        <w:numPr>
          <w:ilvl w:val="2"/>
          <w:numId w:val="3"/>
        </w:numPr>
        <w:tabs>
          <w:tab w:val="left" w:pos="3402"/>
        </w:tabs>
        <w:ind w:left="0" w:firstLine="0"/>
      </w:pPr>
      <w:r>
        <w:br w:type="page"/>
      </w:r>
      <w:r>
        <w:lastRenderedPageBreak/>
        <w:br/>
      </w:r>
      <w:r w:rsidR="00A976CF">
        <w:t>Блочная вёрстка</w:t>
      </w:r>
    </w:p>
    <w:p w14:paraId="58867033" w14:textId="77777777" w:rsidR="00867690" w:rsidRDefault="00F11317" w:rsidP="00F11317">
      <w:pPr>
        <w:spacing w:line="240" w:lineRule="auto"/>
        <w:ind w:firstLine="0"/>
      </w:pPr>
      <w:r>
        <w:t xml:space="preserve">В этой работе вы освоите </w:t>
      </w:r>
      <w:proofErr w:type="spellStart"/>
      <w:r>
        <w:t>трёхколоночную</w:t>
      </w:r>
      <w:proofErr w:type="spellEnd"/>
      <w:r>
        <w:t xml:space="preserve"> верстку без использования таблиц.</w:t>
      </w:r>
    </w:p>
    <w:p w14:paraId="388B3F73" w14:textId="77777777" w:rsidR="00F11317" w:rsidRPr="00F11317" w:rsidRDefault="00F11317" w:rsidP="009F74C0">
      <w:pPr>
        <w:numPr>
          <w:ilvl w:val="0"/>
          <w:numId w:val="6"/>
        </w:numPr>
        <w:spacing w:line="240" w:lineRule="auto"/>
        <w:ind w:left="567"/>
      </w:pPr>
      <w:r w:rsidRPr="00724AB2">
        <w:rPr>
          <w:sz w:val="23"/>
          <w:szCs w:val="23"/>
        </w:rPr>
        <w:t xml:space="preserve">Скопируйте на свой компьютер каталог </w:t>
      </w:r>
      <w:r>
        <w:rPr>
          <w:rFonts w:ascii="Courier New" w:hAnsi="Courier New" w:cs="Courier New"/>
          <w:b/>
          <w:sz w:val="23"/>
          <w:szCs w:val="23"/>
        </w:rPr>
        <w:t>DIV</w:t>
      </w:r>
      <w:r w:rsidRPr="00724AB2">
        <w:rPr>
          <w:b/>
          <w:sz w:val="23"/>
          <w:szCs w:val="23"/>
        </w:rPr>
        <w:t>.</w:t>
      </w:r>
      <w:r>
        <w:rPr>
          <w:b/>
          <w:sz w:val="23"/>
          <w:szCs w:val="23"/>
        </w:rPr>
        <w:t xml:space="preserve"> </w:t>
      </w:r>
      <w:r w:rsidRPr="00724AB2">
        <w:rPr>
          <w:sz w:val="23"/>
          <w:szCs w:val="23"/>
        </w:rPr>
        <w:t xml:space="preserve">Откройте файл </w:t>
      </w:r>
      <w:proofErr w:type="spellStart"/>
      <w:proofErr w:type="gramStart"/>
      <w:r>
        <w:rPr>
          <w:rFonts w:ascii="Courier New" w:hAnsi="Courier New" w:cs="Courier New"/>
          <w:b/>
          <w:sz w:val="23"/>
          <w:szCs w:val="23"/>
          <w:lang w:val="en-US"/>
        </w:rPr>
        <w:t>baikal</w:t>
      </w:r>
      <w:proofErr w:type="spellEnd"/>
      <w:r w:rsidRPr="00724AB2">
        <w:rPr>
          <w:rFonts w:ascii="Courier New" w:hAnsi="Courier New" w:cs="Courier New"/>
          <w:b/>
          <w:sz w:val="23"/>
          <w:szCs w:val="23"/>
        </w:rPr>
        <w:t>.</w:t>
      </w:r>
      <w:proofErr w:type="spellStart"/>
      <w:r w:rsidRPr="00724AB2">
        <w:rPr>
          <w:rFonts w:ascii="Courier New" w:hAnsi="Courier New" w:cs="Courier New"/>
          <w:b/>
          <w:sz w:val="23"/>
          <w:szCs w:val="23"/>
          <w:lang w:val="en-US"/>
        </w:rPr>
        <w:t>htm</w:t>
      </w:r>
      <w:proofErr w:type="spellEnd"/>
      <w:r w:rsidRPr="00724AB2">
        <w:rPr>
          <w:sz w:val="23"/>
          <w:szCs w:val="23"/>
        </w:rPr>
        <w:t xml:space="preserve">  в</w:t>
      </w:r>
      <w:proofErr w:type="gramEnd"/>
      <w:r w:rsidRPr="00724AB2">
        <w:rPr>
          <w:sz w:val="23"/>
          <w:szCs w:val="23"/>
        </w:rPr>
        <w:t xml:space="preserve"> редакторе.  Ваша задача – оформить веб-страницу так, как показано на образце (см. на </w:t>
      </w:r>
      <w:r>
        <w:rPr>
          <w:sz w:val="23"/>
          <w:szCs w:val="23"/>
        </w:rPr>
        <w:t>следующей</w:t>
      </w:r>
      <w:r w:rsidRPr="00724AB2">
        <w:rPr>
          <w:sz w:val="23"/>
          <w:szCs w:val="23"/>
        </w:rPr>
        <w:t xml:space="preserve"> странице). Для этого нужно использовать рисунки из </w:t>
      </w:r>
      <w:r>
        <w:rPr>
          <w:sz w:val="23"/>
          <w:szCs w:val="23"/>
        </w:rPr>
        <w:t>подкаталога</w:t>
      </w:r>
      <w:r w:rsidRPr="00724AB2">
        <w:rPr>
          <w:sz w:val="23"/>
          <w:szCs w:val="23"/>
        </w:rPr>
        <w:t xml:space="preserve"> </w:t>
      </w:r>
      <w:r w:rsidRPr="00724AB2">
        <w:rPr>
          <w:rFonts w:ascii="Courier New" w:hAnsi="Courier New" w:cs="Courier New"/>
          <w:b/>
          <w:sz w:val="23"/>
          <w:szCs w:val="23"/>
          <w:lang w:val="en-US"/>
        </w:rPr>
        <w:t>images</w:t>
      </w:r>
      <w:r w:rsidRPr="00724AB2">
        <w:rPr>
          <w:sz w:val="23"/>
          <w:szCs w:val="23"/>
        </w:rPr>
        <w:t xml:space="preserve"> и стилевой файл.</w:t>
      </w:r>
    </w:p>
    <w:p w14:paraId="510E0055" w14:textId="77777777" w:rsidR="005A5A3D" w:rsidRPr="009D1409" w:rsidRDefault="005A5A3D" w:rsidP="009F74C0">
      <w:pPr>
        <w:numPr>
          <w:ilvl w:val="0"/>
          <w:numId w:val="6"/>
        </w:numPr>
        <w:spacing w:after="120" w:line="240" w:lineRule="auto"/>
        <w:ind w:left="567"/>
        <w:jc w:val="left"/>
        <w:rPr>
          <w:sz w:val="23"/>
          <w:szCs w:val="23"/>
        </w:rPr>
      </w:pPr>
      <w:r w:rsidRPr="009D1409">
        <w:rPr>
          <w:sz w:val="23"/>
          <w:szCs w:val="23"/>
        </w:rPr>
        <w:t>Добавьте заголовок страницы (</w:t>
      </w:r>
      <w:r w:rsidRPr="009D1409">
        <w:rPr>
          <w:rFonts w:ascii="Courier New" w:hAnsi="Courier New" w:cs="Courier New"/>
          <w:b/>
          <w:sz w:val="23"/>
          <w:szCs w:val="23"/>
          <w:lang w:val="en-US"/>
        </w:rPr>
        <w:t>TITLE</w:t>
      </w:r>
      <w:r w:rsidRPr="009D1409">
        <w:rPr>
          <w:sz w:val="23"/>
          <w:szCs w:val="23"/>
        </w:rPr>
        <w:t>), укажите название документа и фамилию а</w:t>
      </w:r>
      <w:r w:rsidRPr="009D1409">
        <w:rPr>
          <w:sz w:val="23"/>
          <w:szCs w:val="23"/>
        </w:rPr>
        <w:t>в</w:t>
      </w:r>
      <w:r w:rsidRPr="009D1409">
        <w:rPr>
          <w:sz w:val="23"/>
          <w:szCs w:val="23"/>
        </w:rPr>
        <w:t>тора, например:</w:t>
      </w:r>
    </w:p>
    <w:p w14:paraId="212FA9C0" w14:textId="77777777" w:rsidR="005A5A3D" w:rsidRPr="009D1409" w:rsidRDefault="005A5A3D" w:rsidP="005A5A3D">
      <w:pPr>
        <w:spacing w:after="120" w:line="240" w:lineRule="auto"/>
        <w:ind w:left="567" w:firstLine="0"/>
        <w:jc w:val="left"/>
        <w:rPr>
          <w:i/>
          <w:sz w:val="23"/>
          <w:szCs w:val="23"/>
        </w:rPr>
      </w:pPr>
      <w:r>
        <w:rPr>
          <w:i/>
          <w:sz w:val="23"/>
          <w:szCs w:val="23"/>
        </w:rPr>
        <w:t>Блочная вёрстка</w:t>
      </w:r>
      <w:r w:rsidRPr="009D1409">
        <w:rPr>
          <w:i/>
          <w:sz w:val="23"/>
          <w:szCs w:val="23"/>
        </w:rPr>
        <w:t>: работа Василия Пупкина.</w:t>
      </w:r>
    </w:p>
    <w:p w14:paraId="3C9001AB" w14:textId="77777777" w:rsidR="007E1682" w:rsidRDefault="007E1682" w:rsidP="009F74C0">
      <w:pPr>
        <w:numPr>
          <w:ilvl w:val="0"/>
          <w:numId w:val="6"/>
        </w:numPr>
        <w:spacing w:line="240" w:lineRule="auto"/>
        <w:ind w:left="567"/>
      </w:pPr>
      <w:r>
        <w:t xml:space="preserve">Создайте стилевой файл </w:t>
      </w:r>
      <w:r w:rsidRPr="007E1682">
        <w:rPr>
          <w:rStyle w:val="af4"/>
        </w:rPr>
        <w:t>baikal.css</w:t>
      </w:r>
      <w:r>
        <w:t xml:space="preserve"> и подключите его к веб-странице. Установите для всех элементов страницы (они обозначаются знаком </w:t>
      </w:r>
      <w:r w:rsidRPr="007E1682">
        <w:rPr>
          <w:rStyle w:val="af4"/>
        </w:rPr>
        <w:t>*</w:t>
      </w:r>
      <w:r>
        <w:t>) нулевые внутренние и внешние о</w:t>
      </w:r>
      <w:r>
        <w:t>т</w:t>
      </w:r>
      <w:r>
        <w:t>ступы:</w:t>
      </w:r>
    </w:p>
    <w:p w14:paraId="7B9CCB91" w14:textId="77777777" w:rsidR="007E1682" w:rsidRPr="007E1682" w:rsidRDefault="007E1682" w:rsidP="007E1682">
      <w:pPr>
        <w:spacing w:line="240" w:lineRule="auto"/>
        <w:ind w:left="851" w:firstLine="0"/>
        <w:rPr>
          <w:rStyle w:val="af4"/>
        </w:rPr>
      </w:pPr>
      <w:r w:rsidRPr="007E1682">
        <w:rPr>
          <w:rStyle w:val="af4"/>
        </w:rPr>
        <w:t>* {</w:t>
      </w:r>
    </w:p>
    <w:p w14:paraId="493A80B2" w14:textId="77777777" w:rsidR="007E1682" w:rsidRPr="007E1682" w:rsidRDefault="007E1682" w:rsidP="007E1682">
      <w:pPr>
        <w:spacing w:line="240" w:lineRule="auto"/>
        <w:ind w:left="851" w:firstLine="0"/>
        <w:rPr>
          <w:rStyle w:val="af4"/>
        </w:rPr>
      </w:pPr>
      <w:r w:rsidRPr="007E1682">
        <w:rPr>
          <w:rStyle w:val="af4"/>
        </w:rPr>
        <w:t xml:space="preserve">  margin:0px;</w:t>
      </w:r>
    </w:p>
    <w:p w14:paraId="646812CA" w14:textId="77777777" w:rsidR="007E1682" w:rsidRPr="007E1682" w:rsidRDefault="007E1682" w:rsidP="007E1682">
      <w:pPr>
        <w:spacing w:line="240" w:lineRule="auto"/>
        <w:ind w:left="851" w:firstLine="0"/>
        <w:rPr>
          <w:rStyle w:val="af4"/>
        </w:rPr>
      </w:pPr>
      <w:r w:rsidRPr="007E1682">
        <w:rPr>
          <w:rStyle w:val="af4"/>
        </w:rPr>
        <w:t xml:space="preserve">  padding:0px;</w:t>
      </w:r>
    </w:p>
    <w:p w14:paraId="07A5BF54" w14:textId="77777777" w:rsidR="007E1682" w:rsidRPr="007E1682" w:rsidRDefault="007E1682" w:rsidP="007E1682">
      <w:pPr>
        <w:spacing w:line="240" w:lineRule="auto"/>
        <w:ind w:left="851" w:firstLine="0"/>
        <w:rPr>
          <w:rStyle w:val="af4"/>
        </w:rPr>
      </w:pPr>
      <w:r w:rsidRPr="007E1682">
        <w:rPr>
          <w:rStyle w:val="af4"/>
        </w:rPr>
        <w:t>}</w:t>
      </w:r>
    </w:p>
    <w:p w14:paraId="7CA9BB39" w14:textId="77777777" w:rsidR="00F11317" w:rsidRDefault="007E1682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Добавьте в блок с идентификатором </w:t>
      </w:r>
      <w:proofErr w:type="spellStart"/>
      <w:r w:rsidRPr="007E1682">
        <w:rPr>
          <w:rStyle w:val="af4"/>
        </w:rPr>
        <w:t>header</w:t>
      </w:r>
      <w:proofErr w:type="spellEnd"/>
      <w:r w:rsidRPr="007E1682">
        <w:t xml:space="preserve"> заголовок документа </w:t>
      </w:r>
      <w:r>
        <w:t>«Озеро Байкал». В ст</w:t>
      </w:r>
      <w:r>
        <w:t>и</w:t>
      </w:r>
      <w:r>
        <w:t>левом файле установите</w:t>
      </w:r>
      <w:r w:rsidRPr="00B65D1C">
        <w:t xml:space="preserve"> для этого блока </w:t>
      </w:r>
      <w:r w:rsidR="00B65D1C">
        <w:t xml:space="preserve">высоту 80 пикселей и фоновый рисунок </w:t>
      </w:r>
      <w:r w:rsidR="00B65D1C" w:rsidRPr="00B65D1C">
        <w:rPr>
          <w:rStyle w:val="af4"/>
        </w:rPr>
        <w:t>header.jpg</w:t>
      </w:r>
      <w:r w:rsidR="00B65D1C">
        <w:t xml:space="preserve"> из каталога </w:t>
      </w:r>
      <w:proofErr w:type="spellStart"/>
      <w:r w:rsidR="00B65D1C" w:rsidRPr="00B65D1C">
        <w:rPr>
          <w:rStyle w:val="af4"/>
        </w:rPr>
        <w:t>images</w:t>
      </w:r>
      <w:proofErr w:type="spellEnd"/>
      <w:r w:rsidR="00B65D1C">
        <w:t xml:space="preserve"> (без повторения).</w:t>
      </w:r>
      <w:r w:rsidR="00913007">
        <w:t xml:space="preserve"> Добавьте для заголовка отступы слева и сверху (как на образце).</w:t>
      </w:r>
    </w:p>
    <w:p w14:paraId="16808560" w14:textId="77777777" w:rsidR="00913007" w:rsidRDefault="00502766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Добавьте в блок </w:t>
      </w:r>
      <w:proofErr w:type="spellStart"/>
      <w:r w:rsidRPr="00502766">
        <w:rPr>
          <w:rStyle w:val="af4"/>
        </w:rPr>
        <w:t>pogoda</w:t>
      </w:r>
      <w:proofErr w:type="spellEnd"/>
      <w:r>
        <w:t xml:space="preserve"> два скрипта, которые записаны в файле </w:t>
      </w:r>
      <w:r w:rsidRPr="00502766">
        <w:rPr>
          <w:rStyle w:val="af4"/>
        </w:rPr>
        <w:t>informer.txt</w:t>
      </w:r>
      <w:r>
        <w:t>. Они в</w:t>
      </w:r>
      <w:r>
        <w:t>ы</w:t>
      </w:r>
      <w:r>
        <w:t>водят на страницу информацию о погоде в двух посёлках на берегу Байкала – в Листвянке и Хужире.</w:t>
      </w:r>
    </w:p>
    <w:p w14:paraId="5B897D87" w14:textId="77777777" w:rsidR="00502766" w:rsidRPr="00502766" w:rsidRDefault="00502766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Добавьте в блок </w:t>
      </w:r>
      <w:proofErr w:type="spellStart"/>
      <w:r w:rsidRPr="00502766">
        <w:rPr>
          <w:rStyle w:val="af4"/>
        </w:rPr>
        <w:t>photo</w:t>
      </w:r>
      <w:proofErr w:type="spellEnd"/>
      <w:r>
        <w:t xml:space="preserve"> четыре фотографии с именами </w:t>
      </w:r>
      <w:r w:rsidRPr="00502766">
        <w:rPr>
          <w:rStyle w:val="af4"/>
        </w:rPr>
        <w:t>baikal1.jpg</w:t>
      </w:r>
      <w:r>
        <w:t xml:space="preserve">, </w:t>
      </w:r>
      <w:r w:rsidRPr="00502766">
        <w:rPr>
          <w:rStyle w:val="af4"/>
        </w:rPr>
        <w:t>baikal</w:t>
      </w:r>
      <w:r>
        <w:rPr>
          <w:rStyle w:val="af4"/>
        </w:rPr>
        <w:t>2</w:t>
      </w:r>
      <w:r w:rsidRPr="00502766">
        <w:rPr>
          <w:rStyle w:val="af4"/>
        </w:rPr>
        <w:t>.jpg</w:t>
      </w:r>
      <w:r>
        <w:t xml:space="preserve">, </w:t>
      </w:r>
      <w:r w:rsidRPr="00502766">
        <w:rPr>
          <w:rStyle w:val="af4"/>
        </w:rPr>
        <w:t>baikal</w:t>
      </w:r>
      <w:r>
        <w:rPr>
          <w:rStyle w:val="af4"/>
        </w:rPr>
        <w:t>3</w:t>
      </w:r>
      <w:r w:rsidRPr="00502766">
        <w:rPr>
          <w:rStyle w:val="af4"/>
        </w:rPr>
        <w:t>.jpg</w:t>
      </w:r>
      <w:r>
        <w:t xml:space="preserve">, </w:t>
      </w:r>
      <w:r w:rsidRPr="00502766">
        <w:rPr>
          <w:rStyle w:val="af4"/>
        </w:rPr>
        <w:t>baikal</w:t>
      </w:r>
      <w:r>
        <w:rPr>
          <w:rStyle w:val="af4"/>
        </w:rPr>
        <w:t>4</w:t>
      </w:r>
      <w:r w:rsidRPr="00502766">
        <w:rPr>
          <w:rStyle w:val="af4"/>
        </w:rPr>
        <w:t>.jpg</w:t>
      </w:r>
      <w:r>
        <w:t xml:space="preserve"> из подкаталога </w:t>
      </w:r>
      <w:proofErr w:type="spellStart"/>
      <w:r w:rsidRPr="00502766">
        <w:rPr>
          <w:rStyle w:val="af4"/>
        </w:rPr>
        <w:t>images</w:t>
      </w:r>
      <w:proofErr w:type="spellEnd"/>
      <w:r>
        <w:t>.</w:t>
      </w:r>
    </w:p>
    <w:p w14:paraId="44A19316" w14:textId="77777777" w:rsidR="00FB7AD3" w:rsidRDefault="00502766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Добавьте в блок </w:t>
      </w:r>
      <w:proofErr w:type="spellStart"/>
      <w:r w:rsidRPr="00502766">
        <w:rPr>
          <w:rStyle w:val="af4"/>
        </w:rPr>
        <w:t>content</w:t>
      </w:r>
      <w:proofErr w:type="spellEnd"/>
      <w:r>
        <w:t xml:space="preserve"> текст, записанный в файле </w:t>
      </w:r>
      <w:r w:rsidRPr="00502766">
        <w:rPr>
          <w:rStyle w:val="af4"/>
        </w:rPr>
        <w:t>text.txt</w:t>
      </w:r>
      <w:r>
        <w:t>. Оформите абзацы с п</w:t>
      </w:r>
      <w:r>
        <w:t>о</w:t>
      </w:r>
      <w:r>
        <w:t xml:space="preserve">мощью тэга </w:t>
      </w:r>
      <w:r w:rsidRPr="00502766">
        <w:rPr>
          <w:rStyle w:val="af4"/>
        </w:rPr>
        <w:t>p</w:t>
      </w:r>
      <w:r>
        <w:t>.</w:t>
      </w:r>
      <w:r w:rsidRPr="00502766">
        <w:t xml:space="preserve"> </w:t>
      </w:r>
      <w:r w:rsidR="00A86CC0">
        <w:t xml:space="preserve">В стилевом файле для тэгов </w:t>
      </w:r>
      <w:r w:rsidR="00A86CC0" w:rsidRPr="00A86CC0">
        <w:rPr>
          <w:rStyle w:val="af4"/>
        </w:rPr>
        <w:t>p</w:t>
      </w:r>
      <w:r w:rsidR="00A86CC0">
        <w:t xml:space="preserve"> установите отступы со всех сторон 5 пикселей и абзацный отступ (красную строку) 20 пикселей.</w:t>
      </w:r>
    </w:p>
    <w:p w14:paraId="0594942E" w14:textId="77777777" w:rsidR="002F6231" w:rsidRDefault="00FB7AD3" w:rsidP="009F74C0">
      <w:pPr>
        <w:numPr>
          <w:ilvl w:val="0"/>
          <w:numId w:val="6"/>
        </w:numPr>
        <w:spacing w:before="120" w:line="240" w:lineRule="auto"/>
        <w:ind w:left="567"/>
      </w:pPr>
      <w:r>
        <w:t>В тексте з</w:t>
      </w:r>
      <w:r w:rsidR="00A73543">
        <w:t xml:space="preserve">амените, где нужно, знаки «минус» на тире, перед тире поставьте неразрывные пробелы. </w:t>
      </w:r>
      <w:r w:rsidR="00761B7F">
        <w:t>Поставьте неразрывные пробелы между числами и единицами измер</w:t>
      </w:r>
      <w:r w:rsidR="00761B7F">
        <w:t>е</w:t>
      </w:r>
      <w:r w:rsidR="00761B7F">
        <w:t xml:space="preserve">ния. </w:t>
      </w:r>
    </w:p>
    <w:p w14:paraId="30054C61" w14:textId="77777777" w:rsidR="00502766" w:rsidRDefault="00502766" w:rsidP="002F6231">
      <w:pPr>
        <w:spacing w:before="120" w:line="240" w:lineRule="auto"/>
        <w:ind w:left="567" w:firstLine="0"/>
      </w:pPr>
      <w:r w:rsidRPr="00502766">
        <w:t>Д</w:t>
      </w:r>
      <w:r>
        <w:t>обавьте в конец текста абзац со словами</w:t>
      </w:r>
    </w:p>
    <w:p w14:paraId="564FEA65" w14:textId="77777777" w:rsidR="00502766" w:rsidRPr="00502766" w:rsidRDefault="00502766" w:rsidP="00502766">
      <w:pPr>
        <w:spacing w:before="120" w:line="240" w:lineRule="auto"/>
        <w:ind w:left="709" w:firstLine="0"/>
        <w:rPr>
          <w:i/>
        </w:rPr>
      </w:pPr>
      <w:r>
        <w:rPr>
          <w:i/>
        </w:rPr>
        <w:t xml:space="preserve">По материалам </w:t>
      </w:r>
      <w:hyperlink r:id="rId14" w:history="1">
        <w:r w:rsidRPr="00502766">
          <w:rPr>
            <w:rStyle w:val="a7"/>
            <w:i/>
          </w:rPr>
          <w:t>Википедии</w:t>
        </w:r>
      </w:hyperlink>
      <w:r>
        <w:rPr>
          <w:i/>
        </w:rPr>
        <w:t>.</w:t>
      </w:r>
    </w:p>
    <w:p w14:paraId="52E017A1" w14:textId="77777777" w:rsidR="00502766" w:rsidRDefault="00502766" w:rsidP="00502766">
      <w:pPr>
        <w:spacing w:before="120" w:line="240" w:lineRule="auto"/>
        <w:ind w:left="567" w:firstLine="0"/>
      </w:pPr>
      <w:r>
        <w:t>Выровняйте абзац по правой границе и выделите</w:t>
      </w:r>
      <w:r w:rsidRPr="00502766">
        <w:t xml:space="preserve"> </w:t>
      </w:r>
      <w:r>
        <w:t xml:space="preserve">этот текст с помощью тэга </w:t>
      </w:r>
      <w:proofErr w:type="spellStart"/>
      <w:r w:rsidRPr="00502766">
        <w:rPr>
          <w:rStyle w:val="af4"/>
        </w:rPr>
        <w:t>em</w:t>
      </w:r>
      <w:proofErr w:type="spellEnd"/>
      <w:r>
        <w:t>.</w:t>
      </w:r>
    </w:p>
    <w:p w14:paraId="79F76DC0" w14:textId="77777777" w:rsidR="00502766" w:rsidRDefault="00502766" w:rsidP="00502766">
      <w:pPr>
        <w:spacing w:before="120" w:line="240" w:lineRule="auto"/>
        <w:ind w:left="567" w:firstLine="0"/>
      </w:pPr>
      <w:r>
        <w:t>Слово «Википедии» должно быть ссылкой на страницу Википедии, посвящённую Байкалу.</w:t>
      </w:r>
    </w:p>
    <w:p w14:paraId="243A5F07" w14:textId="77777777" w:rsidR="00B54F41" w:rsidRPr="00B54F41" w:rsidRDefault="00B54F41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Добавьте в блок </w:t>
      </w:r>
      <w:r>
        <w:rPr>
          <w:lang w:val="en-US"/>
        </w:rPr>
        <w:t>footer</w:t>
      </w:r>
      <w:r w:rsidRPr="00B54F41">
        <w:t xml:space="preserve"> текст, содержащий вашу фамилию, имя и класс, например,</w:t>
      </w:r>
    </w:p>
    <w:p w14:paraId="6E5C682E" w14:textId="77777777" w:rsidR="00B54F41" w:rsidRPr="00B54F41" w:rsidRDefault="00B54F41" w:rsidP="00B54F41">
      <w:pPr>
        <w:spacing w:before="120" w:line="240" w:lineRule="auto"/>
        <w:ind w:left="1440" w:firstLine="0"/>
        <w:rPr>
          <w:i/>
        </w:rPr>
      </w:pPr>
      <w:r w:rsidRPr="00B54F41">
        <w:rPr>
          <w:i/>
        </w:rPr>
        <w:t>Работу выполнил Василий Пупкин, 11</w:t>
      </w:r>
      <w:r w:rsidRPr="00B54F41">
        <w:rPr>
          <w:i/>
          <w:vertAlign w:val="superscript"/>
        </w:rPr>
        <w:t>А</w:t>
      </w:r>
      <w:r w:rsidRPr="00B54F41">
        <w:rPr>
          <w:i/>
        </w:rPr>
        <w:t xml:space="preserve"> класс</w:t>
      </w:r>
    </w:p>
    <w:p w14:paraId="6A15A857" w14:textId="77777777" w:rsidR="00502766" w:rsidRDefault="00B54F41" w:rsidP="009F74C0">
      <w:pPr>
        <w:numPr>
          <w:ilvl w:val="0"/>
          <w:numId w:val="6"/>
        </w:numPr>
        <w:spacing w:before="120" w:line="240" w:lineRule="auto"/>
        <w:ind w:left="567"/>
      </w:pPr>
      <w:r>
        <w:t>Посмотрите, как выглядит страница в браузере. Теперь остается с помощью стилей офо</w:t>
      </w:r>
      <w:r>
        <w:t>р</w:t>
      </w:r>
      <w:r>
        <w:t>мить блоки так, чтобы они заняли правильное место на странице.</w:t>
      </w:r>
    </w:p>
    <w:p w14:paraId="5BE806B8" w14:textId="77777777" w:rsidR="00B54F41" w:rsidRDefault="002A6954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В стилевом файле для блока </w:t>
      </w:r>
      <w:proofErr w:type="spellStart"/>
      <w:r w:rsidRPr="002A6954">
        <w:rPr>
          <w:rStyle w:val="af4"/>
        </w:rPr>
        <w:t>pogoda</w:t>
      </w:r>
      <w:proofErr w:type="spellEnd"/>
      <w:r w:rsidRPr="002A6954">
        <w:t xml:space="preserve"> установите ширину 1</w:t>
      </w:r>
      <w:r w:rsidR="00743577">
        <w:t>4</w:t>
      </w:r>
      <w:r w:rsidRPr="002A6954">
        <w:t>0 пикселей</w:t>
      </w:r>
      <w:r>
        <w:t>, отступ слева 10 пи</w:t>
      </w:r>
      <w:r>
        <w:t>к</w:t>
      </w:r>
      <w:r>
        <w:t>селей и обтекание слева (</w:t>
      </w:r>
      <w:proofErr w:type="spellStart"/>
      <w:proofErr w:type="gramStart"/>
      <w:r w:rsidRPr="002A6954">
        <w:rPr>
          <w:rStyle w:val="af4"/>
        </w:rPr>
        <w:t>float:left</w:t>
      </w:r>
      <w:proofErr w:type="spellEnd"/>
      <w:proofErr w:type="gramEnd"/>
      <w:r w:rsidRPr="002A6954">
        <w:rPr>
          <w:rStyle w:val="af4"/>
        </w:rPr>
        <w:t>;</w:t>
      </w:r>
      <w:r>
        <w:t>). Посмотрите, как теперь выглядит страница.</w:t>
      </w:r>
    </w:p>
    <w:p w14:paraId="6F569702" w14:textId="77777777" w:rsidR="002A6954" w:rsidRDefault="002A6954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В стилевом файле для блока </w:t>
      </w:r>
      <w:r w:rsidRPr="002A6954">
        <w:rPr>
          <w:rStyle w:val="af4"/>
        </w:rPr>
        <w:t>p</w:t>
      </w:r>
      <w:proofErr w:type="spellStart"/>
      <w:r>
        <w:rPr>
          <w:rStyle w:val="af4"/>
          <w:lang w:val="en-US"/>
        </w:rPr>
        <w:t>hoto</w:t>
      </w:r>
      <w:proofErr w:type="spellEnd"/>
      <w:r w:rsidRPr="002A6954">
        <w:t xml:space="preserve"> установите ширину 220 пикселей</w:t>
      </w:r>
      <w:r w:rsidR="00583409">
        <w:t>, отступ слева 10 пи</w:t>
      </w:r>
      <w:r w:rsidR="00583409">
        <w:t>к</w:t>
      </w:r>
      <w:r w:rsidR="00583409">
        <w:t>селей и</w:t>
      </w:r>
      <w:r>
        <w:t xml:space="preserve"> обтекание справа (</w:t>
      </w:r>
      <w:proofErr w:type="spellStart"/>
      <w:proofErr w:type="gramStart"/>
      <w:r w:rsidRPr="002A6954">
        <w:rPr>
          <w:rStyle w:val="af4"/>
        </w:rPr>
        <w:t>float</w:t>
      </w:r>
      <w:proofErr w:type="spellEnd"/>
      <w:r w:rsidRPr="002A6954">
        <w:rPr>
          <w:rStyle w:val="af4"/>
        </w:rPr>
        <w:t>:</w:t>
      </w:r>
      <w:r>
        <w:rPr>
          <w:rStyle w:val="af4"/>
          <w:lang w:val="en-US"/>
        </w:rPr>
        <w:t>right</w:t>
      </w:r>
      <w:proofErr w:type="gramEnd"/>
      <w:r w:rsidRPr="002A6954">
        <w:rPr>
          <w:rStyle w:val="af4"/>
        </w:rPr>
        <w:t>;</w:t>
      </w:r>
      <w:r>
        <w:t>). Посмотрите, как теперь выглядит страница.</w:t>
      </w:r>
    </w:p>
    <w:p w14:paraId="67EC2395" w14:textId="77777777" w:rsidR="002A6954" w:rsidRDefault="00A73543" w:rsidP="009F74C0">
      <w:pPr>
        <w:numPr>
          <w:ilvl w:val="0"/>
          <w:numId w:val="6"/>
        </w:numPr>
        <w:spacing w:before="120" w:line="240" w:lineRule="auto"/>
        <w:ind w:left="567"/>
      </w:pPr>
      <w:r>
        <w:t xml:space="preserve">Теперь сделаем так, чтобы центральная колонка (блок </w:t>
      </w:r>
      <w:proofErr w:type="spellStart"/>
      <w:r w:rsidRPr="00A73543">
        <w:rPr>
          <w:rStyle w:val="af4"/>
        </w:rPr>
        <w:t>content</w:t>
      </w:r>
      <w:proofErr w:type="spellEnd"/>
      <w:r>
        <w:t xml:space="preserve">) не залезала на левую и правую. </w:t>
      </w:r>
      <w:r w:rsidR="002F6231">
        <w:t xml:space="preserve">В стилевом файле для блока </w:t>
      </w:r>
      <w:proofErr w:type="spellStart"/>
      <w:r w:rsidR="002F6231" w:rsidRPr="00FB7AD3">
        <w:rPr>
          <w:rStyle w:val="af4"/>
        </w:rPr>
        <w:t>content</w:t>
      </w:r>
      <w:proofErr w:type="spellEnd"/>
      <w:r w:rsidR="002F6231">
        <w:t xml:space="preserve"> установите отступ слева 1</w:t>
      </w:r>
      <w:r w:rsidR="00743577">
        <w:t>4</w:t>
      </w:r>
      <w:r w:rsidR="002F6231">
        <w:t>0 пикселей и о</w:t>
      </w:r>
      <w:r w:rsidR="002F6231">
        <w:t>т</w:t>
      </w:r>
      <w:r w:rsidR="002F6231">
        <w:t>ступ справа 220 пикселей.</w:t>
      </w:r>
      <w:r w:rsidR="005C54B7">
        <w:t xml:space="preserve"> Посмотрите, как теперь выглядит страница.</w:t>
      </w:r>
    </w:p>
    <w:p w14:paraId="691DEEB5" w14:textId="77777777" w:rsidR="00A574CC" w:rsidRPr="00A574CC" w:rsidRDefault="008B241F" w:rsidP="009F74C0">
      <w:pPr>
        <w:numPr>
          <w:ilvl w:val="0"/>
          <w:numId w:val="6"/>
        </w:numPr>
        <w:spacing w:before="120" w:line="240" w:lineRule="auto"/>
        <w:ind w:left="567"/>
      </w:pPr>
      <w:r>
        <w:lastRenderedPageBreak/>
        <w:t xml:space="preserve">Остается оформить нижний блок («подвал»). В стилевом файле установите для блока </w:t>
      </w:r>
      <w:proofErr w:type="spellStart"/>
      <w:r w:rsidRPr="00A574CC">
        <w:rPr>
          <w:rStyle w:val="af4"/>
        </w:rPr>
        <w:t>footer</w:t>
      </w:r>
      <w:proofErr w:type="spellEnd"/>
      <w:r>
        <w:t xml:space="preserve"> цвет фона </w:t>
      </w:r>
      <w:r w:rsidR="00A574CC" w:rsidRPr="00A574CC">
        <w:rPr>
          <w:rStyle w:val="af4"/>
        </w:rPr>
        <w:t>#CCCCCC</w:t>
      </w:r>
      <w:r>
        <w:t xml:space="preserve">, </w:t>
      </w:r>
      <w:r w:rsidR="00A574CC">
        <w:t xml:space="preserve">внутренние </w:t>
      </w:r>
      <w:r>
        <w:t>отступ</w:t>
      </w:r>
      <w:r w:rsidR="00A574CC">
        <w:t>ы –</w:t>
      </w:r>
      <w:r>
        <w:t xml:space="preserve"> сверху 5 пикселей</w:t>
      </w:r>
      <w:r w:rsidR="00A574CC">
        <w:t xml:space="preserve">, снизу – 10 пикселей, выравнивание текста по центру. Для того, чтобы этот блок не обтекался другими ни слева, ни справа, добавьте свойство </w:t>
      </w:r>
    </w:p>
    <w:p w14:paraId="3C5B7EF4" w14:textId="77777777" w:rsidR="005C54B7" w:rsidRPr="00A574CC" w:rsidRDefault="00A574CC" w:rsidP="00A574CC">
      <w:pPr>
        <w:spacing w:before="120" w:line="240" w:lineRule="auto"/>
        <w:ind w:left="851" w:firstLine="0"/>
        <w:rPr>
          <w:lang w:val="en-US"/>
        </w:rPr>
      </w:pPr>
      <w:proofErr w:type="spellStart"/>
      <w:proofErr w:type="gramStart"/>
      <w:r w:rsidRPr="00A574CC">
        <w:rPr>
          <w:rStyle w:val="af4"/>
        </w:rPr>
        <w:t>clear:both</w:t>
      </w:r>
      <w:proofErr w:type="spellEnd"/>
      <w:proofErr w:type="gramEnd"/>
      <w:r>
        <w:rPr>
          <w:rStyle w:val="af4"/>
          <w:lang w:val="en-US"/>
        </w:rPr>
        <w:t>;</w:t>
      </w:r>
    </w:p>
    <w:p w14:paraId="1D223162" w14:textId="77777777" w:rsidR="00A574CC" w:rsidRDefault="00A574CC" w:rsidP="009F74C0">
      <w:pPr>
        <w:numPr>
          <w:ilvl w:val="0"/>
          <w:numId w:val="6"/>
        </w:numPr>
        <w:spacing w:before="120" w:line="240" w:lineRule="auto"/>
        <w:ind w:left="567"/>
      </w:pPr>
      <w:r>
        <w:t>Посмотрите на окончательный результат в браузере:</w:t>
      </w:r>
    </w:p>
    <w:p w14:paraId="43CD2ECE" w14:textId="77777777" w:rsidR="00E87569" w:rsidRDefault="00E87569" w:rsidP="00E87569"/>
    <w:p w14:paraId="31896323" w14:textId="09560C24" w:rsidR="00E87569" w:rsidRDefault="009468C4" w:rsidP="00E87569">
      <w:pPr>
        <w:ind w:firstLine="0"/>
      </w:pPr>
      <w:r w:rsidRPr="007504D3">
        <w:rPr>
          <w:noProof/>
        </w:rPr>
        <w:drawing>
          <wp:inline distT="0" distB="0" distL="0" distR="0" wp14:anchorId="3168C422" wp14:editId="43A418BE">
            <wp:extent cx="5943600" cy="46101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086F" w14:textId="77777777" w:rsidR="00E87569" w:rsidRDefault="00E87569" w:rsidP="00E87569"/>
    <w:p w14:paraId="4F29788B" w14:textId="77777777" w:rsidR="00F1452C" w:rsidRDefault="00F1452C" w:rsidP="00F1452C">
      <w:pPr>
        <w:pStyle w:val="2"/>
        <w:numPr>
          <w:ilvl w:val="2"/>
          <w:numId w:val="3"/>
        </w:numPr>
        <w:tabs>
          <w:tab w:val="left" w:pos="3402"/>
        </w:tabs>
        <w:ind w:left="0" w:firstLine="0"/>
      </w:pPr>
      <w:r>
        <w:br w:type="page"/>
      </w:r>
      <w:r w:rsidRPr="00787879">
        <w:lastRenderedPageBreak/>
        <w:br/>
      </w:r>
      <w:r>
        <w:t xml:space="preserve">Использование </w:t>
      </w:r>
      <w:proofErr w:type="spellStart"/>
      <w:r w:rsidRPr="00717343">
        <w:t>Javascript</w:t>
      </w:r>
      <w:proofErr w:type="spellEnd"/>
    </w:p>
    <w:p w14:paraId="05024DD5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Скопируйте на свой компьютер каталог </w:t>
      </w:r>
      <w:r w:rsidRPr="00146E4A">
        <w:rPr>
          <w:rFonts w:ascii="Courier New" w:hAnsi="Courier New" w:cs="Courier New"/>
          <w:b/>
          <w:sz w:val="24"/>
          <w:szCs w:val="24"/>
          <w:lang w:val="en-US"/>
        </w:rPr>
        <w:t>SCRIPT</w:t>
      </w:r>
      <w:r w:rsidRPr="0037647A">
        <w:rPr>
          <w:b/>
          <w:sz w:val="24"/>
          <w:szCs w:val="24"/>
        </w:rPr>
        <w:t>.</w:t>
      </w:r>
      <w:r w:rsidRPr="005777A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Откройте в редакторе файл </w:t>
      </w:r>
      <w:r w:rsidRPr="005777AE">
        <w:rPr>
          <w:rStyle w:val="af8"/>
        </w:rPr>
        <w:t>valaam.htm</w:t>
      </w:r>
      <w:r w:rsidRPr="005777AE">
        <w:rPr>
          <w:sz w:val="24"/>
          <w:szCs w:val="24"/>
        </w:rPr>
        <w:t xml:space="preserve"> и посмотрите, как он выглядит в браузере.</w:t>
      </w:r>
    </w:p>
    <w:p w14:paraId="447095FB" w14:textId="77777777" w:rsidR="00F1452C" w:rsidRPr="00A46771" w:rsidRDefault="00F1452C" w:rsidP="00F1452C">
      <w:pPr>
        <w:spacing w:after="120"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Ваша задача – оформить документ так, как показано на следующей странице. В нем будет один скрытый блок. Для оформления используйте рисунки из каталога </w:t>
      </w:r>
      <w:proofErr w:type="spellStart"/>
      <w:r w:rsidRPr="00146E4A">
        <w:rPr>
          <w:rFonts w:ascii="Courier New" w:hAnsi="Courier New" w:cs="Courier New"/>
          <w:b/>
          <w:sz w:val="24"/>
          <w:szCs w:val="24"/>
        </w:rPr>
        <w:t>images</w:t>
      </w:r>
      <w:proofErr w:type="spellEnd"/>
      <w:r>
        <w:rPr>
          <w:sz w:val="24"/>
          <w:szCs w:val="24"/>
        </w:rPr>
        <w:t>.</w:t>
      </w:r>
    </w:p>
    <w:p w14:paraId="2E36A177" w14:textId="77777777" w:rsidR="00F1452C" w:rsidRPr="000A6E63" w:rsidRDefault="00F1452C" w:rsidP="00F1452C">
      <w:pPr>
        <w:numPr>
          <w:ilvl w:val="0"/>
          <w:numId w:val="19"/>
        </w:numPr>
        <w:spacing w:after="120" w:line="240" w:lineRule="auto"/>
        <w:ind w:left="567"/>
        <w:jc w:val="left"/>
        <w:rPr>
          <w:sz w:val="23"/>
          <w:szCs w:val="23"/>
        </w:rPr>
      </w:pPr>
      <w:r w:rsidRPr="000A6E63">
        <w:rPr>
          <w:sz w:val="24"/>
          <w:szCs w:val="24"/>
        </w:rPr>
        <w:t xml:space="preserve">Добавьте тэги, необходимые для правильного </w:t>
      </w:r>
      <w:r w:rsidRPr="000A6E63">
        <w:rPr>
          <w:sz w:val="24"/>
          <w:szCs w:val="24"/>
          <w:lang w:val="en-US"/>
        </w:rPr>
        <w:t>HTML</w:t>
      </w:r>
      <w:r w:rsidRPr="000A6E63">
        <w:rPr>
          <w:sz w:val="24"/>
          <w:szCs w:val="24"/>
        </w:rPr>
        <w:t xml:space="preserve">-документа. </w:t>
      </w:r>
      <w:r w:rsidRPr="000A6E63">
        <w:rPr>
          <w:sz w:val="23"/>
          <w:szCs w:val="23"/>
        </w:rPr>
        <w:t>Добавьте заголовок страницы (</w:t>
      </w:r>
      <w:r w:rsidRPr="000A6E63">
        <w:rPr>
          <w:rFonts w:ascii="Courier New" w:hAnsi="Courier New" w:cs="Courier New"/>
          <w:b/>
          <w:sz w:val="23"/>
          <w:szCs w:val="23"/>
          <w:lang w:val="en-US"/>
        </w:rPr>
        <w:t>TITLE</w:t>
      </w:r>
      <w:r w:rsidRPr="000A6E63">
        <w:rPr>
          <w:sz w:val="23"/>
          <w:szCs w:val="23"/>
        </w:rPr>
        <w:t>), укажите название документа и фамилию автора, например:</w:t>
      </w:r>
    </w:p>
    <w:p w14:paraId="00DD1F90" w14:textId="77777777" w:rsidR="00F1452C" w:rsidRPr="009D1409" w:rsidRDefault="00F1452C" w:rsidP="00F1452C">
      <w:pPr>
        <w:spacing w:after="120" w:line="240" w:lineRule="auto"/>
        <w:ind w:left="567" w:firstLine="0"/>
        <w:jc w:val="left"/>
        <w:rPr>
          <w:i/>
          <w:sz w:val="23"/>
          <w:szCs w:val="23"/>
        </w:rPr>
      </w:pPr>
      <w:r w:rsidRPr="009D1409">
        <w:rPr>
          <w:sz w:val="23"/>
          <w:szCs w:val="23"/>
        </w:rPr>
        <w:tab/>
      </w:r>
      <w:r>
        <w:rPr>
          <w:i/>
          <w:sz w:val="23"/>
          <w:szCs w:val="23"/>
        </w:rPr>
        <w:t>Валаам</w:t>
      </w:r>
      <w:r w:rsidRPr="009D1409">
        <w:rPr>
          <w:i/>
          <w:sz w:val="23"/>
          <w:szCs w:val="23"/>
        </w:rPr>
        <w:t>: работа Василия Пупкина.</w:t>
      </w:r>
    </w:p>
    <w:p w14:paraId="3E1075CF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Выделите заголовок документа стилем </w:t>
      </w:r>
      <w:r w:rsidRPr="000A6E63">
        <w:rPr>
          <w:rStyle w:val="af8"/>
        </w:rPr>
        <w:t>H1</w:t>
      </w:r>
      <w:r>
        <w:rPr>
          <w:sz w:val="24"/>
          <w:szCs w:val="24"/>
        </w:rPr>
        <w:t>.</w:t>
      </w:r>
      <w:r w:rsidRPr="000A6E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Справа от заголовка добавьте рисунок </w:t>
      </w:r>
      <w:r w:rsidRPr="000A6E63">
        <w:rPr>
          <w:rStyle w:val="af8"/>
        </w:rPr>
        <w:t>valaam_gray.gif</w:t>
      </w:r>
      <w:r>
        <w:rPr>
          <w:sz w:val="24"/>
          <w:szCs w:val="24"/>
        </w:rPr>
        <w:t xml:space="preserve">, который будет ссылкой на сайт </w:t>
      </w:r>
      <w:r w:rsidRPr="000A6E63">
        <w:rPr>
          <w:rStyle w:val="af8"/>
        </w:rPr>
        <w:t>valaam.ru</w:t>
      </w:r>
      <w:r>
        <w:rPr>
          <w:sz w:val="24"/>
          <w:szCs w:val="24"/>
        </w:rPr>
        <w:t>.</w:t>
      </w:r>
      <w:r w:rsidRPr="000A6E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наведении мыши рисунок должен меняться на </w:t>
      </w:r>
      <w:r w:rsidRPr="000A6E63">
        <w:rPr>
          <w:rStyle w:val="af8"/>
        </w:rPr>
        <w:t>valaam.gif</w:t>
      </w:r>
      <w:r>
        <w:rPr>
          <w:sz w:val="24"/>
          <w:szCs w:val="24"/>
        </w:rPr>
        <w:t>.</w:t>
      </w:r>
    </w:p>
    <w:p w14:paraId="18845D45" w14:textId="77777777" w:rsidR="00F1452C" w:rsidRPr="00BB4516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Выделите абзацы в тексте с помощью тэга </w:t>
      </w:r>
      <w:r w:rsidRPr="00BB4516">
        <w:rPr>
          <w:rStyle w:val="af8"/>
        </w:rPr>
        <w:t>P</w:t>
      </w:r>
      <w:r>
        <w:rPr>
          <w:sz w:val="24"/>
          <w:szCs w:val="24"/>
        </w:rPr>
        <w:t>.</w:t>
      </w:r>
    </w:p>
    <w:p w14:paraId="28FAE18E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Создайте стилевой файл </w:t>
      </w:r>
      <w:r w:rsidRPr="00E90B78">
        <w:rPr>
          <w:rStyle w:val="af8"/>
        </w:rPr>
        <w:t>valaam.css</w:t>
      </w:r>
      <w:r>
        <w:rPr>
          <w:sz w:val="24"/>
          <w:szCs w:val="24"/>
        </w:rPr>
        <w:t xml:space="preserve"> и файл для скриптов </w:t>
      </w:r>
      <w:r w:rsidRPr="00E90B78">
        <w:rPr>
          <w:rStyle w:val="af8"/>
        </w:rPr>
        <w:t>valaam.js</w:t>
      </w:r>
      <w:r>
        <w:rPr>
          <w:sz w:val="24"/>
          <w:szCs w:val="24"/>
        </w:rPr>
        <w:t>, подключ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 эти файлы к документу. Все оформление должно быть сделано с помощью CSS</w:t>
      </w:r>
      <w:r w:rsidRPr="00A46771">
        <w:rPr>
          <w:sz w:val="24"/>
          <w:szCs w:val="24"/>
        </w:rPr>
        <w:t xml:space="preserve">, все скрипты </w:t>
      </w:r>
      <w:r>
        <w:rPr>
          <w:sz w:val="24"/>
          <w:szCs w:val="24"/>
        </w:rPr>
        <w:t xml:space="preserve">«убраны» в файл </w:t>
      </w:r>
      <w:r w:rsidRPr="00E90B78">
        <w:rPr>
          <w:rStyle w:val="af8"/>
        </w:rPr>
        <w:t>valaam.js</w:t>
      </w:r>
      <w:r w:rsidRPr="00A46771">
        <w:rPr>
          <w:sz w:val="24"/>
          <w:szCs w:val="24"/>
        </w:rPr>
        <w:t>.</w:t>
      </w:r>
    </w:p>
    <w:p w14:paraId="3BABD4FC" w14:textId="77777777" w:rsidR="00F1452C" w:rsidRPr="009D1409" w:rsidRDefault="00F1452C" w:rsidP="00F1452C">
      <w:pPr>
        <w:numPr>
          <w:ilvl w:val="0"/>
          <w:numId w:val="19"/>
        </w:numPr>
        <w:spacing w:after="120" w:line="240" w:lineRule="auto"/>
        <w:ind w:left="567"/>
        <w:jc w:val="left"/>
        <w:rPr>
          <w:sz w:val="23"/>
          <w:szCs w:val="23"/>
        </w:rPr>
      </w:pPr>
      <w:r w:rsidRPr="009D1409">
        <w:rPr>
          <w:sz w:val="23"/>
          <w:szCs w:val="23"/>
        </w:rPr>
        <w:t>Замените верхние кавычки на «</w:t>
      </w:r>
      <w:r w:rsidR="000B7908">
        <w:rPr>
          <w:sz w:val="23"/>
          <w:szCs w:val="23"/>
        </w:rPr>
        <w:t>ёлочки</w:t>
      </w:r>
      <w:r w:rsidRPr="009D1409">
        <w:rPr>
          <w:sz w:val="23"/>
          <w:szCs w:val="23"/>
        </w:rPr>
        <w:t>».</w:t>
      </w:r>
    </w:p>
    <w:p w14:paraId="4A169D90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>Замените везде, где нужно, обычные пробелы на неразрывные, и знаки «минус» – на тире; сделайте так, чтобы тире не отрывались от предыдущих слов.</w:t>
      </w:r>
    </w:p>
    <w:p w14:paraId="60A78B3B" w14:textId="77777777" w:rsidR="00F1452C" w:rsidRPr="00A17EDE" w:rsidRDefault="00F1452C" w:rsidP="00F1452C">
      <w:pPr>
        <w:numPr>
          <w:ilvl w:val="0"/>
          <w:numId w:val="19"/>
        </w:numPr>
        <w:spacing w:after="120" w:line="240" w:lineRule="auto"/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Сделайте плавающий блок, содержащий фотографию Валаама и подпись «Фото А. </w:t>
      </w:r>
      <w:proofErr w:type="spellStart"/>
      <w:r>
        <w:rPr>
          <w:sz w:val="24"/>
          <w:szCs w:val="24"/>
        </w:rPr>
        <w:t>Колыбалова</w:t>
      </w:r>
      <w:proofErr w:type="spellEnd"/>
      <w:r>
        <w:rPr>
          <w:sz w:val="24"/>
          <w:szCs w:val="24"/>
        </w:rPr>
        <w:t xml:space="preserve"> (</w:t>
      </w:r>
      <w:hyperlink r:id="rId16" w:history="1">
        <w:r w:rsidRPr="00BF49DC">
          <w:rPr>
            <w:rStyle w:val="a7"/>
            <w:sz w:val="24"/>
            <w:szCs w:val="24"/>
            <w:lang w:val="en-US"/>
          </w:rPr>
          <w:t>www</w:t>
        </w:r>
        <w:r w:rsidRPr="00BF49DC">
          <w:rPr>
            <w:rStyle w:val="a7"/>
            <w:sz w:val="24"/>
            <w:szCs w:val="24"/>
          </w:rPr>
          <w:t>.</w:t>
        </w:r>
        <w:proofErr w:type="spellStart"/>
        <w:r w:rsidRPr="00BF49DC">
          <w:rPr>
            <w:rStyle w:val="a7"/>
            <w:sz w:val="24"/>
            <w:szCs w:val="24"/>
            <w:lang w:val="en-US"/>
          </w:rPr>
          <w:t>rg</w:t>
        </w:r>
        <w:proofErr w:type="spellEnd"/>
        <w:r w:rsidRPr="00BF49DC">
          <w:rPr>
            <w:rStyle w:val="a7"/>
            <w:sz w:val="24"/>
            <w:szCs w:val="24"/>
          </w:rPr>
          <w:t>.</w:t>
        </w:r>
        <w:proofErr w:type="spellStart"/>
        <w:r w:rsidRPr="00BF49DC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proofErr w:type="gramStart"/>
      <w:r w:rsidRPr="00350826">
        <w:rPr>
          <w:sz w:val="24"/>
          <w:szCs w:val="24"/>
        </w:rPr>
        <w:t xml:space="preserve">) </w:t>
      </w:r>
      <w:r>
        <w:rPr>
          <w:sz w:val="24"/>
          <w:szCs w:val="24"/>
        </w:rPr>
        <w:t>»</w:t>
      </w:r>
      <w:proofErr w:type="gramEnd"/>
      <w:r w:rsidRPr="00A4677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Адрес сайта должен быть ссылкой на этот сайт. </w:t>
      </w:r>
      <w:r>
        <w:rPr>
          <w:sz w:val="24"/>
          <w:szCs w:val="24"/>
        </w:rPr>
        <w:br/>
        <w:t>Подпись должна быть набрана шрифтом без засечек (</w:t>
      </w:r>
      <w:proofErr w:type="spellStart"/>
      <w:r w:rsidRPr="00BC0C3B">
        <w:rPr>
          <w:rStyle w:val="af8"/>
        </w:rPr>
        <w:t>sans-serif</w:t>
      </w:r>
      <w:proofErr w:type="spellEnd"/>
      <w:r>
        <w:rPr>
          <w:sz w:val="24"/>
          <w:szCs w:val="24"/>
        </w:rPr>
        <w:t>)</w:t>
      </w:r>
      <w:r w:rsidRPr="00BC0C3B">
        <w:rPr>
          <w:sz w:val="24"/>
          <w:szCs w:val="24"/>
        </w:rPr>
        <w:t xml:space="preserve">, курсивом, размер 80% от </w:t>
      </w:r>
      <w:r>
        <w:rPr>
          <w:sz w:val="24"/>
          <w:szCs w:val="24"/>
        </w:rPr>
        <w:t xml:space="preserve">размера шрифта </w:t>
      </w:r>
      <w:r w:rsidRPr="00BC0C3B">
        <w:rPr>
          <w:sz w:val="24"/>
          <w:szCs w:val="24"/>
        </w:rPr>
        <w:t>основного</w:t>
      </w:r>
      <w:r>
        <w:rPr>
          <w:sz w:val="24"/>
          <w:szCs w:val="24"/>
        </w:rPr>
        <w:t xml:space="preserve"> текста, внешних отступов (</w:t>
      </w:r>
      <w:proofErr w:type="spellStart"/>
      <w:r w:rsidRPr="004B031C">
        <w:rPr>
          <w:rStyle w:val="af8"/>
        </w:rPr>
        <w:t>margin</w:t>
      </w:r>
      <w:proofErr w:type="spellEnd"/>
      <w:r>
        <w:rPr>
          <w:sz w:val="24"/>
          <w:szCs w:val="24"/>
        </w:rPr>
        <w:t>) нет.</w:t>
      </w:r>
    </w:p>
    <w:p w14:paraId="1695422F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 w:rsidRPr="009A7F7D">
        <w:rPr>
          <w:sz w:val="24"/>
          <w:szCs w:val="24"/>
        </w:rPr>
        <w:t>Оформите скрытый блок, включающий ту часть текста, которой нет на экране в кра</w:t>
      </w:r>
      <w:r w:rsidRPr="009A7F7D">
        <w:rPr>
          <w:sz w:val="24"/>
          <w:szCs w:val="24"/>
        </w:rPr>
        <w:t>т</w:t>
      </w:r>
      <w:r w:rsidRPr="009A7F7D">
        <w:rPr>
          <w:sz w:val="24"/>
          <w:szCs w:val="24"/>
        </w:rPr>
        <w:t>кой версии (см. оборот). Присвойте этому блоку имя (</w:t>
      </w:r>
      <w:proofErr w:type="spellStart"/>
      <w:r w:rsidRPr="009A7F7D">
        <w:rPr>
          <w:rStyle w:val="af8"/>
        </w:rPr>
        <w:t>id</w:t>
      </w:r>
      <w:proofErr w:type="spellEnd"/>
      <w:r w:rsidRPr="009A7F7D">
        <w:rPr>
          <w:sz w:val="24"/>
          <w:szCs w:val="24"/>
        </w:rPr>
        <w:t xml:space="preserve">), установите следующее оформление: цвет фона #EEEEFF; рамка синяя, сплошная, толщиной 1 пиксель; 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ступы по бокам 10 пикселей.</w:t>
      </w:r>
    </w:p>
    <w:p w14:paraId="7718C031" w14:textId="77777777" w:rsidR="00F1452C" w:rsidRPr="0001538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 w:rsidRPr="0001538C">
        <w:rPr>
          <w:sz w:val="24"/>
          <w:szCs w:val="24"/>
        </w:rPr>
        <w:t>В нижнюю часть скрытого блока добавьте внутренний плавающий блок, содерж</w:t>
      </w:r>
      <w:r w:rsidRPr="0001538C">
        <w:rPr>
          <w:sz w:val="24"/>
          <w:szCs w:val="24"/>
        </w:rPr>
        <w:t>а</w:t>
      </w:r>
      <w:r w:rsidRPr="0001538C">
        <w:rPr>
          <w:sz w:val="24"/>
          <w:szCs w:val="24"/>
        </w:rPr>
        <w:t>щий фотографию резьбы по дереву с подписью ‘</w:t>
      </w:r>
      <w:r w:rsidRPr="00146E4A">
        <w:rPr>
          <w:i/>
          <w:sz w:val="24"/>
          <w:szCs w:val="24"/>
        </w:rPr>
        <w:t xml:space="preserve">К. Гоголев. «На пристани» (резьба по </w:t>
      </w:r>
      <w:proofErr w:type="gramStart"/>
      <w:r w:rsidRPr="00146E4A">
        <w:rPr>
          <w:i/>
          <w:sz w:val="24"/>
          <w:szCs w:val="24"/>
        </w:rPr>
        <w:t>дереву)</w:t>
      </w:r>
      <w:r w:rsidRPr="0001538C">
        <w:rPr>
          <w:sz w:val="24"/>
          <w:szCs w:val="24"/>
        </w:rPr>
        <w:t>’</w:t>
      </w:r>
      <w:proofErr w:type="gramEnd"/>
      <w:r w:rsidRPr="0001538C">
        <w:rPr>
          <w:sz w:val="24"/>
          <w:szCs w:val="24"/>
        </w:rPr>
        <w:t xml:space="preserve">. </w:t>
      </w:r>
      <w:r>
        <w:rPr>
          <w:sz w:val="24"/>
          <w:szCs w:val="24"/>
        </w:rPr>
        <w:t>Оформление подписи должно быть такое же, как и для первого пл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вающего бл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ка.</w:t>
      </w:r>
    </w:p>
    <w:p w14:paraId="0B91FDB5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 w:rsidRPr="009A7F7D">
        <w:rPr>
          <w:sz w:val="24"/>
          <w:szCs w:val="24"/>
        </w:rPr>
        <w:t>С</w:t>
      </w:r>
      <w:r>
        <w:rPr>
          <w:sz w:val="24"/>
          <w:szCs w:val="24"/>
        </w:rPr>
        <w:t>делайте так, чтобы скрытый блок показывался при щелчке по словам «гениев тво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чества и науки».</w:t>
      </w:r>
    </w:p>
    <w:p w14:paraId="7ABEBD6D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>В конце скрытого блока должна быть ссылка с текстом «Свернуть», при щелчке по которой блок скрывается.</w:t>
      </w:r>
    </w:p>
    <w:p w14:paraId="0275F30A" w14:textId="77777777" w:rsidR="00F1452C" w:rsidRDefault="00F1452C" w:rsidP="00F1452C">
      <w:pPr>
        <w:numPr>
          <w:ilvl w:val="0"/>
          <w:numId w:val="19"/>
        </w:numPr>
        <w:spacing w:after="120" w:line="240" w:lineRule="auto"/>
        <w:ind w:left="567"/>
        <w:rPr>
          <w:sz w:val="24"/>
          <w:szCs w:val="24"/>
        </w:rPr>
      </w:pPr>
      <w:r w:rsidRPr="000A42D7">
        <w:rPr>
          <w:sz w:val="24"/>
          <w:szCs w:val="24"/>
        </w:rPr>
        <w:t xml:space="preserve">В конце документа </w:t>
      </w:r>
      <w:r>
        <w:rPr>
          <w:sz w:val="24"/>
          <w:szCs w:val="24"/>
        </w:rPr>
        <w:t>добавьте</w:t>
      </w:r>
      <w:r w:rsidRPr="000A42D7">
        <w:rPr>
          <w:sz w:val="24"/>
          <w:szCs w:val="24"/>
        </w:rPr>
        <w:t xml:space="preserve"> форму с вопросом «Назовите ближайший город, из к</w:t>
      </w:r>
      <w:r w:rsidRPr="000A42D7">
        <w:rPr>
          <w:sz w:val="24"/>
          <w:szCs w:val="24"/>
        </w:rPr>
        <w:t>о</w:t>
      </w:r>
      <w:r w:rsidRPr="000A42D7">
        <w:rPr>
          <w:sz w:val="24"/>
          <w:szCs w:val="24"/>
        </w:rPr>
        <w:t>торого можно приехать на</w:t>
      </w:r>
      <w:r>
        <w:rPr>
          <w:sz w:val="24"/>
          <w:szCs w:val="24"/>
        </w:rPr>
        <w:t xml:space="preserve"> </w:t>
      </w:r>
      <w:r w:rsidRPr="000A42D7">
        <w:rPr>
          <w:sz w:val="24"/>
          <w:szCs w:val="24"/>
        </w:rPr>
        <w:t>о. Валаам»</w:t>
      </w:r>
      <w:r>
        <w:rPr>
          <w:sz w:val="24"/>
          <w:szCs w:val="24"/>
        </w:rPr>
        <w:t xml:space="preserve"> (правильный ответ – Сортавала). Выделите вопрос с помощью тэга </w:t>
      </w:r>
      <w:r w:rsidRPr="000A42D7">
        <w:rPr>
          <w:rStyle w:val="af8"/>
        </w:rPr>
        <w:t>STRONG</w:t>
      </w:r>
      <w:r>
        <w:rPr>
          <w:sz w:val="24"/>
          <w:szCs w:val="24"/>
        </w:rPr>
        <w:t xml:space="preserve">. Сделайте так, чтобы после щелчка по кнопке </w:t>
      </w:r>
      <w:r>
        <w:rPr>
          <w:i/>
          <w:sz w:val="24"/>
          <w:szCs w:val="24"/>
        </w:rPr>
        <w:t>О</w:t>
      </w:r>
      <w:r>
        <w:rPr>
          <w:i/>
          <w:sz w:val="24"/>
          <w:szCs w:val="24"/>
        </w:rPr>
        <w:t>т</w:t>
      </w:r>
      <w:r>
        <w:rPr>
          <w:i/>
          <w:sz w:val="24"/>
          <w:szCs w:val="24"/>
        </w:rPr>
        <w:t>ветить</w:t>
      </w:r>
      <w:r>
        <w:rPr>
          <w:sz w:val="24"/>
          <w:szCs w:val="24"/>
        </w:rPr>
        <w:t xml:space="preserve"> на экран выдавалось сообщение «</w:t>
      </w:r>
      <w:r w:rsidRPr="000A42D7">
        <w:rPr>
          <w:i/>
          <w:sz w:val="24"/>
          <w:szCs w:val="24"/>
        </w:rPr>
        <w:t>Правил</w:t>
      </w:r>
      <w:r w:rsidRPr="000A42D7">
        <w:rPr>
          <w:i/>
          <w:sz w:val="24"/>
          <w:szCs w:val="24"/>
        </w:rPr>
        <w:t>ь</w:t>
      </w:r>
      <w:r w:rsidRPr="000A42D7">
        <w:rPr>
          <w:i/>
          <w:sz w:val="24"/>
          <w:szCs w:val="24"/>
        </w:rPr>
        <w:t>но</w:t>
      </w:r>
      <w:r>
        <w:rPr>
          <w:sz w:val="24"/>
          <w:szCs w:val="24"/>
        </w:rPr>
        <w:t>» или «</w:t>
      </w:r>
      <w:r w:rsidRPr="000A42D7">
        <w:rPr>
          <w:i/>
          <w:sz w:val="24"/>
          <w:szCs w:val="24"/>
        </w:rPr>
        <w:t>Неправильно</w:t>
      </w:r>
      <w:r>
        <w:rPr>
          <w:sz w:val="24"/>
          <w:szCs w:val="24"/>
        </w:rPr>
        <w:t>».</w:t>
      </w:r>
    </w:p>
    <w:p w14:paraId="01F9849A" w14:textId="77777777" w:rsidR="00F1452C" w:rsidRDefault="00F1452C" w:rsidP="00F1452C">
      <w:pPr>
        <w:spacing w:after="120" w:line="240" w:lineRule="auto"/>
        <w:rPr>
          <w:sz w:val="24"/>
          <w:szCs w:val="24"/>
        </w:rPr>
      </w:pPr>
    </w:p>
    <w:p w14:paraId="5C60C3BD" w14:textId="77777777" w:rsidR="00F1452C" w:rsidRDefault="00F1452C" w:rsidP="00F1452C">
      <w:pPr>
        <w:spacing w:after="120" w:line="240" w:lineRule="auto"/>
        <w:rPr>
          <w:sz w:val="24"/>
          <w:szCs w:val="24"/>
        </w:rPr>
      </w:pPr>
    </w:p>
    <w:p w14:paraId="0742188E" w14:textId="07BA7624" w:rsidR="00F1452C" w:rsidRDefault="009468C4" w:rsidP="00F1452C">
      <w:pPr>
        <w:tabs>
          <w:tab w:val="left" w:pos="1268"/>
        </w:tabs>
        <w:ind w:right="-285" w:firstLine="0"/>
        <w:jc w:val="center"/>
      </w:pPr>
      <w:r w:rsidRPr="009325AC">
        <w:rPr>
          <w:noProof/>
        </w:rPr>
        <w:lastRenderedPageBreak/>
        <w:drawing>
          <wp:inline distT="0" distB="0" distL="0" distR="0" wp14:anchorId="1B3928E4" wp14:editId="3EBA2F6E">
            <wp:extent cx="4457700" cy="30194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A4D4" w14:textId="77777777" w:rsidR="00F1452C" w:rsidRPr="00984FD3" w:rsidRDefault="00F1452C" w:rsidP="00F1452C">
      <w:pPr>
        <w:tabs>
          <w:tab w:val="left" w:pos="1268"/>
        </w:tabs>
        <w:spacing w:before="240"/>
        <w:ind w:right="-285" w:firstLine="0"/>
        <w:rPr>
          <w:i/>
          <w:sz w:val="24"/>
        </w:rPr>
      </w:pPr>
      <w:r>
        <w:rPr>
          <w:i/>
          <w:sz w:val="24"/>
        </w:rPr>
        <w:t>Полная версия (развернутый</w:t>
      </w:r>
      <w:r w:rsidRPr="00984FD3">
        <w:rPr>
          <w:i/>
          <w:sz w:val="24"/>
        </w:rPr>
        <w:t xml:space="preserve"> вид</w:t>
      </w:r>
      <w:r>
        <w:rPr>
          <w:i/>
          <w:sz w:val="24"/>
        </w:rPr>
        <w:t>)</w:t>
      </w:r>
      <w:r w:rsidRPr="00984FD3">
        <w:rPr>
          <w:i/>
          <w:sz w:val="24"/>
        </w:rPr>
        <w:t>:</w:t>
      </w:r>
    </w:p>
    <w:p w14:paraId="6624170E" w14:textId="450408DB" w:rsidR="00F1452C" w:rsidRPr="00020EF4" w:rsidRDefault="009468C4" w:rsidP="00F1452C">
      <w:pPr>
        <w:tabs>
          <w:tab w:val="left" w:pos="1268"/>
        </w:tabs>
        <w:ind w:right="-285" w:firstLine="0"/>
        <w:jc w:val="center"/>
      </w:pPr>
      <w:r w:rsidRPr="009325AC">
        <w:rPr>
          <w:noProof/>
        </w:rPr>
        <w:drawing>
          <wp:inline distT="0" distB="0" distL="0" distR="0" wp14:anchorId="7AE272D0" wp14:editId="6DA744B7">
            <wp:extent cx="4438650" cy="54006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5D37" w14:textId="77777777" w:rsidR="00F1452C" w:rsidRPr="000A42D7" w:rsidRDefault="00F1452C" w:rsidP="00F1452C">
      <w:pPr>
        <w:spacing w:after="120" w:line="240" w:lineRule="auto"/>
        <w:rPr>
          <w:sz w:val="24"/>
          <w:szCs w:val="24"/>
        </w:rPr>
      </w:pPr>
    </w:p>
    <w:p w14:paraId="2A25B464" w14:textId="77777777" w:rsidR="00867690" w:rsidRDefault="00867690" w:rsidP="00384B0F">
      <w:pPr>
        <w:pStyle w:val="2"/>
        <w:numPr>
          <w:ilvl w:val="2"/>
          <w:numId w:val="3"/>
        </w:numPr>
        <w:tabs>
          <w:tab w:val="left" w:pos="3402"/>
        </w:tabs>
        <w:ind w:left="0" w:firstLine="0"/>
      </w:pPr>
      <w:r>
        <w:br w:type="page"/>
      </w:r>
      <w:r>
        <w:lastRenderedPageBreak/>
        <w:br/>
      </w:r>
      <w:r w:rsidR="004D6E6B">
        <w:t xml:space="preserve">Использование </w:t>
      </w:r>
      <w:r w:rsidR="00A976CF">
        <w:t>XML</w:t>
      </w:r>
    </w:p>
    <w:p w14:paraId="038616A8" w14:textId="77777777" w:rsidR="00E030CE" w:rsidRDefault="00E030CE" w:rsidP="00506529">
      <w:pPr>
        <w:numPr>
          <w:ilvl w:val="0"/>
          <w:numId w:val="23"/>
        </w:numPr>
        <w:spacing w:after="120" w:line="240" w:lineRule="auto"/>
        <w:ind w:left="567"/>
      </w:pPr>
      <w:r>
        <w:t>Скопируйте на свой компьютер</w:t>
      </w:r>
      <w:r w:rsidRPr="00A062E6">
        <w:t xml:space="preserve"> </w:t>
      </w:r>
      <w:r>
        <w:t xml:space="preserve">в отдельные папки файлы </w:t>
      </w:r>
      <w:r w:rsidRPr="002C067C">
        <w:rPr>
          <w:rStyle w:val="af4"/>
          <w:lang w:val="en-US"/>
        </w:rPr>
        <w:t>min</w:t>
      </w:r>
      <w:r w:rsidRPr="00253738">
        <w:rPr>
          <w:rStyle w:val="af4"/>
        </w:rPr>
        <w:t>.</w:t>
      </w:r>
      <w:r w:rsidRPr="002C067C">
        <w:rPr>
          <w:rStyle w:val="af4"/>
          <w:lang w:val="en-US"/>
        </w:rPr>
        <w:t>doc</w:t>
      </w:r>
      <w:r>
        <w:rPr>
          <w:rStyle w:val="af4"/>
        </w:rPr>
        <w:t>x</w:t>
      </w:r>
      <w:r>
        <w:t xml:space="preserve"> </w:t>
      </w:r>
      <w:r w:rsidRPr="00A062E6">
        <w:t>(</w:t>
      </w:r>
      <w:r>
        <w:t xml:space="preserve">документ </w:t>
      </w:r>
      <w:r w:rsidRPr="002C067C">
        <w:rPr>
          <w:i/>
          <w:lang w:val="en-US"/>
        </w:rPr>
        <w:t>Microsoft</w:t>
      </w:r>
      <w:r w:rsidRPr="002C067C">
        <w:rPr>
          <w:i/>
        </w:rPr>
        <w:t xml:space="preserve"> </w:t>
      </w:r>
      <w:r w:rsidRPr="002C067C">
        <w:rPr>
          <w:i/>
          <w:lang w:val="en-US"/>
        </w:rPr>
        <w:t>Office</w:t>
      </w:r>
      <w:r w:rsidRPr="002C067C">
        <w:rPr>
          <w:i/>
        </w:rPr>
        <w:t xml:space="preserve"> 2007</w:t>
      </w:r>
      <w:r w:rsidRPr="00A062E6">
        <w:t xml:space="preserve">) </w:t>
      </w:r>
      <w:r>
        <w:t xml:space="preserve">и </w:t>
      </w:r>
      <w:r w:rsidRPr="002C067C">
        <w:rPr>
          <w:rStyle w:val="af4"/>
          <w:lang w:val="en-US"/>
        </w:rPr>
        <w:t>min</w:t>
      </w:r>
      <w:r w:rsidRPr="00253738">
        <w:rPr>
          <w:rStyle w:val="af4"/>
        </w:rPr>
        <w:t>.</w:t>
      </w:r>
      <w:proofErr w:type="spellStart"/>
      <w:r w:rsidRPr="002C067C">
        <w:rPr>
          <w:rStyle w:val="af4"/>
          <w:lang w:val="en-US"/>
        </w:rPr>
        <w:t>odt</w:t>
      </w:r>
      <w:proofErr w:type="spellEnd"/>
      <w:r>
        <w:t xml:space="preserve"> </w:t>
      </w:r>
      <w:r w:rsidRPr="00A062E6">
        <w:t>(</w:t>
      </w:r>
      <w:r>
        <w:t xml:space="preserve">документ </w:t>
      </w:r>
      <w:r w:rsidRPr="002C067C">
        <w:rPr>
          <w:i/>
        </w:rPr>
        <w:t xml:space="preserve">OpenOffice.org </w:t>
      </w:r>
      <w:proofErr w:type="spellStart"/>
      <w:r w:rsidRPr="002C067C">
        <w:rPr>
          <w:i/>
        </w:rPr>
        <w:t>Writer</w:t>
      </w:r>
      <w:proofErr w:type="spellEnd"/>
      <w:r w:rsidRPr="00A062E6">
        <w:t>)</w:t>
      </w:r>
      <w:r w:rsidRPr="00106760">
        <w:t>. П</w:t>
      </w:r>
      <w:r>
        <w:t>ер</w:t>
      </w:r>
      <w:r w:rsidRPr="002C067C">
        <w:t xml:space="preserve">еименуйте файла так, чтобы они имели расширение </w:t>
      </w:r>
      <w:proofErr w:type="gramStart"/>
      <w:r w:rsidRPr="002C067C">
        <w:rPr>
          <w:rStyle w:val="af4"/>
        </w:rPr>
        <w:t>*.</w:t>
      </w:r>
      <w:proofErr w:type="spellStart"/>
      <w:r w:rsidRPr="002C067C">
        <w:rPr>
          <w:rStyle w:val="af4"/>
        </w:rPr>
        <w:t>zip</w:t>
      </w:r>
      <w:proofErr w:type="spellEnd"/>
      <w:r w:rsidRPr="002C067C">
        <w:t xml:space="preserve">, </w:t>
      </w:r>
      <w:r>
        <w:t xml:space="preserve"> и</w:t>
      </w:r>
      <w:proofErr w:type="gramEnd"/>
      <w:r>
        <w:t xml:space="preserve"> распакуйте любым архиватором, который подде</w:t>
      </w:r>
      <w:r>
        <w:t>р</w:t>
      </w:r>
      <w:r>
        <w:t xml:space="preserve">живает этот метод сжатия. </w:t>
      </w:r>
    </w:p>
    <w:p w14:paraId="4A1FD298" w14:textId="77777777" w:rsidR="00E030CE" w:rsidRDefault="00E030CE" w:rsidP="00506529">
      <w:pPr>
        <w:spacing w:after="120" w:line="240" w:lineRule="auto"/>
        <w:ind w:left="567" w:firstLine="0"/>
      </w:pPr>
      <w:r>
        <w:t>Файлы с какими расширениями вы увидели после распаковки архивов? Просмотрите эти файлы в любом текстовом редакторе, изучите их структуру.</w:t>
      </w:r>
    </w:p>
    <w:p w14:paraId="41DEE776" w14:textId="77777777" w:rsidR="00506529" w:rsidRDefault="00506529" w:rsidP="00506529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1F627655" w14:textId="77777777" w:rsidR="00506529" w:rsidRDefault="00506529" w:rsidP="00506529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1F6253E7" w14:textId="77777777" w:rsidR="00E030CE" w:rsidRDefault="00E030CE" w:rsidP="00506529">
      <w:pPr>
        <w:numPr>
          <w:ilvl w:val="0"/>
          <w:numId w:val="23"/>
        </w:numPr>
        <w:spacing w:after="120" w:line="240" w:lineRule="auto"/>
        <w:ind w:left="567"/>
      </w:pPr>
      <w:r>
        <w:t>Скопируйте</w:t>
      </w:r>
      <w:r w:rsidRPr="00E030CE">
        <w:t xml:space="preserve"> </w:t>
      </w:r>
      <w:r>
        <w:t>на</w:t>
      </w:r>
      <w:r w:rsidRPr="00E030CE">
        <w:t xml:space="preserve"> </w:t>
      </w:r>
      <w:r>
        <w:t>свой</w:t>
      </w:r>
      <w:r w:rsidRPr="00E030CE">
        <w:t xml:space="preserve"> </w:t>
      </w:r>
      <w:r>
        <w:t>компьютер</w:t>
      </w:r>
      <w:r w:rsidRPr="00E030CE">
        <w:t xml:space="preserve"> </w:t>
      </w:r>
      <w:r>
        <w:t>файл</w:t>
      </w:r>
      <w:r w:rsidRPr="00E030CE">
        <w:t xml:space="preserve"> </w:t>
      </w:r>
      <w:proofErr w:type="spellStart"/>
      <w:r>
        <w:rPr>
          <w:rStyle w:val="af4"/>
          <w:lang w:val="en-US"/>
        </w:rPr>
        <w:t>rect</w:t>
      </w:r>
      <w:proofErr w:type="spellEnd"/>
      <w:r w:rsidRPr="00E030CE">
        <w:rPr>
          <w:rStyle w:val="af4"/>
        </w:rPr>
        <w:t>.</w:t>
      </w:r>
      <w:proofErr w:type="spellStart"/>
      <w:r>
        <w:rPr>
          <w:rStyle w:val="af4"/>
          <w:lang w:val="en-US"/>
        </w:rPr>
        <w:t>svg</w:t>
      </w:r>
      <w:proofErr w:type="spellEnd"/>
      <w:r w:rsidRPr="00E030CE">
        <w:t xml:space="preserve"> (</w:t>
      </w:r>
      <w:r>
        <w:t>векторный</w:t>
      </w:r>
      <w:r w:rsidRPr="00E030CE">
        <w:t xml:space="preserve"> </w:t>
      </w:r>
      <w:r>
        <w:t>рисунок</w:t>
      </w:r>
      <w:r w:rsidRPr="00E030CE">
        <w:t xml:space="preserve"> </w:t>
      </w:r>
      <w:r>
        <w:t>в</w:t>
      </w:r>
      <w:r w:rsidRPr="00E030CE">
        <w:t xml:space="preserve"> </w:t>
      </w:r>
      <w:r>
        <w:t>формате</w:t>
      </w:r>
      <w:r w:rsidRPr="00E030CE">
        <w:t xml:space="preserve"> </w:t>
      </w:r>
      <w:r w:rsidRPr="001D2265">
        <w:rPr>
          <w:lang w:val="en-US"/>
        </w:rPr>
        <w:t>SVG</w:t>
      </w:r>
      <w:r w:rsidRPr="00E030CE">
        <w:t xml:space="preserve">) </w:t>
      </w:r>
      <w:r>
        <w:t>и</w:t>
      </w:r>
      <w:r w:rsidRPr="00E030CE">
        <w:t xml:space="preserve"> </w:t>
      </w:r>
      <w:r>
        <w:t>о</w:t>
      </w:r>
      <w:r>
        <w:t>т</w:t>
      </w:r>
      <w:r>
        <w:t>кройте</w:t>
      </w:r>
      <w:r w:rsidRPr="00E030CE">
        <w:t xml:space="preserve"> </w:t>
      </w:r>
      <w:r>
        <w:t>его</w:t>
      </w:r>
      <w:r w:rsidRPr="00E030CE">
        <w:t xml:space="preserve"> </w:t>
      </w:r>
      <w:r>
        <w:t>в</w:t>
      </w:r>
      <w:r w:rsidRPr="00E030CE">
        <w:t xml:space="preserve"> </w:t>
      </w:r>
      <w:r>
        <w:t>браузере</w:t>
      </w:r>
      <w:r w:rsidRPr="00E030CE">
        <w:t xml:space="preserve"> </w:t>
      </w:r>
      <w:r w:rsidRPr="001D2265">
        <w:rPr>
          <w:i/>
          <w:lang w:val="en-US"/>
        </w:rPr>
        <w:t>Google</w:t>
      </w:r>
      <w:r w:rsidRPr="00E030CE">
        <w:rPr>
          <w:i/>
        </w:rPr>
        <w:t xml:space="preserve"> </w:t>
      </w:r>
      <w:r w:rsidRPr="001D2265">
        <w:rPr>
          <w:i/>
          <w:lang w:val="en-US"/>
        </w:rPr>
        <w:t>Chrome</w:t>
      </w:r>
      <w:r w:rsidRPr="00E030CE">
        <w:rPr>
          <w:i/>
        </w:rPr>
        <w:t>,</w:t>
      </w:r>
      <w:r w:rsidRPr="00E030CE">
        <w:t xml:space="preserve"> </w:t>
      </w:r>
      <w:r>
        <w:rPr>
          <w:i/>
          <w:lang w:val="en-US"/>
        </w:rPr>
        <w:t>Mozilla</w:t>
      </w:r>
      <w:r w:rsidRPr="00E030CE">
        <w:rPr>
          <w:i/>
        </w:rPr>
        <w:t xml:space="preserve"> </w:t>
      </w:r>
      <w:r>
        <w:rPr>
          <w:i/>
          <w:lang w:val="en-US"/>
        </w:rPr>
        <w:t>Firefox</w:t>
      </w:r>
      <w:r w:rsidRPr="00E030CE">
        <w:rPr>
          <w:i/>
        </w:rPr>
        <w:t xml:space="preserve"> </w:t>
      </w:r>
      <w:r>
        <w:t>или</w:t>
      </w:r>
      <w:r w:rsidRPr="00E030CE">
        <w:t xml:space="preserve"> </w:t>
      </w:r>
      <w:r>
        <w:rPr>
          <w:i/>
          <w:lang w:val="en-US"/>
        </w:rPr>
        <w:t>Opera</w:t>
      </w:r>
      <w:r w:rsidRPr="00E030CE">
        <w:rPr>
          <w:i/>
        </w:rPr>
        <w:t>.</w:t>
      </w:r>
      <w:r w:rsidRPr="00E030CE">
        <w:t xml:space="preserve"> </w:t>
      </w:r>
      <w:r w:rsidRPr="001D2265">
        <w:t>З</w:t>
      </w:r>
      <w:r>
        <w:t>атем откройте этот файл в любом текстовом редакторе и изучите его структуру.</w:t>
      </w:r>
    </w:p>
    <w:p w14:paraId="1A39812A" w14:textId="77777777" w:rsidR="00E030CE" w:rsidRDefault="00E030CE" w:rsidP="00506529">
      <w:pPr>
        <w:numPr>
          <w:ilvl w:val="0"/>
          <w:numId w:val="23"/>
        </w:numPr>
        <w:spacing w:after="120" w:line="240" w:lineRule="auto"/>
        <w:ind w:left="567"/>
      </w:pPr>
      <w:r>
        <w:t>Скопируйте</w:t>
      </w:r>
      <w:r w:rsidRPr="0041651D">
        <w:t xml:space="preserve"> </w:t>
      </w:r>
      <w:r>
        <w:t>на</w:t>
      </w:r>
      <w:r w:rsidRPr="0041651D">
        <w:t xml:space="preserve"> </w:t>
      </w:r>
      <w:r>
        <w:t>свой</w:t>
      </w:r>
      <w:r w:rsidRPr="0041651D">
        <w:t xml:space="preserve"> </w:t>
      </w:r>
      <w:r>
        <w:t>компьютер</w:t>
      </w:r>
      <w:r w:rsidRPr="0041651D">
        <w:t xml:space="preserve"> </w:t>
      </w:r>
      <w:r>
        <w:t>файл</w:t>
      </w:r>
      <w:r w:rsidRPr="0041651D">
        <w:t xml:space="preserve"> </w:t>
      </w:r>
      <w:r>
        <w:rPr>
          <w:rStyle w:val="af4"/>
          <w:lang w:val="en-US"/>
        </w:rPr>
        <w:t>math</w:t>
      </w:r>
      <w:r w:rsidRPr="0041651D">
        <w:rPr>
          <w:rStyle w:val="af4"/>
        </w:rPr>
        <w:t>.</w:t>
      </w:r>
      <w:proofErr w:type="spellStart"/>
      <w:r>
        <w:rPr>
          <w:rStyle w:val="af4"/>
          <w:lang w:val="en-US"/>
        </w:rPr>
        <w:t>htm</w:t>
      </w:r>
      <w:proofErr w:type="spellEnd"/>
      <w:r w:rsidRPr="0041651D">
        <w:t xml:space="preserve"> (</w:t>
      </w:r>
      <w:r>
        <w:t>веб-страница с формулой</w:t>
      </w:r>
      <w:r w:rsidRPr="0041651D">
        <w:t xml:space="preserve"> </w:t>
      </w:r>
      <w:r>
        <w:t>в</w:t>
      </w:r>
      <w:r w:rsidRPr="0041651D">
        <w:t xml:space="preserve"> </w:t>
      </w:r>
      <w:r>
        <w:t>формате</w:t>
      </w:r>
      <w:r w:rsidRPr="0041651D">
        <w:t xml:space="preserve"> </w:t>
      </w:r>
      <w:r>
        <w:rPr>
          <w:lang w:val="en-US"/>
        </w:rPr>
        <w:t>MathML</w:t>
      </w:r>
      <w:r w:rsidRPr="0041651D">
        <w:t xml:space="preserve">) </w:t>
      </w:r>
      <w:r>
        <w:t>и</w:t>
      </w:r>
      <w:r w:rsidRPr="0041651D">
        <w:t xml:space="preserve"> </w:t>
      </w:r>
      <w:r>
        <w:t>откройте</w:t>
      </w:r>
      <w:r w:rsidRPr="0041651D">
        <w:t xml:space="preserve"> </w:t>
      </w:r>
      <w:r>
        <w:t>его</w:t>
      </w:r>
      <w:r w:rsidRPr="0041651D">
        <w:t xml:space="preserve"> </w:t>
      </w:r>
      <w:r>
        <w:t>в</w:t>
      </w:r>
      <w:r w:rsidRPr="0041651D">
        <w:t xml:space="preserve"> </w:t>
      </w:r>
      <w:r>
        <w:t>браузере</w:t>
      </w:r>
      <w:r w:rsidRPr="0041651D">
        <w:t xml:space="preserve"> </w:t>
      </w:r>
      <w:r>
        <w:rPr>
          <w:i/>
          <w:lang w:val="en-US"/>
        </w:rPr>
        <w:t>Mozilla</w:t>
      </w:r>
      <w:r w:rsidRPr="0041651D">
        <w:rPr>
          <w:i/>
        </w:rPr>
        <w:t xml:space="preserve"> </w:t>
      </w:r>
      <w:r>
        <w:rPr>
          <w:i/>
          <w:lang w:val="en-US"/>
        </w:rPr>
        <w:t>Firefox</w:t>
      </w:r>
      <w:r w:rsidRPr="0041651D">
        <w:rPr>
          <w:i/>
        </w:rPr>
        <w:t xml:space="preserve"> </w:t>
      </w:r>
      <w:r>
        <w:t>или</w:t>
      </w:r>
      <w:r w:rsidRPr="0041651D">
        <w:t xml:space="preserve"> </w:t>
      </w:r>
      <w:r>
        <w:rPr>
          <w:i/>
          <w:lang w:val="en-US"/>
        </w:rPr>
        <w:t>Opera</w:t>
      </w:r>
      <w:r w:rsidRPr="0041651D">
        <w:rPr>
          <w:i/>
        </w:rPr>
        <w:t>.</w:t>
      </w:r>
      <w:r w:rsidRPr="0041651D">
        <w:t xml:space="preserve"> </w:t>
      </w:r>
      <w:r w:rsidRPr="001D2265">
        <w:t>З</w:t>
      </w:r>
      <w:r>
        <w:t>атем откройте этот файл в л</w:t>
      </w:r>
      <w:r>
        <w:t>ю</w:t>
      </w:r>
      <w:r>
        <w:t>бом текстовом редакторе и изучите его структуру.</w:t>
      </w:r>
    </w:p>
    <w:p w14:paraId="2B1CDD3C" w14:textId="77777777" w:rsidR="00E030CE" w:rsidRDefault="00E030CE" w:rsidP="00506529">
      <w:pPr>
        <w:numPr>
          <w:ilvl w:val="0"/>
          <w:numId w:val="23"/>
        </w:numPr>
        <w:spacing w:after="120" w:line="240" w:lineRule="auto"/>
        <w:ind w:left="567"/>
      </w:pPr>
      <w:r>
        <w:t xml:space="preserve">Найдите на компьютере файлы конфигурации с расширением </w:t>
      </w:r>
      <w:r w:rsidRPr="00E21604">
        <w:rPr>
          <w:rStyle w:val="af4"/>
        </w:rPr>
        <w:t>.</w:t>
      </w:r>
      <w:proofErr w:type="spellStart"/>
      <w:r w:rsidRPr="00E21604">
        <w:rPr>
          <w:rStyle w:val="af4"/>
        </w:rPr>
        <w:t>xml</w:t>
      </w:r>
      <w:proofErr w:type="spellEnd"/>
      <w:r>
        <w:t>. В операционной си</w:t>
      </w:r>
      <w:r>
        <w:t>с</w:t>
      </w:r>
      <w:r>
        <w:t xml:space="preserve">теме </w:t>
      </w:r>
      <w:r>
        <w:rPr>
          <w:i/>
          <w:lang w:val="en-US"/>
        </w:rPr>
        <w:t>Microsoft</w:t>
      </w:r>
      <w:r w:rsidRPr="00E21604">
        <w:rPr>
          <w:i/>
        </w:rPr>
        <w:t xml:space="preserve"> </w:t>
      </w:r>
      <w:r>
        <w:rPr>
          <w:i/>
          <w:lang w:val="en-US"/>
        </w:rPr>
        <w:t>Windows</w:t>
      </w:r>
      <w:r w:rsidRPr="00E21604">
        <w:t xml:space="preserve"> используйте для поиска каталог </w:t>
      </w:r>
      <w:r>
        <w:rPr>
          <w:i/>
          <w:lang w:val="en-US"/>
        </w:rPr>
        <w:t>Program</w:t>
      </w:r>
      <w:r w:rsidRPr="00E21604">
        <w:rPr>
          <w:i/>
        </w:rPr>
        <w:t xml:space="preserve"> </w:t>
      </w:r>
      <w:r>
        <w:rPr>
          <w:i/>
          <w:lang w:val="en-US"/>
        </w:rPr>
        <w:t>Files</w:t>
      </w:r>
      <w:r w:rsidRPr="00E21604">
        <w:t>,</w:t>
      </w:r>
      <w:r>
        <w:t xml:space="preserve"> а в </w:t>
      </w:r>
      <w:r>
        <w:rPr>
          <w:i/>
          <w:lang w:val="en-US"/>
        </w:rPr>
        <w:t>Linux</w:t>
      </w:r>
      <w:r w:rsidRPr="00E21604">
        <w:rPr>
          <w:i/>
        </w:rPr>
        <w:softHyphen/>
      </w:r>
      <w:r w:rsidRPr="00E21604">
        <w:t xml:space="preserve"> </w:t>
      </w:r>
      <w:r w:rsidRPr="00AD6B24">
        <w:t xml:space="preserve">– </w:t>
      </w:r>
      <w:r w:rsidRPr="00E21604">
        <w:t xml:space="preserve">каталог </w:t>
      </w:r>
      <w:r w:rsidRPr="00E21604">
        <w:rPr>
          <w:rStyle w:val="af4"/>
        </w:rPr>
        <w:t>/</w:t>
      </w:r>
      <w:proofErr w:type="spellStart"/>
      <w:r w:rsidRPr="00E21604">
        <w:rPr>
          <w:rStyle w:val="af4"/>
        </w:rPr>
        <w:t>usr</w:t>
      </w:r>
      <w:proofErr w:type="spellEnd"/>
      <w:r w:rsidRPr="00E21604">
        <w:rPr>
          <w:i/>
        </w:rPr>
        <w:t>.</w:t>
      </w:r>
      <w:r w:rsidRPr="00E21604">
        <w:t xml:space="preserve"> </w:t>
      </w:r>
      <w:r w:rsidRPr="00E21604">
        <w:rPr>
          <w:i/>
        </w:rPr>
        <w:t xml:space="preserve"> </w:t>
      </w:r>
      <w:r>
        <w:t>Откройте</w:t>
      </w:r>
      <w:r w:rsidRPr="0041651D">
        <w:t xml:space="preserve"> </w:t>
      </w:r>
      <w:r>
        <w:t>один из найденных файлов в</w:t>
      </w:r>
      <w:r w:rsidRPr="0041651D">
        <w:t xml:space="preserve"> </w:t>
      </w:r>
      <w:r>
        <w:t>браузере</w:t>
      </w:r>
      <w:r w:rsidRPr="0041651D">
        <w:t xml:space="preserve"> </w:t>
      </w:r>
      <w:r>
        <w:t>или</w:t>
      </w:r>
      <w:r w:rsidRPr="0041651D">
        <w:t xml:space="preserve"> </w:t>
      </w:r>
      <w:r>
        <w:t>в любом текст</w:t>
      </w:r>
      <w:r>
        <w:t>о</w:t>
      </w:r>
      <w:r>
        <w:t>вом редакторе и из</w:t>
      </w:r>
      <w:r>
        <w:t>у</w:t>
      </w:r>
      <w:r>
        <w:t>чите его структуру.</w:t>
      </w:r>
    </w:p>
    <w:p w14:paraId="0D600A63" w14:textId="77777777" w:rsidR="00E030CE" w:rsidRPr="00E030CE" w:rsidRDefault="00E030CE" w:rsidP="00E030CE">
      <w:pPr>
        <w:pStyle w:val="2"/>
        <w:tabs>
          <w:tab w:val="left" w:pos="3402"/>
        </w:tabs>
        <w:spacing w:line="360" w:lineRule="auto"/>
        <w:ind w:firstLine="0"/>
      </w:pPr>
      <w:r>
        <w:t>База данных в формате XML</w:t>
      </w:r>
    </w:p>
    <w:p w14:paraId="387B254C" w14:textId="77777777" w:rsidR="00106760" w:rsidRDefault="003F426E" w:rsidP="004436F1">
      <w:pPr>
        <w:numPr>
          <w:ilvl w:val="0"/>
          <w:numId w:val="5"/>
        </w:numPr>
        <w:spacing w:after="120" w:line="240" w:lineRule="auto"/>
        <w:ind w:left="567"/>
      </w:pPr>
      <w:r>
        <w:t>Скопируйте на свой компьютер файл</w:t>
      </w:r>
      <w:r w:rsidR="00106760">
        <w:t>ы</w:t>
      </w:r>
      <w:r>
        <w:t xml:space="preserve"> </w:t>
      </w:r>
      <w:proofErr w:type="spellStart"/>
      <w:r w:rsidRPr="003F426E">
        <w:rPr>
          <w:rStyle w:val="af4"/>
        </w:rPr>
        <w:t>europe.xm</w:t>
      </w:r>
      <w:proofErr w:type="spellEnd"/>
      <w:r w:rsidR="00106760">
        <w:rPr>
          <w:rStyle w:val="af4"/>
          <w:lang w:val="en-US"/>
        </w:rPr>
        <w:t>l</w:t>
      </w:r>
      <w:r w:rsidR="00970811">
        <w:t xml:space="preserve">, </w:t>
      </w:r>
      <w:r w:rsidR="00970811" w:rsidRPr="003F426E">
        <w:rPr>
          <w:rStyle w:val="af4"/>
        </w:rPr>
        <w:t>europe</w:t>
      </w:r>
      <w:r w:rsidR="00970811">
        <w:rPr>
          <w:rStyle w:val="af4"/>
        </w:rPr>
        <w:t>2</w:t>
      </w:r>
      <w:r w:rsidR="00970811" w:rsidRPr="003F426E">
        <w:rPr>
          <w:rStyle w:val="af4"/>
        </w:rPr>
        <w:t>.xm</w:t>
      </w:r>
      <w:r w:rsidR="00970811">
        <w:rPr>
          <w:rStyle w:val="af4"/>
          <w:lang w:val="en-US"/>
        </w:rPr>
        <w:t>l</w:t>
      </w:r>
      <w:r w:rsidR="00970811">
        <w:t xml:space="preserve"> и</w:t>
      </w:r>
      <w:r w:rsidR="00106760">
        <w:t xml:space="preserve"> </w:t>
      </w:r>
      <w:proofErr w:type="spellStart"/>
      <w:r w:rsidR="00106760" w:rsidRPr="003F426E">
        <w:rPr>
          <w:rStyle w:val="af4"/>
        </w:rPr>
        <w:t>europe</w:t>
      </w:r>
      <w:proofErr w:type="spellEnd"/>
      <w:r w:rsidR="00106760" w:rsidRPr="003F426E">
        <w:rPr>
          <w:rStyle w:val="af4"/>
        </w:rPr>
        <w:t>.</w:t>
      </w:r>
      <w:proofErr w:type="spellStart"/>
      <w:r w:rsidR="00106760">
        <w:rPr>
          <w:rStyle w:val="af4"/>
          <w:lang w:val="en-US"/>
        </w:rPr>
        <w:t>xsl</w:t>
      </w:r>
      <w:proofErr w:type="spellEnd"/>
      <w:r w:rsidR="00106760" w:rsidRPr="00106760">
        <w:t>. П</w:t>
      </w:r>
      <w:r w:rsidR="00106760">
        <w:t>е</w:t>
      </w:r>
      <w:r w:rsidR="00106760">
        <w:t>р</w:t>
      </w:r>
      <w:r w:rsidR="00106760">
        <w:t>вы</w:t>
      </w:r>
      <w:r w:rsidR="00970811">
        <w:t>е два файла</w:t>
      </w:r>
      <w:r w:rsidR="00106760">
        <w:t xml:space="preserve"> содерж</w:t>
      </w:r>
      <w:r w:rsidR="00970811">
        <w:t>а</w:t>
      </w:r>
      <w:r w:rsidR="00106760">
        <w:t xml:space="preserve">т </w:t>
      </w:r>
      <w:r>
        <w:t>базу данных по странам Европы</w:t>
      </w:r>
      <w:r w:rsidR="00970811">
        <w:t xml:space="preserve"> (в разных форматах)</w:t>
      </w:r>
      <w:r w:rsidR="00106760">
        <w:t xml:space="preserve">, а с помощью </w:t>
      </w:r>
      <w:r w:rsidR="00970811">
        <w:t>третьего</w:t>
      </w:r>
      <w:r w:rsidR="00106760">
        <w:t xml:space="preserve"> мы будем задавать оформление данных на веб-странице. </w:t>
      </w:r>
    </w:p>
    <w:p w14:paraId="6752AA53" w14:textId="77777777" w:rsidR="00AE030A" w:rsidRPr="00285562" w:rsidRDefault="00AE030A" w:rsidP="004052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120" w:line="240" w:lineRule="auto"/>
        <w:ind w:left="568" w:firstLine="0"/>
      </w:pPr>
      <w:r>
        <w:t xml:space="preserve">Работа может выполняться с помощью браузеров </w:t>
      </w:r>
      <w:r w:rsidRPr="00285562">
        <w:rPr>
          <w:i/>
        </w:rPr>
        <w:t>Mozilla Firefox</w:t>
      </w:r>
      <w:r>
        <w:t xml:space="preserve">, </w:t>
      </w:r>
      <w:r>
        <w:rPr>
          <w:i/>
          <w:lang w:val="en-US"/>
        </w:rPr>
        <w:t>Opera</w:t>
      </w:r>
      <w:r w:rsidRPr="00BF302D">
        <w:rPr>
          <w:i/>
        </w:rPr>
        <w:t xml:space="preserve">, </w:t>
      </w:r>
      <w:r>
        <w:rPr>
          <w:i/>
          <w:lang w:val="en-US"/>
        </w:rPr>
        <w:t>Internet</w:t>
      </w:r>
      <w:r w:rsidRPr="00AD1D56">
        <w:rPr>
          <w:i/>
        </w:rPr>
        <w:t xml:space="preserve"> </w:t>
      </w:r>
      <w:r w:rsidRPr="00EC7130">
        <w:rPr>
          <w:i/>
          <w:lang w:val="en-US"/>
        </w:rPr>
        <w:t>Explorer</w:t>
      </w:r>
      <w:r>
        <w:t xml:space="preserve"> или </w:t>
      </w:r>
      <w:r w:rsidRPr="00EF5756">
        <w:rPr>
          <w:i/>
          <w:lang w:val="en-US"/>
        </w:rPr>
        <w:t>Google</w:t>
      </w:r>
      <w:r w:rsidRPr="00EF5756">
        <w:rPr>
          <w:i/>
        </w:rPr>
        <w:t xml:space="preserve"> </w:t>
      </w:r>
      <w:r w:rsidRPr="00EF5756">
        <w:rPr>
          <w:i/>
          <w:lang w:val="en-US"/>
        </w:rPr>
        <w:t>Chrome</w:t>
      </w:r>
      <w:r>
        <w:rPr>
          <w:rStyle w:val="a6"/>
          <w:lang w:val="en-US"/>
        </w:rPr>
        <w:footnoteReference w:id="1"/>
      </w:r>
      <w:r>
        <w:t>.</w:t>
      </w:r>
    </w:p>
    <w:p w14:paraId="695D2A8F" w14:textId="77777777" w:rsidR="00867690" w:rsidRDefault="00115B13" w:rsidP="004436F1">
      <w:pPr>
        <w:numPr>
          <w:ilvl w:val="0"/>
          <w:numId w:val="5"/>
        </w:numPr>
        <w:spacing w:after="120" w:line="240" w:lineRule="auto"/>
        <w:ind w:left="567"/>
      </w:pPr>
      <w:r>
        <w:t>О</w:t>
      </w:r>
      <w:r w:rsidR="003F426E">
        <w:t xml:space="preserve">ткройте файл </w:t>
      </w:r>
      <w:proofErr w:type="spellStart"/>
      <w:r w:rsidR="00106760" w:rsidRPr="003F426E">
        <w:rPr>
          <w:rStyle w:val="af4"/>
        </w:rPr>
        <w:t>europe.xm</w:t>
      </w:r>
      <w:proofErr w:type="spellEnd"/>
      <w:r w:rsidR="00106760">
        <w:rPr>
          <w:rStyle w:val="af4"/>
          <w:lang w:val="en-US"/>
        </w:rPr>
        <w:t>l</w:t>
      </w:r>
      <w:r w:rsidR="00106760" w:rsidRPr="00106760">
        <w:t xml:space="preserve"> </w:t>
      </w:r>
      <w:r w:rsidR="003F426E">
        <w:t xml:space="preserve">в браузере, используя команду меню </w:t>
      </w:r>
      <w:r w:rsidR="003F426E">
        <w:rPr>
          <w:i/>
        </w:rPr>
        <w:t>Файл – Открыть</w:t>
      </w:r>
      <w:r w:rsidR="003F426E" w:rsidRPr="003F426E">
        <w:t xml:space="preserve"> и из</w:t>
      </w:r>
      <w:r w:rsidR="003F426E" w:rsidRPr="003F426E">
        <w:t>у</w:t>
      </w:r>
      <w:r w:rsidR="003F426E" w:rsidRPr="003F426E">
        <w:t>чите</w:t>
      </w:r>
      <w:r w:rsidR="003F426E">
        <w:t xml:space="preserve"> его структуру. </w:t>
      </w:r>
      <w:r w:rsidR="00DA6F85">
        <w:t xml:space="preserve">Кроме того, </w:t>
      </w:r>
      <w:r w:rsidR="003F426E">
        <w:t xml:space="preserve">файл </w:t>
      </w:r>
      <w:r w:rsidR="003F426E" w:rsidRPr="003F426E">
        <w:rPr>
          <w:rStyle w:val="af4"/>
        </w:rPr>
        <w:t>europe.xml</w:t>
      </w:r>
      <w:r w:rsidR="003F426E">
        <w:t xml:space="preserve"> можно открыть в любом текстовом р</w:t>
      </w:r>
      <w:r w:rsidR="003F426E">
        <w:t>е</w:t>
      </w:r>
      <w:r w:rsidR="003F426E">
        <w:t>дакторе.</w:t>
      </w:r>
      <w:r w:rsidR="00106760">
        <w:t xml:space="preserve"> В первой строке </w:t>
      </w:r>
    </w:p>
    <w:p w14:paraId="3636AC2E" w14:textId="77777777" w:rsidR="00106760" w:rsidRPr="00106760" w:rsidRDefault="00106760" w:rsidP="00106760">
      <w:pPr>
        <w:spacing w:after="120" w:line="240" w:lineRule="auto"/>
        <w:ind w:left="1418" w:firstLine="0"/>
        <w:rPr>
          <w:rStyle w:val="af4"/>
          <w:lang w:val="en-US"/>
        </w:rPr>
      </w:pPr>
      <w:r w:rsidRPr="00106760">
        <w:rPr>
          <w:rStyle w:val="af4"/>
          <w:lang w:val="en-US"/>
        </w:rPr>
        <w:t>&lt;?xml version="1.0" encoding="UTF-8"?&gt;</w:t>
      </w:r>
    </w:p>
    <w:p w14:paraId="6A7840B1" w14:textId="77777777" w:rsidR="00106760" w:rsidRDefault="00106760" w:rsidP="00106760">
      <w:pPr>
        <w:spacing w:after="120" w:line="240" w:lineRule="auto"/>
        <w:ind w:left="567" w:firstLine="0"/>
      </w:pPr>
      <w:r>
        <w:t>записана</w:t>
      </w:r>
      <w:r w:rsidRPr="00106760">
        <w:t xml:space="preserve"> </w:t>
      </w:r>
      <w:r>
        <w:t>используемая версия</w:t>
      </w:r>
      <w:r w:rsidRPr="00106760">
        <w:t xml:space="preserve"> </w:t>
      </w:r>
      <w:r>
        <w:t>языка XML и кодировка (здесь – UTF-</w:t>
      </w:r>
      <w:r w:rsidRPr="00106760">
        <w:t>8</w:t>
      </w:r>
      <w:r>
        <w:t>).</w:t>
      </w:r>
      <w:r w:rsidR="00AE030A">
        <w:t xml:space="preserve"> Далее расположены сведения о странах Европы в таком формате:</w:t>
      </w:r>
    </w:p>
    <w:p w14:paraId="2256BA4B" w14:textId="77777777" w:rsidR="00AE524B" w:rsidRDefault="00AE524B" w:rsidP="00AE030A">
      <w:pPr>
        <w:spacing w:line="240" w:lineRule="auto"/>
        <w:ind w:left="1418" w:firstLine="0"/>
        <w:rPr>
          <w:rStyle w:val="af4"/>
        </w:rPr>
      </w:pPr>
      <w:r w:rsidRPr="00AE524B">
        <w:rPr>
          <w:rStyle w:val="af4"/>
        </w:rPr>
        <w:t>&lt;</w:t>
      </w:r>
      <w:proofErr w:type="spellStart"/>
      <w:r w:rsidRPr="00AE524B">
        <w:rPr>
          <w:rStyle w:val="af4"/>
        </w:rPr>
        <w:t>Стран</w:t>
      </w:r>
      <w:r>
        <w:rPr>
          <w:rStyle w:val="af4"/>
        </w:rPr>
        <w:t>ыЕвропы</w:t>
      </w:r>
      <w:proofErr w:type="spellEnd"/>
      <w:r w:rsidRPr="00AE524B">
        <w:rPr>
          <w:rStyle w:val="af4"/>
        </w:rPr>
        <w:t>&gt;</w:t>
      </w:r>
    </w:p>
    <w:p w14:paraId="7435899D" w14:textId="77777777" w:rsidR="00AE030A" w:rsidRPr="00AE524B" w:rsidRDefault="00AE524B" w:rsidP="00AE030A">
      <w:pPr>
        <w:spacing w:line="240" w:lineRule="auto"/>
        <w:ind w:left="1418" w:firstLine="0"/>
        <w:rPr>
          <w:rStyle w:val="af4"/>
        </w:rPr>
      </w:pPr>
      <w:r>
        <w:rPr>
          <w:rStyle w:val="af4"/>
          <w:lang w:val="en-US"/>
        </w:rPr>
        <w:t xml:space="preserve">  </w:t>
      </w:r>
      <w:r w:rsidR="00AE030A" w:rsidRPr="00AE524B">
        <w:rPr>
          <w:rStyle w:val="af4"/>
        </w:rPr>
        <w:t>&lt;Страна&gt;</w:t>
      </w:r>
    </w:p>
    <w:p w14:paraId="44ED38FB" w14:textId="77777777" w:rsidR="00AE030A" w:rsidRPr="00AE524B" w:rsidRDefault="00AE524B" w:rsidP="00AE030A">
      <w:pPr>
        <w:spacing w:line="240" w:lineRule="auto"/>
        <w:ind w:left="1418" w:firstLine="0"/>
        <w:rPr>
          <w:rStyle w:val="af4"/>
        </w:rPr>
      </w:pPr>
      <w:r w:rsidRPr="00AE524B">
        <w:rPr>
          <w:rStyle w:val="af4"/>
        </w:rPr>
        <w:t xml:space="preserve">    </w:t>
      </w:r>
      <w:r w:rsidR="00AE030A" w:rsidRPr="00AE524B">
        <w:rPr>
          <w:rStyle w:val="af4"/>
        </w:rPr>
        <w:t>&lt;Название&gt;Греция&lt;/Название&gt;</w:t>
      </w:r>
    </w:p>
    <w:p w14:paraId="5BAFD338" w14:textId="77777777" w:rsidR="00AE030A" w:rsidRPr="00AE030A" w:rsidRDefault="00AE524B" w:rsidP="00AE030A">
      <w:pPr>
        <w:spacing w:line="240" w:lineRule="auto"/>
        <w:ind w:left="1418" w:firstLine="0"/>
        <w:rPr>
          <w:rStyle w:val="af4"/>
          <w:lang w:val="en-US"/>
        </w:rPr>
      </w:pPr>
      <w:r w:rsidRPr="00AE524B">
        <w:rPr>
          <w:rStyle w:val="af4"/>
        </w:rPr>
        <w:t xml:space="preserve">    </w:t>
      </w:r>
      <w:r w:rsidR="00AE030A" w:rsidRPr="00AE030A">
        <w:rPr>
          <w:rStyle w:val="af4"/>
          <w:lang w:val="en-US"/>
        </w:rPr>
        <w:t>&lt;</w:t>
      </w:r>
      <w:proofErr w:type="spellStart"/>
      <w:r w:rsidR="00AE030A" w:rsidRPr="00AE030A">
        <w:rPr>
          <w:rStyle w:val="af4"/>
          <w:lang w:val="en-US"/>
        </w:rPr>
        <w:t>Столица</w:t>
      </w:r>
      <w:proofErr w:type="spellEnd"/>
      <w:r w:rsidR="00AE030A" w:rsidRPr="00AE030A">
        <w:rPr>
          <w:rStyle w:val="af4"/>
          <w:lang w:val="en-US"/>
        </w:rPr>
        <w:t>&gt;</w:t>
      </w:r>
      <w:proofErr w:type="spellStart"/>
      <w:r w:rsidR="00AE030A" w:rsidRPr="00AE030A">
        <w:rPr>
          <w:rStyle w:val="af4"/>
          <w:lang w:val="en-US"/>
        </w:rPr>
        <w:t>Афины</w:t>
      </w:r>
      <w:proofErr w:type="spellEnd"/>
      <w:r w:rsidR="00AE030A" w:rsidRPr="00AE030A">
        <w:rPr>
          <w:rStyle w:val="af4"/>
          <w:lang w:val="en-US"/>
        </w:rPr>
        <w:t>&lt;/</w:t>
      </w:r>
      <w:proofErr w:type="spellStart"/>
      <w:r w:rsidR="00AE030A" w:rsidRPr="00AE030A">
        <w:rPr>
          <w:rStyle w:val="af4"/>
          <w:lang w:val="en-US"/>
        </w:rPr>
        <w:t>Столица</w:t>
      </w:r>
      <w:proofErr w:type="spellEnd"/>
      <w:r w:rsidR="00AE030A" w:rsidRPr="00AE030A">
        <w:rPr>
          <w:rStyle w:val="af4"/>
          <w:lang w:val="en-US"/>
        </w:rPr>
        <w:t>&gt;</w:t>
      </w:r>
    </w:p>
    <w:p w14:paraId="0346E39D" w14:textId="77777777" w:rsidR="00AE030A" w:rsidRPr="00AE030A" w:rsidRDefault="00AE524B" w:rsidP="00AE030A">
      <w:pPr>
        <w:spacing w:line="240" w:lineRule="auto"/>
        <w:ind w:left="1418" w:firstLine="0"/>
        <w:rPr>
          <w:rStyle w:val="af4"/>
        </w:rPr>
      </w:pPr>
      <w:r>
        <w:rPr>
          <w:rStyle w:val="af4"/>
          <w:lang w:val="en-US"/>
        </w:rPr>
        <w:t xml:space="preserve">    </w:t>
      </w:r>
      <w:r w:rsidR="00AE030A" w:rsidRPr="00AE030A">
        <w:rPr>
          <w:rStyle w:val="af4"/>
        </w:rPr>
        <w:t>&lt;Население&gt;11&lt;/Население&gt;</w:t>
      </w:r>
    </w:p>
    <w:p w14:paraId="5196B076" w14:textId="77777777" w:rsidR="00AE030A" w:rsidRPr="00AE030A" w:rsidRDefault="00AE524B" w:rsidP="00AE030A">
      <w:pPr>
        <w:spacing w:line="240" w:lineRule="auto"/>
        <w:ind w:left="1418" w:firstLine="0"/>
        <w:rPr>
          <w:rStyle w:val="af4"/>
        </w:rPr>
      </w:pPr>
      <w:r>
        <w:rPr>
          <w:rStyle w:val="af4"/>
          <w:lang w:val="en-US"/>
        </w:rPr>
        <w:t xml:space="preserve">    </w:t>
      </w:r>
      <w:r w:rsidR="00AE030A" w:rsidRPr="00AE030A">
        <w:rPr>
          <w:rStyle w:val="af4"/>
        </w:rPr>
        <w:t>&lt;Площадь&gt;132&lt;/Площадь&gt;</w:t>
      </w:r>
    </w:p>
    <w:p w14:paraId="1CFC8214" w14:textId="77777777" w:rsidR="00AE030A" w:rsidRDefault="00AE524B" w:rsidP="00AE030A">
      <w:pPr>
        <w:spacing w:line="240" w:lineRule="auto"/>
        <w:ind w:left="1418" w:firstLine="0"/>
        <w:rPr>
          <w:rStyle w:val="af4"/>
          <w:lang w:val="en-US"/>
        </w:rPr>
      </w:pPr>
      <w:r>
        <w:rPr>
          <w:rStyle w:val="af4"/>
          <w:lang w:val="en-US"/>
        </w:rPr>
        <w:t xml:space="preserve">  </w:t>
      </w:r>
      <w:r w:rsidR="00AE030A" w:rsidRPr="00AE030A">
        <w:rPr>
          <w:rStyle w:val="af4"/>
        </w:rPr>
        <w:t>&lt;/Страна&gt;</w:t>
      </w:r>
    </w:p>
    <w:p w14:paraId="1E16F044" w14:textId="77777777" w:rsidR="00AE524B" w:rsidRPr="00AE524B" w:rsidRDefault="00AE524B" w:rsidP="00AE030A">
      <w:pPr>
        <w:spacing w:line="240" w:lineRule="auto"/>
        <w:ind w:left="1418" w:firstLine="0"/>
        <w:rPr>
          <w:rStyle w:val="af4"/>
          <w:lang w:val="en-US"/>
        </w:rPr>
      </w:pPr>
      <w:r>
        <w:rPr>
          <w:rStyle w:val="af4"/>
          <w:lang w:val="en-US"/>
        </w:rPr>
        <w:t xml:space="preserve">  ...</w:t>
      </w:r>
    </w:p>
    <w:p w14:paraId="710C209D" w14:textId="77777777" w:rsidR="00AE524B" w:rsidRDefault="00AE524B" w:rsidP="00AE030A">
      <w:pPr>
        <w:spacing w:line="240" w:lineRule="auto"/>
        <w:ind w:left="1418" w:firstLine="0"/>
        <w:rPr>
          <w:rStyle w:val="af4"/>
        </w:rPr>
      </w:pPr>
      <w:r w:rsidRPr="00AE030A">
        <w:rPr>
          <w:rStyle w:val="af4"/>
          <w:lang w:val="en-US"/>
        </w:rPr>
        <w:t>&lt;</w:t>
      </w:r>
      <w:r>
        <w:rPr>
          <w:rStyle w:val="af4"/>
          <w:lang w:val="en-US"/>
        </w:rPr>
        <w:t>/</w:t>
      </w:r>
      <w:proofErr w:type="spellStart"/>
      <w:r w:rsidRPr="00AE030A">
        <w:rPr>
          <w:rStyle w:val="af4"/>
          <w:lang w:val="en-US"/>
        </w:rPr>
        <w:t>Стран</w:t>
      </w:r>
      <w:r>
        <w:rPr>
          <w:rStyle w:val="af4"/>
        </w:rPr>
        <w:t>ыЕвропы</w:t>
      </w:r>
      <w:proofErr w:type="spellEnd"/>
      <w:r w:rsidRPr="00AE030A">
        <w:rPr>
          <w:rStyle w:val="af4"/>
          <w:lang w:val="en-US"/>
        </w:rPr>
        <w:t>&gt;</w:t>
      </w:r>
    </w:p>
    <w:p w14:paraId="794C24E9" w14:textId="77777777" w:rsidR="00AE524B" w:rsidRDefault="00AE524B" w:rsidP="00AE524B">
      <w:pPr>
        <w:spacing w:before="120" w:after="120" w:line="240" w:lineRule="auto"/>
        <w:ind w:left="567" w:firstLine="0"/>
      </w:pPr>
      <w:r>
        <w:t xml:space="preserve">Корневой элемент в этом XML-файле называется </w:t>
      </w:r>
      <w:proofErr w:type="spellStart"/>
      <w:r>
        <w:rPr>
          <w:i/>
        </w:rPr>
        <w:t>СтраныЕвропы</w:t>
      </w:r>
      <w:proofErr w:type="spellEnd"/>
      <w:r>
        <w:t xml:space="preserve">, в него вложено несколько элементов </w:t>
      </w:r>
      <w:r>
        <w:rPr>
          <w:i/>
        </w:rPr>
        <w:t>Страна</w:t>
      </w:r>
      <w:r>
        <w:t xml:space="preserve">, каждый из которых имеет вложенные элементы: </w:t>
      </w:r>
      <w:r>
        <w:rPr>
          <w:i/>
        </w:rPr>
        <w:t>Название, Столица, Население</w:t>
      </w:r>
      <w:r>
        <w:t xml:space="preserve"> и </w:t>
      </w:r>
      <w:r>
        <w:rPr>
          <w:i/>
        </w:rPr>
        <w:t>Площадь</w:t>
      </w:r>
      <w:r>
        <w:t>.</w:t>
      </w:r>
    </w:p>
    <w:p w14:paraId="793104D7" w14:textId="77777777" w:rsidR="00AE524B" w:rsidRPr="00AE030A" w:rsidRDefault="00AE524B" w:rsidP="00AE030A">
      <w:pPr>
        <w:spacing w:line="240" w:lineRule="auto"/>
        <w:ind w:left="1418" w:firstLine="0"/>
        <w:rPr>
          <w:rStyle w:val="af4"/>
        </w:rPr>
      </w:pPr>
    </w:p>
    <w:p w14:paraId="6893923B" w14:textId="77777777" w:rsidR="00436034" w:rsidRDefault="00436034" w:rsidP="00436034">
      <w:pPr>
        <w:pStyle w:val="2"/>
        <w:ind w:firstLine="0"/>
      </w:pPr>
      <w:r>
        <w:t>Вывод данных на веб-страницу</w:t>
      </w:r>
    </w:p>
    <w:p w14:paraId="005DD175" w14:textId="77777777" w:rsidR="00F42F43" w:rsidRDefault="00106760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В текстовом редакторе добавьте в файл вторую строку, которая подключает стилевой файл </w:t>
      </w:r>
      <w:proofErr w:type="spellStart"/>
      <w:r w:rsidRPr="000F5CA7">
        <w:rPr>
          <w:rStyle w:val="af4"/>
        </w:rPr>
        <w:t>europe.x</w:t>
      </w:r>
      <w:proofErr w:type="spellEnd"/>
      <w:r w:rsidR="004014FA">
        <w:rPr>
          <w:rStyle w:val="af4"/>
          <w:lang w:val="en-US"/>
        </w:rPr>
        <w:t>s</w:t>
      </w:r>
      <w:r w:rsidRPr="000F5CA7">
        <w:rPr>
          <w:rStyle w:val="af4"/>
        </w:rPr>
        <w:t>l</w:t>
      </w:r>
      <w:r w:rsidR="00F42F43">
        <w:t>:</w:t>
      </w:r>
    </w:p>
    <w:p w14:paraId="2A3917D3" w14:textId="77777777" w:rsidR="00A66C55" w:rsidRPr="00A66C55" w:rsidRDefault="00A66C55" w:rsidP="00A66C55">
      <w:pPr>
        <w:spacing w:after="120" w:line="240" w:lineRule="auto"/>
        <w:ind w:left="1418" w:firstLine="0"/>
        <w:rPr>
          <w:rStyle w:val="af4"/>
          <w:lang w:val="en-US"/>
        </w:rPr>
      </w:pPr>
      <w:r w:rsidRPr="00A66C55">
        <w:rPr>
          <w:rStyle w:val="af4"/>
          <w:lang w:val="en-US"/>
        </w:rPr>
        <w:t>&lt;?xml-stylesheet type='text/</w:t>
      </w:r>
      <w:proofErr w:type="spellStart"/>
      <w:r w:rsidRPr="00A66C55">
        <w:rPr>
          <w:rStyle w:val="af4"/>
          <w:lang w:val="en-US"/>
        </w:rPr>
        <w:t>xsl</w:t>
      </w:r>
      <w:proofErr w:type="spellEnd"/>
      <w:r w:rsidRPr="00A66C55">
        <w:rPr>
          <w:rStyle w:val="af4"/>
          <w:lang w:val="en-US"/>
        </w:rPr>
        <w:t xml:space="preserve">' </w:t>
      </w:r>
      <w:proofErr w:type="spellStart"/>
      <w:r w:rsidRPr="00A66C55">
        <w:rPr>
          <w:rStyle w:val="af4"/>
          <w:lang w:val="en-US"/>
        </w:rPr>
        <w:t>href</w:t>
      </w:r>
      <w:proofErr w:type="spellEnd"/>
      <w:r w:rsidRPr="00A66C55">
        <w:rPr>
          <w:rStyle w:val="af4"/>
          <w:lang w:val="en-US"/>
        </w:rPr>
        <w:t xml:space="preserve">='europe.xsl'?&gt; </w:t>
      </w:r>
    </w:p>
    <w:p w14:paraId="6B53B478" w14:textId="77777777" w:rsidR="003F426E" w:rsidRDefault="000F5CA7" w:rsidP="00F42F43">
      <w:pPr>
        <w:spacing w:after="120" w:line="240" w:lineRule="auto"/>
        <w:ind w:left="567" w:firstLine="0"/>
      </w:pPr>
      <w:r>
        <w:t xml:space="preserve">Файлы с расширением XSL (от англ. </w:t>
      </w:r>
      <w:proofErr w:type="spellStart"/>
      <w:r w:rsidRPr="000F5CA7">
        <w:rPr>
          <w:i/>
        </w:rPr>
        <w:t>eXtensible</w:t>
      </w:r>
      <w:proofErr w:type="spellEnd"/>
      <w:r w:rsidRPr="000F5CA7">
        <w:rPr>
          <w:i/>
        </w:rPr>
        <w:t xml:space="preserve"> </w:t>
      </w:r>
      <w:proofErr w:type="spellStart"/>
      <w:r w:rsidRPr="000F5CA7">
        <w:rPr>
          <w:i/>
        </w:rPr>
        <w:t>Stylesheet</w:t>
      </w:r>
      <w:proofErr w:type="spellEnd"/>
      <w:r w:rsidRPr="000F5CA7">
        <w:rPr>
          <w:i/>
        </w:rPr>
        <w:t xml:space="preserve"> Language</w:t>
      </w:r>
      <w:r>
        <w:t>, расширяемый язык ст</w:t>
      </w:r>
      <w:r>
        <w:t>и</w:t>
      </w:r>
      <w:r>
        <w:t>лей</w:t>
      </w:r>
      <w:r w:rsidRPr="000F5CA7">
        <w:t>)</w:t>
      </w:r>
      <w:r>
        <w:t xml:space="preserve"> задаю</w:t>
      </w:r>
      <w:r w:rsidR="001B0A85">
        <w:t>т</w:t>
      </w:r>
      <w:r>
        <w:t xml:space="preserve"> правила преобразования XML-документа в другой формат, например, в H</w:t>
      </w:r>
      <w:r>
        <w:rPr>
          <w:lang w:val="en-US"/>
        </w:rPr>
        <w:t>T</w:t>
      </w:r>
      <w:r>
        <w:t>ML</w:t>
      </w:r>
      <w:r w:rsidR="00106760">
        <w:t>.</w:t>
      </w:r>
      <w:r w:rsidR="00285562" w:rsidRPr="00285562">
        <w:t xml:space="preserve"> </w:t>
      </w:r>
      <w:r w:rsidR="0082514F">
        <w:t xml:space="preserve">Браузер, открывая XML-файл с подключенной таблицей стилей, </w:t>
      </w:r>
      <w:r w:rsidR="00516A5D">
        <w:t>строит</w:t>
      </w:r>
      <w:r w:rsidR="0082514F">
        <w:t xml:space="preserve"> </w:t>
      </w:r>
      <w:r w:rsidR="0082514F">
        <w:rPr>
          <w:lang w:val="en-US"/>
        </w:rPr>
        <w:t>H</w:t>
      </w:r>
      <w:r w:rsidR="0082514F">
        <w:t>TML</w:t>
      </w:r>
      <w:r w:rsidR="0082514F" w:rsidRPr="0082514F">
        <w:t>-</w:t>
      </w:r>
      <w:r w:rsidR="0082514F">
        <w:t xml:space="preserve">документ. </w:t>
      </w:r>
      <w:r w:rsidR="00285562">
        <w:t>П</w:t>
      </w:r>
      <w:r w:rsidR="00285562">
        <w:t>о</w:t>
      </w:r>
      <w:r w:rsidR="00285562">
        <w:t xml:space="preserve">смотрите, как выглядит теперь файл </w:t>
      </w:r>
      <w:r w:rsidR="00285562" w:rsidRPr="004014FA">
        <w:rPr>
          <w:rStyle w:val="af4"/>
        </w:rPr>
        <w:t>europe.xml</w:t>
      </w:r>
      <w:r w:rsidR="00285562">
        <w:t>, если открыть его в браузере.</w:t>
      </w:r>
    </w:p>
    <w:p w14:paraId="053F5E60" w14:textId="77777777" w:rsidR="004014FA" w:rsidRDefault="004014FA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Откройте файл </w:t>
      </w:r>
      <w:r w:rsidRPr="004014FA">
        <w:rPr>
          <w:rStyle w:val="af4"/>
        </w:rPr>
        <w:t>europe.xsl</w:t>
      </w:r>
      <w:r>
        <w:t xml:space="preserve"> </w:t>
      </w:r>
      <w:r w:rsidRPr="004014FA">
        <w:t xml:space="preserve">в текстовом редакторе и изучите его. </w:t>
      </w:r>
      <w:r>
        <w:t>Найдите две строчки, к</w:t>
      </w:r>
      <w:r>
        <w:t>о</w:t>
      </w:r>
      <w:r>
        <w:t xml:space="preserve">торые выбирают информацию из базы </w:t>
      </w:r>
      <w:r w:rsidR="004F1419">
        <w:t>данных</w:t>
      </w:r>
      <w:r>
        <w:t>:</w:t>
      </w:r>
    </w:p>
    <w:p w14:paraId="6B14493C" w14:textId="77777777" w:rsidR="004014FA" w:rsidRPr="004014FA" w:rsidRDefault="004014FA" w:rsidP="005F715D">
      <w:pPr>
        <w:spacing w:line="240" w:lineRule="auto"/>
        <w:ind w:left="851" w:firstLine="0"/>
        <w:rPr>
          <w:rStyle w:val="af4"/>
          <w:lang w:val="en-US"/>
        </w:rPr>
      </w:pPr>
      <w:r w:rsidRPr="004014FA">
        <w:rPr>
          <w:rStyle w:val="af4"/>
          <w:lang w:val="en-US"/>
        </w:rPr>
        <w:t>&lt;</w:t>
      </w:r>
      <w:proofErr w:type="spellStart"/>
      <w:r w:rsidRPr="004014FA">
        <w:rPr>
          <w:rStyle w:val="af4"/>
          <w:lang w:val="en-US"/>
        </w:rPr>
        <w:t>xsl:value-of</w:t>
      </w:r>
      <w:proofErr w:type="spellEnd"/>
      <w:r w:rsidRPr="004014FA">
        <w:rPr>
          <w:rStyle w:val="af4"/>
          <w:lang w:val="en-US"/>
        </w:rPr>
        <w:t xml:space="preserve"> select="</w:t>
      </w:r>
      <w:r w:rsidR="007428CA">
        <w:rPr>
          <w:rStyle w:val="af4"/>
          <w:lang w:val="en-US"/>
        </w:rPr>
        <w:t>//</w:t>
      </w:r>
      <w:r w:rsidR="00856550">
        <w:rPr>
          <w:rStyle w:val="af4"/>
        </w:rPr>
        <w:t>Страна</w:t>
      </w:r>
      <w:r w:rsidR="00856550" w:rsidRPr="00CD428B">
        <w:rPr>
          <w:rStyle w:val="af4"/>
          <w:lang w:val="en-US"/>
        </w:rPr>
        <w:t>/</w:t>
      </w:r>
      <w:r w:rsidRPr="004014FA">
        <w:rPr>
          <w:rStyle w:val="af4"/>
        </w:rPr>
        <w:t>Название</w:t>
      </w:r>
      <w:r w:rsidRPr="004014FA">
        <w:rPr>
          <w:rStyle w:val="af4"/>
          <w:lang w:val="en-US"/>
        </w:rPr>
        <w:t>"/&gt;</w:t>
      </w:r>
    </w:p>
    <w:p w14:paraId="044A8421" w14:textId="77777777" w:rsidR="004014FA" w:rsidRPr="004014FA" w:rsidRDefault="004014FA" w:rsidP="005F715D">
      <w:pPr>
        <w:spacing w:after="120" w:line="240" w:lineRule="auto"/>
        <w:ind w:left="851" w:firstLine="0"/>
        <w:rPr>
          <w:rStyle w:val="af4"/>
          <w:lang w:val="en-US"/>
        </w:rPr>
      </w:pPr>
      <w:r w:rsidRPr="004014FA">
        <w:rPr>
          <w:rStyle w:val="af4"/>
          <w:lang w:val="en-US"/>
        </w:rPr>
        <w:t>&lt;</w:t>
      </w:r>
      <w:proofErr w:type="spellStart"/>
      <w:r w:rsidRPr="004014FA">
        <w:rPr>
          <w:rStyle w:val="af4"/>
          <w:lang w:val="en-US"/>
        </w:rPr>
        <w:t>xsl:value-of</w:t>
      </w:r>
      <w:proofErr w:type="spellEnd"/>
      <w:r w:rsidRPr="004014FA">
        <w:rPr>
          <w:rStyle w:val="af4"/>
          <w:lang w:val="en-US"/>
        </w:rPr>
        <w:t xml:space="preserve"> select="</w:t>
      </w:r>
      <w:r w:rsidR="007C260B">
        <w:rPr>
          <w:rStyle w:val="af4"/>
          <w:lang w:val="en-US"/>
        </w:rPr>
        <w:t>//</w:t>
      </w:r>
      <w:r w:rsidR="00856550">
        <w:rPr>
          <w:rStyle w:val="af4"/>
        </w:rPr>
        <w:t>Страна</w:t>
      </w:r>
      <w:r w:rsidR="00856550" w:rsidRPr="00CD428B">
        <w:rPr>
          <w:rStyle w:val="af4"/>
          <w:lang w:val="en-US"/>
        </w:rPr>
        <w:t>/</w:t>
      </w:r>
      <w:r w:rsidRPr="004014FA">
        <w:rPr>
          <w:rStyle w:val="af4"/>
        </w:rPr>
        <w:t>Столица</w:t>
      </w:r>
      <w:r w:rsidRPr="004014FA">
        <w:rPr>
          <w:rStyle w:val="af4"/>
          <w:lang w:val="en-US"/>
        </w:rPr>
        <w:t>"/&gt;</w:t>
      </w:r>
    </w:p>
    <w:p w14:paraId="39BB86E2" w14:textId="77777777" w:rsidR="00CD428B" w:rsidRDefault="00CD428B" w:rsidP="004014FA">
      <w:pPr>
        <w:spacing w:after="120" w:line="240" w:lineRule="auto"/>
        <w:ind w:left="567" w:firstLine="0"/>
      </w:pPr>
      <w:r>
        <w:t xml:space="preserve">Обратите внимание, что это </w:t>
      </w:r>
      <w:r w:rsidRPr="00A11A3F">
        <w:t>пустые элементы (без содержания)</w:t>
      </w:r>
      <w:r>
        <w:t>, они заканчивается знаками «</w:t>
      </w:r>
      <w:r w:rsidRPr="00545957">
        <w:rPr>
          <w:rStyle w:val="af4"/>
        </w:rPr>
        <w:t>/&gt;</w:t>
      </w:r>
      <w:r>
        <w:t>», то есть сразу закрываются</w:t>
      </w:r>
      <w:r w:rsidRPr="00897A2A">
        <w:t>.</w:t>
      </w:r>
    </w:p>
    <w:p w14:paraId="6A325BF9" w14:textId="77777777" w:rsidR="00CD428B" w:rsidRDefault="004014FA" w:rsidP="004014FA">
      <w:pPr>
        <w:spacing w:after="120" w:line="240" w:lineRule="auto"/>
        <w:ind w:left="567" w:firstLine="0"/>
      </w:pPr>
      <w:r>
        <w:t xml:space="preserve">Здесь </w:t>
      </w:r>
      <w:r>
        <w:rPr>
          <w:i/>
        </w:rPr>
        <w:t>Название</w:t>
      </w:r>
      <w:r>
        <w:t xml:space="preserve"> и </w:t>
      </w:r>
      <w:r>
        <w:rPr>
          <w:i/>
        </w:rPr>
        <w:t xml:space="preserve">Столица </w:t>
      </w:r>
      <w:r>
        <w:rPr>
          <w:i/>
        </w:rPr>
        <w:softHyphen/>
      </w:r>
      <w:r>
        <w:t>– это названия полей (тэгов) в XML-файле.</w:t>
      </w:r>
      <w:r w:rsidR="00545957">
        <w:t xml:space="preserve"> </w:t>
      </w:r>
      <w:r w:rsidR="00CD428B">
        <w:t>Оба эти поля находя</w:t>
      </w:r>
      <w:r w:rsidR="00CD428B">
        <w:t>т</w:t>
      </w:r>
      <w:r w:rsidR="00CD428B">
        <w:t xml:space="preserve">ся внутри контейнера </w:t>
      </w:r>
      <w:r w:rsidR="00CD428B">
        <w:rPr>
          <w:i/>
        </w:rPr>
        <w:t>Страна</w:t>
      </w:r>
      <w:r w:rsidR="00CD428B" w:rsidRPr="00CD428B">
        <w:t>. Запись</w:t>
      </w:r>
      <w:r w:rsidR="00CD428B">
        <w:t xml:space="preserve"> </w:t>
      </w:r>
      <w:r w:rsidR="00CD428B" w:rsidRPr="00CD428B">
        <w:rPr>
          <w:i/>
        </w:rPr>
        <w:t>//Страна/Название</w:t>
      </w:r>
      <w:r w:rsidR="00CD428B">
        <w:t xml:space="preserve"> означает «значение поля </w:t>
      </w:r>
      <w:r w:rsidR="00CD428B">
        <w:rPr>
          <w:i/>
        </w:rPr>
        <w:t>Назв</w:t>
      </w:r>
      <w:r w:rsidR="00CD428B">
        <w:rPr>
          <w:i/>
        </w:rPr>
        <w:t>а</w:t>
      </w:r>
      <w:r w:rsidR="00CD428B">
        <w:rPr>
          <w:i/>
        </w:rPr>
        <w:t>ни</w:t>
      </w:r>
      <w:r w:rsidR="00CD428B">
        <w:t>е</w:t>
      </w:r>
      <w:r w:rsidR="00CD428B">
        <w:rPr>
          <w:i/>
        </w:rPr>
        <w:t xml:space="preserve"> </w:t>
      </w:r>
      <w:r w:rsidR="00CD428B" w:rsidRPr="00CD428B">
        <w:t>в</w:t>
      </w:r>
      <w:r w:rsidR="00CD428B">
        <w:t xml:space="preserve"> контейнере </w:t>
      </w:r>
      <w:r w:rsidR="00CD428B">
        <w:rPr>
          <w:i/>
        </w:rPr>
        <w:t>Страна</w:t>
      </w:r>
      <w:r w:rsidR="00CD428B">
        <w:t>». В XML-файле хранятся данные по многим странам, проверьте, данные какой страны появятся на экране:</w:t>
      </w:r>
    </w:p>
    <w:p w14:paraId="28FF516D" w14:textId="77777777" w:rsidR="00CD428B" w:rsidRDefault="00CD428B" w:rsidP="00CD428B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65E380A3" w14:textId="77777777" w:rsidR="00CD428B" w:rsidRDefault="00CD428B" w:rsidP="00CD428B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63CAD656" w14:textId="77777777" w:rsidR="00CD428B" w:rsidRPr="00CD428B" w:rsidRDefault="00CD428B" w:rsidP="004014FA">
      <w:pPr>
        <w:spacing w:after="120" w:line="240" w:lineRule="auto"/>
        <w:ind w:left="567" w:firstLine="0"/>
      </w:pPr>
      <w:r w:rsidRPr="00CD428B">
        <w:t>Почему</w:t>
      </w:r>
      <w:r>
        <w:t xml:space="preserve"> появились данные именно этой страны?</w:t>
      </w:r>
    </w:p>
    <w:p w14:paraId="778D9B5F" w14:textId="77777777" w:rsidR="00CD428B" w:rsidRDefault="00CD428B" w:rsidP="00CD428B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0E8E8E91" w14:textId="77777777" w:rsidR="00CD428B" w:rsidRDefault="00CD428B" w:rsidP="00CD428B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0DFFF851" w14:textId="77777777" w:rsidR="004014FA" w:rsidRDefault="00EF0C47" w:rsidP="004436F1">
      <w:pPr>
        <w:numPr>
          <w:ilvl w:val="0"/>
          <w:numId w:val="5"/>
        </w:numPr>
        <w:spacing w:after="120" w:line="240" w:lineRule="auto"/>
        <w:ind w:left="567"/>
      </w:pPr>
      <w:r>
        <w:t>В XSL-файле можно использовать тэги языка HTML.</w:t>
      </w:r>
      <w:r w:rsidR="005F715D" w:rsidRPr="005F715D">
        <w:t xml:space="preserve"> </w:t>
      </w:r>
      <w:r w:rsidR="005F715D">
        <w:t>Например, можно заключить данные в таблицу:</w:t>
      </w:r>
    </w:p>
    <w:p w14:paraId="2FE5F246" w14:textId="77777777" w:rsidR="005F715D" w:rsidRDefault="005F715D" w:rsidP="005F715D">
      <w:pPr>
        <w:spacing w:line="240" w:lineRule="auto"/>
        <w:ind w:left="851" w:firstLine="0"/>
        <w:rPr>
          <w:rStyle w:val="af4"/>
          <w:lang w:val="en-US"/>
        </w:rPr>
      </w:pPr>
      <w:r>
        <w:rPr>
          <w:rStyle w:val="af4"/>
          <w:lang w:val="en-US"/>
        </w:rPr>
        <w:t>&lt;table</w:t>
      </w:r>
      <w:r w:rsidR="00F52458">
        <w:rPr>
          <w:rStyle w:val="af4"/>
          <w:lang w:val="en-US"/>
        </w:rPr>
        <w:t xml:space="preserve"> border=</w:t>
      </w:r>
      <w:r w:rsidR="0048689A">
        <w:rPr>
          <w:rStyle w:val="af4"/>
          <w:lang w:val="en-US"/>
        </w:rPr>
        <w:t>"</w:t>
      </w:r>
      <w:r w:rsidR="00F52458">
        <w:rPr>
          <w:rStyle w:val="af4"/>
          <w:lang w:val="en-US"/>
        </w:rPr>
        <w:t>1</w:t>
      </w:r>
      <w:r w:rsidR="0048689A">
        <w:rPr>
          <w:rStyle w:val="af4"/>
          <w:lang w:val="en-US"/>
        </w:rPr>
        <w:t>"</w:t>
      </w:r>
      <w:r>
        <w:rPr>
          <w:rStyle w:val="af4"/>
          <w:lang w:val="en-US"/>
        </w:rPr>
        <w:t>&gt;</w:t>
      </w:r>
    </w:p>
    <w:p w14:paraId="238C3FC6" w14:textId="77777777" w:rsidR="005F715D" w:rsidRPr="005F715D" w:rsidRDefault="005F715D" w:rsidP="005F715D">
      <w:pPr>
        <w:spacing w:line="240" w:lineRule="auto"/>
        <w:ind w:left="851" w:firstLine="0"/>
        <w:rPr>
          <w:rStyle w:val="af4"/>
          <w:lang w:val="en-US"/>
        </w:rPr>
      </w:pPr>
      <w:r>
        <w:rPr>
          <w:rStyle w:val="af4"/>
          <w:lang w:val="en-US"/>
        </w:rPr>
        <w:t>&lt;tr&gt;</w:t>
      </w:r>
    </w:p>
    <w:p w14:paraId="56774853" w14:textId="77777777" w:rsidR="005F715D" w:rsidRPr="004014FA" w:rsidRDefault="005F715D" w:rsidP="005F715D">
      <w:pPr>
        <w:spacing w:line="240" w:lineRule="auto"/>
        <w:ind w:left="851" w:firstLine="0"/>
        <w:rPr>
          <w:rStyle w:val="af4"/>
          <w:lang w:val="en-US"/>
        </w:rPr>
      </w:pPr>
      <w:r>
        <w:rPr>
          <w:rStyle w:val="af4"/>
          <w:lang w:val="en-US"/>
        </w:rPr>
        <w:t xml:space="preserve">  &lt;td&gt;</w:t>
      </w:r>
      <w:r w:rsidRPr="00B22CF5">
        <w:rPr>
          <w:rStyle w:val="af4"/>
          <w:color w:val="0000CC"/>
          <w:lang w:val="en-US"/>
        </w:rPr>
        <w:t>&lt;</w:t>
      </w:r>
      <w:proofErr w:type="spellStart"/>
      <w:r w:rsidRPr="00B22CF5">
        <w:rPr>
          <w:rStyle w:val="af4"/>
          <w:color w:val="0000CC"/>
          <w:lang w:val="en-US"/>
        </w:rPr>
        <w:t>xsl:value-of</w:t>
      </w:r>
      <w:proofErr w:type="spellEnd"/>
      <w:r w:rsidRPr="00B22CF5">
        <w:rPr>
          <w:rStyle w:val="af4"/>
          <w:color w:val="0000CC"/>
          <w:lang w:val="en-US"/>
        </w:rPr>
        <w:t xml:space="preserve"> select="</w:t>
      </w:r>
      <w:r w:rsidR="00CA1053" w:rsidRPr="00E274D4">
        <w:rPr>
          <w:rStyle w:val="af4"/>
          <w:color w:val="0000CC"/>
          <w:lang w:val="en-US"/>
        </w:rPr>
        <w:t>//</w:t>
      </w:r>
      <w:r w:rsidR="00183C13">
        <w:rPr>
          <w:rStyle w:val="af4"/>
          <w:color w:val="0000CC"/>
        </w:rPr>
        <w:t>Страна</w:t>
      </w:r>
      <w:r w:rsidR="00183C13" w:rsidRPr="00183C13">
        <w:rPr>
          <w:rStyle w:val="af4"/>
          <w:color w:val="0000CC"/>
          <w:lang w:val="en-US"/>
        </w:rPr>
        <w:t>/</w:t>
      </w:r>
      <w:proofErr w:type="spellStart"/>
      <w:r w:rsidRPr="00B22CF5">
        <w:rPr>
          <w:rStyle w:val="af4"/>
          <w:color w:val="0000CC"/>
          <w:lang w:val="en-US"/>
        </w:rPr>
        <w:t>Название</w:t>
      </w:r>
      <w:proofErr w:type="spellEnd"/>
      <w:r w:rsidRPr="00B22CF5">
        <w:rPr>
          <w:rStyle w:val="af4"/>
          <w:color w:val="0000CC"/>
          <w:lang w:val="en-US"/>
        </w:rPr>
        <w:t>"/&gt;</w:t>
      </w:r>
      <w:r>
        <w:rPr>
          <w:rStyle w:val="af4"/>
          <w:lang w:val="en-US"/>
        </w:rPr>
        <w:t>&lt;/td&gt;</w:t>
      </w:r>
    </w:p>
    <w:p w14:paraId="391E773D" w14:textId="77777777" w:rsidR="005F715D" w:rsidRDefault="005F715D" w:rsidP="005F715D">
      <w:pPr>
        <w:spacing w:line="240" w:lineRule="auto"/>
        <w:ind w:left="851" w:firstLine="0"/>
        <w:rPr>
          <w:rStyle w:val="af4"/>
          <w:lang w:val="en-US"/>
        </w:rPr>
      </w:pPr>
      <w:r>
        <w:rPr>
          <w:rStyle w:val="af4"/>
          <w:lang w:val="en-US"/>
        </w:rPr>
        <w:t xml:space="preserve">  &lt;td&gt;</w:t>
      </w:r>
      <w:r w:rsidRPr="00B22CF5">
        <w:rPr>
          <w:rStyle w:val="af4"/>
          <w:color w:val="0000CC"/>
          <w:lang w:val="en-US"/>
        </w:rPr>
        <w:t>&lt;</w:t>
      </w:r>
      <w:proofErr w:type="spellStart"/>
      <w:r w:rsidRPr="00B22CF5">
        <w:rPr>
          <w:rStyle w:val="af4"/>
          <w:color w:val="0000CC"/>
          <w:lang w:val="en-US"/>
        </w:rPr>
        <w:t>xsl:value-of</w:t>
      </w:r>
      <w:proofErr w:type="spellEnd"/>
      <w:r w:rsidRPr="00B22CF5">
        <w:rPr>
          <w:rStyle w:val="af4"/>
          <w:color w:val="0000CC"/>
          <w:lang w:val="en-US"/>
        </w:rPr>
        <w:t xml:space="preserve"> select</w:t>
      </w:r>
      <w:r w:rsidRPr="0078067B">
        <w:rPr>
          <w:rStyle w:val="af4"/>
          <w:color w:val="0000CC"/>
          <w:lang w:val="en-US"/>
        </w:rPr>
        <w:t>="</w:t>
      </w:r>
      <w:r w:rsidR="00CA1053" w:rsidRPr="0078067B">
        <w:rPr>
          <w:rStyle w:val="af4"/>
          <w:color w:val="0000CC"/>
          <w:lang w:val="en-US"/>
        </w:rPr>
        <w:t>//</w:t>
      </w:r>
      <w:r w:rsidR="00183C13">
        <w:rPr>
          <w:rStyle w:val="af4"/>
          <w:color w:val="0000CC"/>
        </w:rPr>
        <w:t>Страна</w:t>
      </w:r>
      <w:r w:rsidR="00183C13" w:rsidRPr="00183C13">
        <w:rPr>
          <w:rStyle w:val="af4"/>
          <w:color w:val="0000CC"/>
          <w:lang w:val="en-US"/>
        </w:rPr>
        <w:t>/</w:t>
      </w:r>
      <w:r w:rsidRPr="00CA1053">
        <w:rPr>
          <w:rStyle w:val="af4"/>
          <w:color w:val="0000CC"/>
        </w:rPr>
        <w:t>Столица</w:t>
      </w:r>
      <w:r w:rsidRPr="00B22CF5">
        <w:rPr>
          <w:rStyle w:val="af4"/>
          <w:color w:val="0000CC"/>
          <w:lang w:val="en-US"/>
        </w:rPr>
        <w:t>"/&gt;</w:t>
      </w:r>
      <w:r>
        <w:rPr>
          <w:rStyle w:val="af4"/>
          <w:lang w:val="en-US"/>
        </w:rPr>
        <w:t>&lt;/td&gt;</w:t>
      </w:r>
    </w:p>
    <w:p w14:paraId="60D125E4" w14:textId="77777777" w:rsidR="005F715D" w:rsidRPr="0037608F" w:rsidRDefault="005F715D" w:rsidP="005F715D">
      <w:pPr>
        <w:spacing w:line="240" w:lineRule="auto"/>
        <w:ind w:left="851" w:firstLine="0"/>
        <w:rPr>
          <w:rStyle w:val="af4"/>
        </w:rPr>
      </w:pPr>
      <w:r w:rsidRPr="0037608F">
        <w:rPr>
          <w:rStyle w:val="af4"/>
        </w:rPr>
        <w:t>&lt;/</w:t>
      </w:r>
      <w:r>
        <w:rPr>
          <w:rStyle w:val="af4"/>
          <w:lang w:val="en-US"/>
        </w:rPr>
        <w:t>tr</w:t>
      </w:r>
      <w:r w:rsidRPr="0037608F">
        <w:rPr>
          <w:rStyle w:val="af4"/>
        </w:rPr>
        <w:t>&gt;</w:t>
      </w:r>
    </w:p>
    <w:p w14:paraId="52A787A6" w14:textId="77777777" w:rsidR="005F715D" w:rsidRPr="0037608F" w:rsidRDefault="005F715D" w:rsidP="005F715D">
      <w:pPr>
        <w:spacing w:line="240" w:lineRule="auto"/>
        <w:ind w:left="851" w:firstLine="0"/>
        <w:rPr>
          <w:rStyle w:val="af4"/>
        </w:rPr>
      </w:pPr>
      <w:r w:rsidRPr="0037608F">
        <w:rPr>
          <w:rStyle w:val="af4"/>
        </w:rPr>
        <w:t>&lt;/</w:t>
      </w:r>
      <w:r>
        <w:rPr>
          <w:rStyle w:val="af4"/>
          <w:lang w:val="en-US"/>
        </w:rPr>
        <w:t>table</w:t>
      </w:r>
      <w:r w:rsidRPr="0037608F">
        <w:rPr>
          <w:rStyle w:val="af4"/>
        </w:rPr>
        <w:t>&gt;</w:t>
      </w:r>
    </w:p>
    <w:p w14:paraId="000BD3C2" w14:textId="77777777" w:rsidR="005F715D" w:rsidRPr="0037608F" w:rsidRDefault="0037608F" w:rsidP="0037608F">
      <w:pPr>
        <w:spacing w:after="120" w:line="240" w:lineRule="auto"/>
        <w:ind w:left="567" w:firstLine="0"/>
      </w:pPr>
      <w:r>
        <w:t>Самостоятельно добавьте в таблицу оставшиеся данные (</w:t>
      </w:r>
      <w:proofErr w:type="gramStart"/>
      <w:r>
        <w:t xml:space="preserve">население </w:t>
      </w:r>
      <w:r w:rsidR="00C37083">
        <w:t xml:space="preserve"> в</w:t>
      </w:r>
      <w:proofErr w:type="gramEnd"/>
      <w:r w:rsidR="00C37083">
        <w:t xml:space="preserve"> миллионах человек и </w:t>
      </w:r>
      <w:r>
        <w:t>площадь стран</w:t>
      </w:r>
      <w:r w:rsidR="003C4115">
        <w:t>ы</w:t>
      </w:r>
      <w:r w:rsidR="00C37083">
        <w:t xml:space="preserve"> в тысячах квадратных к</w:t>
      </w:r>
      <w:r w:rsidR="0026150B">
        <w:t>и</w:t>
      </w:r>
      <w:r w:rsidR="00C37083">
        <w:t>л</w:t>
      </w:r>
      <w:r w:rsidR="0026150B">
        <w:t>о</w:t>
      </w:r>
      <w:r w:rsidR="00C37083">
        <w:t>метров</w:t>
      </w:r>
      <w:r>
        <w:t>), а также заголовки столбцов (использу</w:t>
      </w:r>
      <w:r>
        <w:t>й</w:t>
      </w:r>
      <w:r>
        <w:t xml:space="preserve">те тэг </w:t>
      </w:r>
      <w:r w:rsidR="005F06F3">
        <w:t>«</w:t>
      </w:r>
      <w:proofErr w:type="spellStart"/>
      <w:r w:rsidR="005F06F3">
        <w:rPr>
          <w:rStyle w:val="af4"/>
          <w:lang w:val="en-US"/>
        </w:rPr>
        <w:t>th</w:t>
      </w:r>
      <w:proofErr w:type="spellEnd"/>
      <w:r w:rsidR="005F06F3">
        <w:t>»</w:t>
      </w:r>
      <w:r>
        <w:t>).</w:t>
      </w:r>
    </w:p>
    <w:p w14:paraId="60C774E5" w14:textId="77777777" w:rsidR="00FD5A48" w:rsidRDefault="00FD5A48" w:rsidP="00FD5A48">
      <w:pPr>
        <w:numPr>
          <w:ilvl w:val="0"/>
          <w:numId w:val="5"/>
        </w:numPr>
        <w:spacing w:after="120" w:line="240" w:lineRule="auto"/>
        <w:ind w:left="567"/>
      </w:pPr>
      <w:r>
        <w:t>О</w:t>
      </w:r>
      <w:r w:rsidR="004C4CE3">
        <w:t>ткр</w:t>
      </w:r>
      <w:r>
        <w:t>ойте</w:t>
      </w:r>
      <w:r w:rsidR="004C4CE3">
        <w:t xml:space="preserve"> файл </w:t>
      </w:r>
      <w:r w:rsidR="004C4CE3" w:rsidRPr="004C4CE3">
        <w:rPr>
          <w:rStyle w:val="af4"/>
        </w:rPr>
        <w:t>europe.xml</w:t>
      </w:r>
      <w:r w:rsidR="004C4CE3">
        <w:t xml:space="preserve"> в браузере</w:t>
      </w:r>
      <w:r>
        <w:t xml:space="preserve"> и убедитесь, что вы видите таблицу, где указаны все данные одной страны.</w:t>
      </w:r>
      <w:r w:rsidR="004C4CE3">
        <w:t xml:space="preserve"> </w:t>
      </w:r>
    </w:p>
    <w:p w14:paraId="5EDC509B" w14:textId="77777777" w:rsidR="005F715D" w:rsidRDefault="00934B43" w:rsidP="00FD5A48">
      <w:pPr>
        <w:spacing w:after="120" w:line="240" w:lineRule="auto"/>
        <w:ind w:left="567" w:firstLine="0"/>
      </w:pPr>
      <w:r>
        <w:t xml:space="preserve">Для того чтобы вывести </w:t>
      </w:r>
      <w:r w:rsidR="00FD5A48">
        <w:t xml:space="preserve">данные </w:t>
      </w:r>
      <w:r>
        <w:t xml:space="preserve">по всем странам, используем цикл. Для этого в стилевой файл нужно добавить </w:t>
      </w:r>
      <w:r w:rsidR="006D5054">
        <w:t>строчки, обозначающие нач</w:t>
      </w:r>
      <w:r w:rsidR="006D5054">
        <w:t>а</w:t>
      </w:r>
      <w:r w:rsidR="006D5054">
        <w:t>ло и конец цикла:</w:t>
      </w:r>
    </w:p>
    <w:p w14:paraId="450D2280" w14:textId="77777777" w:rsidR="006F3264" w:rsidRDefault="006F3264" w:rsidP="006F3264">
      <w:pPr>
        <w:spacing w:line="240" w:lineRule="auto"/>
        <w:ind w:left="851" w:firstLine="0"/>
        <w:rPr>
          <w:rStyle w:val="af4"/>
        </w:rPr>
      </w:pPr>
      <w:r>
        <w:rPr>
          <w:rStyle w:val="af4"/>
          <w:lang w:val="en-US"/>
        </w:rPr>
        <w:t xml:space="preserve">  &lt;table border="1"&gt;</w:t>
      </w:r>
    </w:p>
    <w:p w14:paraId="23F15A53" w14:textId="77777777" w:rsidR="006F3264" w:rsidRPr="006F3264" w:rsidRDefault="006F3264" w:rsidP="006F3264">
      <w:pPr>
        <w:spacing w:line="240" w:lineRule="auto"/>
        <w:ind w:left="851" w:firstLine="0"/>
        <w:rPr>
          <w:rStyle w:val="af4"/>
          <w:lang w:val="en-US"/>
        </w:rPr>
      </w:pPr>
      <w:r w:rsidRPr="006F3264">
        <w:rPr>
          <w:rStyle w:val="af4"/>
          <w:lang w:val="en-US"/>
        </w:rPr>
        <w:t xml:space="preserve">  &lt;tr&gt;</w:t>
      </w:r>
    </w:p>
    <w:p w14:paraId="7D22E31D" w14:textId="77777777" w:rsidR="006F3264" w:rsidRPr="006F3264" w:rsidRDefault="006F3264" w:rsidP="006F3264">
      <w:pPr>
        <w:spacing w:line="240" w:lineRule="auto"/>
        <w:ind w:left="851" w:firstLine="0"/>
        <w:rPr>
          <w:rStyle w:val="af4"/>
          <w:lang w:val="en-US"/>
        </w:rPr>
      </w:pPr>
      <w:r w:rsidRPr="006F3264">
        <w:rPr>
          <w:rStyle w:val="af4"/>
          <w:lang w:val="en-US"/>
        </w:rPr>
        <w:t xml:space="preserve">    &lt;</w:t>
      </w:r>
      <w:proofErr w:type="spellStart"/>
      <w:r w:rsidRPr="006F3264">
        <w:rPr>
          <w:rStyle w:val="af4"/>
          <w:lang w:val="en-US"/>
        </w:rPr>
        <w:t>th</w:t>
      </w:r>
      <w:proofErr w:type="spellEnd"/>
      <w:r w:rsidRPr="006F3264">
        <w:rPr>
          <w:rStyle w:val="af4"/>
          <w:lang w:val="en-US"/>
        </w:rPr>
        <w:t>&gt;</w:t>
      </w:r>
      <w:r w:rsidRPr="006F3264">
        <w:rPr>
          <w:rStyle w:val="af4"/>
        </w:rPr>
        <w:t>Страна</w:t>
      </w:r>
      <w:r w:rsidRPr="006F3264">
        <w:rPr>
          <w:rStyle w:val="af4"/>
          <w:lang w:val="en-US"/>
        </w:rPr>
        <w:t>&lt;/</w:t>
      </w:r>
      <w:proofErr w:type="spellStart"/>
      <w:r w:rsidRPr="006F3264">
        <w:rPr>
          <w:rStyle w:val="af4"/>
          <w:lang w:val="en-US"/>
        </w:rPr>
        <w:t>th</w:t>
      </w:r>
      <w:proofErr w:type="spellEnd"/>
      <w:r w:rsidRPr="006F3264">
        <w:rPr>
          <w:rStyle w:val="af4"/>
          <w:lang w:val="en-US"/>
        </w:rPr>
        <w:t>&gt;</w:t>
      </w:r>
    </w:p>
    <w:p w14:paraId="3E6FBBE2" w14:textId="77777777" w:rsidR="006F3264" w:rsidRPr="006F3264" w:rsidRDefault="006F3264" w:rsidP="006F3264">
      <w:pPr>
        <w:spacing w:line="240" w:lineRule="auto"/>
        <w:ind w:left="851" w:firstLine="0"/>
        <w:rPr>
          <w:rStyle w:val="af4"/>
          <w:lang w:val="en-US"/>
        </w:rPr>
      </w:pPr>
      <w:r w:rsidRPr="006F3264">
        <w:rPr>
          <w:rStyle w:val="af4"/>
          <w:lang w:val="en-US"/>
        </w:rPr>
        <w:t xml:space="preserve">    &lt;</w:t>
      </w:r>
      <w:proofErr w:type="spellStart"/>
      <w:r w:rsidRPr="006F3264">
        <w:rPr>
          <w:rStyle w:val="af4"/>
          <w:lang w:val="en-US"/>
        </w:rPr>
        <w:t>th</w:t>
      </w:r>
      <w:proofErr w:type="spellEnd"/>
      <w:r w:rsidRPr="006F3264">
        <w:rPr>
          <w:rStyle w:val="af4"/>
          <w:lang w:val="en-US"/>
        </w:rPr>
        <w:t>&gt;</w:t>
      </w:r>
      <w:r w:rsidRPr="006F3264">
        <w:rPr>
          <w:rStyle w:val="af4"/>
        </w:rPr>
        <w:t>Столица</w:t>
      </w:r>
      <w:r w:rsidRPr="006F3264">
        <w:rPr>
          <w:rStyle w:val="af4"/>
          <w:lang w:val="en-US"/>
        </w:rPr>
        <w:t>&lt;/</w:t>
      </w:r>
      <w:proofErr w:type="spellStart"/>
      <w:r w:rsidRPr="006F3264">
        <w:rPr>
          <w:rStyle w:val="af4"/>
          <w:lang w:val="en-US"/>
        </w:rPr>
        <w:t>th</w:t>
      </w:r>
      <w:proofErr w:type="spellEnd"/>
      <w:r w:rsidRPr="006F3264">
        <w:rPr>
          <w:rStyle w:val="af4"/>
          <w:lang w:val="en-US"/>
        </w:rPr>
        <w:t>&gt;</w:t>
      </w:r>
    </w:p>
    <w:p w14:paraId="5F8799C0" w14:textId="77777777" w:rsidR="006F3264" w:rsidRPr="006F3264" w:rsidRDefault="006F3264" w:rsidP="006F3264">
      <w:pPr>
        <w:spacing w:line="240" w:lineRule="auto"/>
        <w:ind w:left="851" w:firstLine="0"/>
        <w:rPr>
          <w:rStyle w:val="af4"/>
        </w:rPr>
      </w:pPr>
      <w:r w:rsidRPr="006F3264">
        <w:rPr>
          <w:rStyle w:val="af4"/>
          <w:lang w:val="en-US"/>
        </w:rPr>
        <w:t xml:space="preserve">    </w:t>
      </w:r>
      <w:r>
        <w:rPr>
          <w:rStyle w:val="af4"/>
        </w:rPr>
        <w:t>...</w:t>
      </w:r>
    </w:p>
    <w:p w14:paraId="702253FB" w14:textId="77777777" w:rsidR="006F3264" w:rsidRPr="006F3264" w:rsidRDefault="006F3264" w:rsidP="006F3264">
      <w:pPr>
        <w:spacing w:line="240" w:lineRule="auto"/>
        <w:ind w:left="851" w:firstLine="0"/>
        <w:rPr>
          <w:rStyle w:val="af4"/>
        </w:rPr>
      </w:pPr>
      <w:r w:rsidRPr="006F3264">
        <w:rPr>
          <w:rStyle w:val="af4"/>
          <w:lang w:val="en-US"/>
        </w:rPr>
        <w:t xml:space="preserve">  </w:t>
      </w:r>
      <w:r w:rsidRPr="006F3264">
        <w:rPr>
          <w:rStyle w:val="af4"/>
        </w:rPr>
        <w:t>&lt;/</w:t>
      </w:r>
      <w:proofErr w:type="spellStart"/>
      <w:r w:rsidRPr="006F3264">
        <w:rPr>
          <w:rStyle w:val="af4"/>
        </w:rPr>
        <w:t>tr</w:t>
      </w:r>
      <w:proofErr w:type="spellEnd"/>
      <w:r w:rsidRPr="006F3264">
        <w:rPr>
          <w:rStyle w:val="af4"/>
        </w:rPr>
        <w:t>&gt;</w:t>
      </w:r>
    </w:p>
    <w:p w14:paraId="6FFCC056" w14:textId="77777777" w:rsidR="006D5054" w:rsidRPr="00CF73CA" w:rsidRDefault="006D5054" w:rsidP="006D5054">
      <w:pPr>
        <w:spacing w:line="240" w:lineRule="auto"/>
        <w:ind w:left="851" w:firstLine="0"/>
        <w:rPr>
          <w:rStyle w:val="af4"/>
          <w:color w:val="0000CC"/>
          <w:lang w:val="en-US"/>
        </w:rPr>
      </w:pPr>
      <w:r w:rsidRPr="00CF73CA">
        <w:rPr>
          <w:rStyle w:val="af4"/>
          <w:color w:val="0000CC"/>
          <w:lang w:val="en-US"/>
        </w:rPr>
        <w:t>&lt;</w:t>
      </w:r>
      <w:proofErr w:type="spellStart"/>
      <w:proofErr w:type="gramStart"/>
      <w:r w:rsidRPr="00CF73CA">
        <w:rPr>
          <w:rStyle w:val="af4"/>
          <w:color w:val="0000CC"/>
          <w:lang w:val="en-US"/>
        </w:rPr>
        <w:t>xsl:for</w:t>
      </w:r>
      <w:proofErr w:type="gramEnd"/>
      <w:r w:rsidRPr="00CF73CA">
        <w:rPr>
          <w:rStyle w:val="af4"/>
          <w:color w:val="0000CC"/>
          <w:lang w:val="en-US"/>
        </w:rPr>
        <w:t>-each</w:t>
      </w:r>
      <w:proofErr w:type="spellEnd"/>
      <w:r w:rsidRPr="00CF73CA">
        <w:rPr>
          <w:rStyle w:val="af4"/>
          <w:color w:val="0000CC"/>
          <w:lang w:val="en-US"/>
        </w:rPr>
        <w:t xml:space="preserve"> select="</w:t>
      </w:r>
      <w:r w:rsidR="00B45173" w:rsidRPr="00CF73CA">
        <w:rPr>
          <w:rStyle w:val="af4"/>
          <w:color w:val="0000CC"/>
          <w:lang w:val="en-US"/>
        </w:rPr>
        <w:t>/</w:t>
      </w:r>
      <w:r w:rsidRPr="00CF73CA">
        <w:rPr>
          <w:rStyle w:val="af4"/>
          <w:color w:val="0000CC"/>
          <w:lang w:val="en-US"/>
        </w:rPr>
        <w:t>/</w:t>
      </w:r>
      <w:proofErr w:type="spellStart"/>
      <w:r w:rsidRPr="00CF73CA">
        <w:rPr>
          <w:rStyle w:val="af4"/>
          <w:color w:val="0000CC"/>
          <w:lang w:val="en-US"/>
        </w:rPr>
        <w:t>Страна</w:t>
      </w:r>
      <w:proofErr w:type="spellEnd"/>
      <w:r w:rsidRPr="00CF73CA">
        <w:rPr>
          <w:rStyle w:val="af4"/>
          <w:color w:val="0000CC"/>
          <w:lang w:val="en-US"/>
        </w:rPr>
        <w:t>"&gt;</w:t>
      </w:r>
    </w:p>
    <w:p w14:paraId="4E6BA2B2" w14:textId="77777777" w:rsidR="00B73F89" w:rsidRPr="005F715D" w:rsidRDefault="00B73F89" w:rsidP="00B73F89">
      <w:pPr>
        <w:spacing w:line="240" w:lineRule="auto"/>
        <w:ind w:left="851" w:firstLine="0"/>
        <w:rPr>
          <w:rStyle w:val="af4"/>
          <w:lang w:val="en-US"/>
        </w:rPr>
      </w:pPr>
      <w:r>
        <w:rPr>
          <w:rStyle w:val="af4"/>
          <w:lang w:val="en-US"/>
        </w:rPr>
        <w:t xml:space="preserve">  &lt;tr&gt;</w:t>
      </w:r>
    </w:p>
    <w:p w14:paraId="124D5F75" w14:textId="77777777" w:rsidR="00B73F89" w:rsidRPr="00CF73CA" w:rsidRDefault="00B73F89" w:rsidP="00B73F89">
      <w:pPr>
        <w:spacing w:line="240" w:lineRule="auto"/>
        <w:ind w:left="851" w:firstLine="0"/>
        <w:rPr>
          <w:rStyle w:val="af4"/>
          <w:lang w:val="en-US"/>
        </w:rPr>
      </w:pPr>
      <w:r w:rsidRPr="00CF73CA">
        <w:rPr>
          <w:rStyle w:val="af4"/>
          <w:lang w:val="en-US"/>
        </w:rPr>
        <w:t xml:space="preserve">    &lt;td&gt;&lt;</w:t>
      </w:r>
      <w:proofErr w:type="spellStart"/>
      <w:r w:rsidRPr="00CF73CA">
        <w:rPr>
          <w:rStyle w:val="af4"/>
          <w:lang w:val="en-US"/>
        </w:rPr>
        <w:t>xsl:value-of</w:t>
      </w:r>
      <w:proofErr w:type="spellEnd"/>
      <w:r w:rsidRPr="00CF73CA">
        <w:rPr>
          <w:rStyle w:val="af4"/>
          <w:lang w:val="en-US"/>
        </w:rPr>
        <w:t xml:space="preserve"> select="</w:t>
      </w:r>
      <w:proofErr w:type="spellStart"/>
      <w:r w:rsidRPr="00CF73CA">
        <w:rPr>
          <w:rStyle w:val="af4"/>
          <w:lang w:val="en-US"/>
        </w:rPr>
        <w:t>Название</w:t>
      </w:r>
      <w:proofErr w:type="spellEnd"/>
      <w:r w:rsidRPr="00CF73CA">
        <w:rPr>
          <w:rStyle w:val="af4"/>
          <w:lang w:val="en-US"/>
        </w:rPr>
        <w:t>"/&gt;&lt;/td&gt;</w:t>
      </w:r>
    </w:p>
    <w:p w14:paraId="3D53C859" w14:textId="77777777" w:rsidR="00B73F89" w:rsidRDefault="00B73F89" w:rsidP="00B73F89">
      <w:pPr>
        <w:spacing w:line="240" w:lineRule="auto"/>
        <w:ind w:left="851" w:firstLine="0"/>
        <w:rPr>
          <w:rStyle w:val="af4"/>
        </w:rPr>
      </w:pPr>
      <w:r w:rsidRPr="00CF73CA">
        <w:rPr>
          <w:rStyle w:val="af4"/>
          <w:lang w:val="en-US"/>
        </w:rPr>
        <w:lastRenderedPageBreak/>
        <w:t xml:space="preserve">    &lt;td&gt;&lt;</w:t>
      </w:r>
      <w:proofErr w:type="spellStart"/>
      <w:r w:rsidRPr="00CF73CA">
        <w:rPr>
          <w:rStyle w:val="af4"/>
          <w:lang w:val="en-US"/>
        </w:rPr>
        <w:t>xsl:value-of</w:t>
      </w:r>
      <w:proofErr w:type="spellEnd"/>
      <w:r w:rsidRPr="00CF73CA">
        <w:rPr>
          <w:rStyle w:val="af4"/>
          <w:lang w:val="en-US"/>
        </w:rPr>
        <w:t xml:space="preserve"> select="</w:t>
      </w:r>
      <w:r w:rsidRPr="00CF73CA">
        <w:rPr>
          <w:rStyle w:val="af4"/>
        </w:rPr>
        <w:t>Столица</w:t>
      </w:r>
      <w:r w:rsidRPr="00CF73CA">
        <w:rPr>
          <w:rStyle w:val="af4"/>
          <w:lang w:val="en-US"/>
        </w:rPr>
        <w:t>"/&gt;&lt;/td&gt;</w:t>
      </w:r>
    </w:p>
    <w:p w14:paraId="5239C4B0" w14:textId="77777777" w:rsidR="000A6432" w:rsidRPr="000A6432" w:rsidRDefault="000A6432" w:rsidP="00B73F89">
      <w:pPr>
        <w:spacing w:line="240" w:lineRule="auto"/>
        <w:ind w:left="851" w:firstLine="0"/>
        <w:rPr>
          <w:rStyle w:val="af4"/>
        </w:rPr>
      </w:pPr>
      <w:r>
        <w:rPr>
          <w:rStyle w:val="af4"/>
        </w:rPr>
        <w:t xml:space="preserve">    ...</w:t>
      </w:r>
    </w:p>
    <w:p w14:paraId="0D3B8349" w14:textId="77777777" w:rsidR="00B73F89" w:rsidRPr="0037608F" w:rsidRDefault="00B73F89" w:rsidP="00B73F89">
      <w:pPr>
        <w:spacing w:line="240" w:lineRule="auto"/>
        <w:ind w:left="851" w:firstLine="0"/>
        <w:rPr>
          <w:rStyle w:val="af4"/>
        </w:rPr>
      </w:pPr>
      <w:r w:rsidRPr="00B73F89">
        <w:rPr>
          <w:rStyle w:val="af4"/>
          <w:lang w:val="en-US"/>
        </w:rPr>
        <w:t xml:space="preserve">  </w:t>
      </w:r>
      <w:r w:rsidRPr="0037608F">
        <w:rPr>
          <w:rStyle w:val="af4"/>
        </w:rPr>
        <w:t>&lt;/</w:t>
      </w:r>
      <w:r>
        <w:rPr>
          <w:rStyle w:val="af4"/>
          <w:lang w:val="en-US"/>
        </w:rPr>
        <w:t>tr</w:t>
      </w:r>
      <w:r w:rsidRPr="0037608F">
        <w:rPr>
          <w:rStyle w:val="af4"/>
        </w:rPr>
        <w:t>&gt;</w:t>
      </w:r>
    </w:p>
    <w:p w14:paraId="3F2837D9" w14:textId="77777777" w:rsidR="006D5054" w:rsidRDefault="006D5054" w:rsidP="006D5054">
      <w:pPr>
        <w:spacing w:line="240" w:lineRule="auto"/>
        <w:ind w:left="851" w:firstLine="0"/>
        <w:rPr>
          <w:rStyle w:val="af4"/>
          <w:color w:val="0000CC"/>
        </w:rPr>
      </w:pPr>
      <w:r w:rsidRPr="00CF73CA">
        <w:rPr>
          <w:rStyle w:val="af4"/>
          <w:color w:val="0000CC"/>
          <w:lang w:val="en-US"/>
        </w:rPr>
        <w:t>&lt;/</w:t>
      </w:r>
      <w:proofErr w:type="spellStart"/>
      <w:proofErr w:type="gramStart"/>
      <w:r w:rsidRPr="00CF73CA">
        <w:rPr>
          <w:rStyle w:val="af4"/>
          <w:color w:val="0000CC"/>
          <w:lang w:val="en-US"/>
        </w:rPr>
        <w:t>xsl:for</w:t>
      </w:r>
      <w:proofErr w:type="gramEnd"/>
      <w:r w:rsidRPr="00CF73CA">
        <w:rPr>
          <w:rStyle w:val="af4"/>
          <w:color w:val="0000CC"/>
          <w:lang w:val="en-US"/>
        </w:rPr>
        <w:t>-each</w:t>
      </w:r>
      <w:proofErr w:type="spellEnd"/>
      <w:r w:rsidRPr="00CF73CA">
        <w:rPr>
          <w:rStyle w:val="af4"/>
          <w:color w:val="0000CC"/>
          <w:lang w:val="en-US"/>
        </w:rPr>
        <w:t>&gt;</w:t>
      </w:r>
    </w:p>
    <w:p w14:paraId="04F35FBF" w14:textId="77777777" w:rsidR="006F3264" w:rsidRPr="006D5054" w:rsidRDefault="006F3264" w:rsidP="006F3264">
      <w:pPr>
        <w:spacing w:line="240" w:lineRule="auto"/>
        <w:ind w:left="851" w:firstLine="0"/>
        <w:rPr>
          <w:rStyle w:val="af4"/>
        </w:rPr>
      </w:pPr>
      <w:r>
        <w:rPr>
          <w:rStyle w:val="af4"/>
        </w:rPr>
        <w:t xml:space="preserve">  </w:t>
      </w:r>
      <w:r w:rsidRPr="0037608F">
        <w:rPr>
          <w:rStyle w:val="af4"/>
        </w:rPr>
        <w:t>&lt;/</w:t>
      </w:r>
      <w:r>
        <w:rPr>
          <w:rStyle w:val="af4"/>
          <w:lang w:val="en-US"/>
        </w:rPr>
        <w:t>table</w:t>
      </w:r>
      <w:r w:rsidRPr="0037608F">
        <w:rPr>
          <w:rStyle w:val="af4"/>
        </w:rPr>
        <w:t>&gt;</w:t>
      </w:r>
    </w:p>
    <w:p w14:paraId="07ACC2AF" w14:textId="77777777" w:rsidR="006D5054" w:rsidRDefault="006D5054" w:rsidP="006D5054">
      <w:pPr>
        <w:spacing w:before="120" w:after="120" w:line="240" w:lineRule="auto"/>
        <w:ind w:left="567" w:firstLine="0"/>
      </w:pPr>
      <w:r>
        <w:t xml:space="preserve">В данном случае </w:t>
      </w:r>
      <w:r w:rsidR="00B715E9" w:rsidRPr="00B715E9">
        <w:t>ц</w:t>
      </w:r>
      <w:r>
        <w:t xml:space="preserve">икл выполняется по всем элементам </w:t>
      </w:r>
      <w:r>
        <w:rPr>
          <w:i/>
        </w:rPr>
        <w:t>Страна</w:t>
      </w:r>
      <w:r>
        <w:t>, то есть, по всем странам.</w:t>
      </w:r>
      <w:r>
        <w:rPr>
          <w:i/>
        </w:rPr>
        <w:t xml:space="preserve"> </w:t>
      </w:r>
      <w:r w:rsidR="00CF73CA" w:rsidRPr="00CF73CA">
        <w:t xml:space="preserve">Здесь </w:t>
      </w:r>
      <w:r w:rsidR="00CF73CA">
        <w:t>д</w:t>
      </w:r>
      <w:r w:rsidR="003A15E4">
        <w:t xml:space="preserve">войной </w:t>
      </w:r>
      <w:r w:rsidR="00CF73CA">
        <w:t>слэш</w:t>
      </w:r>
      <w:r w:rsidR="003A15E4">
        <w:t xml:space="preserve"> «</w:t>
      </w:r>
      <w:r w:rsidR="003A15E4" w:rsidRPr="003A15E4">
        <w:rPr>
          <w:rStyle w:val="af4"/>
        </w:rPr>
        <w:t>//</w:t>
      </w:r>
      <w:r w:rsidR="003A15E4">
        <w:t>»</w:t>
      </w:r>
      <w:r w:rsidR="00A8371E" w:rsidRPr="00A8371E">
        <w:t xml:space="preserve"> перед словом </w:t>
      </w:r>
      <w:r w:rsidR="00A8371E">
        <w:t xml:space="preserve">«Страна» </w:t>
      </w:r>
      <w:r w:rsidR="003A15E4">
        <w:t>показывает, что цикл применяется ко всем элементам с таким названием, независимо от уровня вложенности.</w:t>
      </w:r>
      <w:r w:rsidR="009F1B04">
        <w:t xml:space="preserve"> </w:t>
      </w:r>
      <w:r w:rsidR="009F1B04" w:rsidRPr="009F1B04">
        <w:t>Вместо этого мо</w:t>
      </w:r>
      <w:r w:rsidR="009F1B04" w:rsidRPr="009F1B04">
        <w:t>ж</w:t>
      </w:r>
      <w:r w:rsidR="009F1B04" w:rsidRPr="009F1B04">
        <w:t>но было указать точный адрес элементов Страна так: «</w:t>
      </w:r>
      <w:proofErr w:type="spellStart"/>
      <w:r w:rsidR="009F1B04" w:rsidRPr="009F1B04">
        <w:rPr>
          <w:rStyle w:val="af4"/>
        </w:rPr>
        <w:t>СтраныЕвропы</w:t>
      </w:r>
      <w:proofErr w:type="spellEnd"/>
      <w:r w:rsidR="009F1B04" w:rsidRPr="009F1B04">
        <w:rPr>
          <w:rStyle w:val="af4"/>
        </w:rPr>
        <w:t>/Страна</w:t>
      </w:r>
      <w:r w:rsidR="009F1B04" w:rsidRPr="009F1B04">
        <w:t>» – это о</w:t>
      </w:r>
      <w:r w:rsidR="009F1B04" w:rsidRPr="009F1B04">
        <w:t>з</w:t>
      </w:r>
      <w:r w:rsidR="009F1B04" w:rsidRPr="009F1B04">
        <w:t xml:space="preserve">начает «все элементы </w:t>
      </w:r>
      <w:r w:rsidR="009F1B04" w:rsidRPr="009F1B04">
        <w:rPr>
          <w:i/>
        </w:rPr>
        <w:t>Страна</w:t>
      </w:r>
      <w:r w:rsidR="009F1B04" w:rsidRPr="009F1B04">
        <w:t xml:space="preserve"> внутри элемента </w:t>
      </w:r>
      <w:proofErr w:type="spellStart"/>
      <w:r w:rsidR="009F1B04" w:rsidRPr="009F1B04">
        <w:rPr>
          <w:i/>
        </w:rPr>
        <w:t>СтраныЕвропы</w:t>
      </w:r>
      <w:proofErr w:type="spellEnd"/>
      <w:r w:rsidR="009F1B04" w:rsidRPr="009F1B04">
        <w:t>».</w:t>
      </w:r>
    </w:p>
    <w:p w14:paraId="09B57211" w14:textId="77777777" w:rsidR="00F944CE" w:rsidRPr="00F944CE" w:rsidRDefault="00F944CE" w:rsidP="00F944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120" w:after="120" w:line="240" w:lineRule="auto"/>
        <w:ind w:left="567" w:firstLine="0"/>
      </w:pPr>
      <w:r w:rsidRPr="00F944CE">
        <w:rPr>
          <w:b/>
        </w:rPr>
        <w:t>Обратите внимание, что теперь в тэгах «</w:t>
      </w:r>
      <w:proofErr w:type="spellStart"/>
      <w:r w:rsidRPr="00F944CE">
        <w:rPr>
          <w:rStyle w:val="af4"/>
          <w:lang w:val="en-US"/>
        </w:rPr>
        <w:t>xsl</w:t>
      </w:r>
      <w:proofErr w:type="spellEnd"/>
      <w:r w:rsidRPr="00F944CE">
        <w:rPr>
          <w:rStyle w:val="af4"/>
        </w:rPr>
        <w:t>:</w:t>
      </w:r>
      <w:r w:rsidRPr="00F944CE">
        <w:rPr>
          <w:rStyle w:val="af4"/>
          <w:lang w:val="en-US"/>
        </w:rPr>
        <w:t>value</w:t>
      </w:r>
      <w:r w:rsidRPr="00F944CE">
        <w:rPr>
          <w:rStyle w:val="af4"/>
        </w:rPr>
        <w:t>-</w:t>
      </w:r>
      <w:r w:rsidRPr="00F944CE">
        <w:rPr>
          <w:rStyle w:val="af4"/>
          <w:lang w:val="en-US"/>
        </w:rPr>
        <w:t>of</w:t>
      </w:r>
      <w:r w:rsidRPr="00F944CE">
        <w:rPr>
          <w:b/>
        </w:rPr>
        <w:t>» значение атрибута «</w:t>
      </w:r>
      <w:r w:rsidRPr="00F944CE">
        <w:rPr>
          <w:rStyle w:val="af4"/>
          <w:lang w:val="en-US"/>
        </w:rPr>
        <w:t>select</w:t>
      </w:r>
      <w:r w:rsidRPr="00F944CE">
        <w:rPr>
          <w:b/>
        </w:rPr>
        <w:t>» – это прост</w:t>
      </w:r>
      <w:r>
        <w:rPr>
          <w:b/>
        </w:rPr>
        <w:t>о</w:t>
      </w:r>
      <w:r w:rsidRPr="00F944CE">
        <w:rPr>
          <w:b/>
        </w:rPr>
        <w:t xml:space="preserve"> название </w:t>
      </w:r>
      <w:r>
        <w:rPr>
          <w:b/>
        </w:rPr>
        <w:t xml:space="preserve">нужного </w:t>
      </w:r>
      <w:r w:rsidRPr="00F944CE">
        <w:rPr>
          <w:b/>
        </w:rPr>
        <w:t xml:space="preserve">поля, а символы «//Страна/» нужно убрать. </w:t>
      </w:r>
      <w:r w:rsidR="0023374C">
        <w:rPr>
          <w:b/>
        </w:rPr>
        <w:t>Это означает</w:t>
      </w:r>
      <w:r>
        <w:rPr>
          <w:b/>
        </w:rPr>
        <w:t xml:space="preserve">, что нас интересует поле </w:t>
      </w:r>
      <w:r w:rsidR="00D82BA6">
        <w:rPr>
          <w:b/>
        </w:rPr>
        <w:t xml:space="preserve">именно </w:t>
      </w:r>
      <w:r>
        <w:rPr>
          <w:b/>
        </w:rPr>
        <w:t xml:space="preserve">в том контейнере </w:t>
      </w:r>
      <w:r>
        <w:rPr>
          <w:b/>
          <w:i/>
        </w:rPr>
        <w:t>Страна</w:t>
      </w:r>
      <w:r>
        <w:rPr>
          <w:b/>
        </w:rPr>
        <w:t>, который выбран в цикле (а не в первом попавшемся).</w:t>
      </w:r>
    </w:p>
    <w:p w14:paraId="10E5BC63" w14:textId="77777777" w:rsidR="005F715D" w:rsidRDefault="006D5054" w:rsidP="006D5054">
      <w:pPr>
        <w:spacing w:before="120" w:after="120" w:line="240" w:lineRule="auto"/>
        <w:ind w:left="567" w:firstLine="0"/>
      </w:pPr>
      <w:r>
        <w:t>Добавьте цикл в нужное место в XSL-файл и обновите файл в браузере. Вы должны у</w:t>
      </w:r>
      <w:r w:rsidR="008769F9">
        <w:t>в</w:t>
      </w:r>
      <w:r>
        <w:t>идеть в таблице информацию по всем странам.</w:t>
      </w:r>
    </w:p>
    <w:p w14:paraId="5878DD02" w14:textId="77777777" w:rsidR="00436034" w:rsidRDefault="00436034" w:rsidP="00436034">
      <w:pPr>
        <w:pStyle w:val="2"/>
        <w:ind w:firstLine="0"/>
      </w:pPr>
      <w:r>
        <w:t>Сортировка</w:t>
      </w:r>
    </w:p>
    <w:p w14:paraId="2FC374A9" w14:textId="77777777" w:rsidR="004014FA" w:rsidRDefault="008769F9" w:rsidP="004436F1">
      <w:pPr>
        <w:numPr>
          <w:ilvl w:val="0"/>
          <w:numId w:val="5"/>
        </w:numPr>
        <w:spacing w:after="120" w:line="240" w:lineRule="auto"/>
        <w:ind w:left="567"/>
      </w:pPr>
      <w:r>
        <w:t>Таблицу можно отсортировать по любому столбцу. Для это</w:t>
      </w:r>
      <w:r w:rsidR="00545957">
        <w:t xml:space="preserve">го в стилевой файл </w:t>
      </w:r>
      <w:r>
        <w:t xml:space="preserve">го сразу </w:t>
      </w:r>
      <w:r w:rsidR="00545957">
        <w:t xml:space="preserve">после начала цикла добавим </w:t>
      </w:r>
      <w:r w:rsidR="00B409E7">
        <w:t>элемент</w:t>
      </w:r>
    </w:p>
    <w:p w14:paraId="785F568D" w14:textId="77777777" w:rsidR="00545957" w:rsidRPr="00545957" w:rsidRDefault="00545957" w:rsidP="00545957">
      <w:pPr>
        <w:spacing w:line="240" w:lineRule="auto"/>
        <w:ind w:left="851" w:firstLine="0"/>
        <w:rPr>
          <w:rStyle w:val="af4"/>
        </w:rPr>
      </w:pPr>
      <w:r w:rsidRPr="00545957">
        <w:rPr>
          <w:rStyle w:val="af4"/>
        </w:rPr>
        <w:t>&lt;</w:t>
      </w:r>
      <w:proofErr w:type="spellStart"/>
      <w:proofErr w:type="gramStart"/>
      <w:r w:rsidRPr="00545957">
        <w:rPr>
          <w:rStyle w:val="af4"/>
        </w:rPr>
        <w:t>xsl:sort</w:t>
      </w:r>
      <w:proofErr w:type="spellEnd"/>
      <w:proofErr w:type="gramEnd"/>
      <w:r w:rsidRPr="00545957">
        <w:rPr>
          <w:rStyle w:val="af4"/>
        </w:rPr>
        <w:t xml:space="preserve"> order="ascending" select="Название"/&gt;</w:t>
      </w:r>
    </w:p>
    <w:p w14:paraId="7C885349" w14:textId="77777777" w:rsidR="00545957" w:rsidRPr="00897A2A" w:rsidRDefault="00897A2A" w:rsidP="00897A2A">
      <w:pPr>
        <w:spacing w:before="120" w:after="120" w:line="240" w:lineRule="auto"/>
        <w:ind w:left="567" w:firstLine="0"/>
      </w:pPr>
      <w:r>
        <w:t xml:space="preserve">Сортировка выполняется по полю </w:t>
      </w:r>
      <w:r>
        <w:rPr>
          <w:i/>
        </w:rPr>
        <w:t>Название</w:t>
      </w:r>
      <w:r>
        <w:t xml:space="preserve"> в порядке возрастания (англ. </w:t>
      </w:r>
      <w:r w:rsidRPr="00897A2A">
        <w:rPr>
          <w:i/>
          <w:lang w:val="en-US"/>
        </w:rPr>
        <w:t>ascending</w:t>
      </w:r>
      <w:r>
        <w:t xml:space="preserve">). Для сортировки по убыванию значение параметра </w:t>
      </w:r>
      <w:proofErr w:type="spellStart"/>
      <w:r w:rsidRPr="00897A2A">
        <w:rPr>
          <w:rStyle w:val="af4"/>
        </w:rPr>
        <w:t>order</w:t>
      </w:r>
      <w:proofErr w:type="spellEnd"/>
      <w:r>
        <w:t xml:space="preserve"> (англ. </w:t>
      </w:r>
      <w:r>
        <w:rPr>
          <w:i/>
        </w:rPr>
        <w:t>порядок</w:t>
      </w:r>
      <w:r>
        <w:t xml:space="preserve">) должно быть равно </w:t>
      </w:r>
      <w:proofErr w:type="spellStart"/>
      <w:r w:rsidRPr="00897A2A">
        <w:rPr>
          <w:rStyle w:val="af4"/>
        </w:rPr>
        <w:t>descending</w:t>
      </w:r>
      <w:proofErr w:type="spellEnd"/>
      <w:r w:rsidRPr="00897A2A">
        <w:t xml:space="preserve"> </w:t>
      </w:r>
      <w:r w:rsidR="007D4A4A">
        <w:t xml:space="preserve">(англ. </w:t>
      </w:r>
      <w:r w:rsidR="007D4A4A" w:rsidRPr="007D4A4A">
        <w:rPr>
          <w:i/>
        </w:rPr>
        <w:t>убывающий</w:t>
      </w:r>
      <w:r w:rsidR="007D4A4A">
        <w:t xml:space="preserve">). </w:t>
      </w:r>
      <w:r w:rsidRPr="00897A2A">
        <w:t>П</w:t>
      </w:r>
      <w:r>
        <w:t>осмотрите, как теперь выглядит файл в браузере.</w:t>
      </w:r>
    </w:p>
    <w:p w14:paraId="14EFFF4C" w14:textId="77777777" w:rsidR="00545957" w:rsidRDefault="00897A2A" w:rsidP="004436F1">
      <w:pPr>
        <w:numPr>
          <w:ilvl w:val="0"/>
          <w:numId w:val="5"/>
        </w:numPr>
        <w:spacing w:after="120" w:line="240" w:lineRule="auto"/>
        <w:ind w:left="567"/>
      </w:pPr>
      <w:r>
        <w:t>Самостоятельно измените порядок сортировки: сделайте сортировку по убыванию колич</w:t>
      </w:r>
      <w:r>
        <w:t>е</w:t>
      </w:r>
      <w:r>
        <w:t>ства жителей страны.</w:t>
      </w:r>
      <w:r w:rsidR="005D0A71">
        <w:t xml:space="preserve"> Подумайте, почему результат отличается от ожидаемого.</w:t>
      </w:r>
    </w:p>
    <w:p w14:paraId="5621D01D" w14:textId="77777777" w:rsidR="00A8331E" w:rsidRDefault="00A8331E" w:rsidP="00A8331E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6A39C9A4" w14:textId="77777777" w:rsidR="00A8331E" w:rsidRDefault="00A8331E" w:rsidP="00A8331E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45F98201" w14:textId="77777777" w:rsidR="00545957" w:rsidRDefault="005D0A71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Для того чтобы правильно выполнить сортировку </w:t>
      </w:r>
      <w:r w:rsidR="00656C5F">
        <w:t xml:space="preserve">по </w:t>
      </w:r>
      <w:r>
        <w:t>числовы</w:t>
      </w:r>
      <w:r w:rsidR="00656C5F">
        <w:t>м</w:t>
      </w:r>
      <w:r>
        <w:t xml:space="preserve"> данны</w:t>
      </w:r>
      <w:r w:rsidR="00656C5F">
        <w:t>м</w:t>
      </w:r>
      <w:r>
        <w:t>, в команду сорт</w:t>
      </w:r>
      <w:r>
        <w:t>и</w:t>
      </w:r>
      <w:r>
        <w:t xml:space="preserve">ровки нужно добавить параметр </w:t>
      </w:r>
      <w:proofErr w:type="spellStart"/>
      <w:r w:rsidRPr="005D0A71">
        <w:rPr>
          <w:rStyle w:val="af4"/>
        </w:rPr>
        <w:t>data-type</w:t>
      </w:r>
      <w:proofErr w:type="spellEnd"/>
      <w:r w:rsidRPr="005D0A71">
        <w:t xml:space="preserve"> (</w:t>
      </w:r>
      <w:r>
        <w:t>тип данных</w:t>
      </w:r>
      <w:r w:rsidRPr="005D0A71">
        <w:t>)</w:t>
      </w:r>
      <w:r>
        <w:t xml:space="preserve">, который должен быть равен </w:t>
      </w:r>
      <w:r>
        <w:rPr>
          <w:lang w:val="en-US"/>
        </w:rPr>
        <w:t>number</w:t>
      </w:r>
      <w:r w:rsidRPr="005D0A71">
        <w:t xml:space="preserve"> (</w:t>
      </w:r>
      <w:r>
        <w:t>англ.</w:t>
      </w:r>
      <w:r w:rsidRPr="005D0A71">
        <w:t xml:space="preserve"> </w:t>
      </w:r>
      <w:r>
        <w:rPr>
          <w:i/>
        </w:rPr>
        <w:t>число</w:t>
      </w:r>
      <w:r w:rsidRPr="005D0A71">
        <w:t>)</w:t>
      </w:r>
      <w:r>
        <w:t>:</w:t>
      </w:r>
    </w:p>
    <w:p w14:paraId="0FFD29A5" w14:textId="77777777" w:rsidR="005D0A71" w:rsidRPr="005D0A71" w:rsidRDefault="005D0A71" w:rsidP="005D0A71">
      <w:pPr>
        <w:spacing w:after="120" w:line="240" w:lineRule="auto"/>
        <w:ind w:left="851" w:firstLine="0"/>
        <w:rPr>
          <w:rStyle w:val="af4"/>
        </w:rPr>
      </w:pPr>
      <w:r w:rsidRPr="005D0A71">
        <w:rPr>
          <w:rStyle w:val="af4"/>
        </w:rPr>
        <w:t>&lt;</w:t>
      </w:r>
      <w:proofErr w:type="spellStart"/>
      <w:proofErr w:type="gramStart"/>
      <w:r w:rsidRPr="005D0A71">
        <w:rPr>
          <w:rStyle w:val="af4"/>
        </w:rPr>
        <w:t>xsl:sort</w:t>
      </w:r>
      <w:proofErr w:type="spellEnd"/>
      <w:proofErr w:type="gramEnd"/>
      <w:r w:rsidRPr="005D0A71">
        <w:rPr>
          <w:rStyle w:val="af4"/>
        </w:rPr>
        <w:t xml:space="preserve"> ... </w:t>
      </w:r>
      <w:r w:rsidRPr="00B22CF5">
        <w:rPr>
          <w:rStyle w:val="af4"/>
          <w:color w:val="0000CC"/>
        </w:rPr>
        <w:t>data-type="number"</w:t>
      </w:r>
      <w:r w:rsidRPr="005D0A71">
        <w:rPr>
          <w:rStyle w:val="af4"/>
        </w:rPr>
        <w:t>/&gt;</w:t>
      </w:r>
    </w:p>
    <w:p w14:paraId="7E336B24" w14:textId="77777777" w:rsidR="005D0A71" w:rsidRPr="005D0A71" w:rsidRDefault="005D0A71" w:rsidP="005D0A71">
      <w:pPr>
        <w:spacing w:after="120" w:line="240" w:lineRule="auto"/>
        <w:ind w:left="567" w:firstLine="0"/>
      </w:pPr>
      <w:r>
        <w:t>Внесите это изменение и проверьте правильности сортировки.</w:t>
      </w:r>
    </w:p>
    <w:p w14:paraId="15A239DE" w14:textId="77777777" w:rsidR="00436034" w:rsidRDefault="00436034" w:rsidP="00436034">
      <w:pPr>
        <w:pStyle w:val="2"/>
        <w:ind w:firstLine="0"/>
      </w:pPr>
      <w:r>
        <w:t>Выборка</w:t>
      </w:r>
    </w:p>
    <w:p w14:paraId="0B92C1CF" w14:textId="77777777" w:rsidR="005D0A71" w:rsidRPr="0076403E" w:rsidRDefault="009667CF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С помощью </w:t>
      </w:r>
      <w:r w:rsidR="0076403E">
        <w:t xml:space="preserve">стилевого файла можно задать условие отбора данных. Для этого применяется элемент </w:t>
      </w:r>
      <w:proofErr w:type="spellStart"/>
      <w:proofErr w:type="gramStart"/>
      <w:r w:rsidR="0076403E" w:rsidRPr="0076403E">
        <w:rPr>
          <w:rStyle w:val="af4"/>
        </w:rPr>
        <w:t>xsl:if</w:t>
      </w:r>
      <w:proofErr w:type="spellEnd"/>
      <w:proofErr w:type="gramEnd"/>
      <w:r w:rsidR="0076403E">
        <w:t>.</w:t>
      </w:r>
      <w:r w:rsidR="0076403E" w:rsidRPr="0076403E">
        <w:t xml:space="preserve"> Э</w:t>
      </w:r>
      <w:r w:rsidR="0076403E">
        <w:t>то</w:t>
      </w:r>
      <w:r w:rsidR="00B47FA2">
        <w:t>т</w:t>
      </w:r>
      <w:r w:rsidR="0076403E">
        <w:t xml:space="preserve"> парный элемент</w:t>
      </w:r>
      <w:r w:rsidR="00B47FA2" w:rsidRPr="00B47FA2">
        <w:t xml:space="preserve"> (</w:t>
      </w:r>
      <w:r w:rsidR="00B47FA2">
        <w:t>контейнер</w:t>
      </w:r>
      <w:r w:rsidR="00B47FA2" w:rsidRPr="00B47FA2">
        <w:t>)</w:t>
      </w:r>
      <w:r w:rsidR="000E4C83">
        <w:t xml:space="preserve"> </w:t>
      </w:r>
      <w:r w:rsidR="0076403E">
        <w:t xml:space="preserve">нужно вставлять внутрь </w:t>
      </w:r>
      <w:r w:rsidR="00FB5419">
        <w:t xml:space="preserve">цикла после </w:t>
      </w:r>
      <w:r w:rsidR="0076403E">
        <w:t>элемента сортировки:</w:t>
      </w:r>
    </w:p>
    <w:p w14:paraId="1821D29B" w14:textId="77777777" w:rsidR="00FB5419" w:rsidRDefault="00FB5419" w:rsidP="0076403E">
      <w:pPr>
        <w:spacing w:line="240" w:lineRule="auto"/>
        <w:ind w:left="851" w:firstLine="0"/>
        <w:rPr>
          <w:rStyle w:val="af4"/>
        </w:rPr>
      </w:pPr>
      <w:r w:rsidRPr="00FB5419">
        <w:rPr>
          <w:rStyle w:val="af4"/>
        </w:rPr>
        <w:t>&lt;</w:t>
      </w:r>
      <w:proofErr w:type="spellStart"/>
      <w:proofErr w:type="gramStart"/>
      <w:r w:rsidRPr="00FB5419">
        <w:rPr>
          <w:rStyle w:val="af4"/>
        </w:rPr>
        <w:t>xsl:for</w:t>
      </w:r>
      <w:proofErr w:type="gramEnd"/>
      <w:r w:rsidRPr="00FB5419">
        <w:rPr>
          <w:rStyle w:val="af4"/>
        </w:rPr>
        <w:t>-each</w:t>
      </w:r>
      <w:proofErr w:type="spellEnd"/>
      <w:r w:rsidRPr="00FB5419">
        <w:rPr>
          <w:rStyle w:val="af4"/>
        </w:rPr>
        <w:t xml:space="preserve"> </w:t>
      </w:r>
      <w:r>
        <w:rPr>
          <w:rStyle w:val="af4"/>
        </w:rPr>
        <w:t>...</w:t>
      </w:r>
      <w:r w:rsidRPr="00FB5419">
        <w:rPr>
          <w:rStyle w:val="af4"/>
        </w:rPr>
        <w:t xml:space="preserve">&gt; </w:t>
      </w:r>
    </w:p>
    <w:p w14:paraId="649944D2" w14:textId="77777777" w:rsidR="0076403E" w:rsidRPr="0076403E" w:rsidRDefault="0076403E" w:rsidP="0076403E">
      <w:pPr>
        <w:spacing w:line="240" w:lineRule="auto"/>
        <w:ind w:left="851" w:firstLine="0"/>
        <w:rPr>
          <w:rStyle w:val="af4"/>
        </w:rPr>
      </w:pPr>
      <w:r w:rsidRPr="0076403E">
        <w:rPr>
          <w:rStyle w:val="af4"/>
        </w:rPr>
        <w:t>&lt;</w:t>
      </w:r>
      <w:proofErr w:type="spellStart"/>
      <w:proofErr w:type="gramStart"/>
      <w:r w:rsidRPr="0076403E">
        <w:rPr>
          <w:rStyle w:val="af4"/>
        </w:rPr>
        <w:t>xsl:sort</w:t>
      </w:r>
      <w:proofErr w:type="spellEnd"/>
      <w:proofErr w:type="gramEnd"/>
      <w:r w:rsidRPr="0076403E">
        <w:rPr>
          <w:rStyle w:val="af4"/>
        </w:rPr>
        <w:t xml:space="preserve"> .../&gt;</w:t>
      </w:r>
    </w:p>
    <w:p w14:paraId="66F21530" w14:textId="77777777" w:rsidR="0076403E" w:rsidRPr="00B22CF5" w:rsidRDefault="0076403E" w:rsidP="0076403E">
      <w:pPr>
        <w:spacing w:line="240" w:lineRule="auto"/>
        <w:ind w:left="851" w:firstLine="0"/>
        <w:rPr>
          <w:rStyle w:val="af4"/>
          <w:color w:val="0000CC"/>
        </w:rPr>
      </w:pPr>
      <w:r w:rsidRPr="00B22CF5">
        <w:rPr>
          <w:rStyle w:val="af4"/>
          <w:color w:val="0000CC"/>
        </w:rPr>
        <w:t>&lt;</w:t>
      </w:r>
      <w:proofErr w:type="spellStart"/>
      <w:proofErr w:type="gramStart"/>
      <w:r w:rsidRPr="00B22CF5">
        <w:rPr>
          <w:rStyle w:val="af4"/>
          <w:color w:val="0000CC"/>
        </w:rPr>
        <w:t>xsl:if</w:t>
      </w:r>
      <w:proofErr w:type="spellEnd"/>
      <w:proofErr w:type="gramEnd"/>
      <w:r w:rsidRPr="00B22CF5">
        <w:rPr>
          <w:rStyle w:val="af4"/>
          <w:color w:val="0000CC"/>
        </w:rPr>
        <w:t xml:space="preserve"> </w:t>
      </w:r>
      <w:proofErr w:type="spellStart"/>
      <w:r w:rsidRPr="00B22CF5">
        <w:rPr>
          <w:rStyle w:val="af4"/>
          <w:color w:val="0000CC"/>
        </w:rPr>
        <w:t>test</w:t>
      </w:r>
      <w:proofErr w:type="spellEnd"/>
      <w:r w:rsidRPr="00B22CF5">
        <w:rPr>
          <w:rStyle w:val="af4"/>
          <w:color w:val="0000CC"/>
        </w:rPr>
        <w:t>="</w:t>
      </w:r>
      <w:proofErr w:type="gramStart"/>
      <w:r w:rsidRPr="00B22CF5">
        <w:rPr>
          <w:rStyle w:val="af4"/>
          <w:color w:val="0000CC"/>
        </w:rPr>
        <w:t xml:space="preserve">Население </w:t>
      </w:r>
      <w:r w:rsidR="00627E7C" w:rsidRPr="00B22CF5">
        <w:rPr>
          <w:rStyle w:val="af4"/>
          <w:color w:val="0000CC"/>
        </w:rPr>
        <w:t>&gt;</w:t>
      </w:r>
      <w:proofErr w:type="gramEnd"/>
      <w:r w:rsidRPr="00B22CF5">
        <w:rPr>
          <w:rStyle w:val="af4"/>
          <w:color w:val="0000CC"/>
        </w:rPr>
        <w:t xml:space="preserve"> 20"&gt;</w:t>
      </w:r>
    </w:p>
    <w:p w14:paraId="7023B7AA" w14:textId="77777777" w:rsidR="0076403E" w:rsidRPr="00B22CF5" w:rsidRDefault="0076403E" w:rsidP="0076403E">
      <w:pPr>
        <w:spacing w:line="240" w:lineRule="auto"/>
        <w:ind w:left="851" w:firstLine="0"/>
        <w:rPr>
          <w:rStyle w:val="af4"/>
          <w:color w:val="0000CC"/>
        </w:rPr>
      </w:pPr>
      <w:r w:rsidRPr="00B22CF5">
        <w:rPr>
          <w:rStyle w:val="af4"/>
          <w:color w:val="0000CC"/>
        </w:rPr>
        <w:t>...</w:t>
      </w:r>
    </w:p>
    <w:p w14:paraId="2549DDCF" w14:textId="77777777" w:rsidR="0076403E" w:rsidRPr="00B22CF5" w:rsidRDefault="0076403E" w:rsidP="0076403E">
      <w:pPr>
        <w:spacing w:line="240" w:lineRule="auto"/>
        <w:ind w:left="851" w:firstLine="0"/>
        <w:rPr>
          <w:rStyle w:val="af4"/>
          <w:color w:val="0000CC"/>
        </w:rPr>
      </w:pPr>
      <w:r w:rsidRPr="00B22CF5">
        <w:rPr>
          <w:rStyle w:val="af4"/>
          <w:color w:val="0000CC"/>
        </w:rPr>
        <w:t>&lt;/</w:t>
      </w:r>
      <w:proofErr w:type="spellStart"/>
      <w:proofErr w:type="gramStart"/>
      <w:r w:rsidRPr="00B22CF5">
        <w:rPr>
          <w:rStyle w:val="af4"/>
          <w:color w:val="0000CC"/>
        </w:rPr>
        <w:t>xsl:if</w:t>
      </w:r>
      <w:proofErr w:type="spellEnd"/>
      <w:proofErr w:type="gramEnd"/>
      <w:r w:rsidRPr="00B22CF5">
        <w:rPr>
          <w:rStyle w:val="af4"/>
          <w:color w:val="0000CC"/>
        </w:rPr>
        <w:t>&gt;</w:t>
      </w:r>
    </w:p>
    <w:p w14:paraId="1DCF1B27" w14:textId="77777777" w:rsidR="0076403E" w:rsidRPr="0076403E" w:rsidRDefault="0076403E" w:rsidP="0076403E">
      <w:pPr>
        <w:spacing w:line="240" w:lineRule="auto"/>
        <w:ind w:left="851" w:firstLine="0"/>
        <w:rPr>
          <w:rStyle w:val="af4"/>
        </w:rPr>
      </w:pPr>
      <w:r w:rsidRPr="0076403E">
        <w:rPr>
          <w:rStyle w:val="af4"/>
        </w:rPr>
        <w:t>&lt;/</w:t>
      </w:r>
      <w:proofErr w:type="spellStart"/>
      <w:proofErr w:type="gramStart"/>
      <w:r w:rsidRPr="0076403E">
        <w:rPr>
          <w:rStyle w:val="af4"/>
        </w:rPr>
        <w:t>xsl:for</w:t>
      </w:r>
      <w:proofErr w:type="gramEnd"/>
      <w:r w:rsidRPr="0076403E">
        <w:rPr>
          <w:rStyle w:val="af4"/>
        </w:rPr>
        <w:t>-each</w:t>
      </w:r>
      <w:proofErr w:type="spellEnd"/>
      <w:r w:rsidRPr="0076403E">
        <w:rPr>
          <w:rStyle w:val="af4"/>
        </w:rPr>
        <w:t>&gt;</w:t>
      </w:r>
    </w:p>
    <w:p w14:paraId="2D516F8D" w14:textId="77777777" w:rsidR="00FB5419" w:rsidRDefault="0076403E" w:rsidP="0076403E">
      <w:pPr>
        <w:spacing w:before="120" w:after="120" w:line="240" w:lineRule="auto"/>
        <w:ind w:left="567" w:firstLine="0"/>
      </w:pPr>
      <w:r>
        <w:t xml:space="preserve">В этом примере отбор идет по значению поля </w:t>
      </w:r>
      <w:r>
        <w:rPr>
          <w:i/>
        </w:rPr>
        <w:t>Население</w:t>
      </w:r>
      <w:r>
        <w:t>. Выбираются только те страны, у которых население более 20 млн человек.</w:t>
      </w:r>
      <w:r w:rsidRPr="0076403E">
        <w:t xml:space="preserve"> </w:t>
      </w:r>
      <w:r w:rsidR="00FB5419">
        <w:t>Проверьте работу этого элемента.</w:t>
      </w:r>
    </w:p>
    <w:p w14:paraId="28313988" w14:textId="77777777" w:rsidR="00610410" w:rsidRPr="00610410" w:rsidRDefault="0076403E" w:rsidP="0076403E">
      <w:pPr>
        <w:spacing w:before="120" w:after="120" w:line="240" w:lineRule="auto"/>
        <w:ind w:left="567" w:firstLine="0"/>
      </w:pPr>
      <w:r w:rsidRPr="0076403E">
        <w:t>М</w:t>
      </w:r>
      <w:r>
        <w:t xml:space="preserve">ожно также использовать </w:t>
      </w:r>
      <w:r w:rsidR="00627E7C">
        <w:t>другие операторы сравнения:</w:t>
      </w:r>
      <w:r w:rsidR="00610410" w:rsidRPr="00610410">
        <w:t xml:space="preserve"> </w:t>
      </w:r>
    </w:p>
    <w:p w14:paraId="0378F0EC" w14:textId="77777777" w:rsidR="00610410" w:rsidRPr="00610410" w:rsidRDefault="00610410" w:rsidP="00610410">
      <w:pPr>
        <w:tabs>
          <w:tab w:val="right" w:pos="2410"/>
        </w:tabs>
        <w:spacing w:line="240" w:lineRule="auto"/>
        <w:ind w:left="851" w:firstLine="0"/>
        <w:rPr>
          <w:rStyle w:val="af4"/>
        </w:rPr>
      </w:pPr>
      <w:r>
        <w:rPr>
          <w:rStyle w:val="af4"/>
        </w:rPr>
        <w:tab/>
      </w:r>
      <w:r w:rsidRPr="00610410">
        <w:rPr>
          <w:rStyle w:val="af4"/>
        </w:rPr>
        <w:t xml:space="preserve">&gt; </w:t>
      </w:r>
      <w:r>
        <w:t>и</w:t>
      </w:r>
      <w:r w:rsidRPr="00610410">
        <w:t xml:space="preserve">ли </w:t>
      </w:r>
      <w:r w:rsidRPr="00610410">
        <w:rPr>
          <w:rStyle w:val="af4"/>
        </w:rPr>
        <w:t>&amp;</w:t>
      </w:r>
      <w:proofErr w:type="spellStart"/>
      <w:r w:rsidRPr="00610410">
        <w:rPr>
          <w:rStyle w:val="af4"/>
        </w:rPr>
        <w:t>gt</w:t>
      </w:r>
      <w:proofErr w:type="spellEnd"/>
      <w:r w:rsidRPr="00610410">
        <w:rPr>
          <w:rStyle w:val="af4"/>
        </w:rPr>
        <w:t>;</w:t>
      </w:r>
      <w:r w:rsidRPr="00610410">
        <w:tab/>
      </w:r>
      <w:r>
        <w:t>больше или равно</w:t>
      </w:r>
      <w:r w:rsidRPr="00610410">
        <w:t xml:space="preserve"> (</w:t>
      </w:r>
      <w:r>
        <w:t>англ</w:t>
      </w:r>
      <w:r w:rsidRPr="00610410">
        <w:t xml:space="preserve">. </w:t>
      </w:r>
      <w:r>
        <w:rPr>
          <w:i/>
          <w:lang w:val="en-US"/>
        </w:rPr>
        <w:t>greater</w:t>
      </w:r>
      <w:r w:rsidRPr="00610410">
        <w:rPr>
          <w:i/>
        </w:rPr>
        <w:t xml:space="preserve"> </w:t>
      </w:r>
      <w:r>
        <w:rPr>
          <w:i/>
          <w:lang w:val="en-US"/>
        </w:rPr>
        <w:t>than</w:t>
      </w:r>
      <w:r w:rsidRPr="00610410">
        <w:t>)</w:t>
      </w:r>
    </w:p>
    <w:p w14:paraId="51BF5165" w14:textId="77777777" w:rsidR="00610410" w:rsidRPr="00610410" w:rsidRDefault="00610410" w:rsidP="00610410">
      <w:pPr>
        <w:tabs>
          <w:tab w:val="right" w:pos="2410"/>
        </w:tabs>
        <w:spacing w:line="240" w:lineRule="auto"/>
        <w:ind w:left="851" w:firstLine="0"/>
        <w:rPr>
          <w:rStyle w:val="af4"/>
        </w:rPr>
      </w:pPr>
      <w:r>
        <w:rPr>
          <w:rStyle w:val="af4"/>
        </w:rPr>
        <w:lastRenderedPageBreak/>
        <w:tab/>
      </w:r>
      <w:proofErr w:type="gramStart"/>
      <w:r w:rsidRPr="00610410">
        <w:rPr>
          <w:rStyle w:val="af4"/>
        </w:rPr>
        <w:t>&gt;=</w:t>
      </w:r>
      <w:proofErr w:type="gramEnd"/>
      <w:r w:rsidRPr="00610410">
        <w:rPr>
          <w:rStyle w:val="af4"/>
        </w:rPr>
        <w:t xml:space="preserve"> </w:t>
      </w:r>
      <w:r>
        <w:t>и</w:t>
      </w:r>
      <w:r w:rsidRPr="00610410">
        <w:t xml:space="preserve">ли </w:t>
      </w:r>
      <w:r w:rsidRPr="00610410">
        <w:rPr>
          <w:rStyle w:val="af4"/>
        </w:rPr>
        <w:t>&amp;</w:t>
      </w:r>
      <w:proofErr w:type="spellStart"/>
      <w:proofErr w:type="gramStart"/>
      <w:r w:rsidRPr="00610410">
        <w:rPr>
          <w:rStyle w:val="af4"/>
        </w:rPr>
        <w:t>gt</w:t>
      </w:r>
      <w:proofErr w:type="spellEnd"/>
      <w:r w:rsidRPr="00610410">
        <w:rPr>
          <w:rStyle w:val="af4"/>
        </w:rPr>
        <w:t>;=</w:t>
      </w:r>
      <w:proofErr w:type="gramEnd"/>
      <w:r w:rsidRPr="00610410">
        <w:tab/>
      </w:r>
      <w:r>
        <w:t>больше или равно</w:t>
      </w:r>
      <w:r w:rsidRPr="00610410">
        <w:t xml:space="preserve"> (</w:t>
      </w:r>
      <w:r>
        <w:t>англ</w:t>
      </w:r>
      <w:r w:rsidRPr="00610410">
        <w:t xml:space="preserve">. </w:t>
      </w:r>
      <w:r>
        <w:rPr>
          <w:i/>
          <w:lang w:val="en-US"/>
        </w:rPr>
        <w:t>greater</w:t>
      </w:r>
      <w:r w:rsidRPr="00610410">
        <w:rPr>
          <w:i/>
        </w:rPr>
        <w:t xml:space="preserve"> </w:t>
      </w:r>
      <w:r>
        <w:rPr>
          <w:i/>
          <w:lang w:val="en-US"/>
        </w:rPr>
        <w:t>than</w:t>
      </w:r>
      <w:r w:rsidRPr="00610410">
        <w:t>)</w:t>
      </w:r>
    </w:p>
    <w:p w14:paraId="33A26A5B" w14:textId="77777777" w:rsidR="00610410" w:rsidRPr="00610410" w:rsidRDefault="00610410" w:rsidP="00610410">
      <w:pPr>
        <w:tabs>
          <w:tab w:val="right" w:pos="2410"/>
        </w:tabs>
        <w:spacing w:line="240" w:lineRule="auto"/>
        <w:ind w:left="851" w:firstLine="0"/>
        <w:rPr>
          <w:rStyle w:val="af4"/>
          <w:lang w:val="en-US"/>
        </w:rPr>
      </w:pPr>
      <w:r>
        <w:rPr>
          <w:rStyle w:val="af4"/>
        </w:rPr>
        <w:tab/>
      </w:r>
      <w:r w:rsidRPr="00610410">
        <w:rPr>
          <w:rStyle w:val="af4"/>
          <w:lang w:val="en-US"/>
        </w:rPr>
        <w:t>&amp;</w:t>
      </w:r>
      <w:proofErr w:type="spellStart"/>
      <w:r w:rsidRPr="00610410">
        <w:rPr>
          <w:rStyle w:val="af4"/>
          <w:lang w:val="en-US"/>
        </w:rPr>
        <w:t>lt</w:t>
      </w:r>
      <w:proofErr w:type="spellEnd"/>
      <w:r w:rsidRPr="00610410">
        <w:rPr>
          <w:rStyle w:val="af4"/>
          <w:lang w:val="en-US"/>
        </w:rPr>
        <w:t>;</w:t>
      </w:r>
      <w:r w:rsidRPr="00610410">
        <w:rPr>
          <w:rStyle w:val="af4"/>
          <w:lang w:val="en-US"/>
        </w:rPr>
        <w:tab/>
      </w:r>
      <w:r>
        <w:t>меньше</w:t>
      </w:r>
      <w:r w:rsidRPr="00610410">
        <w:rPr>
          <w:lang w:val="en-US"/>
        </w:rPr>
        <w:t xml:space="preserve"> (</w:t>
      </w:r>
      <w:proofErr w:type="spellStart"/>
      <w:r>
        <w:t>англ</w:t>
      </w:r>
      <w:proofErr w:type="spellEnd"/>
      <w:r w:rsidRPr="00610410">
        <w:rPr>
          <w:lang w:val="en-US"/>
        </w:rPr>
        <w:t xml:space="preserve">. </w:t>
      </w:r>
      <w:r>
        <w:rPr>
          <w:i/>
          <w:lang w:val="en-US"/>
        </w:rPr>
        <w:t>less than</w:t>
      </w:r>
      <w:r w:rsidRPr="00610410">
        <w:rPr>
          <w:lang w:val="en-US"/>
        </w:rPr>
        <w:t>)</w:t>
      </w:r>
    </w:p>
    <w:p w14:paraId="78D6F6A7" w14:textId="77777777" w:rsidR="00610410" w:rsidRPr="00610410" w:rsidRDefault="00610410" w:rsidP="00610410">
      <w:pPr>
        <w:tabs>
          <w:tab w:val="right" w:pos="2410"/>
        </w:tabs>
        <w:spacing w:line="240" w:lineRule="auto"/>
        <w:ind w:left="851" w:firstLine="0"/>
        <w:rPr>
          <w:rStyle w:val="af4"/>
        </w:rPr>
      </w:pPr>
      <w:r>
        <w:rPr>
          <w:rStyle w:val="af4"/>
        </w:rPr>
        <w:tab/>
      </w:r>
      <w:r w:rsidRPr="00787879">
        <w:rPr>
          <w:rStyle w:val="af4"/>
        </w:rPr>
        <w:t>&amp;</w:t>
      </w:r>
      <w:proofErr w:type="spellStart"/>
      <w:proofErr w:type="gramStart"/>
      <w:r w:rsidRPr="00610410">
        <w:rPr>
          <w:rStyle w:val="af4"/>
          <w:lang w:val="en-US"/>
        </w:rPr>
        <w:t>lt</w:t>
      </w:r>
      <w:proofErr w:type="spellEnd"/>
      <w:r w:rsidRPr="00787879">
        <w:rPr>
          <w:rStyle w:val="af4"/>
        </w:rPr>
        <w:t>;=</w:t>
      </w:r>
      <w:proofErr w:type="gramEnd"/>
      <w:r w:rsidRPr="00787879">
        <w:rPr>
          <w:rStyle w:val="af4"/>
        </w:rPr>
        <w:tab/>
      </w:r>
      <w:r>
        <w:t>меньше</w:t>
      </w:r>
      <w:r w:rsidRPr="00787879">
        <w:t xml:space="preserve"> </w:t>
      </w:r>
      <w:r>
        <w:t>или равно</w:t>
      </w:r>
    </w:p>
    <w:p w14:paraId="69C15D73" w14:textId="77777777" w:rsidR="0076403E" w:rsidRPr="00787879" w:rsidRDefault="00787879" w:rsidP="0076403E">
      <w:pPr>
        <w:spacing w:before="120" w:after="120" w:line="240" w:lineRule="auto"/>
        <w:ind w:left="567" w:firstLine="0"/>
        <w:rPr>
          <w:lang w:val="en-US"/>
        </w:rPr>
      </w:pPr>
      <w:proofErr w:type="gramStart"/>
      <w:r>
        <w:t xml:space="preserve">Знаки </w:t>
      </w:r>
      <w:r w:rsidRPr="00787879">
        <w:rPr>
          <w:rStyle w:val="af4"/>
        </w:rPr>
        <w:t>&gt;</w:t>
      </w:r>
      <w:proofErr w:type="gramEnd"/>
      <w:r>
        <w:t xml:space="preserve"> и </w:t>
      </w:r>
      <w:proofErr w:type="gramStart"/>
      <w:r w:rsidRPr="00787879">
        <w:rPr>
          <w:rStyle w:val="af4"/>
        </w:rPr>
        <w:t>&lt;</w:t>
      </w:r>
      <w:r>
        <w:t xml:space="preserve"> в</w:t>
      </w:r>
      <w:proofErr w:type="gramEnd"/>
      <w:r>
        <w:t xml:space="preserve"> коде веб-страниц заменяют соответственно на </w:t>
      </w:r>
      <w:r w:rsidRPr="00787879">
        <w:rPr>
          <w:rStyle w:val="af4"/>
        </w:rPr>
        <w:t>&amp;</w:t>
      </w:r>
      <w:proofErr w:type="spellStart"/>
      <w:r w:rsidRPr="00787879">
        <w:rPr>
          <w:rStyle w:val="af4"/>
        </w:rPr>
        <w:t>gt</w:t>
      </w:r>
      <w:proofErr w:type="spellEnd"/>
      <w:r w:rsidRPr="00787879">
        <w:rPr>
          <w:rStyle w:val="af4"/>
        </w:rPr>
        <w:t>;</w:t>
      </w:r>
      <w:r w:rsidRPr="00787879">
        <w:t xml:space="preserve"> и </w:t>
      </w:r>
      <w:r w:rsidRPr="00787879">
        <w:rPr>
          <w:rStyle w:val="af4"/>
        </w:rPr>
        <w:t>&amp;</w:t>
      </w:r>
      <w:proofErr w:type="spellStart"/>
      <w:r w:rsidRPr="00787879">
        <w:rPr>
          <w:rStyle w:val="af4"/>
        </w:rPr>
        <w:t>lt</w:t>
      </w:r>
      <w:proofErr w:type="spellEnd"/>
      <w:r w:rsidRPr="00787879">
        <w:rPr>
          <w:rStyle w:val="af4"/>
        </w:rPr>
        <w:t>;</w:t>
      </w:r>
      <w:r w:rsidRPr="00787879">
        <w:t xml:space="preserve"> для того, чтобы</w:t>
      </w:r>
      <w:r w:rsidR="00627E7C" w:rsidRPr="00787879">
        <w:t xml:space="preserve"> </w:t>
      </w:r>
      <w:r>
        <w:t xml:space="preserve">браузер не путал их с угловыми скобками, ограничивающими тэги. Для знака </w:t>
      </w:r>
      <w:proofErr w:type="gramStart"/>
      <w:r w:rsidRPr="00787879">
        <w:rPr>
          <w:rStyle w:val="af4"/>
        </w:rPr>
        <w:t>&lt;</w:t>
      </w:r>
      <w:r>
        <w:t xml:space="preserve"> такая</w:t>
      </w:r>
      <w:proofErr w:type="gramEnd"/>
      <w:r>
        <w:t xml:space="preserve"> замена в стилевом </w:t>
      </w:r>
      <w:r>
        <w:rPr>
          <w:lang w:val="en-US"/>
        </w:rPr>
        <w:t>XSL-</w:t>
      </w:r>
      <w:r>
        <w:t>файле обязательна.</w:t>
      </w:r>
    </w:p>
    <w:p w14:paraId="3A2AFD7D" w14:textId="77777777" w:rsidR="0076403E" w:rsidRDefault="00EC2C3A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Самостоятельно </w:t>
      </w:r>
      <w:r w:rsidR="00055766">
        <w:t>сделайте выборку по тем странам, площадь которых меньше, чем 200 тысяч км</w:t>
      </w:r>
      <w:r w:rsidR="00055766" w:rsidRPr="00055766">
        <w:rPr>
          <w:vertAlign w:val="superscript"/>
        </w:rPr>
        <w:t>2</w:t>
      </w:r>
      <w:r w:rsidR="00055766">
        <w:t>, отсортируйте строки таблицы по возрастанию площади стран.</w:t>
      </w:r>
    </w:p>
    <w:p w14:paraId="1E4B6FCA" w14:textId="77777777" w:rsidR="000334D9" w:rsidRDefault="000334D9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Вложенные элементы </w:t>
      </w:r>
      <w:proofErr w:type="spellStart"/>
      <w:proofErr w:type="gramStart"/>
      <w:r w:rsidRPr="0076403E">
        <w:rPr>
          <w:rStyle w:val="af4"/>
        </w:rPr>
        <w:t>xsl:if</w:t>
      </w:r>
      <w:proofErr w:type="spellEnd"/>
      <w:proofErr w:type="gramEnd"/>
      <w:r>
        <w:t xml:space="preserve"> дают эффект логической операции </w:t>
      </w:r>
      <w:r w:rsidR="008A6ECB">
        <w:t>«</w:t>
      </w:r>
      <w:r>
        <w:t>И</w:t>
      </w:r>
      <w:r w:rsidR="008A6ECB">
        <w:t>»</w:t>
      </w:r>
      <w:r>
        <w:t xml:space="preserve"> (требуют выполнения двух условий одновременно). Добавьте в условие отбора еще одно ограничение: население больше, чем 10 млн. человек. Проверьте результат в браузере.</w:t>
      </w:r>
    </w:p>
    <w:p w14:paraId="4F0C67E2" w14:textId="77777777" w:rsidR="008A6ECB" w:rsidRDefault="008A6ECB" w:rsidP="004436F1">
      <w:pPr>
        <w:numPr>
          <w:ilvl w:val="0"/>
          <w:numId w:val="5"/>
        </w:numPr>
        <w:spacing w:after="120" w:line="240" w:lineRule="auto"/>
        <w:ind w:left="567"/>
      </w:pPr>
      <w:r>
        <w:t>*Подумайте, как можно добиться эффекта логической операции «ИЛИ».</w:t>
      </w:r>
    </w:p>
    <w:p w14:paraId="29FA183A" w14:textId="77777777" w:rsidR="00F41272" w:rsidRDefault="00F41272" w:rsidP="00F41272">
      <w:pPr>
        <w:pStyle w:val="2"/>
        <w:ind w:firstLine="0"/>
      </w:pPr>
      <w:r>
        <w:t>Условное форматирование</w:t>
      </w:r>
    </w:p>
    <w:p w14:paraId="7A803BB7" w14:textId="77777777" w:rsidR="00545957" w:rsidRDefault="00F41272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С помощью </w:t>
      </w:r>
      <w:r w:rsidR="005A4E09">
        <w:t xml:space="preserve">элемента </w:t>
      </w:r>
      <w:proofErr w:type="spellStart"/>
      <w:proofErr w:type="gramStart"/>
      <w:r w:rsidR="005A4E09">
        <w:rPr>
          <w:rStyle w:val="af4"/>
        </w:rPr>
        <w:t>xsl:if</w:t>
      </w:r>
      <w:proofErr w:type="spellEnd"/>
      <w:proofErr w:type="gramEnd"/>
      <w:r w:rsidR="005A4E09">
        <w:t xml:space="preserve"> </w:t>
      </w:r>
      <w:r>
        <w:t xml:space="preserve">можно </w:t>
      </w:r>
      <w:r w:rsidR="005A4E09">
        <w:rPr>
          <w:lang w:val="en-US"/>
        </w:rPr>
        <w:t>c</w:t>
      </w:r>
      <w:r w:rsidR="005A4E09">
        <w:t>делать условное форматирование</w:t>
      </w:r>
      <w:r w:rsidR="005A4E09" w:rsidRPr="005A4E09">
        <w:t xml:space="preserve">, </w:t>
      </w:r>
      <w:r w:rsidR="005A4E09">
        <w:t xml:space="preserve">то есть изменять свойства HTML-элементов. Например, чтобы изменить цвет для всех чётных строк таблицы, после открывающего тэга </w:t>
      </w:r>
      <w:proofErr w:type="spellStart"/>
      <w:r w:rsidR="005A4E09" w:rsidRPr="00715F0B">
        <w:rPr>
          <w:rStyle w:val="af4"/>
        </w:rPr>
        <w:t>tr</w:t>
      </w:r>
      <w:proofErr w:type="spellEnd"/>
      <w:r w:rsidR="005A4E09">
        <w:t xml:space="preserve"> внутри цикла нужно добавить строки:</w:t>
      </w:r>
    </w:p>
    <w:p w14:paraId="247FC2BC" w14:textId="77777777" w:rsidR="005A4E09" w:rsidRPr="005A4E09" w:rsidRDefault="005A4E09" w:rsidP="005A4E09">
      <w:pPr>
        <w:spacing w:line="240" w:lineRule="auto"/>
        <w:ind w:left="851" w:firstLine="0"/>
        <w:rPr>
          <w:rStyle w:val="af4"/>
          <w:lang w:val="en-US"/>
        </w:rPr>
      </w:pPr>
      <w:r w:rsidRPr="005A4E09">
        <w:rPr>
          <w:rStyle w:val="af4"/>
          <w:lang w:val="en-US"/>
        </w:rPr>
        <w:t>&lt;</w:t>
      </w:r>
      <w:proofErr w:type="spellStart"/>
      <w:proofErr w:type="gramStart"/>
      <w:r w:rsidRPr="005A4E09">
        <w:rPr>
          <w:rStyle w:val="af4"/>
          <w:lang w:val="en-US"/>
        </w:rPr>
        <w:t>xsl:if</w:t>
      </w:r>
      <w:proofErr w:type="spellEnd"/>
      <w:proofErr w:type="gramEnd"/>
      <w:r w:rsidRPr="005A4E09">
        <w:rPr>
          <w:rStyle w:val="af4"/>
          <w:lang w:val="en-US"/>
        </w:rPr>
        <w:t xml:space="preserve"> test="</w:t>
      </w:r>
      <w:proofErr w:type="gramStart"/>
      <w:r w:rsidRPr="005A4E09">
        <w:rPr>
          <w:rStyle w:val="af4"/>
          <w:lang w:val="en-US"/>
        </w:rPr>
        <w:t>position(</w:t>
      </w:r>
      <w:proofErr w:type="gramEnd"/>
      <w:r w:rsidRPr="005A4E09">
        <w:rPr>
          <w:rStyle w:val="af4"/>
          <w:lang w:val="en-US"/>
        </w:rPr>
        <w:t>) mod 2 = 0"&gt;</w:t>
      </w:r>
    </w:p>
    <w:p w14:paraId="545E6576" w14:textId="77777777" w:rsidR="005A4E09" w:rsidRPr="00B22CF5" w:rsidRDefault="005A4E09" w:rsidP="005A4E09">
      <w:pPr>
        <w:spacing w:line="240" w:lineRule="auto"/>
        <w:ind w:left="851" w:firstLine="0"/>
        <w:rPr>
          <w:rStyle w:val="af4"/>
          <w:color w:val="0000CC"/>
          <w:lang w:val="en-US"/>
        </w:rPr>
      </w:pPr>
      <w:r w:rsidRPr="005A4E09">
        <w:rPr>
          <w:rStyle w:val="af4"/>
          <w:lang w:val="en-US"/>
        </w:rPr>
        <w:t xml:space="preserve">  </w:t>
      </w:r>
      <w:r w:rsidRPr="00B22CF5">
        <w:rPr>
          <w:rStyle w:val="af4"/>
          <w:color w:val="0000CC"/>
          <w:lang w:val="en-US"/>
        </w:rPr>
        <w:t>&lt;</w:t>
      </w:r>
      <w:proofErr w:type="spellStart"/>
      <w:proofErr w:type="gramStart"/>
      <w:r w:rsidRPr="00B22CF5">
        <w:rPr>
          <w:rStyle w:val="af4"/>
          <w:color w:val="0000CC"/>
          <w:lang w:val="en-US"/>
        </w:rPr>
        <w:t>xsl:attribute</w:t>
      </w:r>
      <w:proofErr w:type="spellEnd"/>
      <w:proofErr w:type="gramEnd"/>
      <w:r w:rsidRPr="00B22CF5">
        <w:rPr>
          <w:rStyle w:val="af4"/>
          <w:color w:val="0000CC"/>
          <w:lang w:val="en-US"/>
        </w:rPr>
        <w:t xml:space="preserve"> name="</w:t>
      </w:r>
      <w:proofErr w:type="spellStart"/>
      <w:r w:rsidRPr="00B22CF5">
        <w:rPr>
          <w:rStyle w:val="af4"/>
          <w:color w:val="0000CC"/>
          <w:lang w:val="en-US"/>
        </w:rPr>
        <w:t>bgcolor</w:t>
      </w:r>
      <w:proofErr w:type="spellEnd"/>
      <w:r w:rsidRPr="00B22CF5">
        <w:rPr>
          <w:rStyle w:val="af4"/>
          <w:color w:val="0000CC"/>
          <w:lang w:val="en-US"/>
        </w:rPr>
        <w:t>"&gt;#E6E6FF&lt;/</w:t>
      </w:r>
      <w:proofErr w:type="gramStart"/>
      <w:r w:rsidRPr="00B22CF5">
        <w:rPr>
          <w:rStyle w:val="af4"/>
          <w:color w:val="0000CC"/>
          <w:lang w:val="en-US"/>
        </w:rPr>
        <w:t>xsl:attribute</w:t>
      </w:r>
      <w:proofErr w:type="gramEnd"/>
      <w:r w:rsidRPr="00B22CF5">
        <w:rPr>
          <w:rStyle w:val="af4"/>
          <w:color w:val="0000CC"/>
          <w:lang w:val="en-US"/>
        </w:rPr>
        <w:t>&gt;</w:t>
      </w:r>
    </w:p>
    <w:p w14:paraId="44673E6D" w14:textId="77777777" w:rsidR="005A4E09" w:rsidRPr="005A4E09" w:rsidRDefault="005A4E09" w:rsidP="005A4E09">
      <w:pPr>
        <w:spacing w:line="240" w:lineRule="auto"/>
        <w:ind w:left="851" w:firstLine="0"/>
        <w:rPr>
          <w:rStyle w:val="af4"/>
        </w:rPr>
      </w:pPr>
      <w:r w:rsidRPr="005A4E09">
        <w:rPr>
          <w:rStyle w:val="af4"/>
        </w:rPr>
        <w:t>&lt;/</w:t>
      </w:r>
      <w:proofErr w:type="spellStart"/>
      <w:proofErr w:type="gramStart"/>
      <w:r w:rsidRPr="005A4E09">
        <w:rPr>
          <w:rStyle w:val="af4"/>
        </w:rPr>
        <w:t>xsl:if</w:t>
      </w:r>
      <w:proofErr w:type="spellEnd"/>
      <w:proofErr w:type="gramEnd"/>
      <w:r w:rsidRPr="005A4E09">
        <w:rPr>
          <w:rStyle w:val="af4"/>
        </w:rPr>
        <w:t>&gt;</w:t>
      </w:r>
    </w:p>
    <w:p w14:paraId="47D2BE47" w14:textId="77777777" w:rsidR="005A4E09" w:rsidRPr="008E1FC1" w:rsidRDefault="00875FAD" w:rsidP="005A4E09">
      <w:pPr>
        <w:spacing w:after="120" w:line="240" w:lineRule="auto"/>
        <w:ind w:left="567" w:firstLine="0"/>
      </w:pPr>
      <w:r>
        <w:t xml:space="preserve">Если позиция </w:t>
      </w:r>
      <w:r w:rsidR="008E1FC1" w:rsidRPr="00875FAD">
        <w:t xml:space="preserve">элемента </w:t>
      </w:r>
      <w:r>
        <w:t>(</w:t>
      </w:r>
      <w:r w:rsidR="00C3761D">
        <w:t xml:space="preserve">она </w:t>
      </w:r>
      <w:r>
        <w:t xml:space="preserve">вычисляется функцией </w:t>
      </w:r>
      <w:proofErr w:type="spellStart"/>
      <w:r w:rsidRPr="00875FAD">
        <w:rPr>
          <w:rStyle w:val="af4"/>
        </w:rPr>
        <w:t>position</w:t>
      </w:r>
      <w:proofErr w:type="spellEnd"/>
      <w:r>
        <w:t>)</w:t>
      </w:r>
      <w:r w:rsidR="008E1FC1">
        <w:t xml:space="preserve"> </w:t>
      </w:r>
      <w:r>
        <w:t>–</w:t>
      </w:r>
      <w:r w:rsidRPr="00875FAD">
        <w:t xml:space="preserve"> ч</w:t>
      </w:r>
      <w:r>
        <w:t>ё</w:t>
      </w:r>
      <w:r w:rsidRPr="00875FAD">
        <w:t>тное</w:t>
      </w:r>
      <w:r>
        <w:t xml:space="preserve"> число (остаток от деления на 2 равен 0)</w:t>
      </w:r>
      <w:r w:rsidR="00715F0B">
        <w:t xml:space="preserve">, то для всей строки (предыдущего элемента </w:t>
      </w:r>
      <w:proofErr w:type="spellStart"/>
      <w:r w:rsidR="00715F0B" w:rsidRPr="00715F0B">
        <w:rPr>
          <w:rStyle w:val="af4"/>
        </w:rPr>
        <w:t>tr</w:t>
      </w:r>
      <w:proofErr w:type="spellEnd"/>
      <w:r w:rsidR="00715F0B">
        <w:t>)</w:t>
      </w:r>
      <w:r w:rsidR="00715F0B" w:rsidRPr="00715F0B">
        <w:t xml:space="preserve"> устанавливается свойс</w:t>
      </w:r>
      <w:r w:rsidR="00715F0B" w:rsidRPr="00715F0B">
        <w:t>т</w:t>
      </w:r>
      <w:r w:rsidR="00715F0B" w:rsidRPr="00715F0B">
        <w:t xml:space="preserve">во </w:t>
      </w:r>
      <w:proofErr w:type="spellStart"/>
      <w:r w:rsidR="00715F0B" w:rsidRPr="00715F0B">
        <w:rPr>
          <w:rStyle w:val="af4"/>
        </w:rPr>
        <w:t>bgcolor</w:t>
      </w:r>
      <w:proofErr w:type="spellEnd"/>
      <w:r w:rsidR="00715F0B" w:rsidRPr="00715F0B">
        <w:t xml:space="preserve"> (</w:t>
      </w:r>
      <w:r w:rsidR="00715F0B">
        <w:t>фоновый цвет</w:t>
      </w:r>
      <w:r w:rsidR="00715F0B" w:rsidRPr="00715F0B">
        <w:t>)</w:t>
      </w:r>
      <w:r w:rsidR="00715F0B">
        <w:t xml:space="preserve">, равный </w:t>
      </w:r>
      <w:r w:rsidR="00715F0B" w:rsidRPr="00715F0B">
        <w:rPr>
          <w:rStyle w:val="af4"/>
        </w:rPr>
        <w:t>#E6E6FF</w:t>
      </w:r>
      <w:r w:rsidR="00715F0B">
        <w:t>.</w:t>
      </w:r>
    </w:p>
    <w:p w14:paraId="7ADA8C18" w14:textId="77777777" w:rsidR="00077DBF" w:rsidRDefault="00296E69" w:rsidP="005A4E09">
      <w:pPr>
        <w:spacing w:after="120" w:line="240" w:lineRule="auto"/>
        <w:ind w:left="567" w:firstLine="0"/>
      </w:pPr>
      <w:r>
        <w:t>Проверьте, как выглядит страница в браузере после этих изменений.</w:t>
      </w:r>
      <w:r w:rsidR="00077DBF">
        <w:t xml:space="preserve"> </w:t>
      </w:r>
    </w:p>
    <w:p w14:paraId="2D3D80E9" w14:textId="77777777" w:rsidR="00296E69" w:rsidRPr="00077DBF" w:rsidRDefault="00077DBF" w:rsidP="005A4E09">
      <w:pPr>
        <w:spacing w:after="120" w:line="240" w:lineRule="auto"/>
        <w:ind w:left="567" w:firstLine="0"/>
      </w:pPr>
      <w:r>
        <w:t>Вы заметите, что строки раскрашены неправильно</w:t>
      </w:r>
      <w:r w:rsidR="00C52123">
        <w:t xml:space="preserve"> (фон не чередуется)</w:t>
      </w:r>
      <w:r>
        <w:t>.  Это произошло п</w:t>
      </w:r>
      <w:r>
        <w:t>о</w:t>
      </w:r>
      <w:r>
        <w:t xml:space="preserve">тому, что функция </w:t>
      </w:r>
      <w:proofErr w:type="spellStart"/>
      <w:r w:rsidRPr="00077DBF">
        <w:rPr>
          <w:rStyle w:val="af4"/>
        </w:rPr>
        <w:t>position</w:t>
      </w:r>
      <w:proofErr w:type="spellEnd"/>
      <w:r>
        <w:t xml:space="preserve"> использует счётчик цикла, который перебирает все страны в базе, хотя фактически выводятся данные только по тем странам, который соответствуют двум </w:t>
      </w:r>
      <w:r w:rsidR="00D32573">
        <w:t>в</w:t>
      </w:r>
      <w:r>
        <w:t>ложенным у</w:t>
      </w:r>
      <w:r>
        <w:t>с</w:t>
      </w:r>
      <w:r>
        <w:t xml:space="preserve">ловиям отбора.  </w:t>
      </w:r>
    </w:p>
    <w:p w14:paraId="2B873ECA" w14:textId="77777777" w:rsidR="00077DBF" w:rsidRDefault="00077DBF" w:rsidP="00077DBF">
      <w:pPr>
        <w:numPr>
          <w:ilvl w:val="0"/>
          <w:numId w:val="5"/>
        </w:numPr>
        <w:spacing w:after="120" w:line="240" w:lineRule="auto"/>
        <w:ind w:left="567"/>
      </w:pPr>
      <w:r>
        <w:t xml:space="preserve">Чтобы исправить ситуацию, сделаем так, чтобы цикл работал только для тех стран, которые нам нужны. Для этого уберем оба контейнера-условия </w:t>
      </w:r>
      <w:proofErr w:type="spellStart"/>
      <w:proofErr w:type="gramStart"/>
      <w:r w:rsidRPr="00077DBF">
        <w:rPr>
          <w:rStyle w:val="af4"/>
        </w:rPr>
        <w:t>xsl:if</w:t>
      </w:r>
      <w:proofErr w:type="spellEnd"/>
      <w:proofErr w:type="gramEnd"/>
      <w:r>
        <w:t xml:space="preserve"> и изменим заголовок цикла, включив в него </w:t>
      </w:r>
      <w:r w:rsidR="00CF21B9">
        <w:t xml:space="preserve">оба </w:t>
      </w:r>
      <w:r>
        <w:t>условия</w:t>
      </w:r>
      <w:r w:rsidR="00CF21B9">
        <w:t>, связанные логической операцией «</w:t>
      </w:r>
      <w:proofErr w:type="spellStart"/>
      <w:r w:rsidR="00CF21B9" w:rsidRPr="00CF21B9">
        <w:rPr>
          <w:rStyle w:val="af4"/>
        </w:rPr>
        <w:t>and</w:t>
      </w:r>
      <w:proofErr w:type="spellEnd"/>
      <w:r w:rsidR="00CF21B9">
        <w:t>» (И)</w:t>
      </w:r>
      <w:r>
        <w:t>:</w:t>
      </w:r>
    </w:p>
    <w:p w14:paraId="7E80A48B" w14:textId="77777777" w:rsidR="00077DBF" w:rsidRPr="00077DBF" w:rsidRDefault="00077DBF" w:rsidP="00077DBF">
      <w:pPr>
        <w:spacing w:line="240" w:lineRule="auto"/>
        <w:ind w:left="709" w:firstLine="0"/>
        <w:rPr>
          <w:rStyle w:val="af4"/>
        </w:rPr>
      </w:pPr>
      <w:r w:rsidRPr="00077DBF">
        <w:rPr>
          <w:rStyle w:val="af4"/>
        </w:rPr>
        <w:t>&lt;</w:t>
      </w:r>
      <w:proofErr w:type="spellStart"/>
      <w:proofErr w:type="gramStart"/>
      <w:r w:rsidRPr="00077DBF">
        <w:rPr>
          <w:rStyle w:val="af4"/>
          <w:lang w:val="en-US"/>
        </w:rPr>
        <w:t>xsl</w:t>
      </w:r>
      <w:proofErr w:type="spellEnd"/>
      <w:r w:rsidRPr="00077DBF">
        <w:rPr>
          <w:rStyle w:val="af4"/>
        </w:rPr>
        <w:t>:</w:t>
      </w:r>
      <w:r w:rsidRPr="00077DBF">
        <w:rPr>
          <w:rStyle w:val="af4"/>
          <w:lang w:val="en-US"/>
        </w:rPr>
        <w:t>for</w:t>
      </w:r>
      <w:proofErr w:type="gramEnd"/>
      <w:r w:rsidRPr="00077DBF">
        <w:rPr>
          <w:rStyle w:val="af4"/>
        </w:rPr>
        <w:t>-</w:t>
      </w:r>
      <w:r w:rsidRPr="00077DBF">
        <w:rPr>
          <w:rStyle w:val="af4"/>
          <w:lang w:val="en-US"/>
        </w:rPr>
        <w:t>each</w:t>
      </w:r>
      <w:r w:rsidRPr="00077DBF">
        <w:rPr>
          <w:rStyle w:val="af4"/>
        </w:rPr>
        <w:t xml:space="preserve"> </w:t>
      </w:r>
      <w:r w:rsidR="00001D51" w:rsidRPr="00001D51">
        <w:rPr>
          <w:rStyle w:val="af4"/>
        </w:rPr>
        <w:br/>
      </w:r>
      <w:r w:rsidR="00001D51">
        <w:rPr>
          <w:rStyle w:val="af4"/>
          <w:lang w:val="en-US"/>
        </w:rPr>
        <w:t xml:space="preserve">     </w:t>
      </w:r>
      <w:r w:rsidRPr="00077DBF">
        <w:rPr>
          <w:rStyle w:val="af4"/>
          <w:lang w:val="en-US"/>
        </w:rPr>
        <w:t>select</w:t>
      </w:r>
      <w:r w:rsidRPr="00077DBF">
        <w:rPr>
          <w:rStyle w:val="af4"/>
        </w:rPr>
        <w:t>="//</w:t>
      </w:r>
      <w:proofErr w:type="gramStart"/>
      <w:r w:rsidRPr="00077DBF">
        <w:rPr>
          <w:rStyle w:val="af4"/>
        </w:rPr>
        <w:t>Страна</w:t>
      </w:r>
      <w:r w:rsidRPr="00E568D9">
        <w:rPr>
          <w:rStyle w:val="af4"/>
          <w:color w:val="0000CC"/>
        </w:rPr>
        <w:t>[Население</w:t>
      </w:r>
      <w:r w:rsidRPr="00E568D9">
        <w:rPr>
          <w:color w:val="0000CC"/>
        </w:rPr>
        <w:t xml:space="preserve"> </w:t>
      </w:r>
      <w:r w:rsidRPr="00E568D9">
        <w:rPr>
          <w:rStyle w:val="af4"/>
          <w:color w:val="0000CC"/>
        </w:rPr>
        <w:t>&gt;</w:t>
      </w:r>
      <w:proofErr w:type="gramEnd"/>
      <w:r w:rsidRPr="00E568D9">
        <w:rPr>
          <w:color w:val="0000CC"/>
        </w:rPr>
        <w:t xml:space="preserve"> </w:t>
      </w:r>
      <w:r w:rsidRPr="00E568D9">
        <w:rPr>
          <w:rStyle w:val="af4"/>
          <w:color w:val="0000CC"/>
        </w:rPr>
        <w:t>10</w:t>
      </w:r>
      <w:r w:rsidR="00001D51" w:rsidRPr="00001D51">
        <w:rPr>
          <w:rStyle w:val="af4"/>
          <w:color w:val="0000CC"/>
        </w:rPr>
        <w:t xml:space="preserve"> </w:t>
      </w:r>
      <w:r w:rsidR="00001D51">
        <w:rPr>
          <w:rStyle w:val="af4"/>
          <w:color w:val="0000CC"/>
          <w:lang w:val="en-US"/>
        </w:rPr>
        <w:t>and</w:t>
      </w:r>
      <w:r w:rsidR="00001D51" w:rsidRPr="00001D51">
        <w:rPr>
          <w:rStyle w:val="af4"/>
          <w:color w:val="0000CC"/>
        </w:rPr>
        <w:t xml:space="preserve"> </w:t>
      </w:r>
      <w:r w:rsidRPr="00E568D9">
        <w:rPr>
          <w:rStyle w:val="af4"/>
          <w:color w:val="0000CC"/>
        </w:rPr>
        <w:t>Площадь</w:t>
      </w:r>
      <w:r w:rsidRPr="00E568D9">
        <w:rPr>
          <w:color w:val="0000CC"/>
        </w:rPr>
        <w:t xml:space="preserve"> </w:t>
      </w:r>
      <w:r w:rsidRPr="00E568D9">
        <w:rPr>
          <w:rStyle w:val="af4"/>
          <w:color w:val="0000CC"/>
        </w:rPr>
        <w:t>&amp;</w:t>
      </w:r>
      <w:proofErr w:type="spellStart"/>
      <w:r w:rsidRPr="00E568D9">
        <w:rPr>
          <w:rStyle w:val="af4"/>
          <w:color w:val="0000CC"/>
          <w:lang w:val="en-US"/>
        </w:rPr>
        <w:t>lt</w:t>
      </w:r>
      <w:proofErr w:type="spellEnd"/>
      <w:r w:rsidRPr="00E568D9">
        <w:rPr>
          <w:rStyle w:val="af4"/>
          <w:color w:val="0000CC"/>
        </w:rPr>
        <w:t>;200]</w:t>
      </w:r>
      <w:r w:rsidRPr="00077DBF">
        <w:rPr>
          <w:rStyle w:val="af4"/>
        </w:rPr>
        <w:t>"&gt;</w:t>
      </w:r>
    </w:p>
    <w:p w14:paraId="28356E8B" w14:textId="77777777" w:rsidR="00077DBF" w:rsidRPr="00001D51" w:rsidRDefault="00077DBF" w:rsidP="00077DBF">
      <w:pPr>
        <w:spacing w:before="120" w:after="120" w:line="240" w:lineRule="auto"/>
        <w:ind w:left="567" w:firstLine="0"/>
      </w:pPr>
      <w:r>
        <w:t>Проверьте, что после этого и отбор данных, и раскраска строк работают правильно.</w:t>
      </w:r>
      <w:r w:rsidR="00CF21B9">
        <w:t xml:space="preserve"> </w:t>
      </w:r>
      <w:r w:rsidR="00CF21B9" w:rsidRPr="00CF21B9">
        <w:t>В сло</w:t>
      </w:r>
      <w:r w:rsidR="00CF21B9" w:rsidRPr="00CF21B9">
        <w:t>ж</w:t>
      </w:r>
      <w:r w:rsidR="00CF21B9" w:rsidRPr="00CF21B9">
        <w:t>ных условиях можно использовать также логическую операцию «</w:t>
      </w:r>
      <w:proofErr w:type="spellStart"/>
      <w:r w:rsidR="00CF21B9" w:rsidRPr="00CF21B9">
        <w:rPr>
          <w:rStyle w:val="af4"/>
        </w:rPr>
        <w:t>or</w:t>
      </w:r>
      <w:proofErr w:type="spellEnd"/>
      <w:r w:rsidR="00CF21B9" w:rsidRPr="00CF21B9">
        <w:t>» (ИЛИ).</w:t>
      </w:r>
    </w:p>
    <w:p w14:paraId="24DEA2B0" w14:textId="77777777" w:rsidR="00001D51" w:rsidRDefault="00001D51" w:rsidP="00001D51">
      <w:pPr>
        <w:numPr>
          <w:ilvl w:val="0"/>
          <w:numId w:val="5"/>
        </w:numPr>
        <w:spacing w:after="120" w:line="240" w:lineRule="auto"/>
        <w:ind w:left="567"/>
      </w:pPr>
      <w:r>
        <w:t>Измените условие так, чтобы отобрать страны, население которых меньше 20 млн. чел</w:t>
      </w:r>
      <w:r>
        <w:t>о</w:t>
      </w:r>
      <w:r>
        <w:t>век, а также все страны, площадь которых больше 100 тыс. км</w:t>
      </w:r>
      <w:r w:rsidRPr="00001D51">
        <w:rPr>
          <w:vertAlign w:val="superscript"/>
        </w:rPr>
        <w:t>2</w:t>
      </w:r>
      <w:r>
        <w:t>.</w:t>
      </w:r>
    </w:p>
    <w:p w14:paraId="0C140BC3" w14:textId="77777777" w:rsidR="00E955CB" w:rsidRDefault="00E955CB" w:rsidP="00E955CB">
      <w:pPr>
        <w:pStyle w:val="2"/>
        <w:ind w:firstLine="0"/>
      </w:pPr>
      <w:r>
        <w:t>Подключение CSS-файлов</w:t>
      </w:r>
    </w:p>
    <w:p w14:paraId="7813F8CD" w14:textId="77777777" w:rsidR="005A4E09" w:rsidRDefault="00E955CB" w:rsidP="004436F1">
      <w:pPr>
        <w:numPr>
          <w:ilvl w:val="0"/>
          <w:numId w:val="5"/>
        </w:numPr>
        <w:spacing w:after="120" w:line="240" w:lineRule="auto"/>
        <w:ind w:left="567"/>
      </w:pPr>
      <w:r>
        <w:t xml:space="preserve">Создайте новый </w:t>
      </w:r>
      <w:r>
        <w:rPr>
          <w:lang w:val="en-US"/>
        </w:rPr>
        <w:t>CSS</w:t>
      </w:r>
      <w:r w:rsidRPr="00E955CB">
        <w:t>-</w:t>
      </w:r>
      <w:r>
        <w:t xml:space="preserve">файл </w:t>
      </w:r>
      <w:r w:rsidRPr="00E955CB">
        <w:rPr>
          <w:rStyle w:val="af4"/>
        </w:rPr>
        <w:t>europe.css</w:t>
      </w:r>
      <w:r>
        <w:t xml:space="preserve"> и подключите его к веб-странице. Для этого нужно ставить ссылку на него внутрь контейнера </w:t>
      </w:r>
      <w:r>
        <w:rPr>
          <w:lang w:val="en-US"/>
        </w:rPr>
        <w:t>head</w:t>
      </w:r>
      <w:r w:rsidRPr="00E955CB">
        <w:t xml:space="preserve"> в </w:t>
      </w:r>
      <w:r>
        <w:rPr>
          <w:lang w:val="en-US"/>
        </w:rPr>
        <w:t>XSL</w:t>
      </w:r>
      <w:r w:rsidRPr="00E955CB">
        <w:t xml:space="preserve">-файле. </w:t>
      </w:r>
      <w:r>
        <w:t>Установите с помощью CSS с</w:t>
      </w:r>
      <w:r>
        <w:t>е</w:t>
      </w:r>
      <w:r>
        <w:t>рый цвет для ячеек</w:t>
      </w:r>
      <w:r w:rsidRPr="00E955CB">
        <w:t xml:space="preserve"> таблицы</w:t>
      </w:r>
      <w:r>
        <w:t>, заданных тэгом</w:t>
      </w:r>
      <w:r w:rsidR="00D12EE2">
        <w:t xml:space="preserve"> «</w:t>
      </w:r>
      <w:proofErr w:type="spellStart"/>
      <w:r w:rsidR="00D12EE2">
        <w:rPr>
          <w:rStyle w:val="af4"/>
          <w:lang w:val="en-US"/>
        </w:rPr>
        <w:t>th</w:t>
      </w:r>
      <w:proofErr w:type="spellEnd"/>
      <w:r w:rsidR="00D12EE2">
        <w:t>»</w:t>
      </w:r>
      <w:r>
        <w:t>. Проверьте результат в браузере.</w:t>
      </w:r>
    </w:p>
    <w:p w14:paraId="313CBCD2" w14:textId="77777777" w:rsidR="00997B7D" w:rsidRDefault="00997B7D" w:rsidP="004436F1">
      <w:pPr>
        <w:numPr>
          <w:ilvl w:val="0"/>
          <w:numId w:val="5"/>
        </w:numPr>
        <w:spacing w:after="120" w:line="240" w:lineRule="auto"/>
        <w:ind w:left="567"/>
      </w:pPr>
      <w:r>
        <w:t>Установите в CSS-файле для ячеек таблицы внутренний отступ по вертикали 2 пикселя и по горизонтали 5 пикселей.</w:t>
      </w:r>
    </w:p>
    <w:p w14:paraId="022490F2" w14:textId="77777777" w:rsidR="00997B7D" w:rsidRDefault="005821E9" w:rsidP="004436F1">
      <w:pPr>
        <w:numPr>
          <w:ilvl w:val="0"/>
          <w:numId w:val="5"/>
        </w:numPr>
        <w:spacing w:after="120" w:line="240" w:lineRule="auto"/>
        <w:ind w:left="567"/>
      </w:pPr>
      <w:r>
        <w:t>Присвойте я</w:t>
      </w:r>
      <w:r w:rsidR="00997B7D">
        <w:t>че</w:t>
      </w:r>
      <w:r>
        <w:t>й</w:t>
      </w:r>
      <w:r w:rsidR="00997B7D">
        <w:t>к</w:t>
      </w:r>
      <w:r>
        <w:t>ам</w:t>
      </w:r>
      <w:r w:rsidR="00997B7D">
        <w:t xml:space="preserve">, </w:t>
      </w:r>
      <w:r>
        <w:t>в которых</w:t>
      </w:r>
      <w:r w:rsidR="00997B7D">
        <w:t xml:space="preserve"> выводится население и площадь</w:t>
      </w:r>
      <w:r>
        <w:t xml:space="preserve"> стран</w:t>
      </w:r>
      <w:r w:rsidR="00997B7D">
        <w:t xml:space="preserve">, класс </w:t>
      </w:r>
      <w:proofErr w:type="spellStart"/>
      <w:r w:rsidR="00997B7D" w:rsidRPr="00997B7D">
        <w:rPr>
          <w:rStyle w:val="af4"/>
        </w:rPr>
        <w:t>num</w:t>
      </w:r>
      <w:r w:rsidR="00997B7D">
        <w:rPr>
          <w:rStyle w:val="af4"/>
          <w:lang w:val="en-US"/>
        </w:rPr>
        <w:t>ber</w:t>
      </w:r>
      <w:proofErr w:type="spellEnd"/>
      <w:r>
        <w:t xml:space="preserve">, </w:t>
      </w:r>
      <w:r w:rsidR="00997B7D">
        <w:t>и для него установите</w:t>
      </w:r>
      <w:r w:rsidR="00997B7D" w:rsidRPr="00997B7D">
        <w:t xml:space="preserve"> </w:t>
      </w:r>
      <w:r>
        <w:t xml:space="preserve">в CSS-файле </w:t>
      </w:r>
      <w:r w:rsidR="00997B7D" w:rsidRPr="00997B7D">
        <w:t>выравнивание по правой границе.</w:t>
      </w:r>
      <w:r w:rsidR="0045737F">
        <w:t xml:space="preserve"> Окончательный результат должен выглядеть примерно так:</w:t>
      </w:r>
    </w:p>
    <w:p w14:paraId="4FD9406C" w14:textId="15044F5E" w:rsidR="0045737F" w:rsidRDefault="009468C4" w:rsidP="0045737F">
      <w:pPr>
        <w:spacing w:after="120" w:line="240" w:lineRule="auto"/>
        <w:jc w:val="center"/>
      </w:pPr>
      <w:r w:rsidRPr="002E4E6B">
        <w:rPr>
          <w:noProof/>
        </w:rPr>
        <w:lastRenderedPageBreak/>
        <w:drawing>
          <wp:inline distT="0" distB="0" distL="0" distR="0" wp14:anchorId="5C5B9A69" wp14:editId="58C4E7FA">
            <wp:extent cx="2590800" cy="8763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4507" w14:textId="77777777" w:rsidR="00970811" w:rsidRDefault="00970811" w:rsidP="00970811">
      <w:pPr>
        <w:pStyle w:val="2"/>
        <w:ind w:firstLine="0"/>
      </w:pPr>
      <w:r>
        <w:t>Работа с атрибутами</w:t>
      </w:r>
    </w:p>
    <w:p w14:paraId="192A0D90" w14:textId="77777777" w:rsidR="00A21E4D" w:rsidRDefault="00A21E4D" w:rsidP="00A21E4D">
      <w:pPr>
        <w:numPr>
          <w:ilvl w:val="0"/>
          <w:numId w:val="5"/>
        </w:numPr>
        <w:spacing w:after="120" w:line="240" w:lineRule="auto"/>
        <w:ind w:left="567"/>
      </w:pPr>
      <w:r>
        <w:t xml:space="preserve">Откройте файл </w:t>
      </w:r>
      <w:r w:rsidRPr="003F426E">
        <w:rPr>
          <w:rStyle w:val="af4"/>
        </w:rPr>
        <w:t>europe</w:t>
      </w:r>
      <w:r>
        <w:rPr>
          <w:rStyle w:val="af4"/>
        </w:rPr>
        <w:t>2</w:t>
      </w:r>
      <w:r w:rsidRPr="003F426E">
        <w:rPr>
          <w:rStyle w:val="af4"/>
        </w:rPr>
        <w:t>.xm</w:t>
      </w:r>
      <w:r>
        <w:rPr>
          <w:rStyle w:val="af4"/>
          <w:lang w:val="en-US"/>
        </w:rPr>
        <w:t>l</w:t>
      </w:r>
      <w:r w:rsidRPr="00106760">
        <w:t xml:space="preserve"> </w:t>
      </w:r>
      <w:r>
        <w:t xml:space="preserve">в браузере, используя команду меню </w:t>
      </w:r>
      <w:r>
        <w:rPr>
          <w:i/>
        </w:rPr>
        <w:t>Файл – Открыть</w:t>
      </w:r>
      <w:r w:rsidRPr="003F426E">
        <w:t xml:space="preserve"> и изучите</w:t>
      </w:r>
      <w:r>
        <w:t xml:space="preserve"> его структуру. Как видите, эта база строится иначе – свойства стран заданы не как вложенные элементы, а как атрибуты, например:</w:t>
      </w:r>
    </w:p>
    <w:p w14:paraId="7D5715FD" w14:textId="77777777" w:rsidR="00A21E4D" w:rsidRDefault="00A21E4D" w:rsidP="00A21E4D">
      <w:pPr>
        <w:spacing w:line="240" w:lineRule="auto"/>
        <w:ind w:left="284"/>
        <w:rPr>
          <w:rStyle w:val="af4"/>
        </w:rPr>
      </w:pPr>
      <w:r w:rsidRPr="00A21E4D">
        <w:rPr>
          <w:rStyle w:val="af4"/>
        </w:rPr>
        <w:t xml:space="preserve">&lt;Страна Название="Греция" Столица="Афины" </w:t>
      </w:r>
    </w:p>
    <w:p w14:paraId="10F39275" w14:textId="77777777" w:rsidR="00A21E4D" w:rsidRPr="00A21E4D" w:rsidRDefault="00A21E4D" w:rsidP="00A21E4D">
      <w:pPr>
        <w:spacing w:line="240" w:lineRule="auto"/>
        <w:ind w:left="284"/>
        <w:rPr>
          <w:rStyle w:val="af4"/>
        </w:rPr>
      </w:pPr>
      <w:r>
        <w:rPr>
          <w:rStyle w:val="af4"/>
        </w:rPr>
        <w:t xml:space="preserve">        </w:t>
      </w:r>
      <w:r w:rsidRPr="00A21E4D">
        <w:rPr>
          <w:rStyle w:val="af4"/>
        </w:rPr>
        <w:t>Население="11" Пл</w:t>
      </w:r>
      <w:r w:rsidRPr="00A21E4D">
        <w:rPr>
          <w:rStyle w:val="af4"/>
        </w:rPr>
        <w:t>о</w:t>
      </w:r>
      <w:r w:rsidRPr="00A21E4D">
        <w:rPr>
          <w:rStyle w:val="af4"/>
        </w:rPr>
        <w:t>щадь="132" /&gt;</w:t>
      </w:r>
    </w:p>
    <w:p w14:paraId="6B465C9B" w14:textId="77777777" w:rsidR="00A21E4D" w:rsidRPr="00A21E4D" w:rsidRDefault="00AE00C1" w:rsidP="00AE00C1">
      <w:pPr>
        <w:spacing w:before="120" w:after="120" w:line="240" w:lineRule="auto"/>
        <w:ind w:left="567" w:firstLine="0"/>
      </w:pPr>
      <w:r>
        <w:t xml:space="preserve">Как ни странно, </w:t>
      </w:r>
      <w:r w:rsidR="0032579B">
        <w:t>переход к такому формату</w:t>
      </w:r>
      <w:r>
        <w:t xml:space="preserve"> </w:t>
      </w:r>
      <w:r w:rsidR="00760BC6">
        <w:t>базы да</w:t>
      </w:r>
      <w:r w:rsidR="00DB36B8">
        <w:t>н</w:t>
      </w:r>
      <w:r w:rsidR="00760BC6">
        <w:t>ных</w:t>
      </w:r>
      <w:r>
        <w:t xml:space="preserve"> потребует минимальных изменений в стилевом файле. Для обращения к атрибутам </w:t>
      </w:r>
      <w:r w:rsidR="0032579B">
        <w:t>нужно перед названием атрибута просто п</w:t>
      </w:r>
      <w:r w:rsidR="0032579B">
        <w:t>о</w:t>
      </w:r>
      <w:r w:rsidR="0032579B">
        <w:t xml:space="preserve">ставить знак </w:t>
      </w:r>
      <w:r w:rsidR="0032579B" w:rsidRPr="0036624A">
        <w:rPr>
          <w:rStyle w:val="af4"/>
        </w:rPr>
        <w:t>@</w:t>
      </w:r>
      <w:r w:rsidR="0032579B">
        <w:t>.</w:t>
      </w:r>
    </w:p>
    <w:p w14:paraId="055B98CE" w14:textId="77777777" w:rsidR="00A21E4D" w:rsidRDefault="00A21E4D" w:rsidP="00A21E4D">
      <w:pPr>
        <w:numPr>
          <w:ilvl w:val="0"/>
          <w:numId w:val="5"/>
        </w:numPr>
        <w:spacing w:before="120" w:after="120" w:line="240" w:lineRule="auto"/>
        <w:ind w:left="567"/>
      </w:pPr>
      <w:r>
        <w:t xml:space="preserve">Скопируйте </w:t>
      </w:r>
      <w:r>
        <w:rPr>
          <w:lang w:val="en-US"/>
        </w:rPr>
        <w:t>XSL</w:t>
      </w:r>
      <w:r w:rsidRPr="00A21E4D">
        <w:t>-</w:t>
      </w:r>
      <w:r>
        <w:t xml:space="preserve">файл </w:t>
      </w:r>
      <w:r w:rsidRPr="00A21E4D">
        <w:rPr>
          <w:rStyle w:val="af4"/>
        </w:rPr>
        <w:t>europe.xsl</w:t>
      </w:r>
      <w:r>
        <w:t xml:space="preserve">, назвав копию </w:t>
      </w:r>
      <w:r w:rsidRPr="00A21E4D">
        <w:rPr>
          <w:rStyle w:val="af4"/>
        </w:rPr>
        <w:t>europe2.xsl</w:t>
      </w:r>
      <w:r w:rsidRPr="00A21E4D">
        <w:t>.</w:t>
      </w:r>
      <w:r w:rsidR="00AE00C1">
        <w:t xml:space="preserve"> Перед всеми названиями </w:t>
      </w:r>
      <w:r w:rsidR="003D3F70">
        <w:t>атрибутов (которые раньше были названиями вложенных элементов)</w:t>
      </w:r>
      <w:r w:rsidR="00AE00C1">
        <w:t xml:space="preserve"> добавьте знак </w:t>
      </w:r>
      <w:r w:rsidR="00AE00C1" w:rsidRPr="00AE00C1">
        <w:rPr>
          <w:rStyle w:val="af4"/>
        </w:rPr>
        <w:t>@</w:t>
      </w:r>
      <w:r w:rsidR="00AE00C1">
        <w:t xml:space="preserve"> (так вместо «</w:t>
      </w:r>
      <w:r w:rsidR="00AE00C1" w:rsidRPr="00AE00C1">
        <w:rPr>
          <w:rStyle w:val="af4"/>
        </w:rPr>
        <w:t>Название</w:t>
      </w:r>
      <w:r w:rsidR="00AE00C1" w:rsidRPr="00AE00C1">
        <w:t>»</w:t>
      </w:r>
      <w:r w:rsidR="00AE00C1">
        <w:t xml:space="preserve"> нужно написать «</w:t>
      </w:r>
      <w:r w:rsidR="00AE00C1" w:rsidRPr="00AE00C1">
        <w:rPr>
          <w:rStyle w:val="af4"/>
        </w:rPr>
        <w:t>@Название</w:t>
      </w:r>
      <w:r w:rsidR="00AE00C1">
        <w:t>»).</w:t>
      </w:r>
    </w:p>
    <w:p w14:paraId="2601B8EE" w14:textId="77777777" w:rsidR="00A21E4D" w:rsidRDefault="00AE00C1" w:rsidP="00A21E4D">
      <w:pPr>
        <w:numPr>
          <w:ilvl w:val="0"/>
          <w:numId w:val="5"/>
        </w:numPr>
        <w:spacing w:after="120" w:line="240" w:lineRule="auto"/>
        <w:ind w:left="567"/>
      </w:pPr>
      <w:r>
        <w:t xml:space="preserve">Подключите к файлу </w:t>
      </w:r>
      <w:r w:rsidRPr="00AE00C1">
        <w:rPr>
          <w:rStyle w:val="af4"/>
        </w:rPr>
        <w:t>europe2.xml</w:t>
      </w:r>
      <w:r>
        <w:t xml:space="preserve"> таблицу стилей </w:t>
      </w:r>
      <w:r w:rsidRPr="00AE00C1">
        <w:rPr>
          <w:rStyle w:val="af4"/>
        </w:rPr>
        <w:t>europe2.xsl</w:t>
      </w:r>
      <w:r>
        <w:t xml:space="preserve"> и проверьте, что пол</w:t>
      </w:r>
      <w:r>
        <w:t>у</w:t>
      </w:r>
      <w:r>
        <w:t>чается тот же самый результат, что и раньше.</w:t>
      </w:r>
    </w:p>
    <w:p w14:paraId="2B204EBD" w14:textId="77777777" w:rsidR="00CA05DB" w:rsidRDefault="00CA05DB" w:rsidP="00CA05DB">
      <w:pPr>
        <w:spacing w:after="120" w:line="240" w:lineRule="auto"/>
        <w:ind w:firstLine="0"/>
      </w:pPr>
      <w:r>
        <w:t>На этом выполнение основной части работы закончено.</w:t>
      </w:r>
    </w:p>
    <w:p w14:paraId="11797F0E" w14:textId="77777777" w:rsidR="00CA05DB" w:rsidRPr="001C0CE7" w:rsidRDefault="00B9319C" w:rsidP="00CA05DB">
      <w:pPr>
        <w:pStyle w:val="2"/>
        <w:spacing w:line="360" w:lineRule="auto"/>
        <w:ind w:firstLine="0"/>
      </w:pPr>
      <w:r>
        <w:t>Рисунки и ссылки</w:t>
      </w:r>
      <w:r w:rsidR="00FF5877">
        <w:rPr>
          <w:rStyle w:val="a6"/>
        </w:rPr>
        <w:footnoteReference w:id="2"/>
      </w:r>
    </w:p>
    <w:p w14:paraId="7D0C001E" w14:textId="77777777" w:rsidR="00CA05DB" w:rsidRPr="0026069D" w:rsidRDefault="00CA05DB" w:rsidP="009B17D8">
      <w:pPr>
        <w:spacing w:line="240" w:lineRule="auto"/>
        <w:rPr>
          <w:sz w:val="24"/>
        </w:rPr>
      </w:pPr>
      <w:r w:rsidRPr="0026069D">
        <w:rPr>
          <w:sz w:val="24"/>
        </w:rPr>
        <w:t>В XML-файле можно хранить пути к файлам изображений и ссылки на ресурсы И</w:t>
      </w:r>
      <w:r w:rsidRPr="0026069D">
        <w:rPr>
          <w:sz w:val="24"/>
        </w:rPr>
        <w:t>н</w:t>
      </w:r>
      <w:r w:rsidRPr="0026069D">
        <w:rPr>
          <w:sz w:val="24"/>
        </w:rPr>
        <w:t>тернета. Как известно, адрес изображения на веб-странице указывается как значение а</w:t>
      </w:r>
      <w:r w:rsidRPr="0026069D">
        <w:rPr>
          <w:sz w:val="24"/>
        </w:rPr>
        <w:t>т</w:t>
      </w:r>
      <w:r w:rsidRPr="0026069D">
        <w:rPr>
          <w:sz w:val="24"/>
        </w:rPr>
        <w:t xml:space="preserve">рибута </w:t>
      </w:r>
      <w:proofErr w:type="spellStart"/>
      <w:r w:rsidRPr="0026069D">
        <w:rPr>
          <w:rStyle w:val="af4"/>
          <w:sz w:val="24"/>
        </w:rPr>
        <w:t>src</w:t>
      </w:r>
      <w:proofErr w:type="spellEnd"/>
      <w:r w:rsidRPr="0026069D">
        <w:rPr>
          <w:sz w:val="24"/>
        </w:rPr>
        <w:t xml:space="preserve"> тэга </w:t>
      </w:r>
      <w:r w:rsidR="000B1D21" w:rsidRPr="000B1D21">
        <w:rPr>
          <w:rStyle w:val="af4"/>
          <w:sz w:val="24"/>
        </w:rPr>
        <w:t>&lt;</w:t>
      </w:r>
      <w:proofErr w:type="spellStart"/>
      <w:r w:rsidRPr="0026069D">
        <w:rPr>
          <w:rStyle w:val="af4"/>
          <w:sz w:val="24"/>
        </w:rPr>
        <w:t>img</w:t>
      </w:r>
      <w:proofErr w:type="spellEnd"/>
      <w:r w:rsidR="000B1D21" w:rsidRPr="000B1D21">
        <w:rPr>
          <w:rStyle w:val="af4"/>
          <w:sz w:val="24"/>
        </w:rPr>
        <w:t>&gt;</w:t>
      </w:r>
      <w:r w:rsidRPr="0026069D">
        <w:rPr>
          <w:sz w:val="24"/>
        </w:rPr>
        <w:t xml:space="preserve">, а адрес перехода по гиперссылке – как значение атрибута </w:t>
      </w:r>
      <w:proofErr w:type="spellStart"/>
      <w:r w:rsidRPr="0026069D">
        <w:rPr>
          <w:rStyle w:val="af4"/>
          <w:sz w:val="24"/>
        </w:rPr>
        <w:t>href</w:t>
      </w:r>
      <w:proofErr w:type="spellEnd"/>
      <w:r w:rsidRPr="0026069D">
        <w:rPr>
          <w:sz w:val="24"/>
        </w:rPr>
        <w:t xml:space="preserve"> тэга </w:t>
      </w:r>
      <w:r w:rsidR="000B1D21" w:rsidRPr="000B1D21">
        <w:rPr>
          <w:rStyle w:val="af4"/>
          <w:sz w:val="24"/>
        </w:rPr>
        <w:t>&lt;</w:t>
      </w:r>
      <w:r w:rsidRPr="0026069D">
        <w:rPr>
          <w:rStyle w:val="af4"/>
          <w:sz w:val="24"/>
        </w:rPr>
        <w:t>a</w:t>
      </w:r>
      <w:r w:rsidR="000B1D21" w:rsidRPr="000B1D21">
        <w:rPr>
          <w:rStyle w:val="af4"/>
          <w:sz w:val="24"/>
        </w:rPr>
        <w:t>&gt;</w:t>
      </w:r>
      <w:r w:rsidRPr="0026069D">
        <w:rPr>
          <w:sz w:val="24"/>
        </w:rPr>
        <w:t>. Проблема состоит в том, что значение, взятое из XML-файла, нужно «встроить» внутрь тэга веб-страницы, передать как значение атрибута. Для этого используют спец</w:t>
      </w:r>
      <w:r w:rsidRPr="0026069D">
        <w:rPr>
          <w:sz w:val="24"/>
        </w:rPr>
        <w:t>и</w:t>
      </w:r>
      <w:r w:rsidRPr="0026069D">
        <w:rPr>
          <w:sz w:val="24"/>
        </w:rPr>
        <w:t xml:space="preserve">альный элемент языка XSL, который называется </w:t>
      </w:r>
      <w:proofErr w:type="spellStart"/>
      <w:proofErr w:type="gramStart"/>
      <w:r w:rsidRPr="0026069D">
        <w:rPr>
          <w:rStyle w:val="af4"/>
          <w:sz w:val="24"/>
        </w:rPr>
        <w:t>xsl:attribute</w:t>
      </w:r>
      <w:proofErr w:type="spellEnd"/>
      <w:proofErr w:type="gramEnd"/>
      <w:r w:rsidR="00B9319C">
        <w:rPr>
          <w:sz w:val="24"/>
        </w:rPr>
        <w:t xml:space="preserve"> (мы уже встречались с ним в разделе </w:t>
      </w:r>
      <w:r w:rsidR="00B9319C" w:rsidRPr="00B9319C">
        <w:rPr>
          <w:i/>
          <w:sz w:val="24"/>
        </w:rPr>
        <w:t>Условное форматирование</w:t>
      </w:r>
      <w:r w:rsidR="00B9319C">
        <w:rPr>
          <w:sz w:val="24"/>
        </w:rPr>
        <w:t>).</w:t>
      </w:r>
    </w:p>
    <w:p w14:paraId="506D7C67" w14:textId="77777777" w:rsidR="00CA05DB" w:rsidRPr="0026069D" w:rsidRDefault="00CA05DB" w:rsidP="0026069D">
      <w:pPr>
        <w:spacing w:before="120" w:after="120" w:line="240" w:lineRule="auto"/>
        <w:rPr>
          <w:sz w:val="24"/>
        </w:rPr>
      </w:pPr>
      <w:r w:rsidRPr="0026069D">
        <w:rPr>
          <w:sz w:val="24"/>
        </w:rPr>
        <w:t xml:space="preserve">Пусть в </w:t>
      </w:r>
      <w:r w:rsidRPr="0026069D">
        <w:rPr>
          <w:sz w:val="24"/>
          <w:lang w:val="en-US"/>
        </w:rPr>
        <w:t>XML</w:t>
      </w:r>
      <w:r w:rsidRPr="0026069D">
        <w:rPr>
          <w:sz w:val="24"/>
        </w:rPr>
        <w:t xml:space="preserve">-файле хранятся </w:t>
      </w:r>
      <w:r w:rsidR="00A906D1">
        <w:rPr>
          <w:sz w:val="24"/>
        </w:rPr>
        <w:t>данные</w:t>
      </w:r>
      <w:r w:rsidRPr="0026069D">
        <w:rPr>
          <w:sz w:val="24"/>
        </w:rPr>
        <w:t xml:space="preserve"> об автомашинах </w:t>
      </w:r>
      <w:r w:rsidR="00A906D1">
        <w:rPr>
          <w:sz w:val="24"/>
        </w:rPr>
        <w:t xml:space="preserve">в виде записей </w:t>
      </w:r>
      <w:r w:rsidRPr="0026069D">
        <w:rPr>
          <w:sz w:val="24"/>
        </w:rPr>
        <w:t>следующего формата:</w:t>
      </w:r>
    </w:p>
    <w:p w14:paraId="134A5EDA" w14:textId="77777777" w:rsidR="00CA05DB" w:rsidRPr="0026069D" w:rsidRDefault="00CA05DB" w:rsidP="009B17D8">
      <w:pPr>
        <w:spacing w:line="240" w:lineRule="auto"/>
        <w:ind w:left="851" w:firstLine="0"/>
        <w:rPr>
          <w:rStyle w:val="af4"/>
          <w:sz w:val="24"/>
          <w:lang w:val="en-US"/>
        </w:rPr>
      </w:pPr>
      <w:r w:rsidRPr="0026069D">
        <w:rPr>
          <w:rStyle w:val="af4"/>
          <w:sz w:val="24"/>
          <w:lang w:val="en-US"/>
        </w:rPr>
        <w:t>&lt;</w:t>
      </w:r>
      <w:r w:rsidRPr="0026069D">
        <w:rPr>
          <w:rStyle w:val="af4"/>
          <w:sz w:val="24"/>
        </w:rPr>
        <w:t>Авто</w:t>
      </w:r>
      <w:r w:rsidRPr="0026069D">
        <w:rPr>
          <w:rStyle w:val="af4"/>
          <w:sz w:val="24"/>
          <w:lang w:val="en-US"/>
        </w:rPr>
        <w:t xml:space="preserve"> </w:t>
      </w:r>
      <w:r w:rsidRPr="0026069D">
        <w:rPr>
          <w:rStyle w:val="af4"/>
          <w:sz w:val="24"/>
        </w:rPr>
        <w:t>Название</w:t>
      </w:r>
      <w:r w:rsidRPr="0026069D">
        <w:rPr>
          <w:rStyle w:val="af4"/>
          <w:sz w:val="24"/>
          <w:lang w:val="en-US"/>
        </w:rPr>
        <w:t xml:space="preserve">="Ford Fusion" </w:t>
      </w:r>
      <w:r w:rsidRPr="0026069D">
        <w:rPr>
          <w:rStyle w:val="af4"/>
          <w:sz w:val="24"/>
        </w:rPr>
        <w:t>Фото</w:t>
      </w:r>
      <w:r w:rsidRPr="0026069D">
        <w:rPr>
          <w:rStyle w:val="af4"/>
          <w:sz w:val="24"/>
          <w:lang w:val="en-US"/>
        </w:rPr>
        <w:t>="images/fordfs</w:t>
      </w:r>
      <w:r w:rsidR="004B29A9" w:rsidRPr="001E1940">
        <w:rPr>
          <w:rStyle w:val="af4"/>
          <w:sz w:val="24"/>
          <w:lang w:val="en-US"/>
        </w:rPr>
        <w:t>n</w:t>
      </w:r>
      <w:r w:rsidRPr="0026069D">
        <w:rPr>
          <w:rStyle w:val="af4"/>
          <w:sz w:val="24"/>
          <w:lang w:val="en-US"/>
        </w:rPr>
        <w:t>.jpg"</w:t>
      </w:r>
    </w:p>
    <w:p w14:paraId="27258619" w14:textId="77777777" w:rsidR="00CA05DB" w:rsidRPr="0026069D" w:rsidRDefault="00CA05DB" w:rsidP="009B17D8">
      <w:pPr>
        <w:spacing w:line="240" w:lineRule="auto"/>
        <w:ind w:left="851"/>
        <w:rPr>
          <w:rStyle w:val="af4"/>
          <w:sz w:val="24"/>
          <w:lang w:val="en-US"/>
        </w:rPr>
      </w:pPr>
      <w:r w:rsidRPr="0026069D">
        <w:rPr>
          <w:rStyle w:val="af4"/>
          <w:sz w:val="24"/>
          <w:lang w:val="en-US"/>
        </w:rPr>
        <w:t xml:space="preserve">  </w:t>
      </w:r>
      <w:r w:rsidRPr="0026069D">
        <w:rPr>
          <w:rStyle w:val="af4"/>
          <w:sz w:val="24"/>
        </w:rPr>
        <w:t>Ссылка</w:t>
      </w:r>
      <w:r w:rsidRPr="0026069D">
        <w:rPr>
          <w:rStyle w:val="af4"/>
          <w:sz w:val="24"/>
          <w:lang w:val="en-US"/>
        </w:rPr>
        <w:t>="http://www.ford.com/cars/fusion/"/&gt;</w:t>
      </w:r>
    </w:p>
    <w:p w14:paraId="659629B2" w14:textId="77777777" w:rsidR="00CA05DB" w:rsidRPr="0026069D" w:rsidRDefault="00CA05DB" w:rsidP="0026069D">
      <w:pPr>
        <w:spacing w:after="120" w:line="240" w:lineRule="auto"/>
        <w:rPr>
          <w:sz w:val="24"/>
        </w:rPr>
      </w:pPr>
      <w:r w:rsidRPr="0026069D">
        <w:rPr>
          <w:sz w:val="24"/>
        </w:rPr>
        <w:t xml:space="preserve">Для того, чтобы вставить рисунок, адрес которого записан как атрибут </w:t>
      </w:r>
      <w:r w:rsidRPr="0026069D">
        <w:rPr>
          <w:rStyle w:val="af4"/>
          <w:sz w:val="24"/>
        </w:rPr>
        <w:t>Фото</w:t>
      </w:r>
      <w:r w:rsidRPr="0026069D">
        <w:rPr>
          <w:sz w:val="24"/>
        </w:rPr>
        <w:t>, в ст</w:t>
      </w:r>
      <w:r w:rsidRPr="0026069D">
        <w:rPr>
          <w:sz w:val="24"/>
        </w:rPr>
        <w:t>и</w:t>
      </w:r>
      <w:r w:rsidRPr="0026069D">
        <w:rPr>
          <w:sz w:val="24"/>
        </w:rPr>
        <w:t>левом XSL-файле используем сл</w:t>
      </w:r>
      <w:r w:rsidRPr="0026069D">
        <w:rPr>
          <w:sz w:val="24"/>
        </w:rPr>
        <w:t>е</w:t>
      </w:r>
      <w:r w:rsidRPr="0026069D">
        <w:rPr>
          <w:sz w:val="24"/>
        </w:rPr>
        <w:t>дующий код:</w:t>
      </w:r>
    </w:p>
    <w:p w14:paraId="4CCA8FD8" w14:textId="77777777" w:rsidR="0026069D" w:rsidRDefault="00CA05DB" w:rsidP="0026069D">
      <w:pPr>
        <w:spacing w:line="240" w:lineRule="auto"/>
        <w:rPr>
          <w:rStyle w:val="af4"/>
          <w:sz w:val="24"/>
          <w:lang w:val="en-US"/>
        </w:rPr>
      </w:pPr>
      <w:r w:rsidRPr="0026069D">
        <w:rPr>
          <w:rStyle w:val="af4"/>
          <w:sz w:val="24"/>
          <w:lang w:val="en-US"/>
        </w:rPr>
        <w:t>&lt;</w:t>
      </w:r>
      <w:proofErr w:type="spellStart"/>
      <w:r w:rsidRPr="0026069D">
        <w:rPr>
          <w:rStyle w:val="af4"/>
          <w:sz w:val="24"/>
          <w:lang w:val="en-US"/>
        </w:rPr>
        <w:t>img</w:t>
      </w:r>
      <w:proofErr w:type="spellEnd"/>
      <w:r w:rsidRPr="0026069D">
        <w:rPr>
          <w:rStyle w:val="af4"/>
          <w:sz w:val="24"/>
          <w:lang w:val="en-US"/>
        </w:rPr>
        <w:t>&gt;</w:t>
      </w:r>
    </w:p>
    <w:p w14:paraId="11FD26D1" w14:textId="77777777" w:rsidR="00CA05DB" w:rsidRPr="002803E2" w:rsidRDefault="0026069D" w:rsidP="0026069D">
      <w:pPr>
        <w:spacing w:line="240" w:lineRule="auto"/>
        <w:rPr>
          <w:rStyle w:val="af4"/>
          <w:color w:val="0000CC"/>
          <w:sz w:val="24"/>
          <w:lang w:val="en-US"/>
        </w:rPr>
      </w:pPr>
      <w:r>
        <w:rPr>
          <w:rStyle w:val="af4"/>
          <w:sz w:val="24"/>
          <w:lang w:val="en-US"/>
        </w:rPr>
        <w:t xml:space="preserve">  </w:t>
      </w:r>
      <w:r w:rsidR="00CA05DB" w:rsidRPr="002803E2">
        <w:rPr>
          <w:rStyle w:val="af4"/>
          <w:color w:val="0000CC"/>
          <w:sz w:val="24"/>
          <w:lang w:val="en-US"/>
        </w:rPr>
        <w:t>&lt;</w:t>
      </w:r>
      <w:proofErr w:type="spellStart"/>
      <w:proofErr w:type="gramStart"/>
      <w:r w:rsidR="00CA05DB" w:rsidRPr="002803E2">
        <w:rPr>
          <w:rStyle w:val="af4"/>
          <w:color w:val="0000CC"/>
          <w:sz w:val="24"/>
          <w:lang w:val="en-US"/>
        </w:rPr>
        <w:t>xsl:attribute</w:t>
      </w:r>
      <w:proofErr w:type="spellEnd"/>
      <w:proofErr w:type="gramEnd"/>
      <w:r w:rsidR="00CA05DB" w:rsidRPr="002803E2">
        <w:rPr>
          <w:rStyle w:val="af4"/>
          <w:color w:val="0000CC"/>
          <w:sz w:val="24"/>
          <w:lang w:val="en-US"/>
        </w:rPr>
        <w:t xml:space="preserve"> name="</w:t>
      </w:r>
      <w:proofErr w:type="spellStart"/>
      <w:r w:rsidR="00CA05DB" w:rsidRPr="002803E2">
        <w:rPr>
          <w:rStyle w:val="af4"/>
          <w:color w:val="0000CC"/>
          <w:sz w:val="24"/>
          <w:lang w:val="en-US"/>
        </w:rPr>
        <w:t>src</w:t>
      </w:r>
      <w:proofErr w:type="spellEnd"/>
      <w:r w:rsidR="00CA05DB" w:rsidRPr="002803E2">
        <w:rPr>
          <w:rStyle w:val="af4"/>
          <w:color w:val="0000CC"/>
          <w:sz w:val="24"/>
          <w:lang w:val="en-US"/>
        </w:rPr>
        <w:t>"&gt;</w:t>
      </w:r>
    </w:p>
    <w:p w14:paraId="37C6CF22" w14:textId="77777777" w:rsidR="00CA05DB" w:rsidRPr="0026069D" w:rsidRDefault="0026069D" w:rsidP="0026069D">
      <w:pPr>
        <w:spacing w:line="240" w:lineRule="auto"/>
        <w:rPr>
          <w:rStyle w:val="af4"/>
          <w:sz w:val="24"/>
          <w:lang w:val="en-US"/>
        </w:rPr>
      </w:pPr>
      <w:r>
        <w:rPr>
          <w:rStyle w:val="af4"/>
          <w:sz w:val="24"/>
          <w:lang w:val="en-US"/>
        </w:rPr>
        <w:t xml:space="preserve">    </w:t>
      </w:r>
      <w:r w:rsidR="00CA05DB" w:rsidRPr="0026069D">
        <w:rPr>
          <w:rStyle w:val="af4"/>
          <w:sz w:val="24"/>
          <w:lang w:val="en-US"/>
        </w:rPr>
        <w:t>&lt;</w:t>
      </w:r>
      <w:proofErr w:type="spellStart"/>
      <w:r w:rsidR="00CA05DB" w:rsidRPr="0026069D">
        <w:rPr>
          <w:rStyle w:val="af4"/>
          <w:sz w:val="24"/>
          <w:lang w:val="en-US"/>
        </w:rPr>
        <w:t>xsl:value-of</w:t>
      </w:r>
      <w:proofErr w:type="spellEnd"/>
      <w:r w:rsidR="00CA05DB" w:rsidRPr="0026069D">
        <w:rPr>
          <w:rStyle w:val="af4"/>
          <w:sz w:val="24"/>
          <w:lang w:val="en-US"/>
        </w:rPr>
        <w:t xml:space="preserve"> s</w:t>
      </w:r>
      <w:r w:rsidR="00CA05DB" w:rsidRPr="0026069D">
        <w:rPr>
          <w:rStyle w:val="af4"/>
          <w:sz w:val="24"/>
          <w:lang w:val="en-US"/>
        </w:rPr>
        <w:t>e</w:t>
      </w:r>
      <w:r w:rsidR="00CA05DB" w:rsidRPr="0026069D">
        <w:rPr>
          <w:rStyle w:val="af4"/>
          <w:sz w:val="24"/>
          <w:lang w:val="en-US"/>
        </w:rPr>
        <w:t>lect="</w:t>
      </w:r>
      <w:r w:rsidR="00CA05DB" w:rsidRPr="0047267E">
        <w:rPr>
          <w:rStyle w:val="af4"/>
          <w:color w:val="0000CC"/>
          <w:sz w:val="24"/>
          <w:lang w:val="en-US"/>
        </w:rPr>
        <w:t>@</w:t>
      </w:r>
      <w:proofErr w:type="spellStart"/>
      <w:r w:rsidR="00CA05DB" w:rsidRPr="0047267E">
        <w:rPr>
          <w:rStyle w:val="af4"/>
          <w:color w:val="0000CC"/>
          <w:sz w:val="24"/>
          <w:lang w:val="en-US"/>
        </w:rPr>
        <w:t>Фото</w:t>
      </w:r>
      <w:proofErr w:type="spellEnd"/>
      <w:r w:rsidR="00CA05DB" w:rsidRPr="0026069D">
        <w:rPr>
          <w:rStyle w:val="af4"/>
          <w:sz w:val="24"/>
          <w:lang w:val="en-US"/>
        </w:rPr>
        <w:t>"/&gt;</w:t>
      </w:r>
    </w:p>
    <w:p w14:paraId="61050F76" w14:textId="77777777" w:rsidR="00CA05DB" w:rsidRPr="002803E2" w:rsidRDefault="0026069D" w:rsidP="0026069D">
      <w:pPr>
        <w:spacing w:line="240" w:lineRule="auto"/>
        <w:rPr>
          <w:rStyle w:val="af4"/>
          <w:color w:val="0000CC"/>
          <w:sz w:val="24"/>
        </w:rPr>
      </w:pPr>
      <w:r w:rsidRPr="000B1D21">
        <w:rPr>
          <w:rStyle w:val="af4"/>
          <w:sz w:val="24"/>
        </w:rPr>
        <w:t xml:space="preserve">  </w:t>
      </w:r>
      <w:r w:rsidR="00CA05DB" w:rsidRPr="002803E2">
        <w:rPr>
          <w:rStyle w:val="af4"/>
          <w:color w:val="0000CC"/>
          <w:sz w:val="24"/>
        </w:rPr>
        <w:t>&lt;/</w:t>
      </w:r>
      <w:proofErr w:type="spellStart"/>
      <w:proofErr w:type="gramStart"/>
      <w:r w:rsidR="00CA05DB" w:rsidRPr="002803E2">
        <w:rPr>
          <w:rStyle w:val="af4"/>
          <w:color w:val="0000CC"/>
          <w:sz w:val="24"/>
          <w:lang w:val="en-US"/>
        </w:rPr>
        <w:t>xsl</w:t>
      </w:r>
      <w:proofErr w:type="spellEnd"/>
      <w:r w:rsidR="00CA05DB" w:rsidRPr="002803E2">
        <w:rPr>
          <w:rStyle w:val="af4"/>
          <w:color w:val="0000CC"/>
          <w:sz w:val="24"/>
        </w:rPr>
        <w:t>:</w:t>
      </w:r>
      <w:r w:rsidR="00CA05DB" w:rsidRPr="002803E2">
        <w:rPr>
          <w:rStyle w:val="af4"/>
          <w:color w:val="0000CC"/>
          <w:sz w:val="24"/>
          <w:lang w:val="en-US"/>
        </w:rPr>
        <w:t>attribute</w:t>
      </w:r>
      <w:proofErr w:type="gramEnd"/>
      <w:r w:rsidR="00CA05DB" w:rsidRPr="002803E2">
        <w:rPr>
          <w:rStyle w:val="af4"/>
          <w:color w:val="0000CC"/>
          <w:sz w:val="24"/>
        </w:rPr>
        <w:t>&gt;</w:t>
      </w:r>
    </w:p>
    <w:p w14:paraId="1A2EFFFB" w14:textId="77777777" w:rsidR="00CA05DB" w:rsidRPr="0026069D" w:rsidRDefault="00CA05DB" w:rsidP="0026069D">
      <w:pPr>
        <w:spacing w:line="240" w:lineRule="auto"/>
        <w:jc w:val="left"/>
        <w:rPr>
          <w:rStyle w:val="af4"/>
          <w:sz w:val="24"/>
        </w:rPr>
      </w:pPr>
      <w:r w:rsidRPr="0026069D">
        <w:rPr>
          <w:rStyle w:val="af4"/>
          <w:sz w:val="24"/>
        </w:rPr>
        <w:t>&lt;/</w:t>
      </w:r>
      <w:proofErr w:type="spellStart"/>
      <w:r w:rsidRPr="0026069D">
        <w:rPr>
          <w:rStyle w:val="af4"/>
          <w:sz w:val="24"/>
          <w:lang w:val="en-US"/>
        </w:rPr>
        <w:t>img</w:t>
      </w:r>
      <w:proofErr w:type="spellEnd"/>
      <w:r w:rsidRPr="0026069D">
        <w:rPr>
          <w:rStyle w:val="af4"/>
          <w:sz w:val="24"/>
        </w:rPr>
        <w:t>&gt;</w:t>
      </w:r>
    </w:p>
    <w:p w14:paraId="181EF90F" w14:textId="77777777" w:rsidR="00CA05DB" w:rsidRPr="0026069D" w:rsidRDefault="00CA05DB" w:rsidP="009B17D8">
      <w:pPr>
        <w:spacing w:before="120" w:line="240" w:lineRule="auto"/>
        <w:rPr>
          <w:sz w:val="24"/>
        </w:rPr>
      </w:pPr>
      <w:proofErr w:type="gramStart"/>
      <w:r w:rsidRPr="0026069D">
        <w:rPr>
          <w:sz w:val="24"/>
        </w:rPr>
        <w:t xml:space="preserve">Элемент  </w:t>
      </w:r>
      <w:proofErr w:type="spellStart"/>
      <w:r w:rsidRPr="0026069D">
        <w:rPr>
          <w:rStyle w:val="af4"/>
          <w:sz w:val="24"/>
          <w:lang w:val="en-US"/>
        </w:rPr>
        <w:t>xsl</w:t>
      </w:r>
      <w:proofErr w:type="spellEnd"/>
      <w:proofErr w:type="gramEnd"/>
      <w:r w:rsidRPr="0026069D">
        <w:rPr>
          <w:rStyle w:val="af4"/>
          <w:sz w:val="24"/>
        </w:rPr>
        <w:t>:</w:t>
      </w:r>
      <w:r w:rsidRPr="0026069D">
        <w:rPr>
          <w:rStyle w:val="af4"/>
          <w:sz w:val="24"/>
          <w:lang w:val="en-US"/>
        </w:rPr>
        <w:t>attribute</w:t>
      </w:r>
      <w:r w:rsidRPr="0026069D">
        <w:rPr>
          <w:sz w:val="24"/>
        </w:rPr>
        <w:t xml:space="preserve"> изменяет значение атрибута </w:t>
      </w:r>
      <w:proofErr w:type="spellStart"/>
      <w:r w:rsidR="000B1D21" w:rsidRPr="000B1D21">
        <w:rPr>
          <w:rStyle w:val="af4"/>
        </w:rPr>
        <w:t>src</w:t>
      </w:r>
      <w:proofErr w:type="spellEnd"/>
      <w:r w:rsidR="000B1D21" w:rsidRPr="000B1D21">
        <w:rPr>
          <w:sz w:val="24"/>
        </w:rPr>
        <w:t xml:space="preserve"> </w:t>
      </w:r>
      <w:r w:rsidRPr="0026069D">
        <w:rPr>
          <w:sz w:val="24"/>
        </w:rPr>
        <w:t xml:space="preserve">тэга </w:t>
      </w:r>
      <w:r w:rsidR="000B1D21" w:rsidRPr="000B1D21">
        <w:rPr>
          <w:rStyle w:val="af4"/>
          <w:sz w:val="24"/>
        </w:rPr>
        <w:t>&lt;</w:t>
      </w:r>
      <w:proofErr w:type="spellStart"/>
      <w:r w:rsidRPr="0026069D">
        <w:rPr>
          <w:rStyle w:val="af4"/>
          <w:sz w:val="24"/>
        </w:rPr>
        <w:t>img</w:t>
      </w:r>
      <w:proofErr w:type="spellEnd"/>
      <w:r w:rsidR="000B1D21" w:rsidRPr="000B1D21">
        <w:rPr>
          <w:rStyle w:val="af4"/>
          <w:sz w:val="24"/>
        </w:rPr>
        <w:t>&gt;</w:t>
      </w:r>
      <w:r w:rsidRPr="0026069D">
        <w:rPr>
          <w:sz w:val="24"/>
        </w:rPr>
        <w:t>, внутри к</w:t>
      </w:r>
      <w:r w:rsidRPr="0026069D">
        <w:rPr>
          <w:sz w:val="24"/>
        </w:rPr>
        <w:t>о</w:t>
      </w:r>
      <w:r w:rsidRPr="0026069D">
        <w:rPr>
          <w:sz w:val="24"/>
        </w:rPr>
        <w:t xml:space="preserve">торого он находится. Новое значение атрибута будет равно значению атрибута </w:t>
      </w:r>
      <w:r w:rsidRPr="0026069D">
        <w:rPr>
          <w:rStyle w:val="af4"/>
          <w:sz w:val="24"/>
        </w:rPr>
        <w:t>Фото</w:t>
      </w:r>
      <w:r w:rsidRPr="0026069D">
        <w:rPr>
          <w:sz w:val="24"/>
        </w:rPr>
        <w:t xml:space="preserve"> </w:t>
      </w:r>
      <w:r w:rsidR="0026069D">
        <w:rPr>
          <w:sz w:val="24"/>
        </w:rPr>
        <w:t>з</w:t>
      </w:r>
      <w:r w:rsidR="0026069D">
        <w:rPr>
          <w:sz w:val="24"/>
        </w:rPr>
        <w:t>а</w:t>
      </w:r>
      <w:r w:rsidR="0026069D">
        <w:rPr>
          <w:sz w:val="24"/>
        </w:rPr>
        <w:t xml:space="preserve">писи </w:t>
      </w:r>
      <w:r w:rsidRPr="0026069D">
        <w:rPr>
          <w:sz w:val="24"/>
        </w:rPr>
        <w:t>из б</w:t>
      </w:r>
      <w:r w:rsidRPr="0026069D">
        <w:rPr>
          <w:sz w:val="24"/>
        </w:rPr>
        <w:t>а</w:t>
      </w:r>
      <w:r w:rsidRPr="0026069D">
        <w:rPr>
          <w:sz w:val="24"/>
        </w:rPr>
        <w:t>зы данных.</w:t>
      </w:r>
    </w:p>
    <w:p w14:paraId="774562C0" w14:textId="77777777" w:rsidR="00CA05DB" w:rsidRPr="0026069D" w:rsidRDefault="00CA05DB" w:rsidP="0026069D">
      <w:pPr>
        <w:spacing w:before="120" w:after="120" w:line="240" w:lineRule="auto"/>
        <w:rPr>
          <w:sz w:val="24"/>
        </w:rPr>
      </w:pPr>
      <w:r w:rsidRPr="0026069D">
        <w:rPr>
          <w:sz w:val="24"/>
        </w:rPr>
        <w:t xml:space="preserve">Аналогично меняется атрибут </w:t>
      </w:r>
      <w:proofErr w:type="spellStart"/>
      <w:r w:rsidRPr="0026069D">
        <w:rPr>
          <w:rStyle w:val="af4"/>
          <w:sz w:val="24"/>
        </w:rPr>
        <w:t>href</w:t>
      </w:r>
      <w:proofErr w:type="spellEnd"/>
      <w:r w:rsidRPr="0026069D">
        <w:rPr>
          <w:sz w:val="24"/>
        </w:rPr>
        <w:t xml:space="preserve"> у гиперссылки:</w:t>
      </w:r>
    </w:p>
    <w:p w14:paraId="3BEA69B2" w14:textId="77777777" w:rsidR="00CA05DB" w:rsidRPr="0026069D" w:rsidRDefault="00CA05DB" w:rsidP="0026069D">
      <w:pPr>
        <w:spacing w:line="240" w:lineRule="auto"/>
        <w:rPr>
          <w:rStyle w:val="af4"/>
          <w:sz w:val="24"/>
          <w:lang w:val="en-US"/>
        </w:rPr>
      </w:pPr>
      <w:r w:rsidRPr="0026069D">
        <w:rPr>
          <w:rStyle w:val="af4"/>
          <w:sz w:val="24"/>
          <w:lang w:val="en-US"/>
        </w:rPr>
        <w:lastRenderedPageBreak/>
        <w:t>&lt;a&gt;</w:t>
      </w:r>
    </w:p>
    <w:p w14:paraId="2AE59494" w14:textId="77777777" w:rsidR="00CA05DB" w:rsidRPr="006A0E94" w:rsidRDefault="00CA05DB" w:rsidP="0026069D">
      <w:pPr>
        <w:spacing w:line="240" w:lineRule="auto"/>
        <w:rPr>
          <w:rStyle w:val="af4"/>
          <w:sz w:val="24"/>
          <w:lang w:val="en-US"/>
        </w:rPr>
      </w:pPr>
      <w:r w:rsidRPr="006A0E94">
        <w:rPr>
          <w:rStyle w:val="af4"/>
          <w:sz w:val="24"/>
          <w:lang w:val="en-US"/>
        </w:rPr>
        <w:t xml:space="preserve">  &lt;</w:t>
      </w:r>
      <w:proofErr w:type="spellStart"/>
      <w:proofErr w:type="gramStart"/>
      <w:r w:rsidRPr="006A0E94">
        <w:rPr>
          <w:rStyle w:val="af4"/>
          <w:sz w:val="24"/>
          <w:lang w:val="en-US"/>
        </w:rPr>
        <w:t>xsl:attribute</w:t>
      </w:r>
      <w:proofErr w:type="spellEnd"/>
      <w:proofErr w:type="gramEnd"/>
      <w:r w:rsidRPr="006A0E94">
        <w:rPr>
          <w:rStyle w:val="af4"/>
          <w:sz w:val="24"/>
          <w:lang w:val="en-US"/>
        </w:rPr>
        <w:t xml:space="preserve"> name="</w:t>
      </w:r>
      <w:proofErr w:type="spellStart"/>
      <w:r w:rsidRPr="006A0E94">
        <w:rPr>
          <w:rStyle w:val="af4"/>
          <w:sz w:val="24"/>
          <w:lang w:val="en-US"/>
        </w:rPr>
        <w:t>href</w:t>
      </w:r>
      <w:proofErr w:type="spellEnd"/>
      <w:r w:rsidRPr="006A0E94">
        <w:rPr>
          <w:rStyle w:val="af4"/>
          <w:sz w:val="24"/>
          <w:lang w:val="en-US"/>
        </w:rPr>
        <w:t>"&gt;</w:t>
      </w:r>
    </w:p>
    <w:p w14:paraId="4481AD1C" w14:textId="77777777" w:rsidR="00CA05DB" w:rsidRPr="006A0E94" w:rsidRDefault="00CA05DB" w:rsidP="0026069D">
      <w:pPr>
        <w:spacing w:line="240" w:lineRule="auto"/>
        <w:rPr>
          <w:rStyle w:val="af4"/>
          <w:color w:val="0000CC"/>
          <w:sz w:val="24"/>
          <w:lang w:val="en-US"/>
        </w:rPr>
      </w:pPr>
      <w:r w:rsidRPr="006A0E94">
        <w:rPr>
          <w:rStyle w:val="af4"/>
          <w:color w:val="0000CC"/>
          <w:sz w:val="24"/>
          <w:lang w:val="en-US"/>
        </w:rPr>
        <w:t xml:space="preserve">    &lt;</w:t>
      </w:r>
      <w:proofErr w:type="spellStart"/>
      <w:r w:rsidRPr="006A0E94">
        <w:rPr>
          <w:rStyle w:val="af4"/>
          <w:color w:val="0000CC"/>
          <w:sz w:val="24"/>
          <w:lang w:val="en-US"/>
        </w:rPr>
        <w:t>xsl:value-of</w:t>
      </w:r>
      <w:proofErr w:type="spellEnd"/>
      <w:r w:rsidRPr="006A0E94">
        <w:rPr>
          <w:rStyle w:val="af4"/>
          <w:color w:val="0000CC"/>
          <w:sz w:val="24"/>
          <w:lang w:val="en-US"/>
        </w:rPr>
        <w:t xml:space="preserve"> select="@</w:t>
      </w:r>
      <w:proofErr w:type="spellStart"/>
      <w:r w:rsidRPr="006A0E94">
        <w:rPr>
          <w:rStyle w:val="af4"/>
          <w:color w:val="0000CC"/>
          <w:sz w:val="24"/>
          <w:lang w:val="en-US"/>
        </w:rPr>
        <w:t>Ссылка</w:t>
      </w:r>
      <w:proofErr w:type="spellEnd"/>
      <w:r w:rsidRPr="006A0E94">
        <w:rPr>
          <w:rStyle w:val="af4"/>
          <w:color w:val="0000CC"/>
          <w:sz w:val="24"/>
          <w:lang w:val="en-US"/>
        </w:rPr>
        <w:t>"/&gt;</w:t>
      </w:r>
    </w:p>
    <w:p w14:paraId="3DDADF9E" w14:textId="77777777" w:rsidR="00CA05DB" w:rsidRPr="006A0E94" w:rsidRDefault="00CA05DB" w:rsidP="0026069D">
      <w:pPr>
        <w:spacing w:line="240" w:lineRule="auto"/>
        <w:rPr>
          <w:rStyle w:val="af4"/>
          <w:sz w:val="24"/>
          <w:lang w:val="en-US"/>
        </w:rPr>
      </w:pPr>
      <w:r w:rsidRPr="006A0E94">
        <w:rPr>
          <w:rStyle w:val="af4"/>
          <w:color w:val="0000CC"/>
          <w:sz w:val="24"/>
          <w:lang w:val="en-US"/>
        </w:rPr>
        <w:t xml:space="preserve">  </w:t>
      </w:r>
      <w:r w:rsidRPr="006A0E94">
        <w:rPr>
          <w:rStyle w:val="af4"/>
          <w:sz w:val="24"/>
          <w:lang w:val="en-US"/>
        </w:rPr>
        <w:t>&lt;/</w:t>
      </w:r>
      <w:proofErr w:type="spellStart"/>
      <w:proofErr w:type="gramStart"/>
      <w:r w:rsidRPr="006A0E94">
        <w:rPr>
          <w:rStyle w:val="af4"/>
          <w:sz w:val="24"/>
          <w:lang w:val="en-US"/>
        </w:rPr>
        <w:t>xsl:attribute</w:t>
      </w:r>
      <w:proofErr w:type="spellEnd"/>
      <w:proofErr w:type="gramEnd"/>
      <w:r w:rsidRPr="006A0E94">
        <w:rPr>
          <w:rStyle w:val="af4"/>
          <w:sz w:val="24"/>
          <w:lang w:val="en-US"/>
        </w:rPr>
        <w:t>&gt;</w:t>
      </w:r>
    </w:p>
    <w:p w14:paraId="10C17F14" w14:textId="77777777" w:rsidR="00CA05DB" w:rsidRPr="006A0E94" w:rsidRDefault="00CA05DB" w:rsidP="0026069D">
      <w:pPr>
        <w:spacing w:line="240" w:lineRule="auto"/>
        <w:rPr>
          <w:rStyle w:val="af4"/>
          <w:color w:val="0000CC"/>
          <w:sz w:val="24"/>
          <w:lang w:val="en-US"/>
        </w:rPr>
      </w:pPr>
      <w:r w:rsidRPr="006A0E94">
        <w:rPr>
          <w:rStyle w:val="af4"/>
          <w:color w:val="0000CC"/>
          <w:sz w:val="24"/>
          <w:lang w:val="en-US"/>
        </w:rPr>
        <w:t xml:space="preserve">  &lt;</w:t>
      </w:r>
      <w:proofErr w:type="spellStart"/>
      <w:r w:rsidRPr="006A0E94">
        <w:rPr>
          <w:rStyle w:val="af4"/>
          <w:color w:val="0000CC"/>
          <w:sz w:val="24"/>
          <w:lang w:val="en-US"/>
        </w:rPr>
        <w:t>xsl:value-of</w:t>
      </w:r>
      <w:proofErr w:type="spellEnd"/>
      <w:r w:rsidRPr="006A0E94">
        <w:rPr>
          <w:rStyle w:val="af4"/>
          <w:color w:val="0000CC"/>
          <w:sz w:val="24"/>
          <w:lang w:val="en-US"/>
        </w:rPr>
        <w:t xml:space="preserve"> select="@</w:t>
      </w:r>
      <w:proofErr w:type="spellStart"/>
      <w:r w:rsidRPr="006A0E94">
        <w:rPr>
          <w:rStyle w:val="af4"/>
          <w:color w:val="0000CC"/>
          <w:sz w:val="24"/>
          <w:lang w:val="en-US"/>
        </w:rPr>
        <w:t>Название</w:t>
      </w:r>
      <w:proofErr w:type="spellEnd"/>
      <w:r w:rsidRPr="006A0E94">
        <w:rPr>
          <w:rStyle w:val="af4"/>
          <w:color w:val="0000CC"/>
          <w:sz w:val="24"/>
          <w:lang w:val="en-US"/>
        </w:rPr>
        <w:t>"/&gt;</w:t>
      </w:r>
    </w:p>
    <w:p w14:paraId="6A34CB19" w14:textId="77777777" w:rsidR="00CA05DB" w:rsidRPr="0026069D" w:rsidRDefault="00CA05DB" w:rsidP="0026069D">
      <w:pPr>
        <w:spacing w:line="240" w:lineRule="auto"/>
        <w:rPr>
          <w:rStyle w:val="af4"/>
          <w:sz w:val="24"/>
          <w:lang w:val="en-US"/>
        </w:rPr>
      </w:pPr>
      <w:r w:rsidRPr="0026069D">
        <w:rPr>
          <w:rStyle w:val="af4"/>
          <w:sz w:val="24"/>
          <w:lang w:val="en-US"/>
        </w:rPr>
        <w:t>&lt;/a&gt;</w:t>
      </w:r>
    </w:p>
    <w:p w14:paraId="06607E10" w14:textId="77777777" w:rsidR="00CA05DB" w:rsidRPr="0026069D" w:rsidRDefault="00CA05DB" w:rsidP="009B17D8">
      <w:pPr>
        <w:spacing w:before="120" w:line="240" w:lineRule="auto"/>
        <w:rPr>
          <w:sz w:val="24"/>
        </w:rPr>
      </w:pPr>
      <w:r w:rsidRPr="0026069D">
        <w:rPr>
          <w:sz w:val="24"/>
        </w:rPr>
        <w:t xml:space="preserve">В данном примере из записи базы данных берем два атрибута: </w:t>
      </w:r>
      <w:r w:rsidRPr="0026069D">
        <w:rPr>
          <w:rStyle w:val="af4"/>
          <w:sz w:val="24"/>
        </w:rPr>
        <w:t>Название</w:t>
      </w:r>
      <w:r w:rsidRPr="0026069D">
        <w:rPr>
          <w:sz w:val="24"/>
        </w:rPr>
        <w:t xml:space="preserve"> (оно ст</w:t>
      </w:r>
      <w:r w:rsidRPr="0026069D">
        <w:rPr>
          <w:sz w:val="24"/>
        </w:rPr>
        <w:t>а</w:t>
      </w:r>
      <w:r w:rsidRPr="0026069D">
        <w:rPr>
          <w:sz w:val="24"/>
        </w:rPr>
        <w:t>новится те</w:t>
      </w:r>
      <w:r w:rsidRPr="0026069D">
        <w:rPr>
          <w:sz w:val="24"/>
        </w:rPr>
        <w:t>к</w:t>
      </w:r>
      <w:r w:rsidRPr="0026069D">
        <w:rPr>
          <w:sz w:val="24"/>
        </w:rPr>
        <w:t xml:space="preserve">стом ссылки) и </w:t>
      </w:r>
      <w:r w:rsidRPr="0026069D">
        <w:rPr>
          <w:rStyle w:val="af4"/>
          <w:sz w:val="24"/>
        </w:rPr>
        <w:t>Ссылка</w:t>
      </w:r>
      <w:r w:rsidRPr="0026069D">
        <w:rPr>
          <w:sz w:val="24"/>
        </w:rPr>
        <w:t xml:space="preserve"> (адрес перехода).</w:t>
      </w:r>
    </w:p>
    <w:p w14:paraId="3ED0E894" w14:textId="77777777" w:rsidR="00CA05DB" w:rsidRPr="0026069D" w:rsidRDefault="00CA05DB" w:rsidP="009B17D8">
      <w:pPr>
        <w:spacing w:before="120" w:line="240" w:lineRule="auto"/>
        <w:rPr>
          <w:sz w:val="24"/>
        </w:rPr>
      </w:pPr>
      <w:r w:rsidRPr="0026069D">
        <w:rPr>
          <w:b/>
          <w:sz w:val="24"/>
        </w:rPr>
        <w:t>Задание для самостоятельной работы</w:t>
      </w:r>
      <w:r w:rsidRPr="0026069D">
        <w:rPr>
          <w:sz w:val="24"/>
        </w:rPr>
        <w:t>. Постройте базу данных в формате XML, с</w:t>
      </w:r>
      <w:r w:rsidRPr="0026069D">
        <w:rPr>
          <w:sz w:val="24"/>
        </w:rPr>
        <w:t>о</w:t>
      </w:r>
      <w:r w:rsidRPr="0026069D">
        <w:rPr>
          <w:sz w:val="24"/>
        </w:rPr>
        <w:t>держ</w:t>
      </w:r>
      <w:r w:rsidRPr="0026069D">
        <w:rPr>
          <w:sz w:val="24"/>
        </w:rPr>
        <w:t>а</w:t>
      </w:r>
      <w:r w:rsidRPr="0026069D">
        <w:rPr>
          <w:sz w:val="24"/>
        </w:rPr>
        <w:t>щую рисунки и адреса перехода по гиперссылкам, и напишите стилевой файл для вывода этих данных на веб-страницу.</w:t>
      </w:r>
    </w:p>
    <w:p w14:paraId="6F775B84" w14:textId="77777777" w:rsidR="008D2BAC" w:rsidRPr="008D2BAC" w:rsidRDefault="008D2BAC" w:rsidP="008D2BAC">
      <w:pPr>
        <w:pStyle w:val="2"/>
        <w:spacing w:line="360" w:lineRule="auto"/>
        <w:ind w:firstLine="0"/>
      </w:pPr>
      <w:r>
        <w:t xml:space="preserve">Использование </w:t>
      </w:r>
      <w:proofErr w:type="spellStart"/>
      <w:r>
        <w:t>Javascr</w:t>
      </w:r>
      <w:r>
        <w:rPr>
          <w:lang w:val="en-US"/>
        </w:rPr>
        <w:t>i</w:t>
      </w:r>
      <w:r>
        <w:t>pt</w:t>
      </w:r>
      <w:proofErr w:type="spellEnd"/>
      <w:r>
        <w:rPr>
          <w:rStyle w:val="a6"/>
        </w:rPr>
        <w:footnoteReference w:id="3"/>
      </w:r>
    </w:p>
    <w:p w14:paraId="50FECA6B" w14:textId="77777777" w:rsidR="008D2BAC" w:rsidRPr="008D2BAC" w:rsidRDefault="008D2BAC" w:rsidP="008D2BAC">
      <w:pPr>
        <w:spacing w:after="120" w:line="240" w:lineRule="auto"/>
        <w:rPr>
          <w:sz w:val="24"/>
          <w:szCs w:val="24"/>
        </w:rPr>
      </w:pPr>
      <w:r w:rsidRPr="008D2BAC">
        <w:rPr>
          <w:sz w:val="24"/>
          <w:szCs w:val="24"/>
        </w:rPr>
        <w:t xml:space="preserve">Покажем, как можно использовать язык программирования </w:t>
      </w:r>
      <w:r w:rsidRPr="008D2BAC">
        <w:rPr>
          <w:i/>
          <w:sz w:val="24"/>
          <w:szCs w:val="24"/>
        </w:rPr>
        <w:t>JavaScript</w:t>
      </w:r>
      <w:r w:rsidRPr="008D2BAC">
        <w:rPr>
          <w:sz w:val="24"/>
          <w:szCs w:val="24"/>
        </w:rPr>
        <w:t xml:space="preserve"> для управл</w:t>
      </w:r>
      <w:r w:rsidRPr="008D2BAC">
        <w:rPr>
          <w:sz w:val="24"/>
          <w:szCs w:val="24"/>
        </w:rPr>
        <w:t>е</w:t>
      </w:r>
      <w:r w:rsidRPr="008D2BAC">
        <w:rPr>
          <w:sz w:val="24"/>
          <w:szCs w:val="24"/>
        </w:rPr>
        <w:t xml:space="preserve">ния выводом данных из </w:t>
      </w:r>
      <w:r w:rsidRPr="008D2BAC">
        <w:rPr>
          <w:sz w:val="24"/>
          <w:szCs w:val="24"/>
          <w:lang w:val="en-US"/>
        </w:rPr>
        <w:t>XML</w:t>
      </w:r>
      <w:r w:rsidRPr="008D2BAC">
        <w:rPr>
          <w:sz w:val="24"/>
          <w:szCs w:val="24"/>
        </w:rPr>
        <w:t>-файла на веб-страницу. Наша задача – сделать заголовки столбцов гипе</w:t>
      </w:r>
      <w:r w:rsidRPr="008D2BAC">
        <w:rPr>
          <w:sz w:val="24"/>
          <w:szCs w:val="24"/>
        </w:rPr>
        <w:t>р</w:t>
      </w:r>
      <w:r w:rsidRPr="008D2BAC">
        <w:rPr>
          <w:sz w:val="24"/>
          <w:szCs w:val="24"/>
        </w:rPr>
        <w:t>ссылками, щелчок по которым сортирует данные по выбранному столбцу.</w:t>
      </w:r>
    </w:p>
    <w:p w14:paraId="59A84143" w14:textId="77777777" w:rsidR="001821AF" w:rsidRDefault="008D2BAC" w:rsidP="008D2BAC">
      <w:pPr>
        <w:spacing w:after="120" w:line="240" w:lineRule="auto"/>
        <w:rPr>
          <w:sz w:val="24"/>
          <w:szCs w:val="24"/>
        </w:rPr>
      </w:pPr>
      <w:r w:rsidRPr="008D2BAC">
        <w:rPr>
          <w:sz w:val="24"/>
          <w:szCs w:val="24"/>
        </w:rPr>
        <w:t>Как вы знаете, сортировка данных задается в таблице стилей. Поэтому задача св</w:t>
      </w:r>
      <w:r w:rsidRPr="008D2BAC">
        <w:rPr>
          <w:sz w:val="24"/>
          <w:szCs w:val="24"/>
        </w:rPr>
        <w:t>о</w:t>
      </w:r>
      <w:r w:rsidRPr="008D2BAC">
        <w:rPr>
          <w:sz w:val="24"/>
          <w:szCs w:val="24"/>
        </w:rPr>
        <w:t xml:space="preserve">дится к тому, чтобы </w:t>
      </w:r>
      <w:r w:rsidR="00AF12D2">
        <w:rPr>
          <w:sz w:val="24"/>
          <w:szCs w:val="24"/>
        </w:rPr>
        <w:t xml:space="preserve">после </w:t>
      </w:r>
      <w:r w:rsidRPr="008D2BAC">
        <w:rPr>
          <w:sz w:val="24"/>
          <w:szCs w:val="24"/>
        </w:rPr>
        <w:t>щелчк</w:t>
      </w:r>
      <w:r w:rsidR="00AF12D2">
        <w:rPr>
          <w:sz w:val="24"/>
          <w:szCs w:val="24"/>
        </w:rPr>
        <w:t>а</w:t>
      </w:r>
      <w:r w:rsidRPr="008D2BAC">
        <w:rPr>
          <w:sz w:val="24"/>
          <w:szCs w:val="24"/>
        </w:rPr>
        <w:t xml:space="preserve"> по гиперссылке динамически </w:t>
      </w:r>
      <w:r w:rsidRPr="008D2BAC">
        <w:rPr>
          <w:i/>
          <w:sz w:val="24"/>
          <w:szCs w:val="24"/>
        </w:rPr>
        <w:t>заменить таблицу ст</w:t>
      </w:r>
      <w:r w:rsidRPr="008D2BAC">
        <w:rPr>
          <w:i/>
          <w:sz w:val="24"/>
          <w:szCs w:val="24"/>
        </w:rPr>
        <w:t>и</w:t>
      </w:r>
      <w:r w:rsidRPr="008D2BAC">
        <w:rPr>
          <w:i/>
          <w:sz w:val="24"/>
          <w:szCs w:val="24"/>
        </w:rPr>
        <w:t>лей</w:t>
      </w:r>
      <w:r w:rsidRPr="008D2BAC">
        <w:rPr>
          <w:sz w:val="24"/>
          <w:szCs w:val="24"/>
        </w:rPr>
        <w:t xml:space="preserve"> текущей веб-страницы. При этом нельзя, как мы делали раньше, жёстко связывать XML-файл со стилевым файлом, </w:t>
      </w:r>
      <w:r w:rsidR="00803E13" w:rsidRPr="00803E13">
        <w:rPr>
          <w:sz w:val="24"/>
          <w:szCs w:val="24"/>
        </w:rPr>
        <w:t>поэтому</w:t>
      </w:r>
      <w:r w:rsidRPr="008D2BAC">
        <w:rPr>
          <w:sz w:val="24"/>
          <w:szCs w:val="24"/>
        </w:rPr>
        <w:t xml:space="preserve"> ссылку на стилевой файл </w:t>
      </w:r>
      <w:r w:rsidR="004E2877" w:rsidRPr="004E2877">
        <w:rPr>
          <w:sz w:val="24"/>
          <w:szCs w:val="24"/>
        </w:rPr>
        <w:t xml:space="preserve">в начале XML-документа </w:t>
      </w:r>
      <w:r w:rsidRPr="008D2BAC">
        <w:rPr>
          <w:sz w:val="24"/>
          <w:szCs w:val="24"/>
        </w:rPr>
        <w:t>нужн</w:t>
      </w:r>
      <w:r w:rsidR="004E2877">
        <w:rPr>
          <w:sz w:val="24"/>
          <w:szCs w:val="24"/>
        </w:rPr>
        <w:t xml:space="preserve">о </w:t>
      </w:r>
      <w:r w:rsidRPr="008D2BAC">
        <w:rPr>
          <w:sz w:val="24"/>
          <w:szCs w:val="24"/>
        </w:rPr>
        <w:t xml:space="preserve">убрать. </w:t>
      </w:r>
    </w:p>
    <w:p w14:paraId="26DC91BD" w14:textId="77777777" w:rsidR="008D2BAC" w:rsidRPr="008D2BAC" w:rsidRDefault="008D2BAC" w:rsidP="008D2BAC">
      <w:pPr>
        <w:spacing w:after="120" w:line="240" w:lineRule="auto"/>
        <w:rPr>
          <w:sz w:val="24"/>
          <w:szCs w:val="24"/>
        </w:rPr>
      </w:pPr>
      <w:r w:rsidRPr="008D2BAC">
        <w:rPr>
          <w:sz w:val="24"/>
          <w:szCs w:val="24"/>
        </w:rPr>
        <w:t xml:space="preserve">Основным файлом будет HTML-страница, которую мы назовем </w:t>
      </w:r>
      <w:r w:rsidRPr="008D2BAC">
        <w:rPr>
          <w:rStyle w:val="af4"/>
          <w:sz w:val="24"/>
          <w:szCs w:val="24"/>
        </w:rPr>
        <w:t>europe.htm</w:t>
      </w:r>
      <w:r w:rsidRPr="008D2BAC">
        <w:rPr>
          <w:sz w:val="24"/>
          <w:szCs w:val="24"/>
        </w:rPr>
        <w:t>. После загрузки этой страницы на неё будут динамически подгружаться данные из XML-файла и некоторая таблица стилей (начальный вариант, без сортировки). П</w:t>
      </w:r>
      <w:r w:rsidR="00050438">
        <w:rPr>
          <w:sz w:val="24"/>
          <w:szCs w:val="24"/>
        </w:rPr>
        <w:t>осле щелчка</w:t>
      </w:r>
      <w:r w:rsidRPr="008D2BAC">
        <w:rPr>
          <w:sz w:val="24"/>
          <w:szCs w:val="24"/>
        </w:rPr>
        <w:t xml:space="preserve"> по гипе</w:t>
      </w:r>
      <w:r w:rsidRPr="008D2BAC">
        <w:rPr>
          <w:sz w:val="24"/>
          <w:szCs w:val="24"/>
        </w:rPr>
        <w:t>р</w:t>
      </w:r>
      <w:r w:rsidRPr="008D2BAC">
        <w:rPr>
          <w:sz w:val="24"/>
          <w:szCs w:val="24"/>
        </w:rPr>
        <w:t>ссылке таблица стилей должна заменяться. Это означает, что придётся создать н</w:t>
      </w:r>
      <w:r w:rsidRPr="008D2BAC">
        <w:rPr>
          <w:sz w:val="24"/>
          <w:szCs w:val="24"/>
        </w:rPr>
        <w:t>е</w:t>
      </w:r>
      <w:r w:rsidRPr="008D2BAC">
        <w:rPr>
          <w:sz w:val="24"/>
          <w:szCs w:val="24"/>
        </w:rPr>
        <w:t xml:space="preserve">сколько стилевых таблиц с расширением </w:t>
      </w:r>
      <w:r w:rsidRPr="008D2BAC">
        <w:rPr>
          <w:rStyle w:val="af4"/>
          <w:sz w:val="24"/>
          <w:szCs w:val="24"/>
        </w:rPr>
        <w:t>.</w:t>
      </w:r>
      <w:proofErr w:type="spellStart"/>
      <w:r w:rsidRPr="008D2BAC">
        <w:rPr>
          <w:rStyle w:val="af4"/>
          <w:sz w:val="24"/>
          <w:szCs w:val="24"/>
        </w:rPr>
        <w:t>xsl</w:t>
      </w:r>
      <w:proofErr w:type="spellEnd"/>
      <w:r w:rsidRPr="008D2BAC">
        <w:rPr>
          <w:sz w:val="24"/>
          <w:szCs w:val="24"/>
        </w:rPr>
        <w:t>, которые будут отличаться только порядком сорт</w:t>
      </w:r>
      <w:r w:rsidRPr="008D2BAC">
        <w:rPr>
          <w:sz w:val="24"/>
          <w:szCs w:val="24"/>
        </w:rPr>
        <w:t>и</w:t>
      </w:r>
      <w:r w:rsidRPr="008D2BAC">
        <w:rPr>
          <w:sz w:val="24"/>
          <w:szCs w:val="24"/>
        </w:rPr>
        <w:t>ровки данных.</w:t>
      </w:r>
    </w:p>
    <w:p w14:paraId="76CFD6CC" w14:textId="77777777" w:rsidR="008D2BAC" w:rsidRPr="008D2BAC" w:rsidRDefault="008D2BAC" w:rsidP="00F54CAE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Скопируйте файлы </w:t>
      </w:r>
      <w:proofErr w:type="spellStart"/>
      <w:r w:rsidRPr="008D2BAC">
        <w:rPr>
          <w:rStyle w:val="af4"/>
          <w:sz w:val="24"/>
          <w:szCs w:val="24"/>
        </w:rPr>
        <w:t>europe</w:t>
      </w:r>
      <w:proofErr w:type="spellEnd"/>
      <w:r w:rsidRPr="008D2BAC">
        <w:rPr>
          <w:rStyle w:val="af4"/>
          <w:sz w:val="24"/>
          <w:szCs w:val="24"/>
        </w:rPr>
        <w:t>.</w:t>
      </w:r>
      <w:proofErr w:type="spellStart"/>
      <w:r w:rsidRPr="008D2BAC">
        <w:rPr>
          <w:rStyle w:val="af4"/>
          <w:sz w:val="24"/>
          <w:szCs w:val="24"/>
          <w:lang w:val="en-US"/>
        </w:rPr>
        <w:t>css</w:t>
      </w:r>
      <w:proofErr w:type="spellEnd"/>
      <w:r w:rsidRPr="008D2BAC">
        <w:rPr>
          <w:sz w:val="24"/>
          <w:szCs w:val="24"/>
        </w:rPr>
        <w:t xml:space="preserve">, </w:t>
      </w:r>
      <w:r w:rsidRPr="008D2BAC">
        <w:rPr>
          <w:rStyle w:val="af4"/>
          <w:sz w:val="24"/>
          <w:szCs w:val="24"/>
        </w:rPr>
        <w:t>europe2.xml</w:t>
      </w:r>
      <w:r w:rsidRPr="008D2BAC">
        <w:rPr>
          <w:sz w:val="24"/>
          <w:szCs w:val="24"/>
        </w:rPr>
        <w:t xml:space="preserve"> и </w:t>
      </w:r>
      <w:r w:rsidRPr="008D2BAC">
        <w:rPr>
          <w:rStyle w:val="af4"/>
          <w:sz w:val="24"/>
          <w:szCs w:val="24"/>
        </w:rPr>
        <w:t>europe2.</w:t>
      </w:r>
      <w:proofErr w:type="spellStart"/>
      <w:r w:rsidRPr="008D2BAC">
        <w:rPr>
          <w:rStyle w:val="af4"/>
          <w:sz w:val="24"/>
          <w:szCs w:val="24"/>
          <w:lang w:val="en-US"/>
        </w:rPr>
        <w:t>xs</w:t>
      </w:r>
      <w:proofErr w:type="spellEnd"/>
      <w:r w:rsidRPr="008D2BAC">
        <w:rPr>
          <w:rStyle w:val="af4"/>
          <w:sz w:val="24"/>
          <w:szCs w:val="24"/>
        </w:rPr>
        <w:t>l</w:t>
      </w:r>
      <w:r w:rsidRPr="008D2BAC">
        <w:rPr>
          <w:sz w:val="24"/>
          <w:szCs w:val="24"/>
        </w:rPr>
        <w:t xml:space="preserve"> в отдельный к</w:t>
      </w:r>
      <w:r w:rsidRPr="008D2BAC">
        <w:rPr>
          <w:sz w:val="24"/>
          <w:szCs w:val="24"/>
        </w:rPr>
        <w:t>а</w:t>
      </w:r>
      <w:r w:rsidRPr="008D2BAC">
        <w:rPr>
          <w:sz w:val="24"/>
          <w:szCs w:val="24"/>
        </w:rPr>
        <w:t xml:space="preserve">талог (например, с именем </w:t>
      </w:r>
      <w:r w:rsidRPr="008D2BAC">
        <w:rPr>
          <w:rStyle w:val="af4"/>
          <w:sz w:val="24"/>
          <w:szCs w:val="24"/>
        </w:rPr>
        <w:t>JS</w:t>
      </w:r>
      <w:r w:rsidRPr="008D2BAC">
        <w:rPr>
          <w:sz w:val="24"/>
          <w:szCs w:val="24"/>
        </w:rPr>
        <w:t xml:space="preserve">). </w:t>
      </w:r>
    </w:p>
    <w:p w14:paraId="1E7059D4" w14:textId="77777777" w:rsidR="008D2BAC" w:rsidRPr="008D2BAC" w:rsidRDefault="008D2BAC" w:rsidP="00F54CAE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Создайте веб-страницу </w:t>
      </w:r>
      <w:r w:rsidRPr="008D2BAC">
        <w:rPr>
          <w:rStyle w:val="af4"/>
          <w:sz w:val="24"/>
          <w:szCs w:val="24"/>
        </w:rPr>
        <w:t>europe.htm</w:t>
      </w:r>
      <w:r w:rsidRPr="008D2BAC">
        <w:rPr>
          <w:sz w:val="24"/>
          <w:szCs w:val="24"/>
        </w:rPr>
        <w:t xml:space="preserve"> следующего содержания:</w:t>
      </w:r>
    </w:p>
    <w:p w14:paraId="5732EE75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&lt;html&gt;</w:t>
      </w:r>
    </w:p>
    <w:p w14:paraId="57F2F38A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&lt;head&gt;</w:t>
      </w:r>
    </w:p>
    <w:p w14:paraId="1E75EAB3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&lt;link </w:t>
      </w:r>
      <w:proofErr w:type="spellStart"/>
      <w:r w:rsidRPr="00F54CAE">
        <w:rPr>
          <w:rStyle w:val="af4"/>
          <w:sz w:val="24"/>
          <w:lang w:val="en-US"/>
        </w:rPr>
        <w:t>rel</w:t>
      </w:r>
      <w:proofErr w:type="spellEnd"/>
      <w:r w:rsidRPr="00F54CAE">
        <w:rPr>
          <w:rStyle w:val="af4"/>
          <w:sz w:val="24"/>
          <w:lang w:val="en-US"/>
        </w:rPr>
        <w:t xml:space="preserve">="stylesheet" </w:t>
      </w:r>
      <w:proofErr w:type="spellStart"/>
      <w:r w:rsidRPr="00F54CAE">
        <w:rPr>
          <w:rStyle w:val="af4"/>
          <w:sz w:val="24"/>
          <w:lang w:val="en-US"/>
        </w:rPr>
        <w:t>href</w:t>
      </w:r>
      <w:proofErr w:type="spellEnd"/>
      <w:r w:rsidRPr="00F54CAE">
        <w:rPr>
          <w:rStyle w:val="af4"/>
          <w:sz w:val="24"/>
          <w:lang w:val="en-US"/>
        </w:rPr>
        <w:t>="europe.css" type="text/</w:t>
      </w:r>
      <w:proofErr w:type="spellStart"/>
      <w:r w:rsidRPr="00F54CAE">
        <w:rPr>
          <w:rStyle w:val="af4"/>
          <w:sz w:val="24"/>
          <w:lang w:val="en-US"/>
        </w:rPr>
        <w:t>css</w:t>
      </w:r>
      <w:proofErr w:type="spellEnd"/>
      <w:r w:rsidRPr="00F54CAE">
        <w:rPr>
          <w:rStyle w:val="af4"/>
          <w:sz w:val="24"/>
          <w:lang w:val="en-US"/>
        </w:rPr>
        <w:t>" /&gt;</w:t>
      </w:r>
    </w:p>
    <w:p w14:paraId="2CB98848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&lt;/head&gt;</w:t>
      </w:r>
    </w:p>
    <w:p w14:paraId="64ADEEEC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&lt;body&gt;</w:t>
      </w:r>
    </w:p>
    <w:p w14:paraId="7FB3B97C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  &lt;div id="data"&gt;</w:t>
      </w:r>
    </w:p>
    <w:p w14:paraId="2CDFBD83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  &lt;/div&gt;</w:t>
      </w:r>
    </w:p>
    <w:p w14:paraId="1E7620FC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&lt;/body&gt;</w:t>
      </w:r>
    </w:p>
    <w:p w14:paraId="34DC2795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&lt;/html&gt;</w:t>
      </w:r>
    </w:p>
    <w:p w14:paraId="7CE75644" w14:textId="77777777" w:rsidR="008D2BAC" w:rsidRPr="008D2BAC" w:rsidRDefault="008D2BAC" w:rsidP="008D2BAC">
      <w:pPr>
        <w:spacing w:before="120" w:after="120" w:line="240" w:lineRule="auto"/>
        <w:ind w:left="567" w:firstLine="0"/>
        <w:rPr>
          <w:sz w:val="24"/>
          <w:szCs w:val="24"/>
        </w:rPr>
      </w:pPr>
      <w:r w:rsidRPr="008D2BAC">
        <w:rPr>
          <w:sz w:val="24"/>
          <w:szCs w:val="24"/>
        </w:rPr>
        <w:t xml:space="preserve">На этой странице подключается стилевой файл </w:t>
      </w:r>
      <w:r w:rsidRPr="008D2BAC">
        <w:rPr>
          <w:rStyle w:val="af4"/>
          <w:sz w:val="24"/>
          <w:szCs w:val="24"/>
        </w:rPr>
        <w:t>europe.css</w:t>
      </w:r>
      <w:r w:rsidRPr="008D2BAC">
        <w:rPr>
          <w:sz w:val="24"/>
          <w:szCs w:val="24"/>
        </w:rPr>
        <w:t xml:space="preserve"> и в теле документа размещен блок с идентификатором </w:t>
      </w:r>
      <w:proofErr w:type="spellStart"/>
      <w:r w:rsidRPr="008D2BAC">
        <w:rPr>
          <w:rStyle w:val="af4"/>
          <w:sz w:val="24"/>
          <w:szCs w:val="24"/>
        </w:rPr>
        <w:t>data</w:t>
      </w:r>
      <w:proofErr w:type="spellEnd"/>
      <w:r w:rsidRPr="008D2BAC">
        <w:rPr>
          <w:sz w:val="24"/>
          <w:szCs w:val="24"/>
        </w:rPr>
        <w:t>, в который мы будем загружать данные из XML-файла.</w:t>
      </w:r>
    </w:p>
    <w:p w14:paraId="51E5786C" w14:textId="77777777" w:rsidR="008D2BAC" w:rsidRPr="008D2BAC" w:rsidRDefault="00F54CAE" w:rsidP="008D2BA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Скопируйте в каталог </w:t>
      </w:r>
      <w:r w:rsidRPr="00F54CAE">
        <w:rPr>
          <w:rStyle w:val="af4"/>
        </w:rPr>
        <w:t>JS</w:t>
      </w:r>
      <w:r>
        <w:rPr>
          <w:sz w:val="24"/>
          <w:szCs w:val="24"/>
        </w:rPr>
        <w:t xml:space="preserve"> </w:t>
      </w:r>
      <w:r w:rsidR="008D2BAC" w:rsidRPr="008D2BAC">
        <w:rPr>
          <w:sz w:val="24"/>
          <w:szCs w:val="24"/>
        </w:rPr>
        <w:t xml:space="preserve">файл </w:t>
      </w:r>
      <w:r w:rsidR="008D2BAC" w:rsidRPr="008D2BAC">
        <w:rPr>
          <w:rStyle w:val="af4"/>
          <w:sz w:val="24"/>
          <w:szCs w:val="24"/>
        </w:rPr>
        <w:t>loadxml.js</w:t>
      </w:r>
      <w:r w:rsidR="008D2BAC" w:rsidRPr="008D2BAC">
        <w:rPr>
          <w:sz w:val="24"/>
          <w:szCs w:val="24"/>
        </w:rPr>
        <w:t>, в котор</w:t>
      </w:r>
      <w:r w:rsidRPr="00F54CAE">
        <w:rPr>
          <w:sz w:val="24"/>
          <w:szCs w:val="24"/>
        </w:rPr>
        <w:t>ом</w:t>
      </w:r>
      <w:r>
        <w:rPr>
          <w:sz w:val="24"/>
          <w:szCs w:val="24"/>
        </w:rPr>
        <w:t xml:space="preserve"> записаны </w:t>
      </w:r>
      <w:r w:rsidR="008D2BAC" w:rsidRPr="008D2BAC">
        <w:rPr>
          <w:sz w:val="24"/>
          <w:szCs w:val="24"/>
        </w:rPr>
        <w:t>функции для д</w:t>
      </w:r>
      <w:r w:rsidR="008D2BAC" w:rsidRPr="008D2BAC">
        <w:rPr>
          <w:sz w:val="24"/>
          <w:szCs w:val="24"/>
        </w:rPr>
        <w:t>и</w:t>
      </w:r>
      <w:r w:rsidR="008D2BAC" w:rsidRPr="008D2BAC">
        <w:rPr>
          <w:sz w:val="24"/>
          <w:szCs w:val="24"/>
        </w:rPr>
        <w:t xml:space="preserve">намической загрузки </w:t>
      </w:r>
      <w:r w:rsidR="008D2BAC" w:rsidRPr="008D2BAC">
        <w:rPr>
          <w:sz w:val="24"/>
          <w:szCs w:val="24"/>
          <w:lang w:val="en-US"/>
        </w:rPr>
        <w:t>XML</w:t>
      </w:r>
      <w:r w:rsidR="008D2BAC" w:rsidRPr="008D2BAC">
        <w:rPr>
          <w:sz w:val="24"/>
          <w:szCs w:val="24"/>
        </w:rPr>
        <w:t xml:space="preserve">-документа и стилевой </w:t>
      </w:r>
      <w:r w:rsidR="008D2BAC" w:rsidRPr="008D2BAC">
        <w:rPr>
          <w:sz w:val="24"/>
          <w:szCs w:val="24"/>
          <w:lang w:val="en-US"/>
        </w:rPr>
        <w:t>XSL</w:t>
      </w:r>
      <w:r w:rsidR="008D2BAC" w:rsidRPr="008D2BAC">
        <w:rPr>
          <w:sz w:val="24"/>
          <w:szCs w:val="24"/>
        </w:rPr>
        <w:t>-таблицы</w:t>
      </w:r>
      <w:r>
        <w:rPr>
          <w:rStyle w:val="a6"/>
          <w:sz w:val="24"/>
          <w:szCs w:val="24"/>
        </w:rPr>
        <w:footnoteReference w:id="4"/>
      </w:r>
      <w:r w:rsidR="008D2BAC" w:rsidRPr="008D2BAC">
        <w:rPr>
          <w:sz w:val="24"/>
          <w:szCs w:val="24"/>
        </w:rPr>
        <w:t xml:space="preserve">. Подключите этот файл к веб-странице с помощью тэга </w:t>
      </w:r>
      <w:proofErr w:type="spellStart"/>
      <w:r w:rsidR="008D2BAC" w:rsidRPr="008D2BAC">
        <w:rPr>
          <w:rStyle w:val="af4"/>
          <w:sz w:val="24"/>
          <w:szCs w:val="24"/>
        </w:rPr>
        <w:t>script</w:t>
      </w:r>
      <w:proofErr w:type="spellEnd"/>
      <w:r w:rsidR="008D2BAC" w:rsidRPr="008D2BA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B499BAD" w14:textId="77777777" w:rsidR="008D2BAC" w:rsidRPr="008D2BAC" w:rsidRDefault="008D2BAC" w:rsidP="00F1452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Удалите из файла </w:t>
      </w:r>
      <w:r w:rsidRPr="008D2BAC">
        <w:rPr>
          <w:rStyle w:val="af4"/>
          <w:sz w:val="24"/>
          <w:szCs w:val="24"/>
        </w:rPr>
        <w:t>europe2.xml</w:t>
      </w:r>
      <w:r w:rsidRPr="008D2BAC">
        <w:rPr>
          <w:sz w:val="24"/>
          <w:szCs w:val="24"/>
        </w:rPr>
        <w:t xml:space="preserve"> строку, в которой подключается стилевой файл </w:t>
      </w:r>
      <w:r w:rsidRPr="008D2BAC">
        <w:rPr>
          <w:rStyle w:val="af4"/>
          <w:sz w:val="24"/>
          <w:szCs w:val="24"/>
        </w:rPr>
        <w:t>europe2.</w:t>
      </w:r>
      <w:proofErr w:type="spellStart"/>
      <w:r w:rsidRPr="008D2BAC">
        <w:rPr>
          <w:rStyle w:val="af4"/>
          <w:sz w:val="24"/>
          <w:szCs w:val="24"/>
          <w:lang w:val="en-US"/>
        </w:rPr>
        <w:t>xs</w:t>
      </w:r>
      <w:proofErr w:type="spellEnd"/>
      <w:r w:rsidRPr="008D2BAC">
        <w:rPr>
          <w:rStyle w:val="af4"/>
          <w:sz w:val="24"/>
          <w:szCs w:val="24"/>
        </w:rPr>
        <w:t>l</w:t>
      </w:r>
      <w:r w:rsidRPr="008D2BAC">
        <w:rPr>
          <w:sz w:val="24"/>
          <w:szCs w:val="24"/>
        </w:rPr>
        <w:t xml:space="preserve">. </w:t>
      </w:r>
    </w:p>
    <w:p w14:paraId="01E630E4" w14:textId="77777777" w:rsidR="008D2BAC" w:rsidRPr="008D2BAC" w:rsidRDefault="008D2BAC" w:rsidP="00F1452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Удалите из файла </w:t>
      </w:r>
      <w:r w:rsidRPr="008D2BAC">
        <w:rPr>
          <w:rStyle w:val="af4"/>
          <w:sz w:val="24"/>
          <w:szCs w:val="24"/>
        </w:rPr>
        <w:t>europe2.x</w:t>
      </w:r>
      <w:r w:rsidRPr="008D2BAC">
        <w:rPr>
          <w:rStyle w:val="af4"/>
          <w:sz w:val="24"/>
          <w:szCs w:val="24"/>
          <w:lang w:val="en-US"/>
        </w:rPr>
        <w:t>s</w:t>
      </w:r>
      <w:r w:rsidRPr="008D2BAC">
        <w:rPr>
          <w:rStyle w:val="af4"/>
          <w:sz w:val="24"/>
          <w:szCs w:val="24"/>
        </w:rPr>
        <w:t>l</w:t>
      </w:r>
      <w:r w:rsidRPr="008D2BAC">
        <w:rPr>
          <w:sz w:val="24"/>
          <w:szCs w:val="24"/>
        </w:rPr>
        <w:t xml:space="preserve"> строки, содержащие </w:t>
      </w:r>
      <w:r w:rsidRPr="008D2BAC">
        <w:rPr>
          <w:sz w:val="24"/>
          <w:szCs w:val="24"/>
          <w:lang w:val="en-US"/>
        </w:rPr>
        <w:t>HTML</w:t>
      </w:r>
      <w:r w:rsidRPr="008D2BAC">
        <w:rPr>
          <w:sz w:val="24"/>
          <w:szCs w:val="24"/>
        </w:rPr>
        <w:t>-тэги (теперь они нах</w:t>
      </w:r>
      <w:r w:rsidRPr="008D2BAC">
        <w:rPr>
          <w:sz w:val="24"/>
          <w:szCs w:val="24"/>
        </w:rPr>
        <w:t>о</w:t>
      </w:r>
      <w:r w:rsidRPr="008D2BAC">
        <w:rPr>
          <w:sz w:val="24"/>
          <w:szCs w:val="24"/>
        </w:rPr>
        <w:t>дятся в теле HTML-страницы), а также команды для сортировки и поиска.</w:t>
      </w:r>
    </w:p>
    <w:p w14:paraId="76EE43D0" w14:textId="77777777" w:rsidR="008D2BAC" w:rsidRPr="008D2BAC" w:rsidRDefault="008D2BAC" w:rsidP="008D2BA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Добавьте в тело веб-страницы скрипт с функцией </w:t>
      </w:r>
      <w:proofErr w:type="spellStart"/>
      <w:r w:rsidRPr="008D2BAC">
        <w:rPr>
          <w:rStyle w:val="af4"/>
          <w:sz w:val="24"/>
          <w:szCs w:val="24"/>
        </w:rPr>
        <w:t>init</w:t>
      </w:r>
      <w:proofErr w:type="spellEnd"/>
      <w:r w:rsidRPr="008D2BAC">
        <w:rPr>
          <w:sz w:val="24"/>
          <w:szCs w:val="24"/>
        </w:rPr>
        <w:t xml:space="preserve">, которая загружает XML-документ </w:t>
      </w:r>
      <w:r w:rsidRPr="008D2BAC">
        <w:rPr>
          <w:rStyle w:val="af4"/>
          <w:sz w:val="24"/>
          <w:szCs w:val="24"/>
        </w:rPr>
        <w:t>europe2.xml</w:t>
      </w:r>
      <w:r w:rsidRPr="008D2BAC">
        <w:rPr>
          <w:sz w:val="24"/>
          <w:szCs w:val="24"/>
        </w:rPr>
        <w:t xml:space="preserve"> и таблицу стилей </w:t>
      </w:r>
      <w:r w:rsidRPr="008D2BAC">
        <w:rPr>
          <w:rStyle w:val="af4"/>
          <w:sz w:val="24"/>
          <w:szCs w:val="24"/>
        </w:rPr>
        <w:t>europe2.x</w:t>
      </w:r>
      <w:r w:rsidRPr="008D2BAC">
        <w:rPr>
          <w:rStyle w:val="af4"/>
          <w:sz w:val="24"/>
          <w:szCs w:val="24"/>
          <w:lang w:val="en-US"/>
        </w:rPr>
        <w:t>s</w:t>
      </w:r>
      <w:r w:rsidRPr="008D2BAC">
        <w:rPr>
          <w:rStyle w:val="af4"/>
          <w:sz w:val="24"/>
          <w:szCs w:val="24"/>
        </w:rPr>
        <w:t>l</w:t>
      </w:r>
      <w:r w:rsidRPr="008D2BAC">
        <w:rPr>
          <w:sz w:val="24"/>
          <w:szCs w:val="24"/>
        </w:rPr>
        <w:t xml:space="preserve"> в блок с идентификат</w:t>
      </w:r>
      <w:r w:rsidRPr="008D2BAC">
        <w:rPr>
          <w:sz w:val="24"/>
          <w:szCs w:val="24"/>
        </w:rPr>
        <w:t>о</w:t>
      </w:r>
      <w:r w:rsidRPr="008D2BAC">
        <w:rPr>
          <w:sz w:val="24"/>
          <w:szCs w:val="24"/>
        </w:rPr>
        <w:t xml:space="preserve">ром </w:t>
      </w:r>
      <w:proofErr w:type="spellStart"/>
      <w:r w:rsidRPr="008D2BAC">
        <w:rPr>
          <w:rStyle w:val="af4"/>
          <w:sz w:val="24"/>
          <w:szCs w:val="24"/>
        </w:rPr>
        <w:t>data</w:t>
      </w:r>
      <w:proofErr w:type="spellEnd"/>
      <w:r w:rsidRPr="008D2BAC">
        <w:rPr>
          <w:sz w:val="24"/>
          <w:szCs w:val="24"/>
        </w:rPr>
        <w:t>:</w:t>
      </w:r>
    </w:p>
    <w:p w14:paraId="2DAC6A1E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&lt;script type="text/</w:t>
      </w:r>
      <w:proofErr w:type="spellStart"/>
      <w:r w:rsidRPr="00F54CAE">
        <w:rPr>
          <w:rStyle w:val="af4"/>
          <w:sz w:val="24"/>
          <w:lang w:val="en-US"/>
        </w:rPr>
        <w:t>javascript</w:t>
      </w:r>
      <w:proofErr w:type="spellEnd"/>
      <w:r w:rsidRPr="00F54CAE">
        <w:rPr>
          <w:rStyle w:val="af4"/>
          <w:sz w:val="24"/>
          <w:lang w:val="en-US"/>
        </w:rPr>
        <w:t>"&gt;</w:t>
      </w:r>
    </w:p>
    <w:p w14:paraId="4A6FCC80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function </w:t>
      </w:r>
      <w:proofErr w:type="spellStart"/>
      <w:proofErr w:type="gramStart"/>
      <w:r w:rsidRPr="00F54CAE">
        <w:rPr>
          <w:rStyle w:val="af4"/>
          <w:sz w:val="24"/>
          <w:lang w:val="en-US"/>
        </w:rPr>
        <w:t>init</w:t>
      </w:r>
      <w:proofErr w:type="spellEnd"/>
      <w:r w:rsidRPr="00F54CAE">
        <w:rPr>
          <w:rStyle w:val="af4"/>
          <w:sz w:val="24"/>
          <w:lang w:val="en-US"/>
        </w:rPr>
        <w:t>(</w:t>
      </w:r>
      <w:proofErr w:type="gramEnd"/>
      <w:r w:rsidRPr="00F54CAE">
        <w:rPr>
          <w:rStyle w:val="af4"/>
          <w:sz w:val="24"/>
          <w:lang w:val="en-US"/>
        </w:rPr>
        <w:t>) {</w:t>
      </w:r>
    </w:p>
    <w:p w14:paraId="3E052EE8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  source = </w:t>
      </w:r>
      <w:proofErr w:type="spellStart"/>
      <w:r w:rsidRPr="00F54CAE">
        <w:rPr>
          <w:rStyle w:val="af4"/>
          <w:sz w:val="24"/>
          <w:lang w:val="en-US"/>
        </w:rPr>
        <w:t>loadXMLDoc</w:t>
      </w:r>
      <w:proofErr w:type="spellEnd"/>
      <w:r w:rsidRPr="00F54CAE">
        <w:rPr>
          <w:rStyle w:val="af4"/>
          <w:sz w:val="24"/>
          <w:lang w:val="en-US"/>
        </w:rPr>
        <w:t>("europe2.xml");</w:t>
      </w:r>
    </w:p>
    <w:p w14:paraId="67E53D0A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  </w:t>
      </w:r>
      <w:proofErr w:type="spellStart"/>
      <w:proofErr w:type="gramStart"/>
      <w:r w:rsidRPr="00F54CAE">
        <w:rPr>
          <w:rStyle w:val="af4"/>
          <w:sz w:val="24"/>
          <w:lang w:val="en-US"/>
        </w:rPr>
        <w:t>loadStyle</w:t>
      </w:r>
      <w:proofErr w:type="spellEnd"/>
      <w:r w:rsidRPr="00F54CAE">
        <w:rPr>
          <w:rStyle w:val="af4"/>
          <w:sz w:val="24"/>
          <w:lang w:val="en-US"/>
        </w:rPr>
        <w:t>(</w:t>
      </w:r>
      <w:proofErr w:type="gramEnd"/>
      <w:r w:rsidRPr="00F54CAE">
        <w:rPr>
          <w:rStyle w:val="af4"/>
          <w:sz w:val="24"/>
          <w:lang w:val="en-US"/>
        </w:rPr>
        <w:t>"europe2.xsl", "data");</w:t>
      </w:r>
    </w:p>
    <w:p w14:paraId="6063A2C4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  return true;</w:t>
      </w:r>
    </w:p>
    <w:p w14:paraId="696815E3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}</w:t>
      </w:r>
    </w:p>
    <w:p w14:paraId="591C99C1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&lt;/script&gt;</w:t>
      </w:r>
    </w:p>
    <w:p w14:paraId="3943575B" w14:textId="77777777" w:rsidR="008D2BAC" w:rsidRPr="008D2BAC" w:rsidRDefault="008D2BAC" w:rsidP="00F1452C">
      <w:pPr>
        <w:spacing w:before="120" w:after="120" w:line="240" w:lineRule="auto"/>
        <w:ind w:left="567" w:firstLine="0"/>
        <w:rPr>
          <w:sz w:val="24"/>
          <w:szCs w:val="24"/>
        </w:rPr>
      </w:pPr>
      <w:r w:rsidRPr="008D2BAC">
        <w:rPr>
          <w:sz w:val="24"/>
          <w:szCs w:val="24"/>
        </w:rPr>
        <w:t xml:space="preserve">и вызовите функцию </w:t>
      </w:r>
      <w:proofErr w:type="spellStart"/>
      <w:r w:rsidRPr="008D2BAC">
        <w:rPr>
          <w:rStyle w:val="af4"/>
          <w:sz w:val="24"/>
          <w:szCs w:val="24"/>
        </w:rPr>
        <w:t>init</w:t>
      </w:r>
      <w:proofErr w:type="spellEnd"/>
      <w:r w:rsidRPr="008D2BAC">
        <w:rPr>
          <w:sz w:val="24"/>
          <w:szCs w:val="24"/>
        </w:rPr>
        <w:t xml:space="preserve"> </w:t>
      </w:r>
      <w:r w:rsidR="00301795">
        <w:rPr>
          <w:sz w:val="24"/>
          <w:szCs w:val="24"/>
        </w:rPr>
        <w:t>в</w:t>
      </w:r>
      <w:r w:rsidR="00301795" w:rsidRPr="008D2BAC">
        <w:rPr>
          <w:sz w:val="24"/>
          <w:szCs w:val="24"/>
        </w:rPr>
        <w:t xml:space="preserve"> обработчик</w:t>
      </w:r>
      <w:r w:rsidR="00301795">
        <w:rPr>
          <w:sz w:val="24"/>
          <w:szCs w:val="24"/>
        </w:rPr>
        <w:t>е</w:t>
      </w:r>
      <w:r w:rsidR="00301795" w:rsidRPr="008D2BAC">
        <w:rPr>
          <w:sz w:val="24"/>
          <w:szCs w:val="24"/>
        </w:rPr>
        <w:t xml:space="preserve"> события </w:t>
      </w:r>
      <w:proofErr w:type="spellStart"/>
      <w:r w:rsidR="00301795" w:rsidRPr="008D2BAC">
        <w:rPr>
          <w:rStyle w:val="af4"/>
          <w:sz w:val="24"/>
          <w:szCs w:val="24"/>
        </w:rPr>
        <w:t>onLoad</w:t>
      </w:r>
      <w:proofErr w:type="spellEnd"/>
      <w:r w:rsidR="00301795" w:rsidRPr="008D2BAC">
        <w:rPr>
          <w:sz w:val="24"/>
          <w:szCs w:val="24"/>
        </w:rPr>
        <w:t xml:space="preserve"> </w:t>
      </w:r>
      <w:r w:rsidRPr="008D2BAC">
        <w:rPr>
          <w:sz w:val="24"/>
          <w:szCs w:val="24"/>
        </w:rPr>
        <w:t>(</w:t>
      </w:r>
      <w:r w:rsidR="0035046D" w:rsidRPr="0035046D">
        <w:rPr>
          <w:sz w:val="24"/>
          <w:szCs w:val="24"/>
        </w:rPr>
        <w:t xml:space="preserve">он срабатывает </w:t>
      </w:r>
      <w:r w:rsidR="00301795" w:rsidRPr="008D2BAC">
        <w:rPr>
          <w:sz w:val="24"/>
          <w:szCs w:val="24"/>
        </w:rPr>
        <w:t>сразу после загрузки страницы</w:t>
      </w:r>
      <w:r w:rsidRPr="008D2BAC">
        <w:rPr>
          <w:sz w:val="24"/>
          <w:szCs w:val="24"/>
        </w:rPr>
        <w:t>):</w:t>
      </w:r>
    </w:p>
    <w:p w14:paraId="677B1A85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&lt;body </w:t>
      </w:r>
      <w:proofErr w:type="spellStart"/>
      <w:r w:rsidRPr="00F54CAE">
        <w:rPr>
          <w:rStyle w:val="af4"/>
          <w:sz w:val="24"/>
          <w:lang w:val="en-US"/>
        </w:rPr>
        <w:t>onLoad</w:t>
      </w:r>
      <w:proofErr w:type="spellEnd"/>
      <w:r w:rsidRPr="00F54CAE">
        <w:rPr>
          <w:rStyle w:val="af4"/>
          <w:sz w:val="24"/>
          <w:lang w:val="en-US"/>
        </w:rPr>
        <w:t>="</w:t>
      </w:r>
      <w:proofErr w:type="gramStart"/>
      <w:r w:rsidRPr="00F54CAE">
        <w:rPr>
          <w:rStyle w:val="af4"/>
          <w:sz w:val="24"/>
          <w:lang w:val="en-US"/>
        </w:rPr>
        <w:t>init(</w:t>
      </w:r>
      <w:proofErr w:type="gramEnd"/>
      <w:r w:rsidRPr="00F54CAE">
        <w:rPr>
          <w:rStyle w:val="af4"/>
          <w:sz w:val="24"/>
          <w:lang w:val="en-US"/>
        </w:rPr>
        <w:t>);"&gt;</w:t>
      </w:r>
    </w:p>
    <w:p w14:paraId="78B53FB2" w14:textId="77777777" w:rsidR="008D2BAC" w:rsidRPr="008D2BAC" w:rsidRDefault="008D2BAC" w:rsidP="00F1452C">
      <w:pPr>
        <w:spacing w:before="120" w:after="120" w:line="240" w:lineRule="auto"/>
        <w:ind w:left="567" w:firstLine="0"/>
        <w:rPr>
          <w:sz w:val="24"/>
          <w:szCs w:val="24"/>
        </w:rPr>
      </w:pPr>
      <w:r w:rsidRPr="008D2BAC">
        <w:rPr>
          <w:sz w:val="24"/>
          <w:szCs w:val="24"/>
        </w:rPr>
        <w:t xml:space="preserve">Откройте веб-страницу </w:t>
      </w:r>
      <w:r w:rsidRPr="008D2BAC">
        <w:rPr>
          <w:rStyle w:val="af4"/>
          <w:sz w:val="24"/>
          <w:szCs w:val="24"/>
        </w:rPr>
        <w:t>europe.htm</w:t>
      </w:r>
      <w:r w:rsidRPr="008D2BAC">
        <w:rPr>
          <w:sz w:val="24"/>
          <w:szCs w:val="24"/>
        </w:rPr>
        <w:t xml:space="preserve"> в браузере и убедитесь, что выводятся данные по всем странам.</w:t>
      </w:r>
    </w:p>
    <w:p w14:paraId="5C5998A2" w14:textId="77777777" w:rsidR="008D2BAC" w:rsidRPr="008D2BAC" w:rsidRDefault="008D2BAC" w:rsidP="008D2BA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Теперь </w:t>
      </w:r>
      <w:r w:rsidR="00F1452C">
        <w:rPr>
          <w:sz w:val="24"/>
          <w:szCs w:val="24"/>
        </w:rPr>
        <w:t>осталось организовать сортировку.</w:t>
      </w:r>
      <w:r w:rsidRPr="008D2BAC">
        <w:rPr>
          <w:sz w:val="24"/>
          <w:szCs w:val="24"/>
        </w:rPr>
        <w:t xml:space="preserve"> Заголовки столбцов таблицы находятся в стилевом файле </w:t>
      </w:r>
      <w:r w:rsidRPr="008D2BAC">
        <w:rPr>
          <w:rStyle w:val="af4"/>
          <w:sz w:val="24"/>
          <w:szCs w:val="24"/>
        </w:rPr>
        <w:t>europe2.xsl</w:t>
      </w:r>
      <w:r w:rsidRPr="008D2BAC">
        <w:rPr>
          <w:sz w:val="24"/>
          <w:szCs w:val="24"/>
        </w:rPr>
        <w:t>, их нужно сделать гиперссылками, так чтобы при щелчке по ним вы</w:t>
      </w:r>
      <w:r w:rsidRPr="00A27053">
        <w:rPr>
          <w:sz w:val="24"/>
          <w:szCs w:val="24"/>
        </w:rPr>
        <w:t>зывались функции, выполняющие сортировку</w:t>
      </w:r>
      <w:r w:rsidR="00A27053" w:rsidRPr="00A27053">
        <w:rPr>
          <w:sz w:val="24"/>
          <w:szCs w:val="24"/>
        </w:rPr>
        <w:t xml:space="preserve"> (подгружающие другую таблицу стилей)</w:t>
      </w:r>
      <w:r w:rsidRPr="008D2BAC">
        <w:rPr>
          <w:sz w:val="24"/>
          <w:szCs w:val="24"/>
        </w:rPr>
        <w:t>. Например, вм</w:t>
      </w:r>
      <w:r w:rsidRPr="008D2BAC">
        <w:rPr>
          <w:sz w:val="24"/>
          <w:szCs w:val="24"/>
        </w:rPr>
        <w:t>е</w:t>
      </w:r>
      <w:r w:rsidRPr="008D2BAC">
        <w:rPr>
          <w:sz w:val="24"/>
          <w:szCs w:val="24"/>
        </w:rPr>
        <w:t xml:space="preserve">сто строки </w:t>
      </w:r>
    </w:p>
    <w:p w14:paraId="74415A30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</w:t>
      </w:r>
      <w:proofErr w:type="spellStart"/>
      <w:r w:rsidRPr="00F54CAE">
        <w:rPr>
          <w:rStyle w:val="af4"/>
          <w:sz w:val="24"/>
          <w:lang w:val="en-US"/>
        </w:rPr>
        <w:t>th</w:t>
      </w:r>
      <w:proofErr w:type="spellEnd"/>
      <w:r w:rsidRPr="00F54CAE">
        <w:rPr>
          <w:rStyle w:val="af4"/>
          <w:sz w:val="24"/>
          <w:lang w:val="en-US"/>
        </w:rPr>
        <w:t>&gt;</w:t>
      </w:r>
      <w:proofErr w:type="spellStart"/>
      <w:r w:rsidRPr="00F54CAE">
        <w:rPr>
          <w:rStyle w:val="af4"/>
          <w:sz w:val="24"/>
          <w:lang w:val="en-US"/>
        </w:rPr>
        <w:t>Страна</w:t>
      </w:r>
      <w:proofErr w:type="spellEnd"/>
      <w:r w:rsidRPr="00F54CAE">
        <w:rPr>
          <w:rStyle w:val="af4"/>
          <w:sz w:val="24"/>
          <w:lang w:val="en-US"/>
        </w:rPr>
        <w:t>&lt;/</w:t>
      </w:r>
      <w:proofErr w:type="spellStart"/>
      <w:r w:rsidRPr="00F54CAE">
        <w:rPr>
          <w:rStyle w:val="af4"/>
          <w:sz w:val="24"/>
          <w:lang w:val="en-US"/>
        </w:rPr>
        <w:t>th</w:t>
      </w:r>
      <w:proofErr w:type="spellEnd"/>
      <w:r w:rsidRPr="00F54CAE">
        <w:rPr>
          <w:rStyle w:val="af4"/>
          <w:sz w:val="24"/>
          <w:lang w:val="en-US"/>
        </w:rPr>
        <w:t>&gt;</w:t>
      </w:r>
    </w:p>
    <w:p w14:paraId="0A2DCD64" w14:textId="77777777" w:rsidR="008D2BAC" w:rsidRPr="008D2BAC" w:rsidRDefault="008D2BAC" w:rsidP="00F27446">
      <w:pPr>
        <w:spacing w:before="120" w:after="120" w:line="240" w:lineRule="auto"/>
        <w:rPr>
          <w:sz w:val="24"/>
          <w:szCs w:val="24"/>
          <w:lang w:val="en-US"/>
        </w:rPr>
      </w:pPr>
      <w:r w:rsidRPr="008D2BAC">
        <w:rPr>
          <w:sz w:val="24"/>
          <w:szCs w:val="24"/>
        </w:rPr>
        <w:t>нужно</w:t>
      </w:r>
      <w:r w:rsidRPr="008D2BAC">
        <w:rPr>
          <w:sz w:val="24"/>
          <w:szCs w:val="24"/>
          <w:lang w:val="en-US"/>
        </w:rPr>
        <w:t xml:space="preserve"> </w:t>
      </w:r>
      <w:r w:rsidRPr="008D2BAC">
        <w:rPr>
          <w:sz w:val="24"/>
          <w:szCs w:val="24"/>
        </w:rPr>
        <w:t>записать</w:t>
      </w:r>
    </w:p>
    <w:p w14:paraId="1A2D22D0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</w:t>
      </w:r>
      <w:proofErr w:type="spellStart"/>
      <w:r w:rsidRPr="00F54CAE">
        <w:rPr>
          <w:rStyle w:val="af4"/>
          <w:sz w:val="24"/>
          <w:lang w:val="en-US"/>
        </w:rPr>
        <w:t>th</w:t>
      </w:r>
      <w:proofErr w:type="spellEnd"/>
      <w:r w:rsidRPr="00F54CAE">
        <w:rPr>
          <w:rStyle w:val="af4"/>
          <w:sz w:val="24"/>
          <w:lang w:val="en-US"/>
        </w:rPr>
        <w:t>&gt;</w:t>
      </w:r>
    </w:p>
    <w:p w14:paraId="509D42DA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&lt;a </w:t>
      </w:r>
      <w:proofErr w:type="spellStart"/>
      <w:r w:rsidRPr="00F54CAE">
        <w:rPr>
          <w:rStyle w:val="af4"/>
          <w:sz w:val="24"/>
          <w:lang w:val="en-US"/>
        </w:rPr>
        <w:t>href</w:t>
      </w:r>
      <w:proofErr w:type="spellEnd"/>
      <w:r w:rsidRPr="00F54CAE">
        <w:rPr>
          <w:rStyle w:val="af4"/>
          <w:sz w:val="24"/>
          <w:lang w:val="en-US"/>
        </w:rPr>
        <w:t xml:space="preserve">="#" </w:t>
      </w:r>
      <w:proofErr w:type="spellStart"/>
      <w:r w:rsidRPr="00F54CAE">
        <w:rPr>
          <w:rStyle w:val="af4"/>
          <w:sz w:val="24"/>
          <w:lang w:val="en-US"/>
        </w:rPr>
        <w:t>onClick</w:t>
      </w:r>
      <w:proofErr w:type="spellEnd"/>
      <w:r w:rsidRPr="00F54CAE">
        <w:rPr>
          <w:rStyle w:val="af4"/>
          <w:sz w:val="24"/>
          <w:lang w:val="en-US"/>
        </w:rPr>
        <w:t>="</w:t>
      </w:r>
      <w:proofErr w:type="spellStart"/>
      <w:r w:rsidRPr="00F54CAE">
        <w:rPr>
          <w:rStyle w:val="af4"/>
          <w:sz w:val="24"/>
          <w:lang w:val="en-US"/>
        </w:rPr>
        <w:t>loadStyle</w:t>
      </w:r>
      <w:proofErr w:type="spellEnd"/>
      <w:r w:rsidRPr="00F54CAE">
        <w:rPr>
          <w:rStyle w:val="af4"/>
          <w:sz w:val="24"/>
          <w:lang w:val="en-US"/>
        </w:rPr>
        <w:t>('europe2n.xsl','data');"</w:t>
      </w:r>
    </w:p>
    <w:p w14:paraId="3C1A955D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 xml:space="preserve"> &gt;Страна&lt;/a&gt;</w:t>
      </w:r>
    </w:p>
    <w:p w14:paraId="62E0E767" w14:textId="77777777" w:rsidR="008D2BAC" w:rsidRPr="00F54CAE" w:rsidRDefault="008D2BAC" w:rsidP="00F27446">
      <w:pPr>
        <w:spacing w:line="240" w:lineRule="auto"/>
        <w:ind w:left="284"/>
        <w:rPr>
          <w:rStyle w:val="af4"/>
          <w:sz w:val="24"/>
          <w:lang w:val="en-US"/>
        </w:rPr>
      </w:pPr>
      <w:r w:rsidRPr="00F54CAE">
        <w:rPr>
          <w:rStyle w:val="af4"/>
          <w:sz w:val="24"/>
          <w:lang w:val="en-US"/>
        </w:rPr>
        <w:t>&lt;/</w:t>
      </w:r>
      <w:proofErr w:type="spellStart"/>
      <w:r w:rsidRPr="00F54CAE">
        <w:rPr>
          <w:rStyle w:val="af4"/>
          <w:sz w:val="24"/>
          <w:lang w:val="en-US"/>
        </w:rPr>
        <w:t>th</w:t>
      </w:r>
      <w:proofErr w:type="spellEnd"/>
      <w:r w:rsidRPr="00F54CAE">
        <w:rPr>
          <w:rStyle w:val="af4"/>
          <w:sz w:val="24"/>
          <w:lang w:val="en-US"/>
        </w:rPr>
        <w:t>&gt;</w:t>
      </w:r>
    </w:p>
    <w:p w14:paraId="691A335B" w14:textId="77777777" w:rsidR="008D2BAC" w:rsidRPr="008D2BAC" w:rsidRDefault="00387E3C" w:rsidP="00B339A2">
      <w:pPr>
        <w:spacing w:before="120" w:after="120"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="008D2BAC" w:rsidRPr="008D2BAC">
        <w:rPr>
          <w:sz w:val="24"/>
          <w:szCs w:val="24"/>
        </w:rPr>
        <w:t xml:space="preserve">ызов функции </w:t>
      </w:r>
      <w:proofErr w:type="spellStart"/>
      <w:r w:rsidR="008D2BAC" w:rsidRPr="008D2BAC">
        <w:rPr>
          <w:rStyle w:val="af4"/>
          <w:sz w:val="24"/>
          <w:szCs w:val="24"/>
        </w:rPr>
        <w:t>loadStyle</w:t>
      </w:r>
      <w:proofErr w:type="spellEnd"/>
      <w:r w:rsidR="008D2BAC" w:rsidRPr="008D2BAC">
        <w:rPr>
          <w:sz w:val="24"/>
          <w:szCs w:val="24"/>
        </w:rPr>
        <w:t xml:space="preserve"> в обработчике соб</w:t>
      </w:r>
      <w:r w:rsidR="008D2BAC" w:rsidRPr="00CF7B64">
        <w:rPr>
          <w:sz w:val="24"/>
          <w:szCs w:val="24"/>
        </w:rPr>
        <w:t xml:space="preserve">ытия </w:t>
      </w:r>
      <w:proofErr w:type="spellStart"/>
      <w:r w:rsidR="008D2BAC" w:rsidRPr="00CF7B64">
        <w:rPr>
          <w:rStyle w:val="af4"/>
          <w:sz w:val="24"/>
          <w:szCs w:val="24"/>
        </w:rPr>
        <w:t>onClick</w:t>
      </w:r>
      <w:proofErr w:type="spellEnd"/>
      <w:r w:rsidR="008D2BAC" w:rsidRPr="00CF7B64">
        <w:rPr>
          <w:sz w:val="24"/>
          <w:szCs w:val="24"/>
        </w:rPr>
        <w:t xml:space="preserve"> (при щелчке мышью) загружает </w:t>
      </w:r>
      <w:r w:rsidR="00CF7B64" w:rsidRPr="00CF7B64">
        <w:rPr>
          <w:sz w:val="24"/>
          <w:szCs w:val="24"/>
        </w:rPr>
        <w:t xml:space="preserve">таблицу стилей </w:t>
      </w:r>
      <w:proofErr w:type="spellStart"/>
      <w:r w:rsidR="00CF7B64" w:rsidRPr="00CF7B64">
        <w:rPr>
          <w:rStyle w:val="af4"/>
          <w:sz w:val="24"/>
          <w:szCs w:val="24"/>
          <w:lang w:val="en-US"/>
        </w:rPr>
        <w:t>europe</w:t>
      </w:r>
      <w:proofErr w:type="spellEnd"/>
      <w:r w:rsidR="00CF7B64" w:rsidRPr="00CF7B64">
        <w:rPr>
          <w:rStyle w:val="af4"/>
          <w:sz w:val="24"/>
          <w:szCs w:val="24"/>
        </w:rPr>
        <w:t>2</w:t>
      </w:r>
      <w:r w:rsidR="00CF7B64" w:rsidRPr="00CF7B64">
        <w:rPr>
          <w:rStyle w:val="af4"/>
          <w:sz w:val="24"/>
          <w:szCs w:val="24"/>
          <w:lang w:val="en-US"/>
        </w:rPr>
        <w:t>n</w:t>
      </w:r>
      <w:r w:rsidR="00CF7B64" w:rsidRPr="00CF7B64">
        <w:rPr>
          <w:rStyle w:val="af4"/>
          <w:sz w:val="24"/>
          <w:szCs w:val="24"/>
        </w:rPr>
        <w:t>.</w:t>
      </w:r>
      <w:proofErr w:type="spellStart"/>
      <w:r w:rsidR="00CF7B64" w:rsidRPr="00CF7B64">
        <w:rPr>
          <w:rStyle w:val="af4"/>
          <w:sz w:val="24"/>
          <w:szCs w:val="24"/>
          <w:lang w:val="en-US"/>
        </w:rPr>
        <w:t>xsl</w:t>
      </w:r>
      <w:proofErr w:type="spellEnd"/>
      <w:r w:rsidR="008D2BAC" w:rsidRPr="00CF7B64">
        <w:rPr>
          <w:sz w:val="24"/>
          <w:szCs w:val="24"/>
        </w:rPr>
        <w:t>, которая</w:t>
      </w:r>
      <w:r w:rsidR="008D2BAC" w:rsidRPr="008D2BAC">
        <w:rPr>
          <w:sz w:val="24"/>
          <w:szCs w:val="24"/>
        </w:rPr>
        <w:t xml:space="preserve"> должна выполнить сортировку по н</w:t>
      </w:r>
      <w:r w:rsidR="008D2BAC" w:rsidRPr="008D2BAC">
        <w:rPr>
          <w:sz w:val="24"/>
          <w:szCs w:val="24"/>
        </w:rPr>
        <w:t>а</w:t>
      </w:r>
      <w:r w:rsidR="008D2BAC" w:rsidRPr="008D2BAC">
        <w:rPr>
          <w:sz w:val="24"/>
          <w:szCs w:val="24"/>
        </w:rPr>
        <w:t xml:space="preserve">званию страны. </w:t>
      </w:r>
    </w:p>
    <w:p w14:paraId="2D311B34" w14:textId="77777777" w:rsidR="008D2BAC" w:rsidRPr="008D2BAC" w:rsidRDefault="008D2BAC" w:rsidP="00EF70AD">
      <w:pPr>
        <w:spacing w:before="120" w:after="120" w:line="240" w:lineRule="auto"/>
        <w:ind w:left="567" w:firstLine="0"/>
        <w:rPr>
          <w:sz w:val="24"/>
          <w:szCs w:val="24"/>
        </w:rPr>
      </w:pPr>
      <w:r w:rsidRPr="008D2BAC">
        <w:rPr>
          <w:sz w:val="24"/>
          <w:szCs w:val="24"/>
        </w:rPr>
        <w:t>Тем же способом превратите все заголовки столбцов таблицы в гиперссылки. К</w:t>
      </w:r>
      <w:r w:rsidRPr="008D2BAC">
        <w:rPr>
          <w:sz w:val="24"/>
          <w:szCs w:val="24"/>
        </w:rPr>
        <w:t>о</w:t>
      </w:r>
      <w:r w:rsidRPr="008D2BAC">
        <w:rPr>
          <w:sz w:val="24"/>
          <w:szCs w:val="24"/>
        </w:rPr>
        <w:t xml:space="preserve">нечно, имена </w:t>
      </w:r>
      <w:r w:rsidR="00EF01A3" w:rsidRPr="00EF01A3">
        <w:rPr>
          <w:sz w:val="24"/>
          <w:szCs w:val="24"/>
        </w:rPr>
        <w:t>таблиц стилей</w:t>
      </w:r>
      <w:r w:rsidRPr="008D2BAC">
        <w:rPr>
          <w:sz w:val="24"/>
          <w:szCs w:val="24"/>
        </w:rPr>
        <w:t xml:space="preserve"> должны быть разными</w:t>
      </w:r>
      <w:r w:rsidR="00E102F8">
        <w:rPr>
          <w:sz w:val="24"/>
          <w:szCs w:val="24"/>
        </w:rPr>
        <w:t>.</w:t>
      </w:r>
      <w:r w:rsidRPr="008D2BAC">
        <w:rPr>
          <w:sz w:val="24"/>
          <w:szCs w:val="24"/>
        </w:rPr>
        <w:t xml:space="preserve"> </w:t>
      </w:r>
      <w:r w:rsidR="00E102F8">
        <w:rPr>
          <w:sz w:val="24"/>
          <w:szCs w:val="24"/>
        </w:rPr>
        <w:t>Н</w:t>
      </w:r>
      <w:r w:rsidRPr="008D2BAC">
        <w:rPr>
          <w:sz w:val="24"/>
          <w:szCs w:val="24"/>
        </w:rPr>
        <w:t>апример, последняя буква н</w:t>
      </w:r>
      <w:r w:rsidRPr="008D2BAC">
        <w:rPr>
          <w:sz w:val="24"/>
          <w:szCs w:val="24"/>
        </w:rPr>
        <w:t>а</w:t>
      </w:r>
      <w:r w:rsidRPr="008D2BAC">
        <w:rPr>
          <w:sz w:val="24"/>
          <w:szCs w:val="24"/>
        </w:rPr>
        <w:t xml:space="preserve">звания </w:t>
      </w:r>
      <w:r w:rsidRPr="008D2BAC">
        <w:rPr>
          <w:sz w:val="24"/>
          <w:szCs w:val="24"/>
          <w:lang w:val="en-US"/>
        </w:rPr>
        <w:t>XSL</w:t>
      </w:r>
      <w:r w:rsidRPr="008D2BAC">
        <w:rPr>
          <w:sz w:val="24"/>
          <w:szCs w:val="24"/>
        </w:rPr>
        <w:t xml:space="preserve">-файла может обозначать порядок сортировки: </w:t>
      </w:r>
      <w:r w:rsidRPr="008D2BAC">
        <w:rPr>
          <w:rStyle w:val="af4"/>
          <w:sz w:val="24"/>
          <w:szCs w:val="24"/>
        </w:rPr>
        <w:t>n</w:t>
      </w:r>
      <w:r w:rsidRPr="008D2BAC">
        <w:rPr>
          <w:sz w:val="24"/>
          <w:szCs w:val="24"/>
        </w:rPr>
        <w:t xml:space="preserve"> (от англ. </w:t>
      </w:r>
      <w:r w:rsidRPr="008D2BAC">
        <w:rPr>
          <w:i/>
          <w:sz w:val="24"/>
          <w:szCs w:val="24"/>
          <w:lang w:val="en-US"/>
        </w:rPr>
        <w:t>name</w:t>
      </w:r>
      <w:r w:rsidRPr="008D2BAC">
        <w:rPr>
          <w:sz w:val="24"/>
          <w:szCs w:val="24"/>
        </w:rPr>
        <w:t>) – по н</w:t>
      </w:r>
      <w:r w:rsidRPr="008D2BAC">
        <w:rPr>
          <w:sz w:val="24"/>
          <w:szCs w:val="24"/>
        </w:rPr>
        <w:t>а</w:t>
      </w:r>
      <w:r w:rsidRPr="008D2BAC">
        <w:rPr>
          <w:sz w:val="24"/>
          <w:szCs w:val="24"/>
        </w:rPr>
        <w:t xml:space="preserve">званию страны; </w:t>
      </w:r>
      <w:r w:rsidRPr="008D2BAC">
        <w:rPr>
          <w:rStyle w:val="af4"/>
          <w:sz w:val="24"/>
          <w:szCs w:val="24"/>
          <w:lang w:val="en-US"/>
        </w:rPr>
        <w:t>c</w:t>
      </w:r>
      <w:r w:rsidRPr="008D2BAC">
        <w:rPr>
          <w:sz w:val="24"/>
          <w:szCs w:val="24"/>
        </w:rPr>
        <w:t xml:space="preserve"> (от англ. </w:t>
      </w:r>
      <w:r w:rsidRPr="008D2BAC">
        <w:rPr>
          <w:i/>
          <w:sz w:val="24"/>
          <w:szCs w:val="24"/>
          <w:lang w:val="en-US"/>
        </w:rPr>
        <w:t>capital</w:t>
      </w:r>
      <w:r w:rsidRPr="008D2BAC">
        <w:rPr>
          <w:sz w:val="24"/>
          <w:szCs w:val="24"/>
        </w:rPr>
        <w:t xml:space="preserve">) – по названию столицы; </w:t>
      </w:r>
      <w:r w:rsidRPr="008D2BAC">
        <w:rPr>
          <w:rStyle w:val="af4"/>
          <w:sz w:val="24"/>
          <w:szCs w:val="24"/>
          <w:lang w:val="en-US"/>
        </w:rPr>
        <w:t>p</w:t>
      </w:r>
      <w:r w:rsidRPr="008D2BAC">
        <w:rPr>
          <w:sz w:val="24"/>
          <w:szCs w:val="24"/>
        </w:rPr>
        <w:t xml:space="preserve"> (от англ. </w:t>
      </w:r>
      <w:r w:rsidRPr="008D2BAC">
        <w:rPr>
          <w:i/>
          <w:sz w:val="24"/>
          <w:szCs w:val="24"/>
          <w:lang w:val="en-US"/>
        </w:rPr>
        <w:t>people</w:t>
      </w:r>
      <w:r w:rsidRPr="008D2BAC">
        <w:rPr>
          <w:sz w:val="24"/>
          <w:szCs w:val="24"/>
        </w:rPr>
        <w:t xml:space="preserve">) – по числу жителей; </w:t>
      </w:r>
      <w:r w:rsidRPr="008D2BAC">
        <w:rPr>
          <w:rStyle w:val="af4"/>
          <w:sz w:val="24"/>
          <w:szCs w:val="24"/>
          <w:lang w:val="en-US"/>
        </w:rPr>
        <w:t>a</w:t>
      </w:r>
      <w:r w:rsidRPr="008D2BAC">
        <w:rPr>
          <w:sz w:val="24"/>
          <w:szCs w:val="24"/>
        </w:rPr>
        <w:t xml:space="preserve"> (от англ. </w:t>
      </w:r>
      <w:r w:rsidRPr="008D2BAC">
        <w:rPr>
          <w:i/>
          <w:sz w:val="24"/>
          <w:szCs w:val="24"/>
          <w:lang w:val="en-US"/>
        </w:rPr>
        <w:t>area</w:t>
      </w:r>
      <w:r w:rsidRPr="008D2BAC">
        <w:rPr>
          <w:sz w:val="24"/>
          <w:szCs w:val="24"/>
        </w:rPr>
        <w:t>) – по площади.</w:t>
      </w:r>
    </w:p>
    <w:p w14:paraId="4FED5801" w14:textId="77777777" w:rsidR="008D2BAC" w:rsidRPr="008D2BAC" w:rsidRDefault="008D2BAC" w:rsidP="008D2BA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lastRenderedPageBreak/>
        <w:t xml:space="preserve">Скопируйте основную </w:t>
      </w:r>
      <w:r w:rsidR="00A12587" w:rsidRPr="00A12587">
        <w:rPr>
          <w:sz w:val="24"/>
          <w:szCs w:val="24"/>
        </w:rPr>
        <w:t>таблицу стилей</w:t>
      </w:r>
      <w:r w:rsidRPr="008D2BAC">
        <w:rPr>
          <w:sz w:val="24"/>
          <w:szCs w:val="24"/>
        </w:rPr>
        <w:t xml:space="preserve"> </w:t>
      </w:r>
      <w:r w:rsidRPr="008D2BAC">
        <w:rPr>
          <w:rStyle w:val="af4"/>
          <w:sz w:val="24"/>
          <w:szCs w:val="24"/>
        </w:rPr>
        <w:t>europe2.xsl</w:t>
      </w:r>
      <w:r w:rsidRPr="008D2BAC">
        <w:rPr>
          <w:sz w:val="24"/>
          <w:szCs w:val="24"/>
        </w:rPr>
        <w:t xml:space="preserve"> четыре раза, получив файлы с теми именами, которые указаны в гиперссылках. В каждый из них добавьте ну</w:t>
      </w:r>
      <w:r w:rsidRPr="008D2BAC">
        <w:rPr>
          <w:sz w:val="24"/>
          <w:szCs w:val="24"/>
        </w:rPr>
        <w:t>ж</w:t>
      </w:r>
      <w:r w:rsidRPr="008D2BAC">
        <w:rPr>
          <w:sz w:val="24"/>
          <w:szCs w:val="24"/>
        </w:rPr>
        <w:t>ный вариант со</w:t>
      </w:r>
      <w:r w:rsidRPr="008D2BAC">
        <w:rPr>
          <w:sz w:val="24"/>
          <w:szCs w:val="24"/>
        </w:rPr>
        <w:t>р</w:t>
      </w:r>
      <w:r w:rsidRPr="008D2BAC">
        <w:rPr>
          <w:sz w:val="24"/>
          <w:szCs w:val="24"/>
        </w:rPr>
        <w:t>тировки.</w:t>
      </w:r>
    </w:p>
    <w:p w14:paraId="5F560E74" w14:textId="77777777" w:rsidR="008D2BAC" w:rsidRPr="008D2BAC" w:rsidRDefault="008D2BAC" w:rsidP="008D2BAC">
      <w:pPr>
        <w:numPr>
          <w:ilvl w:val="0"/>
          <w:numId w:val="24"/>
        </w:numPr>
        <w:spacing w:after="120" w:line="240" w:lineRule="auto"/>
        <w:ind w:left="567"/>
        <w:rPr>
          <w:sz w:val="24"/>
          <w:szCs w:val="24"/>
        </w:rPr>
      </w:pPr>
      <w:r w:rsidRPr="008D2BAC">
        <w:rPr>
          <w:sz w:val="24"/>
          <w:szCs w:val="24"/>
        </w:rPr>
        <w:t xml:space="preserve">Откройте веб-страницу </w:t>
      </w:r>
      <w:r w:rsidRPr="008D2BAC">
        <w:rPr>
          <w:rStyle w:val="af4"/>
          <w:sz w:val="24"/>
          <w:szCs w:val="24"/>
        </w:rPr>
        <w:t>europe.htm</w:t>
      </w:r>
      <w:r w:rsidRPr="008D2BAC">
        <w:rPr>
          <w:sz w:val="24"/>
          <w:szCs w:val="24"/>
        </w:rPr>
        <w:t xml:space="preserve"> в браузере и убедитесь, что все варианты со</w:t>
      </w:r>
      <w:r w:rsidRPr="008D2BAC">
        <w:rPr>
          <w:sz w:val="24"/>
          <w:szCs w:val="24"/>
        </w:rPr>
        <w:t>р</w:t>
      </w:r>
      <w:r w:rsidRPr="008D2BAC">
        <w:rPr>
          <w:sz w:val="24"/>
          <w:szCs w:val="24"/>
        </w:rPr>
        <w:t>тировки работают правильно. Особое внимание обратите на сортировку по числ</w:t>
      </w:r>
      <w:r w:rsidRPr="008D2BAC">
        <w:rPr>
          <w:sz w:val="24"/>
          <w:szCs w:val="24"/>
        </w:rPr>
        <w:t>о</w:t>
      </w:r>
      <w:r w:rsidRPr="008D2BAC">
        <w:rPr>
          <w:sz w:val="24"/>
          <w:szCs w:val="24"/>
        </w:rPr>
        <w:t>вым данным (кол</w:t>
      </w:r>
      <w:r w:rsidRPr="008D2BAC">
        <w:rPr>
          <w:sz w:val="24"/>
          <w:szCs w:val="24"/>
        </w:rPr>
        <w:t>и</w:t>
      </w:r>
      <w:r w:rsidRPr="008D2BAC">
        <w:rPr>
          <w:sz w:val="24"/>
          <w:szCs w:val="24"/>
        </w:rPr>
        <w:t>честву жителей и площади).</w:t>
      </w:r>
    </w:p>
    <w:p w14:paraId="03756E28" w14:textId="77777777" w:rsidR="0084066F" w:rsidRPr="0084066F" w:rsidRDefault="0084066F" w:rsidP="0084066F"/>
    <w:p w14:paraId="4B0FAB3B" w14:textId="77777777" w:rsidR="0084066F" w:rsidRDefault="0084066F" w:rsidP="0084066F">
      <w:pPr>
        <w:spacing w:after="120" w:line="240" w:lineRule="auto"/>
      </w:pPr>
    </w:p>
    <w:p w14:paraId="3328C0D7" w14:textId="77777777" w:rsidR="00A21E4D" w:rsidRPr="00A21E4D" w:rsidRDefault="00A21E4D" w:rsidP="00A21E4D"/>
    <w:p w14:paraId="3D7AB9BE" w14:textId="77777777" w:rsidR="00867690" w:rsidRDefault="00867690" w:rsidP="00384B0F">
      <w:pPr>
        <w:pStyle w:val="2"/>
        <w:numPr>
          <w:ilvl w:val="2"/>
          <w:numId w:val="3"/>
        </w:numPr>
        <w:tabs>
          <w:tab w:val="left" w:pos="3402"/>
        </w:tabs>
        <w:ind w:left="0" w:firstLine="0"/>
      </w:pPr>
      <w:r w:rsidRPr="00787879">
        <w:br w:type="page"/>
      </w:r>
      <w:r>
        <w:lastRenderedPageBreak/>
        <w:br/>
      </w:r>
      <w:r w:rsidR="00A976CF">
        <w:t>Сравнение вариантов хостинга</w:t>
      </w:r>
    </w:p>
    <w:p w14:paraId="28348C5C" w14:textId="77777777" w:rsidR="00867690" w:rsidRDefault="0075712F" w:rsidP="009F74C0">
      <w:pPr>
        <w:numPr>
          <w:ilvl w:val="0"/>
          <w:numId w:val="4"/>
        </w:numPr>
        <w:spacing w:line="240" w:lineRule="auto"/>
        <w:ind w:left="567"/>
      </w:pPr>
      <w:r>
        <w:t>Сравните 3-4 бесплатных хостинга сайтов по следующим критериям:</w:t>
      </w:r>
    </w:p>
    <w:p w14:paraId="02F97334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 w:rsidRPr="00257277">
        <w:t>место</w:t>
      </w:r>
      <w:r>
        <w:t>, выделяемое</w:t>
      </w:r>
      <w:r w:rsidRPr="00257277">
        <w:t xml:space="preserve"> под сайт</w:t>
      </w:r>
    </w:p>
    <w:p w14:paraId="36C533D6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>ограничение трафика</w:t>
      </w:r>
    </w:p>
    <w:p w14:paraId="46625716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>операционная система</w:t>
      </w:r>
    </w:p>
    <w:p w14:paraId="45B3B644" w14:textId="77777777" w:rsidR="0075712F" w:rsidRP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>наличие систем управления содержанием (</w:t>
      </w:r>
      <w:r>
        <w:rPr>
          <w:lang w:val="en-US"/>
        </w:rPr>
        <w:t>CMS</w:t>
      </w:r>
      <w:r w:rsidRPr="0075712F">
        <w:t>)</w:t>
      </w:r>
    </w:p>
    <w:p w14:paraId="1A642F4A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 xml:space="preserve">возможность использования </w:t>
      </w:r>
      <w:r>
        <w:rPr>
          <w:lang w:val="en-US"/>
        </w:rPr>
        <w:t>PHP</w:t>
      </w:r>
    </w:p>
    <w:p w14:paraId="1076E288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 xml:space="preserve">возможность использования СУБД </w:t>
      </w:r>
      <w:r w:rsidR="00EC0A22">
        <w:rPr>
          <w:lang w:val="en-US"/>
        </w:rPr>
        <w:t>M</w:t>
      </w:r>
      <w:r>
        <w:rPr>
          <w:lang w:val="en-US"/>
        </w:rPr>
        <w:t>ySQL</w:t>
      </w:r>
    </w:p>
    <w:p w14:paraId="3BDD3B2C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 xml:space="preserve">доступ по </w:t>
      </w:r>
      <w:r>
        <w:rPr>
          <w:lang w:val="en-US"/>
        </w:rPr>
        <w:t>FTP</w:t>
      </w:r>
    </w:p>
    <w:p w14:paraId="3133D091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 xml:space="preserve">количество </w:t>
      </w:r>
      <w:r w:rsidRPr="00257277">
        <w:t>почтовы</w:t>
      </w:r>
      <w:r>
        <w:t>х</w:t>
      </w:r>
      <w:r w:rsidRPr="00257277">
        <w:t xml:space="preserve"> ящик</w:t>
      </w:r>
      <w:r>
        <w:t>ов</w:t>
      </w:r>
    </w:p>
    <w:p w14:paraId="2BD50C64" w14:textId="77777777" w:rsidR="0075712F" w:rsidRDefault="0075712F" w:rsidP="0075712F">
      <w:pPr>
        <w:numPr>
          <w:ilvl w:val="0"/>
          <w:numId w:val="22"/>
        </w:numPr>
        <w:spacing w:line="240" w:lineRule="auto"/>
        <w:ind w:left="851" w:hanging="218"/>
      </w:pPr>
      <w:r>
        <w:t xml:space="preserve">наличие </w:t>
      </w:r>
      <w:r w:rsidRPr="00257277">
        <w:t>ре</w:t>
      </w:r>
      <w:r w:rsidRPr="00257277">
        <w:t>к</w:t>
      </w:r>
      <w:r w:rsidRPr="00257277">
        <w:t>лам</w:t>
      </w:r>
      <w:r>
        <w:t>ы</w:t>
      </w:r>
    </w:p>
    <w:p w14:paraId="27491745" w14:textId="77777777" w:rsidR="0075712F" w:rsidRDefault="0075712F" w:rsidP="0075712F">
      <w:pPr>
        <w:spacing w:line="240" w:lineRule="auto"/>
        <w:ind w:left="567" w:firstLine="0"/>
      </w:pPr>
      <w:r>
        <w:t>Результаты оформите в виде таблицы.</w:t>
      </w:r>
    </w:p>
    <w:p w14:paraId="3A0E7BB9" w14:textId="77777777" w:rsidR="0075712F" w:rsidRDefault="0075712F" w:rsidP="0075712F">
      <w:pPr>
        <w:spacing w:line="240" w:lineRule="auto"/>
        <w:ind w:left="567" w:firstLine="0"/>
      </w:pPr>
      <w:r>
        <w:t>Для сравнения можно использовать сайты из Яндекс-каталога</w:t>
      </w:r>
    </w:p>
    <w:p w14:paraId="58AD30E3" w14:textId="77777777" w:rsidR="0075712F" w:rsidRDefault="0075712F" w:rsidP="0075712F">
      <w:pPr>
        <w:spacing w:line="240" w:lineRule="auto"/>
        <w:ind w:left="567" w:firstLine="0"/>
      </w:pPr>
      <w:hyperlink r:id="rId20" w:history="1">
        <w:r w:rsidRPr="009545A7">
          <w:rPr>
            <w:rStyle w:val="a7"/>
          </w:rPr>
          <w:t>http://yaca.yandex.ru/yca/cat/Computers/Internet/Hosting/Free_hostings/</w:t>
        </w:r>
      </w:hyperlink>
    </w:p>
    <w:p w14:paraId="073955A7" w14:textId="77777777" w:rsidR="0075712F" w:rsidRDefault="0075712F" w:rsidP="0075712F">
      <w:pPr>
        <w:spacing w:line="240" w:lineRule="auto"/>
        <w:ind w:left="567" w:firstLine="0"/>
      </w:pPr>
      <w:r>
        <w:t>или приведенного ниже списка</w:t>
      </w:r>
    </w:p>
    <w:p w14:paraId="3D978B56" w14:textId="77777777" w:rsidR="0075712F" w:rsidRPr="001B5797" w:rsidRDefault="0075712F" w:rsidP="0075712F">
      <w:pPr>
        <w:spacing w:line="240" w:lineRule="auto"/>
        <w:ind w:left="851" w:firstLine="0"/>
      </w:pPr>
      <w:hyperlink r:id="rId21" w:history="1">
        <w:r w:rsidRPr="00A105B0">
          <w:rPr>
            <w:rStyle w:val="a7"/>
            <w:lang w:val="en-US"/>
          </w:rPr>
          <w:t>http</w:t>
        </w:r>
        <w:r w:rsidRPr="001B5797">
          <w:rPr>
            <w:rStyle w:val="a7"/>
          </w:rPr>
          <w:t>://</w:t>
        </w:r>
        <w:proofErr w:type="spellStart"/>
        <w:r w:rsidRPr="00A105B0">
          <w:rPr>
            <w:rStyle w:val="a7"/>
            <w:lang w:val="en-US"/>
          </w:rPr>
          <w:t>ucoz</w:t>
        </w:r>
        <w:proofErr w:type="spellEnd"/>
        <w:r w:rsidRPr="001B5797">
          <w:rPr>
            <w:rStyle w:val="a7"/>
          </w:rPr>
          <w:t>.</w:t>
        </w:r>
        <w:proofErr w:type="spellStart"/>
        <w:r w:rsidRPr="00A105B0">
          <w:rPr>
            <w:rStyle w:val="a7"/>
            <w:lang w:val="en-US"/>
          </w:rPr>
          <w:t>ru</w:t>
        </w:r>
        <w:proofErr w:type="spellEnd"/>
      </w:hyperlink>
      <w:r w:rsidRPr="001B5797">
        <w:t xml:space="preserve"> </w:t>
      </w:r>
    </w:p>
    <w:p w14:paraId="79C92766" w14:textId="77777777" w:rsidR="0075712F" w:rsidRDefault="0075712F" w:rsidP="0075712F">
      <w:pPr>
        <w:spacing w:line="240" w:lineRule="auto"/>
        <w:ind w:left="851" w:firstLine="0"/>
      </w:pPr>
      <w:hyperlink r:id="rId22" w:history="1">
        <w:r w:rsidRPr="00A105B0">
          <w:rPr>
            <w:rStyle w:val="a7"/>
          </w:rPr>
          <w:t>http://webservis.ru/</w:t>
        </w:r>
      </w:hyperlink>
    </w:p>
    <w:p w14:paraId="34F966FF" w14:textId="77777777" w:rsidR="0075712F" w:rsidRPr="007A3928" w:rsidRDefault="0075712F" w:rsidP="0075712F">
      <w:pPr>
        <w:spacing w:line="240" w:lineRule="auto"/>
        <w:ind w:left="851" w:firstLine="0"/>
      </w:pPr>
      <w:hyperlink r:id="rId23" w:history="1">
        <w:r w:rsidRPr="00A105B0">
          <w:rPr>
            <w:rStyle w:val="a7"/>
          </w:rPr>
          <w:t>http://www.hostinger.ru/</w:t>
        </w:r>
      </w:hyperlink>
    </w:p>
    <w:p w14:paraId="5EF110B0" w14:textId="77777777" w:rsidR="0075712F" w:rsidRPr="007A3928" w:rsidRDefault="0075712F" w:rsidP="0075712F">
      <w:pPr>
        <w:spacing w:line="240" w:lineRule="auto"/>
        <w:ind w:left="851" w:firstLine="0"/>
      </w:pPr>
      <w:hyperlink r:id="rId24" w:history="1">
        <w:r w:rsidRPr="00A105B0">
          <w:rPr>
            <w:rStyle w:val="a7"/>
            <w:lang w:val="en-US"/>
          </w:rPr>
          <w:t>http</w:t>
        </w:r>
        <w:r w:rsidRPr="007A3928">
          <w:rPr>
            <w:rStyle w:val="a7"/>
          </w:rPr>
          <w:t>://</w:t>
        </w:r>
        <w:r w:rsidRPr="00A105B0">
          <w:rPr>
            <w:rStyle w:val="a7"/>
            <w:lang w:val="en-US"/>
          </w:rPr>
          <w:t>www</w:t>
        </w:r>
        <w:r w:rsidRPr="007A3928">
          <w:rPr>
            <w:rStyle w:val="a7"/>
          </w:rPr>
          <w:t>.</w:t>
        </w:r>
        <w:r w:rsidRPr="00A105B0">
          <w:rPr>
            <w:rStyle w:val="a7"/>
            <w:lang w:val="en-US"/>
          </w:rPr>
          <w:t>holm</w:t>
        </w:r>
        <w:r w:rsidRPr="007A3928">
          <w:rPr>
            <w:rStyle w:val="a7"/>
          </w:rPr>
          <w:t>.</w:t>
        </w:r>
        <w:proofErr w:type="spellStart"/>
        <w:r w:rsidRPr="00A105B0">
          <w:rPr>
            <w:rStyle w:val="a7"/>
            <w:lang w:val="en-US"/>
          </w:rPr>
          <w:t>ru</w:t>
        </w:r>
        <w:proofErr w:type="spellEnd"/>
        <w:r w:rsidRPr="007A3928">
          <w:rPr>
            <w:rStyle w:val="a7"/>
          </w:rPr>
          <w:t>/</w:t>
        </w:r>
      </w:hyperlink>
      <w:r w:rsidRPr="007A3928">
        <w:t xml:space="preserve"> </w:t>
      </w:r>
    </w:p>
    <w:p w14:paraId="611A17C9" w14:textId="77777777" w:rsidR="0075712F" w:rsidRDefault="0075712F" w:rsidP="0075712F">
      <w:pPr>
        <w:spacing w:line="240" w:lineRule="auto"/>
        <w:ind w:left="851" w:firstLine="0"/>
      </w:pPr>
      <w:hyperlink r:id="rId25" w:history="1">
        <w:r w:rsidRPr="00A105B0">
          <w:rPr>
            <w:rStyle w:val="a7"/>
          </w:rPr>
          <w:t>http://www.hut.ru/</w:t>
        </w:r>
      </w:hyperlink>
    </w:p>
    <w:p w14:paraId="410F70C8" w14:textId="77777777" w:rsidR="0075712F" w:rsidRDefault="0075712F" w:rsidP="0075712F">
      <w:pPr>
        <w:spacing w:line="240" w:lineRule="auto"/>
        <w:ind w:left="851" w:firstLine="0"/>
      </w:pPr>
      <w:hyperlink r:id="rId26" w:history="1">
        <w:r w:rsidRPr="00A105B0">
          <w:rPr>
            <w:rStyle w:val="a7"/>
          </w:rPr>
          <w:t>http://wallst.r</w:t>
        </w:r>
        <w:r w:rsidRPr="00A105B0">
          <w:rPr>
            <w:rStyle w:val="a7"/>
          </w:rPr>
          <w:t>u</w:t>
        </w:r>
        <w:r w:rsidRPr="00A105B0">
          <w:rPr>
            <w:rStyle w:val="a7"/>
          </w:rPr>
          <w:t>/</w:t>
        </w:r>
      </w:hyperlink>
    </w:p>
    <w:p w14:paraId="08667EAD" w14:textId="77777777" w:rsidR="0075712F" w:rsidRDefault="0075712F" w:rsidP="0075712F">
      <w:pPr>
        <w:spacing w:line="240" w:lineRule="auto"/>
        <w:ind w:left="851" w:firstLine="0"/>
      </w:pPr>
      <w:hyperlink r:id="rId27" w:history="1">
        <w:r w:rsidRPr="00A105B0">
          <w:rPr>
            <w:rStyle w:val="a7"/>
          </w:rPr>
          <w:t>http://ww</w:t>
        </w:r>
        <w:r w:rsidRPr="00A105B0">
          <w:rPr>
            <w:rStyle w:val="a7"/>
          </w:rPr>
          <w:t>w</w:t>
        </w:r>
        <w:r w:rsidRPr="00A105B0">
          <w:rPr>
            <w:rStyle w:val="a7"/>
          </w:rPr>
          <w:t>.fatal.ru/</w:t>
        </w:r>
      </w:hyperlink>
      <w:r>
        <w:t xml:space="preserve"> </w:t>
      </w:r>
    </w:p>
    <w:p w14:paraId="5F167A67" w14:textId="77777777" w:rsidR="0075712F" w:rsidRDefault="0075712F" w:rsidP="0075712F">
      <w:pPr>
        <w:spacing w:line="240" w:lineRule="auto"/>
        <w:ind w:left="851" w:firstLine="0"/>
      </w:pPr>
      <w:hyperlink r:id="rId28" w:history="1">
        <w:r w:rsidRPr="00A105B0">
          <w:rPr>
            <w:rStyle w:val="a7"/>
          </w:rPr>
          <w:t>http://w</w:t>
        </w:r>
        <w:r w:rsidRPr="00A105B0">
          <w:rPr>
            <w:rStyle w:val="a7"/>
          </w:rPr>
          <w:t>w</w:t>
        </w:r>
        <w:r w:rsidRPr="00A105B0">
          <w:rPr>
            <w:rStyle w:val="a7"/>
          </w:rPr>
          <w:t>w.radyx.ru/</w:t>
        </w:r>
      </w:hyperlink>
      <w:r>
        <w:t xml:space="preserve"> </w:t>
      </w:r>
    </w:p>
    <w:p w14:paraId="7C62AD29" w14:textId="77777777" w:rsidR="0075712F" w:rsidRDefault="0075712F" w:rsidP="0075712F">
      <w:pPr>
        <w:spacing w:line="240" w:lineRule="auto"/>
        <w:ind w:left="851" w:firstLine="0"/>
      </w:pPr>
      <w:hyperlink r:id="rId29" w:history="1">
        <w:r w:rsidRPr="00A105B0">
          <w:rPr>
            <w:rStyle w:val="a7"/>
          </w:rPr>
          <w:t>http://freeho</w:t>
        </w:r>
        <w:r w:rsidRPr="00A105B0">
          <w:rPr>
            <w:rStyle w:val="a7"/>
          </w:rPr>
          <w:t>s</w:t>
        </w:r>
        <w:r w:rsidRPr="00A105B0">
          <w:rPr>
            <w:rStyle w:val="a7"/>
          </w:rPr>
          <w:t>t.int.ru/</w:t>
        </w:r>
      </w:hyperlink>
    </w:p>
    <w:p w14:paraId="709A05BD" w14:textId="77777777" w:rsidR="00257277" w:rsidRDefault="0075712F" w:rsidP="0075712F">
      <w:pPr>
        <w:spacing w:line="240" w:lineRule="auto"/>
        <w:ind w:left="567" w:firstLine="0"/>
      </w:pPr>
      <w:r>
        <w:t xml:space="preserve">Если вы владеете английским языком, добавьте </w:t>
      </w:r>
      <w:r w:rsidR="00F970EC">
        <w:t xml:space="preserve">к сравнению </w:t>
      </w:r>
      <w:r>
        <w:t>англоязычные бесплатные хо</w:t>
      </w:r>
      <w:r>
        <w:t>с</w:t>
      </w:r>
      <w:r>
        <w:t>тинги, например:</w:t>
      </w:r>
    </w:p>
    <w:p w14:paraId="5FDB09A3" w14:textId="77777777" w:rsidR="0075712F" w:rsidRDefault="0075712F" w:rsidP="0075712F">
      <w:pPr>
        <w:spacing w:line="240" w:lineRule="auto"/>
        <w:ind w:left="851" w:firstLine="0"/>
      </w:pPr>
      <w:hyperlink r:id="rId30" w:history="1">
        <w:r w:rsidRPr="00A105B0">
          <w:rPr>
            <w:rStyle w:val="a7"/>
          </w:rPr>
          <w:t>http://www.000webhost.com/</w:t>
        </w:r>
      </w:hyperlink>
      <w:r>
        <w:t xml:space="preserve"> </w:t>
      </w:r>
    </w:p>
    <w:p w14:paraId="710D944B" w14:textId="77777777" w:rsidR="0075712F" w:rsidRDefault="0075712F" w:rsidP="0075712F">
      <w:pPr>
        <w:spacing w:line="240" w:lineRule="auto"/>
        <w:ind w:left="851" w:firstLine="0"/>
      </w:pPr>
      <w:hyperlink r:id="rId31" w:history="1">
        <w:r w:rsidRPr="00A105B0">
          <w:rPr>
            <w:rStyle w:val="a7"/>
          </w:rPr>
          <w:t>http://0fees.net/</w:t>
        </w:r>
      </w:hyperlink>
    </w:p>
    <w:p w14:paraId="30FEF888" w14:textId="77777777" w:rsidR="0075712F" w:rsidRPr="001B5797" w:rsidRDefault="0075712F" w:rsidP="0075712F">
      <w:pPr>
        <w:spacing w:line="240" w:lineRule="auto"/>
        <w:ind w:left="851" w:firstLine="0"/>
      </w:pPr>
      <w:hyperlink r:id="rId32" w:history="1">
        <w:r w:rsidRPr="00A105B0">
          <w:rPr>
            <w:rStyle w:val="a7"/>
          </w:rPr>
          <w:t>http://byethost.com/</w:t>
        </w:r>
      </w:hyperlink>
      <w:r>
        <w:t xml:space="preserve"> </w:t>
      </w:r>
    </w:p>
    <w:p w14:paraId="409159D7" w14:textId="77777777" w:rsidR="0075712F" w:rsidRPr="0075712F" w:rsidRDefault="0075712F" w:rsidP="0075712F">
      <w:pPr>
        <w:spacing w:line="240" w:lineRule="auto"/>
        <w:ind w:left="851" w:firstLine="0"/>
      </w:pPr>
      <w:hyperlink r:id="rId33" w:history="1">
        <w:r w:rsidRPr="00A105B0">
          <w:rPr>
            <w:rStyle w:val="a7"/>
            <w:lang w:val="en-US"/>
          </w:rPr>
          <w:t>http</w:t>
        </w:r>
        <w:r w:rsidRPr="0075712F">
          <w:rPr>
            <w:rStyle w:val="a7"/>
          </w:rPr>
          <w:t>://</w:t>
        </w:r>
        <w:proofErr w:type="spellStart"/>
        <w:r w:rsidRPr="00A105B0">
          <w:rPr>
            <w:rStyle w:val="a7"/>
            <w:lang w:val="en-US"/>
          </w:rPr>
          <w:t>vlexofree</w:t>
        </w:r>
        <w:proofErr w:type="spellEnd"/>
        <w:r w:rsidRPr="0075712F">
          <w:rPr>
            <w:rStyle w:val="a7"/>
          </w:rPr>
          <w:t>.</w:t>
        </w:r>
        <w:r w:rsidRPr="00A105B0">
          <w:rPr>
            <w:rStyle w:val="a7"/>
            <w:lang w:val="en-US"/>
          </w:rPr>
          <w:t>com</w:t>
        </w:r>
        <w:r w:rsidRPr="0075712F">
          <w:rPr>
            <w:rStyle w:val="a7"/>
          </w:rPr>
          <w:t>/</w:t>
        </w:r>
      </w:hyperlink>
      <w:r w:rsidRPr="0075712F">
        <w:t xml:space="preserve"> </w:t>
      </w:r>
    </w:p>
    <w:p w14:paraId="23305E2E" w14:textId="77777777" w:rsidR="0075712F" w:rsidRDefault="0075712F" w:rsidP="0075712F">
      <w:pPr>
        <w:spacing w:line="240" w:lineRule="auto"/>
        <w:ind w:left="567" w:firstLine="0"/>
      </w:pPr>
      <w:r>
        <w:t>Сделайте выводы:</w:t>
      </w:r>
    </w:p>
    <w:p w14:paraId="1199D2B8" w14:textId="77777777" w:rsidR="0075712F" w:rsidRDefault="0075712F" w:rsidP="0075712F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5535A5AC" w14:textId="77777777" w:rsidR="0075712F" w:rsidRDefault="0075712F" w:rsidP="0075712F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0621A69B" w14:textId="77777777" w:rsidR="0075712F" w:rsidRDefault="0075712F" w:rsidP="0075712F">
      <w:pPr>
        <w:numPr>
          <w:ilvl w:val="0"/>
          <w:numId w:val="4"/>
        </w:numPr>
        <w:spacing w:line="240" w:lineRule="auto"/>
        <w:ind w:left="567"/>
      </w:pPr>
      <w:r>
        <w:t>Сравните по тем же критериям 3-4 минимальных тарифа на платных хостинг</w:t>
      </w:r>
      <w:r w:rsidR="002D25EE">
        <w:t>ах</w:t>
      </w:r>
      <w:r>
        <w:t xml:space="preserve"> сайтов. </w:t>
      </w:r>
      <w:r w:rsidRPr="0075712F">
        <w:t>Для сравнения можно использовать сайты из Яндекс-каталога</w:t>
      </w:r>
    </w:p>
    <w:p w14:paraId="54014A18" w14:textId="77777777" w:rsidR="0075712F" w:rsidRDefault="0075712F" w:rsidP="0075712F">
      <w:pPr>
        <w:spacing w:line="240" w:lineRule="auto"/>
      </w:pPr>
      <w:hyperlink r:id="rId34" w:history="1">
        <w:r w:rsidRPr="009545A7">
          <w:rPr>
            <w:rStyle w:val="a7"/>
          </w:rPr>
          <w:t>http://yaca.yandex.ru/yca/cat/Computers/Internet/Hosting/Paid_hostings/</w:t>
        </w:r>
      </w:hyperlink>
      <w:r>
        <w:t xml:space="preserve"> </w:t>
      </w:r>
    </w:p>
    <w:p w14:paraId="508466FD" w14:textId="77777777" w:rsidR="0075712F" w:rsidRDefault="0075712F" w:rsidP="0075712F">
      <w:pPr>
        <w:spacing w:line="240" w:lineRule="auto"/>
        <w:ind w:left="567" w:firstLine="0"/>
      </w:pPr>
      <w:r>
        <w:t>или приведенного ниже списка</w:t>
      </w:r>
    </w:p>
    <w:p w14:paraId="026FE3D0" w14:textId="77777777" w:rsidR="0075712F" w:rsidRDefault="0075712F" w:rsidP="0075712F">
      <w:pPr>
        <w:spacing w:line="240" w:lineRule="auto"/>
        <w:ind w:left="851" w:firstLine="0"/>
      </w:pPr>
      <w:hyperlink r:id="rId35" w:history="1">
        <w:r w:rsidRPr="009545A7">
          <w:rPr>
            <w:rStyle w:val="a7"/>
          </w:rPr>
          <w:t>https://www.nic.ru/</w:t>
        </w:r>
      </w:hyperlink>
      <w:r>
        <w:t xml:space="preserve"> </w:t>
      </w:r>
    </w:p>
    <w:p w14:paraId="19834542" w14:textId="77777777" w:rsidR="0075712F" w:rsidRDefault="0075712F" w:rsidP="0075712F">
      <w:pPr>
        <w:spacing w:line="240" w:lineRule="auto"/>
        <w:ind w:left="851" w:firstLine="0"/>
      </w:pPr>
      <w:hyperlink r:id="rId36" w:history="1">
        <w:r w:rsidRPr="009545A7">
          <w:rPr>
            <w:rStyle w:val="a7"/>
          </w:rPr>
          <w:t>http://www.hc.ru/ru/</w:t>
        </w:r>
      </w:hyperlink>
    </w:p>
    <w:p w14:paraId="5C04AC46" w14:textId="77777777" w:rsidR="0075712F" w:rsidRDefault="0075712F" w:rsidP="0075712F">
      <w:pPr>
        <w:spacing w:line="240" w:lineRule="auto"/>
        <w:ind w:left="851" w:firstLine="0"/>
      </w:pPr>
      <w:hyperlink r:id="rId37" w:history="1">
        <w:r w:rsidRPr="009545A7">
          <w:rPr>
            <w:rStyle w:val="a7"/>
          </w:rPr>
          <w:t>http://www.mchost.ru/</w:t>
        </w:r>
      </w:hyperlink>
    </w:p>
    <w:p w14:paraId="3A51EC38" w14:textId="77777777" w:rsidR="0075712F" w:rsidRDefault="0075712F" w:rsidP="0075712F">
      <w:pPr>
        <w:spacing w:line="240" w:lineRule="auto"/>
        <w:ind w:left="851" w:firstLine="0"/>
      </w:pPr>
      <w:hyperlink r:id="rId38" w:history="1">
        <w:r w:rsidRPr="009545A7">
          <w:rPr>
            <w:rStyle w:val="a7"/>
          </w:rPr>
          <w:t>http://masterhost.ru/</w:t>
        </w:r>
      </w:hyperlink>
    </w:p>
    <w:p w14:paraId="73E004AB" w14:textId="77777777" w:rsidR="0075712F" w:rsidRDefault="0075712F" w:rsidP="0075712F">
      <w:pPr>
        <w:spacing w:line="240" w:lineRule="auto"/>
        <w:ind w:left="851" w:firstLine="0"/>
      </w:pPr>
      <w:hyperlink r:id="rId39" w:history="1">
        <w:r w:rsidRPr="009545A7">
          <w:rPr>
            <w:rStyle w:val="a7"/>
          </w:rPr>
          <w:t>http://sprinthost.ru/</w:t>
        </w:r>
      </w:hyperlink>
    </w:p>
    <w:p w14:paraId="74201CA3" w14:textId="77777777" w:rsidR="0075712F" w:rsidRDefault="0075712F" w:rsidP="0075712F">
      <w:pPr>
        <w:spacing w:line="240" w:lineRule="auto"/>
        <w:ind w:left="851" w:firstLine="0"/>
      </w:pPr>
      <w:hyperlink r:id="rId40" w:history="1">
        <w:r w:rsidRPr="009545A7">
          <w:rPr>
            <w:rStyle w:val="a7"/>
          </w:rPr>
          <w:t>http://dehost.biz/</w:t>
        </w:r>
      </w:hyperlink>
      <w:r>
        <w:t xml:space="preserve"> </w:t>
      </w:r>
    </w:p>
    <w:p w14:paraId="0EF7979F" w14:textId="77777777" w:rsidR="00257277" w:rsidRDefault="0075712F" w:rsidP="009F74C0">
      <w:pPr>
        <w:numPr>
          <w:ilvl w:val="0"/>
          <w:numId w:val="4"/>
        </w:numPr>
        <w:spacing w:line="240" w:lineRule="auto"/>
        <w:ind w:left="567"/>
      </w:pPr>
      <w:r>
        <w:t>Сделайте выводы:</w:t>
      </w:r>
    </w:p>
    <w:p w14:paraId="4B8072B9" w14:textId="77777777" w:rsidR="00867690" w:rsidRDefault="00867690" w:rsidP="00867690">
      <w:pPr>
        <w:pStyle w:val="af2"/>
        <w:spacing w:after="0"/>
        <w:ind w:left="567"/>
        <w:jc w:val="left"/>
      </w:pPr>
      <w:r>
        <w:rPr>
          <w:i/>
        </w:rPr>
        <w:t>Ответ</w:t>
      </w:r>
      <w:r>
        <w:t>:</w:t>
      </w:r>
    </w:p>
    <w:p w14:paraId="19BDF362" w14:textId="77777777" w:rsidR="00867690" w:rsidRDefault="00867690" w:rsidP="00867690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851"/>
        <w:jc w:val="left"/>
        <w:rPr>
          <w:rStyle w:val="af4"/>
          <w:b w:val="0"/>
          <w:i/>
        </w:rPr>
      </w:pPr>
    </w:p>
    <w:p w14:paraId="272EB7B7" w14:textId="77777777" w:rsidR="004337EF" w:rsidRPr="00867690" w:rsidRDefault="004337EF" w:rsidP="00392D40">
      <w:pPr>
        <w:pStyle w:val="2"/>
        <w:tabs>
          <w:tab w:val="left" w:pos="3402"/>
        </w:tabs>
        <w:spacing w:line="240" w:lineRule="auto"/>
        <w:ind w:firstLine="0"/>
      </w:pPr>
    </w:p>
    <w:sectPr w:rsidR="004337EF" w:rsidRPr="00867690" w:rsidSect="00D03EE1">
      <w:headerReference w:type="default" r:id="rId41"/>
      <w:footerReference w:type="default" r:id="rId42"/>
      <w:pgSz w:w="11906" w:h="16838"/>
      <w:pgMar w:top="1134" w:right="850" w:bottom="567" w:left="1701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6697C" w14:textId="77777777" w:rsidR="005F5FEB" w:rsidRDefault="005F5FEB" w:rsidP="00C108F9">
      <w:pPr>
        <w:spacing w:line="240" w:lineRule="auto"/>
      </w:pPr>
      <w:r>
        <w:separator/>
      </w:r>
    </w:p>
  </w:endnote>
  <w:endnote w:type="continuationSeparator" w:id="0">
    <w:p w14:paraId="3E6F2AB8" w14:textId="77777777" w:rsidR="005F5FEB" w:rsidRDefault="005F5FEB" w:rsidP="00C10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FED36" w14:textId="77777777" w:rsidR="009167A8" w:rsidRPr="00E330E4" w:rsidRDefault="009167A8" w:rsidP="00D03EE1">
    <w:pPr>
      <w:pBdr>
        <w:top w:val="single" w:sz="4" w:space="1" w:color="auto"/>
      </w:pBdr>
      <w:tabs>
        <w:tab w:val="left" w:pos="2529"/>
        <w:tab w:val="center" w:pos="4677"/>
        <w:tab w:val="right" w:pos="9355"/>
      </w:tabs>
      <w:spacing w:line="240" w:lineRule="auto"/>
      <w:ind w:firstLine="0"/>
      <w:jc w:val="left"/>
      <w:rPr>
        <w:rFonts w:ascii="Times New Roman" w:eastAsia="Times New Roman" w:hAnsi="Times New Roman"/>
        <w:i/>
        <w:sz w:val="24"/>
        <w:szCs w:val="24"/>
        <w:lang w:val="en-US" w:bidi="en-US"/>
      </w:rPr>
    </w:pPr>
    <w:r>
      <w:rPr>
        <w:rFonts w:ascii="Times New Roman" w:eastAsia="Times New Roman" w:hAnsi="Times New Roman"/>
        <w:i/>
        <w:sz w:val="24"/>
        <w:szCs w:val="24"/>
        <w:lang w:val="en-US" w:bidi="en-US"/>
      </w:rPr>
      <w:tab/>
    </w:r>
    <w:r>
      <w:rPr>
        <w:rFonts w:ascii="Times New Roman" w:eastAsia="Times New Roman" w:hAnsi="Times New Roman"/>
        <w:i/>
        <w:sz w:val="24"/>
        <w:szCs w:val="24"/>
        <w:lang w:val="en-US" w:bidi="en-US"/>
      </w:rPr>
      <w:tab/>
    </w:r>
    <w:r>
      <w:rPr>
        <w:rFonts w:ascii="Times New Roman" w:eastAsia="Times New Roman" w:hAnsi="Times New Roman"/>
        <w:i/>
        <w:sz w:val="24"/>
        <w:szCs w:val="24"/>
        <w:lang w:val="en-US" w:bidi="en-US"/>
      </w:rPr>
      <w:tab/>
    </w:r>
    <w:r w:rsidRPr="00E330E4">
      <w:rPr>
        <w:rFonts w:ascii="Times New Roman" w:eastAsia="Times New Roman" w:hAnsi="Times New Roman"/>
        <w:i/>
        <w:sz w:val="24"/>
        <w:szCs w:val="24"/>
        <w:lang w:val="en-US" w:bidi="en-US"/>
      </w:rPr>
      <w:t>http://kpolyakov.</w:t>
    </w:r>
    <w:proofErr w:type="spellStart"/>
    <w:r w:rsidR="00DE2D59">
      <w:rPr>
        <w:rFonts w:ascii="Times New Roman" w:eastAsia="Times New Roman" w:hAnsi="Times New Roman"/>
        <w:i/>
        <w:sz w:val="24"/>
        <w:szCs w:val="24"/>
        <w:lang w:bidi="en-US"/>
      </w:rPr>
      <w:t>spb</w:t>
    </w:r>
    <w:proofErr w:type="spellEnd"/>
    <w:r w:rsidRPr="00E330E4">
      <w:rPr>
        <w:rFonts w:ascii="Times New Roman" w:eastAsia="Times New Roman" w:hAnsi="Times New Roman"/>
        <w:i/>
        <w:sz w:val="24"/>
        <w:szCs w:val="24"/>
        <w:lang w:val="en-US" w:bidi="en-US"/>
      </w:rPr>
      <w:t>.</w:t>
    </w:r>
    <w:proofErr w:type="spellStart"/>
    <w:r w:rsidRPr="00E330E4">
      <w:rPr>
        <w:rFonts w:ascii="Times New Roman" w:eastAsia="Times New Roman" w:hAnsi="Times New Roman"/>
        <w:i/>
        <w:sz w:val="24"/>
        <w:szCs w:val="24"/>
        <w:lang w:val="en-US" w:bidi="en-US"/>
      </w:rPr>
      <w:t>ru</w:t>
    </w:r>
    <w:proofErr w:type="spellEnd"/>
  </w:p>
  <w:p w14:paraId="4BBC158C" w14:textId="77777777" w:rsidR="009167A8" w:rsidRDefault="009167A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F74D1" w14:textId="77777777" w:rsidR="005F5FEB" w:rsidRDefault="005F5FEB" w:rsidP="00426CDC">
      <w:pPr>
        <w:spacing w:line="240" w:lineRule="auto"/>
        <w:ind w:firstLine="0"/>
      </w:pPr>
      <w:r>
        <w:separator/>
      </w:r>
    </w:p>
  </w:footnote>
  <w:footnote w:type="continuationSeparator" w:id="0">
    <w:p w14:paraId="26ACCBE9" w14:textId="77777777" w:rsidR="005F5FEB" w:rsidRDefault="005F5FEB" w:rsidP="00C108F9">
      <w:pPr>
        <w:spacing w:line="240" w:lineRule="auto"/>
      </w:pPr>
      <w:r>
        <w:continuationSeparator/>
      </w:r>
    </w:p>
  </w:footnote>
  <w:footnote w:id="1">
    <w:p w14:paraId="732A6DD3" w14:textId="77777777" w:rsidR="00AE030A" w:rsidRPr="00AD1D56" w:rsidRDefault="00AE030A" w:rsidP="00AE030A">
      <w:pPr>
        <w:pStyle w:val="a4"/>
        <w:ind w:left="284" w:hanging="284"/>
        <w:jc w:val="left"/>
      </w:pPr>
      <w:r>
        <w:rPr>
          <w:rStyle w:val="a6"/>
        </w:rPr>
        <w:footnoteRef/>
      </w:r>
      <w:r w:rsidRPr="00AD1D56">
        <w:t xml:space="preserve"> </w:t>
      </w:r>
      <w:r>
        <w:t xml:space="preserve">Для того, чтобы выполнить  работу в </w:t>
      </w:r>
      <w:r>
        <w:rPr>
          <w:i/>
          <w:lang w:val="en-US"/>
        </w:rPr>
        <w:t>Google</w:t>
      </w:r>
      <w:r w:rsidRPr="00AD1D56">
        <w:rPr>
          <w:i/>
        </w:rPr>
        <w:t xml:space="preserve"> </w:t>
      </w:r>
      <w:r>
        <w:rPr>
          <w:i/>
          <w:lang w:val="en-US"/>
        </w:rPr>
        <w:t>Chrome</w:t>
      </w:r>
      <w:r>
        <w:t>,</w:t>
      </w:r>
      <w:r w:rsidRPr="00AD1D56">
        <w:t xml:space="preserve"> нужно запус</w:t>
      </w:r>
      <w:r>
        <w:t>ти</w:t>
      </w:r>
      <w:r w:rsidRPr="00AD1D56">
        <w:t xml:space="preserve">ть его с ключом </w:t>
      </w:r>
      <w:r>
        <w:br/>
      </w:r>
      <w:r w:rsidRPr="00AD1D56">
        <w:rPr>
          <w:rFonts w:ascii="Courier New" w:hAnsi="Courier New" w:cs="Courier New"/>
          <w:b/>
        </w:rPr>
        <w:t>--</w:t>
      </w:r>
      <w:r w:rsidRPr="00AD1D56">
        <w:rPr>
          <w:rFonts w:ascii="Courier New" w:hAnsi="Courier New" w:cs="Courier New"/>
          <w:b/>
          <w:lang w:val="en-US"/>
        </w:rPr>
        <w:t>allow</w:t>
      </w:r>
      <w:r w:rsidRPr="00AD1D56">
        <w:rPr>
          <w:rFonts w:ascii="Courier New" w:hAnsi="Courier New" w:cs="Courier New"/>
          <w:b/>
        </w:rPr>
        <w:t>-</w:t>
      </w:r>
      <w:r w:rsidRPr="00AD1D56">
        <w:rPr>
          <w:rFonts w:ascii="Courier New" w:hAnsi="Courier New" w:cs="Courier New"/>
          <w:b/>
          <w:lang w:val="en-US"/>
        </w:rPr>
        <w:t>file</w:t>
      </w:r>
      <w:r w:rsidRPr="00AD1D56">
        <w:rPr>
          <w:rFonts w:ascii="Courier New" w:hAnsi="Courier New" w:cs="Courier New"/>
          <w:b/>
        </w:rPr>
        <w:t>-</w:t>
      </w:r>
      <w:r w:rsidRPr="00AD1D56">
        <w:rPr>
          <w:rFonts w:ascii="Courier New" w:hAnsi="Courier New" w:cs="Courier New"/>
          <w:b/>
          <w:lang w:val="en-US"/>
        </w:rPr>
        <w:t>access</w:t>
      </w:r>
      <w:r w:rsidRPr="00AD1D56">
        <w:rPr>
          <w:rFonts w:ascii="Courier New" w:hAnsi="Courier New" w:cs="Courier New"/>
          <w:b/>
        </w:rPr>
        <w:t>-</w:t>
      </w:r>
      <w:r w:rsidRPr="00AD1D56">
        <w:rPr>
          <w:rFonts w:ascii="Courier New" w:hAnsi="Courier New" w:cs="Courier New"/>
          <w:b/>
          <w:lang w:val="en-US"/>
        </w:rPr>
        <w:t>from</w:t>
      </w:r>
      <w:r w:rsidRPr="00AD1D56">
        <w:rPr>
          <w:rFonts w:ascii="Courier New" w:hAnsi="Courier New" w:cs="Courier New"/>
          <w:b/>
        </w:rPr>
        <w:t>-</w:t>
      </w:r>
      <w:r w:rsidRPr="00AD1D56">
        <w:rPr>
          <w:rFonts w:ascii="Courier New" w:hAnsi="Courier New" w:cs="Courier New"/>
          <w:b/>
          <w:lang w:val="en-US"/>
        </w:rPr>
        <w:t>files</w:t>
      </w:r>
      <w:r>
        <w:t>.</w:t>
      </w:r>
    </w:p>
  </w:footnote>
  <w:footnote w:id="2">
    <w:p w14:paraId="3DC43D7A" w14:textId="77777777" w:rsidR="00FF5877" w:rsidRDefault="00FF5877" w:rsidP="00FF5877">
      <w:pPr>
        <w:pStyle w:val="a4"/>
        <w:ind w:firstLine="0"/>
      </w:pPr>
      <w:r>
        <w:rPr>
          <w:rStyle w:val="a6"/>
        </w:rPr>
        <w:footnoteRef/>
      </w:r>
      <w:r>
        <w:t xml:space="preserve"> Дополнительное задание для любознательных.</w:t>
      </w:r>
    </w:p>
  </w:footnote>
  <w:footnote w:id="3">
    <w:p w14:paraId="2C7734AF" w14:textId="77777777" w:rsidR="008D2BAC" w:rsidRDefault="008D2BAC" w:rsidP="008D2BAC">
      <w:pPr>
        <w:pStyle w:val="a4"/>
        <w:ind w:firstLine="0"/>
      </w:pPr>
      <w:r>
        <w:rPr>
          <w:rStyle w:val="a6"/>
        </w:rPr>
        <w:footnoteRef/>
      </w:r>
      <w:r>
        <w:t xml:space="preserve"> Дополнительное задание для любознательных.</w:t>
      </w:r>
    </w:p>
  </w:footnote>
  <w:footnote w:id="4">
    <w:p w14:paraId="742CDC5C" w14:textId="77777777" w:rsidR="00F54CAE" w:rsidRDefault="00F54CAE" w:rsidP="00F54CAE">
      <w:pPr>
        <w:pStyle w:val="a4"/>
        <w:ind w:left="142" w:hanging="142"/>
      </w:pPr>
      <w:r>
        <w:rPr>
          <w:rStyle w:val="a6"/>
        </w:rPr>
        <w:footnoteRef/>
      </w:r>
      <w:r>
        <w:t xml:space="preserve"> Изучая этот файл, вы заметите, что </w:t>
      </w:r>
      <w:r w:rsidRPr="00F54CAE">
        <w:t xml:space="preserve">для браузера </w:t>
      </w:r>
      <w:proofErr w:type="spellStart"/>
      <w:r w:rsidRPr="00F54CAE">
        <w:rPr>
          <w:i/>
        </w:rPr>
        <w:t>Internet</w:t>
      </w:r>
      <w:proofErr w:type="spellEnd"/>
      <w:r w:rsidRPr="00F54CAE">
        <w:rPr>
          <w:i/>
        </w:rPr>
        <w:t xml:space="preserve"> </w:t>
      </w:r>
      <w:proofErr w:type="spellStart"/>
      <w:r w:rsidRPr="00F54CAE">
        <w:rPr>
          <w:i/>
        </w:rPr>
        <w:t>Explorer</w:t>
      </w:r>
      <w:proofErr w:type="spellEnd"/>
      <w:r>
        <w:t xml:space="preserve"> предусмотрен</w:t>
      </w:r>
      <w:r w:rsidR="007D1C54">
        <w:t xml:space="preserve"> особый вариант действий,</w:t>
      </w:r>
      <w:r w:rsidRPr="00F54CAE">
        <w:t xml:space="preserve"> </w:t>
      </w:r>
      <w:r>
        <w:t>потому что он</w:t>
      </w:r>
      <w:r w:rsidRPr="00F54CAE">
        <w:t xml:space="preserve"> не поддерживает команды, </w:t>
      </w:r>
      <w:r w:rsidR="00292867">
        <w:t>работающие</w:t>
      </w:r>
      <w:r w:rsidRPr="00F54CAE">
        <w:t xml:space="preserve"> в остальных брауз</w:t>
      </w:r>
      <w:r w:rsidRPr="00F54CAE">
        <w:t>е</w:t>
      </w:r>
      <w:r w:rsidRPr="00F54CAE">
        <w:t>рах.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03F98" w14:textId="61C4B4A1" w:rsidR="009167A8" w:rsidRPr="00E330E4" w:rsidRDefault="009468C4" w:rsidP="00E330E4">
    <w:pPr>
      <w:pBdr>
        <w:bottom w:val="single" w:sz="4" w:space="1" w:color="auto"/>
      </w:pBdr>
      <w:tabs>
        <w:tab w:val="center" w:pos="4677"/>
        <w:tab w:val="right" w:pos="9355"/>
      </w:tabs>
      <w:spacing w:line="240" w:lineRule="auto"/>
      <w:ind w:firstLine="0"/>
      <w:jc w:val="left"/>
      <w:rPr>
        <w:rFonts w:ascii="Times New Roman" w:eastAsia="Times New Roman" w:hAnsi="Times New Roman"/>
        <w:i/>
        <w:sz w:val="24"/>
        <w:szCs w:val="24"/>
        <w:lang w:bidi="en-US"/>
      </w:rPr>
    </w:pPr>
    <w:r>
      <w:rPr>
        <w:rFonts w:ascii="Times New Roman" w:eastAsia="Times New Roman" w:hAnsi="Times New Roman"/>
        <w:i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9235E5" wp14:editId="38C46789">
              <wp:simplePos x="0" y="0"/>
              <wp:positionH relativeFrom="column">
                <wp:posOffset>5151755</wp:posOffset>
              </wp:positionH>
              <wp:positionV relativeFrom="paragraph">
                <wp:posOffset>-274320</wp:posOffset>
              </wp:positionV>
              <wp:extent cx="1184275" cy="250825"/>
              <wp:effectExtent l="2540" t="3810" r="3810" b="2540"/>
              <wp:wrapNone/>
              <wp:docPr id="146138563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8427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6BEA5" w14:textId="77777777" w:rsidR="009167A8" w:rsidRDefault="009167A8" w:rsidP="00CD34E1">
                          <w:pPr>
                            <w:ind w:firstLine="0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TIME \@ "dd.MM.yyyy" </w:instrText>
                          </w:r>
                          <w:r>
                            <w:fldChar w:fldCharType="separate"/>
                          </w:r>
                          <w:r w:rsidR="009468C4">
                            <w:rPr>
                              <w:noProof/>
                            </w:rPr>
                            <w:t>17.12.2025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235E5" id="Rectangle 1" o:spid="_x0000_s1026" style="position:absolute;margin-left:405.65pt;margin-top:-21.6pt;width:93.25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" filled="f" stroked="f">
              <v:textbox>
                <w:txbxContent>
                  <w:p w14:paraId="6896BEA5" w14:textId="77777777" w:rsidR="009167A8" w:rsidRDefault="009167A8" w:rsidP="00CD34E1">
                    <w:pPr>
                      <w:ind w:firstLine="0"/>
                      <w:jc w:val="right"/>
                    </w:pPr>
                    <w:r>
                      <w:fldChar w:fldCharType="begin"/>
                    </w:r>
                    <w:r>
                      <w:instrText xml:space="preserve"> TIME \@ "dd.MM.yyyy" </w:instrText>
                    </w:r>
                    <w:r>
                      <w:fldChar w:fldCharType="separate"/>
                    </w:r>
                    <w:r w:rsidR="009468C4">
                      <w:rPr>
                        <w:noProof/>
                      </w:rPr>
                      <w:t>17.12.2025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9167A8" w:rsidRPr="00E330E4">
      <w:rPr>
        <w:rFonts w:ascii="Times New Roman" w:eastAsia="Times New Roman" w:hAnsi="Times New Roman"/>
        <w:i/>
        <w:sz w:val="24"/>
        <w:szCs w:val="24"/>
        <w:lang w:bidi="en-US"/>
      </w:rPr>
      <w:t>Информатика, 1</w:t>
    </w:r>
    <w:r w:rsidR="009C6546" w:rsidRPr="009C6546">
      <w:rPr>
        <w:rFonts w:ascii="Times New Roman" w:eastAsia="Times New Roman" w:hAnsi="Times New Roman"/>
        <w:i/>
        <w:sz w:val="24"/>
        <w:szCs w:val="24"/>
        <w:lang w:bidi="en-US"/>
      </w:rPr>
      <w:t>1</w:t>
    </w:r>
    <w:r w:rsidR="009167A8">
      <w:rPr>
        <w:rFonts w:ascii="Times New Roman" w:eastAsia="Times New Roman" w:hAnsi="Times New Roman"/>
        <w:i/>
        <w:sz w:val="24"/>
        <w:szCs w:val="24"/>
        <w:lang w:bidi="en-US"/>
      </w:rPr>
      <w:t xml:space="preserve"> класс </w:t>
    </w:r>
    <w:r w:rsidR="009167A8">
      <w:rPr>
        <w:rFonts w:ascii="Times New Roman" w:eastAsia="Times New Roman" w:hAnsi="Times New Roman"/>
        <w:i/>
        <w:sz w:val="24"/>
        <w:szCs w:val="24"/>
        <w:lang w:bidi="en-US"/>
      </w:rPr>
      <w:tab/>
    </w:r>
    <w:r w:rsidR="009167A8">
      <w:rPr>
        <w:rFonts w:ascii="Times New Roman" w:eastAsia="Times New Roman" w:hAnsi="Times New Roman"/>
        <w:i/>
        <w:sz w:val="24"/>
        <w:szCs w:val="24"/>
        <w:lang w:bidi="en-US"/>
      </w:rPr>
      <w:tab/>
    </w:r>
    <w:r w:rsidR="009167A8" w:rsidRPr="00E330E4">
      <w:rPr>
        <w:rFonts w:ascii="Times New Roman" w:eastAsia="Times New Roman" w:hAnsi="Times New Roman"/>
        <w:i/>
        <w:sz w:val="24"/>
        <w:szCs w:val="24"/>
        <w:lang w:bidi="en-US"/>
      </w:rPr>
      <w:t>К.Ю. Поляков, Е.А. Ер</w:t>
    </w:r>
    <w:r w:rsidR="009167A8" w:rsidRPr="004057B6">
      <w:rPr>
        <w:rFonts w:ascii="Times New Roman" w:eastAsia="Times New Roman" w:hAnsi="Times New Roman"/>
        <w:i/>
        <w:sz w:val="24"/>
        <w:szCs w:val="24"/>
        <w:lang w:bidi="en-US"/>
      </w:rPr>
      <w:t>е</w:t>
    </w:r>
    <w:r w:rsidR="009167A8" w:rsidRPr="00F67780">
      <w:rPr>
        <w:rFonts w:ascii="Times New Roman" w:eastAsia="Times New Roman" w:hAnsi="Times New Roman"/>
        <w:sz w:val="24"/>
        <w:szCs w:val="24"/>
        <w:lang w:bidi="en-US"/>
      </w:rPr>
      <w:t>м</w:t>
    </w:r>
    <w:r w:rsidR="009167A8" w:rsidRPr="00E330E4">
      <w:rPr>
        <w:rFonts w:ascii="Times New Roman" w:eastAsia="Times New Roman" w:hAnsi="Times New Roman"/>
        <w:i/>
        <w:sz w:val="24"/>
        <w:szCs w:val="24"/>
        <w:lang w:bidi="en-US"/>
      </w:rPr>
      <w:t>ин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0A2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25"/>
      <w:numFmt w:val="decimal"/>
      <w:lvlText w:val="Практическая работа № %3."/>
      <w:lvlJc w:val="left"/>
      <w:pPr>
        <w:ind w:left="2204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2162C65"/>
    <w:multiLevelType w:val="hybridMultilevel"/>
    <w:tmpl w:val="AE4AF01C"/>
    <w:lvl w:ilvl="0" w:tplc="9BF0CC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E4995"/>
    <w:multiLevelType w:val="multilevel"/>
    <w:tmpl w:val="B07C39E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32"/>
      <w:numFmt w:val="decimal"/>
      <w:lvlText w:val="Практическая работа № %3."/>
      <w:lvlJc w:val="left"/>
      <w:pPr>
        <w:ind w:left="108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A80A3D"/>
    <w:multiLevelType w:val="hybridMultilevel"/>
    <w:tmpl w:val="E5F45180"/>
    <w:lvl w:ilvl="0" w:tplc="BEBA98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10FD0"/>
    <w:multiLevelType w:val="multilevel"/>
    <w:tmpl w:val="80A2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25"/>
      <w:numFmt w:val="decimal"/>
      <w:lvlText w:val="Практическая работа № %3."/>
      <w:lvlJc w:val="left"/>
      <w:pPr>
        <w:ind w:left="108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7111CCA"/>
    <w:multiLevelType w:val="hybridMultilevel"/>
    <w:tmpl w:val="EA905254"/>
    <w:lvl w:ilvl="0" w:tplc="DD825CEA">
      <w:start w:val="1"/>
      <w:numFmt w:val="russianLower"/>
      <w:lvlText w:val="%1)"/>
      <w:lvlJc w:val="left"/>
      <w:pPr>
        <w:tabs>
          <w:tab w:val="num" w:pos="360"/>
        </w:tabs>
        <w:ind w:left="360" w:firstLine="0"/>
      </w:pPr>
      <w:rPr>
        <w:rFonts w:ascii="Calibri" w:hAnsi="Calibri" w:cs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2047CC"/>
    <w:multiLevelType w:val="hybridMultilevel"/>
    <w:tmpl w:val="561CCE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89D7BAE"/>
    <w:multiLevelType w:val="hybridMultilevel"/>
    <w:tmpl w:val="A6C68C42"/>
    <w:lvl w:ilvl="0" w:tplc="3AAC2724">
      <w:start w:val="1"/>
      <w:numFmt w:val="decimal"/>
      <w:lvlText w:val="%1."/>
      <w:lvlJc w:val="left"/>
      <w:pPr>
        <w:tabs>
          <w:tab w:val="num" w:pos="2564"/>
        </w:tabs>
        <w:ind w:left="256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284"/>
        </w:tabs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04"/>
        </w:tabs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24"/>
        </w:tabs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44"/>
        </w:tabs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64"/>
        </w:tabs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84"/>
        </w:tabs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04"/>
        </w:tabs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24"/>
        </w:tabs>
        <w:ind w:left="8324" w:hanging="180"/>
      </w:pPr>
    </w:lvl>
  </w:abstractNum>
  <w:abstractNum w:abstractNumId="8" w15:restartNumberingAfterBreak="0">
    <w:nsid w:val="1AB66AE8"/>
    <w:multiLevelType w:val="hybridMultilevel"/>
    <w:tmpl w:val="49DCD564"/>
    <w:lvl w:ilvl="0" w:tplc="E162FA9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02B17"/>
    <w:multiLevelType w:val="hybridMultilevel"/>
    <w:tmpl w:val="AE4AF01C"/>
    <w:lvl w:ilvl="0" w:tplc="9BF0CC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9169C"/>
    <w:multiLevelType w:val="multilevel"/>
    <w:tmpl w:val="49F257C2"/>
    <w:styleLink w:val="1"/>
    <w:lvl w:ilvl="0">
      <w:start w:val="7"/>
      <w:numFmt w:val="decimal"/>
      <w:lvlText w:val="Глава 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2534BD6"/>
    <w:multiLevelType w:val="multilevel"/>
    <w:tmpl w:val="80A2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25"/>
      <w:numFmt w:val="decimal"/>
      <w:lvlText w:val="Практическая работа № %3."/>
      <w:lvlJc w:val="left"/>
      <w:pPr>
        <w:ind w:left="108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E3C3C53"/>
    <w:multiLevelType w:val="hybridMultilevel"/>
    <w:tmpl w:val="AE4AF01C"/>
    <w:lvl w:ilvl="0" w:tplc="9BF0CC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337E7"/>
    <w:multiLevelType w:val="hybridMultilevel"/>
    <w:tmpl w:val="5950C25C"/>
    <w:lvl w:ilvl="0" w:tplc="C9402F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66F74"/>
    <w:multiLevelType w:val="hybridMultilevel"/>
    <w:tmpl w:val="5950C25C"/>
    <w:lvl w:ilvl="0" w:tplc="C9402F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502B2"/>
    <w:multiLevelType w:val="hybridMultilevel"/>
    <w:tmpl w:val="77C2D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C70B4B"/>
    <w:multiLevelType w:val="multilevel"/>
    <w:tmpl w:val="80A2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25"/>
      <w:numFmt w:val="decimal"/>
      <w:lvlText w:val="Практическая работа № %3."/>
      <w:lvlJc w:val="left"/>
      <w:pPr>
        <w:ind w:left="108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2153660"/>
    <w:multiLevelType w:val="multilevel"/>
    <w:tmpl w:val="5C40836A"/>
    <w:lvl w:ilvl="0">
      <w:start w:val="4"/>
      <w:numFmt w:val="decimal"/>
      <w:lvlText w:val="Глава 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60BF385A"/>
    <w:multiLevelType w:val="hybridMultilevel"/>
    <w:tmpl w:val="2F1A674A"/>
    <w:lvl w:ilvl="0" w:tplc="C2280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5049FE"/>
    <w:multiLevelType w:val="hybridMultilevel"/>
    <w:tmpl w:val="95A45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B0568E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B57301"/>
    <w:multiLevelType w:val="hybridMultilevel"/>
    <w:tmpl w:val="5950C25C"/>
    <w:lvl w:ilvl="0" w:tplc="C9402F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827749"/>
    <w:multiLevelType w:val="hybridMultilevel"/>
    <w:tmpl w:val="AE4AF01C"/>
    <w:lvl w:ilvl="0" w:tplc="9BF0CC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02592"/>
    <w:multiLevelType w:val="hybridMultilevel"/>
    <w:tmpl w:val="00FE60B0"/>
    <w:lvl w:ilvl="0" w:tplc="C9402F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DD825CEA">
      <w:start w:val="1"/>
      <w:numFmt w:val="russianLower"/>
      <w:lvlText w:val="%2)"/>
      <w:lvlJc w:val="left"/>
      <w:pPr>
        <w:ind w:left="1440" w:hanging="360"/>
      </w:pPr>
      <w:rPr>
        <w:rFonts w:ascii="Calibri" w:hAnsi="Calibri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8574A7"/>
    <w:multiLevelType w:val="hybridMultilevel"/>
    <w:tmpl w:val="D312F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6968104">
    <w:abstractNumId w:val="17"/>
  </w:num>
  <w:num w:numId="2" w16cid:durableId="1802259295">
    <w:abstractNumId w:val="10"/>
  </w:num>
  <w:num w:numId="3" w16cid:durableId="809518509">
    <w:abstractNumId w:val="0"/>
  </w:num>
  <w:num w:numId="4" w16cid:durableId="981468729">
    <w:abstractNumId w:val="18"/>
  </w:num>
  <w:num w:numId="5" w16cid:durableId="1682705172">
    <w:abstractNumId w:val="1"/>
  </w:num>
  <w:num w:numId="6" w16cid:durableId="881866815">
    <w:abstractNumId w:val="8"/>
  </w:num>
  <w:num w:numId="7" w16cid:durableId="421217631">
    <w:abstractNumId w:val="3"/>
  </w:num>
  <w:num w:numId="8" w16cid:durableId="33235091">
    <w:abstractNumId w:val="20"/>
  </w:num>
  <w:num w:numId="9" w16cid:durableId="1630430384">
    <w:abstractNumId w:val="7"/>
  </w:num>
  <w:num w:numId="10" w16cid:durableId="289214965">
    <w:abstractNumId w:val="23"/>
  </w:num>
  <w:num w:numId="11" w16cid:durableId="247354576">
    <w:abstractNumId w:val="5"/>
  </w:num>
  <w:num w:numId="12" w16cid:durableId="2035423488">
    <w:abstractNumId w:val="16"/>
  </w:num>
  <w:num w:numId="13" w16cid:durableId="1398286333">
    <w:abstractNumId w:val="14"/>
  </w:num>
  <w:num w:numId="14" w16cid:durableId="1008675971">
    <w:abstractNumId w:val="13"/>
  </w:num>
  <w:num w:numId="15" w16cid:durableId="1201674033">
    <w:abstractNumId w:val="22"/>
  </w:num>
  <w:num w:numId="16" w16cid:durableId="1447459473">
    <w:abstractNumId w:val="15"/>
  </w:num>
  <w:num w:numId="17" w16cid:durableId="1627471442">
    <w:abstractNumId w:val="19"/>
  </w:num>
  <w:num w:numId="18" w16cid:durableId="268318607">
    <w:abstractNumId w:val="11"/>
  </w:num>
  <w:num w:numId="19" w16cid:durableId="814293834">
    <w:abstractNumId w:val="4"/>
  </w:num>
  <w:num w:numId="20" w16cid:durableId="368721407">
    <w:abstractNumId w:val="9"/>
  </w:num>
  <w:num w:numId="21" w16cid:durableId="416250299">
    <w:abstractNumId w:val="2"/>
  </w:num>
  <w:num w:numId="22" w16cid:durableId="1547521920">
    <w:abstractNumId w:val="6"/>
  </w:num>
  <w:num w:numId="23" w16cid:durableId="958876249">
    <w:abstractNumId w:val="12"/>
  </w:num>
  <w:num w:numId="24" w16cid:durableId="2113822246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1" w:dllVersion="512" w:checkStyle="1"/>
  <w:proofState w:spelling="clean" w:grammar="clean"/>
  <w:defaultTabStop w:val="709"/>
  <w:autoHyphenation/>
  <w:characterSpacingControl w:val="doNotCompress"/>
  <w:hdrShapeDefaults>
    <o:shapedefaults v:ext="edit" spidmax="2050">
      <o:colormru v:ext="edit" colors="#ffc,#ddd,silver,gray,#ff9,#cff,#cfc,#f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0A"/>
    <w:rsid w:val="00000B6D"/>
    <w:rsid w:val="00001284"/>
    <w:rsid w:val="0000167D"/>
    <w:rsid w:val="00001A8A"/>
    <w:rsid w:val="00001D51"/>
    <w:rsid w:val="00002FCD"/>
    <w:rsid w:val="00003A14"/>
    <w:rsid w:val="00004B17"/>
    <w:rsid w:val="00004F35"/>
    <w:rsid w:val="0000521A"/>
    <w:rsid w:val="000058DD"/>
    <w:rsid w:val="00006ADD"/>
    <w:rsid w:val="0001003D"/>
    <w:rsid w:val="00011A0C"/>
    <w:rsid w:val="00012098"/>
    <w:rsid w:val="00012263"/>
    <w:rsid w:val="00012417"/>
    <w:rsid w:val="0001290C"/>
    <w:rsid w:val="00012BDC"/>
    <w:rsid w:val="00013320"/>
    <w:rsid w:val="00013E2B"/>
    <w:rsid w:val="00014753"/>
    <w:rsid w:val="0001587B"/>
    <w:rsid w:val="0001613A"/>
    <w:rsid w:val="00017434"/>
    <w:rsid w:val="00021552"/>
    <w:rsid w:val="000218C5"/>
    <w:rsid w:val="00021D54"/>
    <w:rsid w:val="00022EE6"/>
    <w:rsid w:val="0002308B"/>
    <w:rsid w:val="00023907"/>
    <w:rsid w:val="00023C15"/>
    <w:rsid w:val="00023D8E"/>
    <w:rsid w:val="00024273"/>
    <w:rsid w:val="00025DCB"/>
    <w:rsid w:val="0002673A"/>
    <w:rsid w:val="00026766"/>
    <w:rsid w:val="00026E62"/>
    <w:rsid w:val="0002779B"/>
    <w:rsid w:val="00027EE2"/>
    <w:rsid w:val="000304F1"/>
    <w:rsid w:val="000307FF"/>
    <w:rsid w:val="00030B22"/>
    <w:rsid w:val="000310CD"/>
    <w:rsid w:val="00031E1E"/>
    <w:rsid w:val="000325DD"/>
    <w:rsid w:val="00032655"/>
    <w:rsid w:val="0003331F"/>
    <w:rsid w:val="000334D9"/>
    <w:rsid w:val="000337D3"/>
    <w:rsid w:val="000345D5"/>
    <w:rsid w:val="000349E7"/>
    <w:rsid w:val="00034C94"/>
    <w:rsid w:val="00034E10"/>
    <w:rsid w:val="00035418"/>
    <w:rsid w:val="0003561D"/>
    <w:rsid w:val="00035E16"/>
    <w:rsid w:val="00036682"/>
    <w:rsid w:val="000369DB"/>
    <w:rsid w:val="0003713F"/>
    <w:rsid w:val="000373B4"/>
    <w:rsid w:val="00040FE2"/>
    <w:rsid w:val="00041349"/>
    <w:rsid w:val="0004141E"/>
    <w:rsid w:val="00042679"/>
    <w:rsid w:val="000426FB"/>
    <w:rsid w:val="0004289C"/>
    <w:rsid w:val="000442D7"/>
    <w:rsid w:val="00044B6E"/>
    <w:rsid w:val="00046063"/>
    <w:rsid w:val="0004616C"/>
    <w:rsid w:val="000466B2"/>
    <w:rsid w:val="00046B01"/>
    <w:rsid w:val="00046B77"/>
    <w:rsid w:val="000475A6"/>
    <w:rsid w:val="000501A4"/>
    <w:rsid w:val="000501CE"/>
    <w:rsid w:val="00050438"/>
    <w:rsid w:val="00051CCA"/>
    <w:rsid w:val="00052763"/>
    <w:rsid w:val="00052814"/>
    <w:rsid w:val="00052BE2"/>
    <w:rsid w:val="00052F1C"/>
    <w:rsid w:val="0005483C"/>
    <w:rsid w:val="0005507E"/>
    <w:rsid w:val="00055766"/>
    <w:rsid w:val="0005618B"/>
    <w:rsid w:val="000565D6"/>
    <w:rsid w:val="0005660A"/>
    <w:rsid w:val="00057E4D"/>
    <w:rsid w:val="00060659"/>
    <w:rsid w:val="000608E3"/>
    <w:rsid w:val="0006099B"/>
    <w:rsid w:val="0006192C"/>
    <w:rsid w:val="00063498"/>
    <w:rsid w:val="00063BDD"/>
    <w:rsid w:val="000643EB"/>
    <w:rsid w:val="00064808"/>
    <w:rsid w:val="000651DA"/>
    <w:rsid w:val="0006522E"/>
    <w:rsid w:val="000656E5"/>
    <w:rsid w:val="000656EE"/>
    <w:rsid w:val="000669FF"/>
    <w:rsid w:val="0006752C"/>
    <w:rsid w:val="000676D3"/>
    <w:rsid w:val="000676E8"/>
    <w:rsid w:val="00067C10"/>
    <w:rsid w:val="00067C6B"/>
    <w:rsid w:val="0007066C"/>
    <w:rsid w:val="000710E0"/>
    <w:rsid w:val="00071227"/>
    <w:rsid w:val="00071946"/>
    <w:rsid w:val="000725A8"/>
    <w:rsid w:val="0007269E"/>
    <w:rsid w:val="00072978"/>
    <w:rsid w:val="00073538"/>
    <w:rsid w:val="00073966"/>
    <w:rsid w:val="0007486C"/>
    <w:rsid w:val="00074894"/>
    <w:rsid w:val="00074D5F"/>
    <w:rsid w:val="000756B9"/>
    <w:rsid w:val="000763A9"/>
    <w:rsid w:val="00077DBF"/>
    <w:rsid w:val="000806DC"/>
    <w:rsid w:val="00081C7B"/>
    <w:rsid w:val="00082256"/>
    <w:rsid w:val="00082BE4"/>
    <w:rsid w:val="00083595"/>
    <w:rsid w:val="000836C0"/>
    <w:rsid w:val="00083DB7"/>
    <w:rsid w:val="000847FB"/>
    <w:rsid w:val="00084F2D"/>
    <w:rsid w:val="000858C1"/>
    <w:rsid w:val="00086186"/>
    <w:rsid w:val="00086B81"/>
    <w:rsid w:val="00086C9C"/>
    <w:rsid w:val="00086CFE"/>
    <w:rsid w:val="00087286"/>
    <w:rsid w:val="00087C74"/>
    <w:rsid w:val="0009055E"/>
    <w:rsid w:val="00090F75"/>
    <w:rsid w:val="00091519"/>
    <w:rsid w:val="0009192E"/>
    <w:rsid w:val="000919A5"/>
    <w:rsid w:val="00091CB8"/>
    <w:rsid w:val="00091DE7"/>
    <w:rsid w:val="00092B5E"/>
    <w:rsid w:val="00092C3C"/>
    <w:rsid w:val="00092E3C"/>
    <w:rsid w:val="00092F6C"/>
    <w:rsid w:val="000946CF"/>
    <w:rsid w:val="00094930"/>
    <w:rsid w:val="00096A29"/>
    <w:rsid w:val="00096CB2"/>
    <w:rsid w:val="00096F72"/>
    <w:rsid w:val="00097307"/>
    <w:rsid w:val="0009747C"/>
    <w:rsid w:val="00097626"/>
    <w:rsid w:val="000A0B74"/>
    <w:rsid w:val="000A123A"/>
    <w:rsid w:val="000A25F7"/>
    <w:rsid w:val="000A2FE1"/>
    <w:rsid w:val="000A3D26"/>
    <w:rsid w:val="000A3F49"/>
    <w:rsid w:val="000A5054"/>
    <w:rsid w:val="000A5089"/>
    <w:rsid w:val="000A6432"/>
    <w:rsid w:val="000A699E"/>
    <w:rsid w:val="000A7027"/>
    <w:rsid w:val="000A71E3"/>
    <w:rsid w:val="000B031F"/>
    <w:rsid w:val="000B049B"/>
    <w:rsid w:val="000B05A7"/>
    <w:rsid w:val="000B088D"/>
    <w:rsid w:val="000B0C37"/>
    <w:rsid w:val="000B1945"/>
    <w:rsid w:val="000B1D21"/>
    <w:rsid w:val="000B26C4"/>
    <w:rsid w:val="000B28E5"/>
    <w:rsid w:val="000B28EE"/>
    <w:rsid w:val="000B37E2"/>
    <w:rsid w:val="000B3924"/>
    <w:rsid w:val="000B4E53"/>
    <w:rsid w:val="000B5362"/>
    <w:rsid w:val="000B586B"/>
    <w:rsid w:val="000B5A70"/>
    <w:rsid w:val="000B5CDD"/>
    <w:rsid w:val="000B5E08"/>
    <w:rsid w:val="000B5E7F"/>
    <w:rsid w:val="000B6D8B"/>
    <w:rsid w:val="000B6F7D"/>
    <w:rsid w:val="000B7908"/>
    <w:rsid w:val="000C00F0"/>
    <w:rsid w:val="000C0394"/>
    <w:rsid w:val="000C08E9"/>
    <w:rsid w:val="000C0CB4"/>
    <w:rsid w:val="000C1036"/>
    <w:rsid w:val="000C1EDD"/>
    <w:rsid w:val="000C22F7"/>
    <w:rsid w:val="000C2335"/>
    <w:rsid w:val="000C284D"/>
    <w:rsid w:val="000C3669"/>
    <w:rsid w:val="000C4A4D"/>
    <w:rsid w:val="000C4B14"/>
    <w:rsid w:val="000C4D02"/>
    <w:rsid w:val="000C54E8"/>
    <w:rsid w:val="000C69D2"/>
    <w:rsid w:val="000C6AF8"/>
    <w:rsid w:val="000C6B0D"/>
    <w:rsid w:val="000C6BF8"/>
    <w:rsid w:val="000C7249"/>
    <w:rsid w:val="000C7B13"/>
    <w:rsid w:val="000C7F82"/>
    <w:rsid w:val="000D0184"/>
    <w:rsid w:val="000D0891"/>
    <w:rsid w:val="000D2544"/>
    <w:rsid w:val="000D2CE1"/>
    <w:rsid w:val="000D3050"/>
    <w:rsid w:val="000D332E"/>
    <w:rsid w:val="000D36AB"/>
    <w:rsid w:val="000D37DD"/>
    <w:rsid w:val="000D39D0"/>
    <w:rsid w:val="000D4C4E"/>
    <w:rsid w:val="000D5125"/>
    <w:rsid w:val="000D590A"/>
    <w:rsid w:val="000D5CB7"/>
    <w:rsid w:val="000D5E79"/>
    <w:rsid w:val="000D60BA"/>
    <w:rsid w:val="000D642B"/>
    <w:rsid w:val="000D6988"/>
    <w:rsid w:val="000D7123"/>
    <w:rsid w:val="000D767B"/>
    <w:rsid w:val="000E011C"/>
    <w:rsid w:val="000E03FE"/>
    <w:rsid w:val="000E0B88"/>
    <w:rsid w:val="000E1593"/>
    <w:rsid w:val="000E168F"/>
    <w:rsid w:val="000E23FA"/>
    <w:rsid w:val="000E29C1"/>
    <w:rsid w:val="000E2EA0"/>
    <w:rsid w:val="000E312F"/>
    <w:rsid w:val="000E3EEB"/>
    <w:rsid w:val="000E3FD7"/>
    <w:rsid w:val="000E40C9"/>
    <w:rsid w:val="000E436A"/>
    <w:rsid w:val="000E4594"/>
    <w:rsid w:val="000E4C6A"/>
    <w:rsid w:val="000E4C83"/>
    <w:rsid w:val="000E541F"/>
    <w:rsid w:val="000E6AF8"/>
    <w:rsid w:val="000E7702"/>
    <w:rsid w:val="000F1287"/>
    <w:rsid w:val="000F19AB"/>
    <w:rsid w:val="000F1CEE"/>
    <w:rsid w:val="000F20B0"/>
    <w:rsid w:val="000F244B"/>
    <w:rsid w:val="000F262D"/>
    <w:rsid w:val="000F2C2E"/>
    <w:rsid w:val="000F3112"/>
    <w:rsid w:val="000F461D"/>
    <w:rsid w:val="000F48AB"/>
    <w:rsid w:val="000F4938"/>
    <w:rsid w:val="000F5380"/>
    <w:rsid w:val="000F5CA7"/>
    <w:rsid w:val="000F5D5E"/>
    <w:rsid w:val="000F6A84"/>
    <w:rsid w:val="000F6B41"/>
    <w:rsid w:val="0010025C"/>
    <w:rsid w:val="00100316"/>
    <w:rsid w:val="0010070B"/>
    <w:rsid w:val="00100E4B"/>
    <w:rsid w:val="00101370"/>
    <w:rsid w:val="00101603"/>
    <w:rsid w:val="001022A2"/>
    <w:rsid w:val="00102539"/>
    <w:rsid w:val="0010555A"/>
    <w:rsid w:val="00106760"/>
    <w:rsid w:val="00106F3F"/>
    <w:rsid w:val="0011088E"/>
    <w:rsid w:val="00110D14"/>
    <w:rsid w:val="00110E07"/>
    <w:rsid w:val="00113FB7"/>
    <w:rsid w:val="0011427F"/>
    <w:rsid w:val="001147BA"/>
    <w:rsid w:val="00114AB2"/>
    <w:rsid w:val="00114BC2"/>
    <w:rsid w:val="00114C50"/>
    <w:rsid w:val="00114FA1"/>
    <w:rsid w:val="001150C6"/>
    <w:rsid w:val="00115451"/>
    <w:rsid w:val="00115766"/>
    <w:rsid w:val="00115B13"/>
    <w:rsid w:val="001169C7"/>
    <w:rsid w:val="00116FC2"/>
    <w:rsid w:val="001174C4"/>
    <w:rsid w:val="0011792B"/>
    <w:rsid w:val="00120052"/>
    <w:rsid w:val="001217B4"/>
    <w:rsid w:val="00123BD2"/>
    <w:rsid w:val="0012592D"/>
    <w:rsid w:val="001264D1"/>
    <w:rsid w:val="00126540"/>
    <w:rsid w:val="001267AD"/>
    <w:rsid w:val="00126B7D"/>
    <w:rsid w:val="00130186"/>
    <w:rsid w:val="001307BD"/>
    <w:rsid w:val="00130BE0"/>
    <w:rsid w:val="00130E34"/>
    <w:rsid w:val="00131169"/>
    <w:rsid w:val="00131D43"/>
    <w:rsid w:val="0013204E"/>
    <w:rsid w:val="00132115"/>
    <w:rsid w:val="00132B55"/>
    <w:rsid w:val="00132D27"/>
    <w:rsid w:val="00133C7A"/>
    <w:rsid w:val="00133CF0"/>
    <w:rsid w:val="0013526D"/>
    <w:rsid w:val="00137C6A"/>
    <w:rsid w:val="00140066"/>
    <w:rsid w:val="001405F5"/>
    <w:rsid w:val="001419E0"/>
    <w:rsid w:val="00141A92"/>
    <w:rsid w:val="00141BA0"/>
    <w:rsid w:val="00142384"/>
    <w:rsid w:val="001429EE"/>
    <w:rsid w:val="00142E89"/>
    <w:rsid w:val="001435C9"/>
    <w:rsid w:val="0014360F"/>
    <w:rsid w:val="00143B30"/>
    <w:rsid w:val="00143EEA"/>
    <w:rsid w:val="001442B5"/>
    <w:rsid w:val="001445F8"/>
    <w:rsid w:val="0014462B"/>
    <w:rsid w:val="00145300"/>
    <w:rsid w:val="0014600E"/>
    <w:rsid w:val="00146E4A"/>
    <w:rsid w:val="001472E0"/>
    <w:rsid w:val="0015004D"/>
    <w:rsid w:val="00150FA5"/>
    <w:rsid w:val="0015176F"/>
    <w:rsid w:val="0015203C"/>
    <w:rsid w:val="001544A8"/>
    <w:rsid w:val="0015488B"/>
    <w:rsid w:val="0015550B"/>
    <w:rsid w:val="00155872"/>
    <w:rsid w:val="0015591A"/>
    <w:rsid w:val="00155C56"/>
    <w:rsid w:val="001576EC"/>
    <w:rsid w:val="00157943"/>
    <w:rsid w:val="00160393"/>
    <w:rsid w:val="00160D7D"/>
    <w:rsid w:val="00160D9D"/>
    <w:rsid w:val="00161136"/>
    <w:rsid w:val="001615D6"/>
    <w:rsid w:val="00161F03"/>
    <w:rsid w:val="00161F7D"/>
    <w:rsid w:val="0016210E"/>
    <w:rsid w:val="0016217D"/>
    <w:rsid w:val="00163156"/>
    <w:rsid w:val="00163B0E"/>
    <w:rsid w:val="00164D95"/>
    <w:rsid w:val="0016565B"/>
    <w:rsid w:val="001657E9"/>
    <w:rsid w:val="00165848"/>
    <w:rsid w:val="00165F89"/>
    <w:rsid w:val="001661E5"/>
    <w:rsid w:val="0016628F"/>
    <w:rsid w:val="001664ED"/>
    <w:rsid w:val="00166875"/>
    <w:rsid w:val="00167028"/>
    <w:rsid w:val="00167C43"/>
    <w:rsid w:val="00170370"/>
    <w:rsid w:val="0017064E"/>
    <w:rsid w:val="00171913"/>
    <w:rsid w:val="0017198E"/>
    <w:rsid w:val="00172653"/>
    <w:rsid w:val="001726AE"/>
    <w:rsid w:val="00172971"/>
    <w:rsid w:val="00172A76"/>
    <w:rsid w:val="00172B93"/>
    <w:rsid w:val="00174C9F"/>
    <w:rsid w:val="00176416"/>
    <w:rsid w:val="001768CC"/>
    <w:rsid w:val="001775DE"/>
    <w:rsid w:val="001779DB"/>
    <w:rsid w:val="001800F8"/>
    <w:rsid w:val="0018094A"/>
    <w:rsid w:val="00180D2D"/>
    <w:rsid w:val="0018148A"/>
    <w:rsid w:val="001815FC"/>
    <w:rsid w:val="00181F8B"/>
    <w:rsid w:val="001821AF"/>
    <w:rsid w:val="00182AFB"/>
    <w:rsid w:val="00183165"/>
    <w:rsid w:val="0018323C"/>
    <w:rsid w:val="0018384B"/>
    <w:rsid w:val="00183C13"/>
    <w:rsid w:val="00183E8E"/>
    <w:rsid w:val="00184A85"/>
    <w:rsid w:val="00184E8D"/>
    <w:rsid w:val="0018620E"/>
    <w:rsid w:val="00186310"/>
    <w:rsid w:val="001870B2"/>
    <w:rsid w:val="001871B4"/>
    <w:rsid w:val="001902E2"/>
    <w:rsid w:val="00190F74"/>
    <w:rsid w:val="0019106E"/>
    <w:rsid w:val="00191609"/>
    <w:rsid w:val="00191782"/>
    <w:rsid w:val="0019297D"/>
    <w:rsid w:val="00192D78"/>
    <w:rsid w:val="00194122"/>
    <w:rsid w:val="001943AE"/>
    <w:rsid w:val="00194561"/>
    <w:rsid w:val="00194C02"/>
    <w:rsid w:val="00194EFC"/>
    <w:rsid w:val="00195795"/>
    <w:rsid w:val="0019634A"/>
    <w:rsid w:val="001964AD"/>
    <w:rsid w:val="001971C0"/>
    <w:rsid w:val="001973A0"/>
    <w:rsid w:val="001977F1"/>
    <w:rsid w:val="00197F16"/>
    <w:rsid w:val="001A049A"/>
    <w:rsid w:val="001A0DEB"/>
    <w:rsid w:val="001A0F8B"/>
    <w:rsid w:val="001A3955"/>
    <w:rsid w:val="001A4379"/>
    <w:rsid w:val="001A4AF9"/>
    <w:rsid w:val="001A4FAE"/>
    <w:rsid w:val="001A5ABE"/>
    <w:rsid w:val="001A6233"/>
    <w:rsid w:val="001A748F"/>
    <w:rsid w:val="001A7605"/>
    <w:rsid w:val="001B090E"/>
    <w:rsid w:val="001B0A85"/>
    <w:rsid w:val="001B0CA9"/>
    <w:rsid w:val="001B0E85"/>
    <w:rsid w:val="001B0EC7"/>
    <w:rsid w:val="001B1846"/>
    <w:rsid w:val="001B1D74"/>
    <w:rsid w:val="001B2A36"/>
    <w:rsid w:val="001B2C45"/>
    <w:rsid w:val="001B3036"/>
    <w:rsid w:val="001B3285"/>
    <w:rsid w:val="001B3CAA"/>
    <w:rsid w:val="001B47BB"/>
    <w:rsid w:val="001B4F51"/>
    <w:rsid w:val="001B50AD"/>
    <w:rsid w:val="001B5797"/>
    <w:rsid w:val="001B64AF"/>
    <w:rsid w:val="001B6A22"/>
    <w:rsid w:val="001B6FA0"/>
    <w:rsid w:val="001B7F1B"/>
    <w:rsid w:val="001C0120"/>
    <w:rsid w:val="001C0809"/>
    <w:rsid w:val="001C1235"/>
    <w:rsid w:val="001C2AE9"/>
    <w:rsid w:val="001C2BE2"/>
    <w:rsid w:val="001C2D1D"/>
    <w:rsid w:val="001C318A"/>
    <w:rsid w:val="001C3AD5"/>
    <w:rsid w:val="001C3FF9"/>
    <w:rsid w:val="001C5647"/>
    <w:rsid w:val="001C5A91"/>
    <w:rsid w:val="001C62B4"/>
    <w:rsid w:val="001C77F3"/>
    <w:rsid w:val="001D0FDA"/>
    <w:rsid w:val="001D1D7B"/>
    <w:rsid w:val="001D245B"/>
    <w:rsid w:val="001D3828"/>
    <w:rsid w:val="001D3F1E"/>
    <w:rsid w:val="001D45BB"/>
    <w:rsid w:val="001D4637"/>
    <w:rsid w:val="001D4A34"/>
    <w:rsid w:val="001D6E50"/>
    <w:rsid w:val="001D7A9C"/>
    <w:rsid w:val="001E0548"/>
    <w:rsid w:val="001E1250"/>
    <w:rsid w:val="001E14E0"/>
    <w:rsid w:val="001E184A"/>
    <w:rsid w:val="001E1940"/>
    <w:rsid w:val="001E2ABE"/>
    <w:rsid w:val="001E2D96"/>
    <w:rsid w:val="001E4910"/>
    <w:rsid w:val="001E5129"/>
    <w:rsid w:val="001E538B"/>
    <w:rsid w:val="001E5697"/>
    <w:rsid w:val="001E6677"/>
    <w:rsid w:val="001E7399"/>
    <w:rsid w:val="001E7586"/>
    <w:rsid w:val="001E7E1F"/>
    <w:rsid w:val="001F00A8"/>
    <w:rsid w:val="001F0B5E"/>
    <w:rsid w:val="001F1400"/>
    <w:rsid w:val="001F1707"/>
    <w:rsid w:val="001F174B"/>
    <w:rsid w:val="001F1925"/>
    <w:rsid w:val="001F1DFA"/>
    <w:rsid w:val="001F2BCE"/>
    <w:rsid w:val="001F2F5F"/>
    <w:rsid w:val="001F3136"/>
    <w:rsid w:val="001F3140"/>
    <w:rsid w:val="001F35A4"/>
    <w:rsid w:val="001F3B25"/>
    <w:rsid w:val="001F3D81"/>
    <w:rsid w:val="001F45D5"/>
    <w:rsid w:val="001F5699"/>
    <w:rsid w:val="001F5EA4"/>
    <w:rsid w:val="001F665E"/>
    <w:rsid w:val="001F6BE6"/>
    <w:rsid w:val="001F704C"/>
    <w:rsid w:val="001F70E3"/>
    <w:rsid w:val="001F72E4"/>
    <w:rsid w:val="001F77CF"/>
    <w:rsid w:val="001F77E6"/>
    <w:rsid w:val="00200333"/>
    <w:rsid w:val="002005A2"/>
    <w:rsid w:val="00201353"/>
    <w:rsid w:val="00202184"/>
    <w:rsid w:val="00202A47"/>
    <w:rsid w:val="00202BC7"/>
    <w:rsid w:val="00203BC7"/>
    <w:rsid w:val="00206FB5"/>
    <w:rsid w:val="0020755D"/>
    <w:rsid w:val="002076E1"/>
    <w:rsid w:val="0021007E"/>
    <w:rsid w:val="002103D9"/>
    <w:rsid w:val="00210691"/>
    <w:rsid w:val="00210AAB"/>
    <w:rsid w:val="00210CD8"/>
    <w:rsid w:val="002120A3"/>
    <w:rsid w:val="002120C2"/>
    <w:rsid w:val="00213760"/>
    <w:rsid w:val="00215328"/>
    <w:rsid w:val="00215870"/>
    <w:rsid w:val="00215B2F"/>
    <w:rsid w:val="00215D20"/>
    <w:rsid w:val="00216520"/>
    <w:rsid w:val="00217334"/>
    <w:rsid w:val="002176EA"/>
    <w:rsid w:val="0022239E"/>
    <w:rsid w:val="00222714"/>
    <w:rsid w:val="00224871"/>
    <w:rsid w:val="002252E3"/>
    <w:rsid w:val="00226629"/>
    <w:rsid w:val="00227190"/>
    <w:rsid w:val="00230DE7"/>
    <w:rsid w:val="002311DE"/>
    <w:rsid w:val="00231360"/>
    <w:rsid w:val="00231B15"/>
    <w:rsid w:val="00232465"/>
    <w:rsid w:val="00232E78"/>
    <w:rsid w:val="0023374C"/>
    <w:rsid w:val="00234CDE"/>
    <w:rsid w:val="00235213"/>
    <w:rsid w:val="0023525E"/>
    <w:rsid w:val="0023546D"/>
    <w:rsid w:val="00235A14"/>
    <w:rsid w:val="00235D5D"/>
    <w:rsid w:val="002363A0"/>
    <w:rsid w:val="00236971"/>
    <w:rsid w:val="00236ACC"/>
    <w:rsid w:val="002371D9"/>
    <w:rsid w:val="00237876"/>
    <w:rsid w:val="0023795C"/>
    <w:rsid w:val="00241124"/>
    <w:rsid w:val="00241FF2"/>
    <w:rsid w:val="0024258B"/>
    <w:rsid w:val="002447B0"/>
    <w:rsid w:val="00244BCB"/>
    <w:rsid w:val="0024514A"/>
    <w:rsid w:val="002454FB"/>
    <w:rsid w:val="00246E6B"/>
    <w:rsid w:val="00246F2A"/>
    <w:rsid w:val="00246F33"/>
    <w:rsid w:val="00246FA1"/>
    <w:rsid w:val="002472A9"/>
    <w:rsid w:val="002473F9"/>
    <w:rsid w:val="00247817"/>
    <w:rsid w:val="00247975"/>
    <w:rsid w:val="002505D4"/>
    <w:rsid w:val="00252C38"/>
    <w:rsid w:val="0025375D"/>
    <w:rsid w:val="00253D08"/>
    <w:rsid w:val="00254855"/>
    <w:rsid w:val="00254F8E"/>
    <w:rsid w:val="00255029"/>
    <w:rsid w:val="0025591F"/>
    <w:rsid w:val="0025668C"/>
    <w:rsid w:val="00256CBD"/>
    <w:rsid w:val="00257277"/>
    <w:rsid w:val="002572AD"/>
    <w:rsid w:val="0025740B"/>
    <w:rsid w:val="002574AA"/>
    <w:rsid w:val="002576BA"/>
    <w:rsid w:val="0026018D"/>
    <w:rsid w:val="00260508"/>
    <w:rsid w:val="0026069D"/>
    <w:rsid w:val="00260C0C"/>
    <w:rsid w:val="0026150B"/>
    <w:rsid w:val="002615DB"/>
    <w:rsid w:val="00261CF7"/>
    <w:rsid w:val="00262CBA"/>
    <w:rsid w:val="00263B12"/>
    <w:rsid w:val="002642E6"/>
    <w:rsid w:val="00264585"/>
    <w:rsid w:val="002654F5"/>
    <w:rsid w:val="002665A5"/>
    <w:rsid w:val="002708A4"/>
    <w:rsid w:val="0027128F"/>
    <w:rsid w:val="00271600"/>
    <w:rsid w:val="00271AAC"/>
    <w:rsid w:val="00271F0A"/>
    <w:rsid w:val="00272CC9"/>
    <w:rsid w:val="00272DC1"/>
    <w:rsid w:val="00273F0B"/>
    <w:rsid w:val="00273FFA"/>
    <w:rsid w:val="00274192"/>
    <w:rsid w:val="00275811"/>
    <w:rsid w:val="00275A56"/>
    <w:rsid w:val="00275DDE"/>
    <w:rsid w:val="00275E42"/>
    <w:rsid w:val="0027609C"/>
    <w:rsid w:val="00276BDB"/>
    <w:rsid w:val="00276D09"/>
    <w:rsid w:val="00276D6B"/>
    <w:rsid w:val="0027745A"/>
    <w:rsid w:val="002803E2"/>
    <w:rsid w:val="00280D7E"/>
    <w:rsid w:val="0028248A"/>
    <w:rsid w:val="00282DB2"/>
    <w:rsid w:val="0028336B"/>
    <w:rsid w:val="0028343E"/>
    <w:rsid w:val="00283BFC"/>
    <w:rsid w:val="00283CF7"/>
    <w:rsid w:val="00285562"/>
    <w:rsid w:val="00285670"/>
    <w:rsid w:val="00290791"/>
    <w:rsid w:val="00291315"/>
    <w:rsid w:val="002917D4"/>
    <w:rsid w:val="00292039"/>
    <w:rsid w:val="002924E0"/>
    <w:rsid w:val="00292867"/>
    <w:rsid w:val="00293666"/>
    <w:rsid w:val="00293B91"/>
    <w:rsid w:val="00294612"/>
    <w:rsid w:val="00294A0F"/>
    <w:rsid w:val="00294EA7"/>
    <w:rsid w:val="00295DB6"/>
    <w:rsid w:val="00296E69"/>
    <w:rsid w:val="00297BAD"/>
    <w:rsid w:val="002A00BA"/>
    <w:rsid w:val="002A2262"/>
    <w:rsid w:val="002A28BC"/>
    <w:rsid w:val="002A29DF"/>
    <w:rsid w:val="002A2BBD"/>
    <w:rsid w:val="002A39D3"/>
    <w:rsid w:val="002A3F5C"/>
    <w:rsid w:val="002A442C"/>
    <w:rsid w:val="002A44CE"/>
    <w:rsid w:val="002A61FC"/>
    <w:rsid w:val="002A680B"/>
    <w:rsid w:val="002A68D0"/>
    <w:rsid w:val="002A6954"/>
    <w:rsid w:val="002A6C0A"/>
    <w:rsid w:val="002A6FFE"/>
    <w:rsid w:val="002A7CE3"/>
    <w:rsid w:val="002A7E6C"/>
    <w:rsid w:val="002B023A"/>
    <w:rsid w:val="002B0445"/>
    <w:rsid w:val="002B0517"/>
    <w:rsid w:val="002B0790"/>
    <w:rsid w:val="002B1B44"/>
    <w:rsid w:val="002B1B6E"/>
    <w:rsid w:val="002B338A"/>
    <w:rsid w:val="002B50D6"/>
    <w:rsid w:val="002B5DFF"/>
    <w:rsid w:val="002B71C9"/>
    <w:rsid w:val="002B7770"/>
    <w:rsid w:val="002B77EA"/>
    <w:rsid w:val="002B7AB0"/>
    <w:rsid w:val="002C0F47"/>
    <w:rsid w:val="002C20F0"/>
    <w:rsid w:val="002C26B3"/>
    <w:rsid w:val="002C2768"/>
    <w:rsid w:val="002C289E"/>
    <w:rsid w:val="002C39C8"/>
    <w:rsid w:val="002C46AB"/>
    <w:rsid w:val="002C4C42"/>
    <w:rsid w:val="002C53ED"/>
    <w:rsid w:val="002C59A7"/>
    <w:rsid w:val="002C6326"/>
    <w:rsid w:val="002C6739"/>
    <w:rsid w:val="002C6833"/>
    <w:rsid w:val="002C6FBB"/>
    <w:rsid w:val="002C74B7"/>
    <w:rsid w:val="002C7512"/>
    <w:rsid w:val="002C79AD"/>
    <w:rsid w:val="002C7D70"/>
    <w:rsid w:val="002C7F23"/>
    <w:rsid w:val="002D00C1"/>
    <w:rsid w:val="002D0BCC"/>
    <w:rsid w:val="002D1A65"/>
    <w:rsid w:val="002D1C9F"/>
    <w:rsid w:val="002D25EE"/>
    <w:rsid w:val="002D39F6"/>
    <w:rsid w:val="002D492B"/>
    <w:rsid w:val="002D56A1"/>
    <w:rsid w:val="002D64EB"/>
    <w:rsid w:val="002D717B"/>
    <w:rsid w:val="002D71F9"/>
    <w:rsid w:val="002D7B6B"/>
    <w:rsid w:val="002D7DCC"/>
    <w:rsid w:val="002E0CC2"/>
    <w:rsid w:val="002E0D60"/>
    <w:rsid w:val="002E1501"/>
    <w:rsid w:val="002E2208"/>
    <w:rsid w:val="002E3C4D"/>
    <w:rsid w:val="002E4071"/>
    <w:rsid w:val="002E4D79"/>
    <w:rsid w:val="002E4E6B"/>
    <w:rsid w:val="002E556C"/>
    <w:rsid w:val="002E71C2"/>
    <w:rsid w:val="002E7F60"/>
    <w:rsid w:val="002F0022"/>
    <w:rsid w:val="002F05DC"/>
    <w:rsid w:val="002F1221"/>
    <w:rsid w:val="002F13C8"/>
    <w:rsid w:val="002F2228"/>
    <w:rsid w:val="002F2572"/>
    <w:rsid w:val="002F2BB1"/>
    <w:rsid w:val="002F4407"/>
    <w:rsid w:val="002F495E"/>
    <w:rsid w:val="002F4DC2"/>
    <w:rsid w:val="002F52FE"/>
    <w:rsid w:val="002F5605"/>
    <w:rsid w:val="002F6231"/>
    <w:rsid w:val="002F68FD"/>
    <w:rsid w:val="002F7C85"/>
    <w:rsid w:val="00300314"/>
    <w:rsid w:val="00300841"/>
    <w:rsid w:val="00300C27"/>
    <w:rsid w:val="00301795"/>
    <w:rsid w:val="0030183C"/>
    <w:rsid w:val="00302107"/>
    <w:rsid w:val="00302184"/>
    <w:rsid w:val="00302326"/>
    <w:rsid w:val="003023D8"/>
    <w:rsid w:val="003025A4"/>
    <w:rsid w:val="00302B08"/>
    <w:rsid w:val="0030347D"/>
    <w:rsid w:val="0030406D"/>
    <w:rsid w:val="00304422"/>
    <w:rsid w:val="003048DB"/>
    <w:rsid w:val="003053DC"/>
    <w:rsid w:val="0030598D"/>
    <w:rsid w:val="00306227"/>
    <w:rsid w:val="003063F4"/>
    <w:rsid w:val="0030768E"/>
    <w:rsid w:val="00307C1B"/>
    <w:rsid w:val="00310BFB"/>
    <w:rsid w:val="003110E8"/>
    <w:rsid w:val="00311A20"/>
    <w:rsid w:val="00311F97"/>
    <w:rsid w:val="003124E6"/>
    <w:rsid w:val="00312A8B"/>
    <w:rsid w:val="00313759"/>
    <w:rsid w:val="00314A5F"/>
    <w:rsid w:val="0031543C"/>
    <w:rsid w:val="00315772"/>
    <w:rsid w:val="00315776"/>
    <w:rsid w:val="003157AB"/>
    <w:rsid w:val="00315891"/>
    <w:rsid w:val="00315F95"/>
    <w:rsid w:val="00315FB8"/>
    <w:rsid w:val="00316D86"/>
    <w:rsid w:val="003176E6"/>
    <w:rsid w:val="00320471"/>
    <w:rsid w:val="003207E4"/>
    <w:rsid w:val="00321588"/>
    <w:rsid w:val="003215D9"/>
    <w:rsid w:val="00321C2D"/>
    <w:rsid w:val="003245B3"/>
    <w:rsid w:val="00324787"/>
    <w:rsid w:val="00325186"/>
    <w:rsid w:val="0032579B"/>
    <w:rsid w:val="00325B9D"/>
    <w:rsid w:val="00326354"/>
    <w:rsid w:val="003271ED"/>
    <w:rsid w:val="003275FE"/>
    <w:rsid w:val="00327741"/>
    <w:rsid w:val="00330115"/>
    <w:rsid w:val="00330E90"/>
    <w:rsid w:val="00330F10"/>
    <w:rsid w:val="00330FEE"/>
    <w:rsid w:val="00331C09"/>
    <w:rsid w:val="00331C68"/>
    <w:rsid w:val="00332619"/>
    <w:rsid w:val="00332CBB"/>
    <w:rsid w:val="003339CE"/>
    <w:rsid w:val="00334969"/>
    <w:rsid w:val="00334F0A"/>
    <w:rsid w:val="00335429"/>
    <w:rsid w:val="00336380"/>
    <w:rsid w:val="00336893"/>
    <w:rsid w:val="00336C6E"/>
    <w:rsid w:val="00337610"/>
    <w:rsid w:val="00337DDF"/>
    <w:rsid w:val="003400D4"/>
    <w:rsid w:val="003415E9"/>
    <w:rsid w:val="00341899"/>
    <w:rsid w:val="00341F2F"/>
    <w:rsid w:val="003424FA"/>
    <w:rsid w:val="0034265C"/>
    <w:rsid w:val="00342874"/>
    <w:rsid w:val="00342980"/>
    <w:rsid w:val="00342C30"/>
    <w:rsid w:val="00343AE8"/>
    <w:rsid w:val="00343F77"/>
    <w:rsid w:val="00343F8C"/>
    <w:rsid w:val="00343FBA"/>
    <w:rsid w:val="003446BA"/>
    <w:rsid w:val="00344D8C"/>
    <w:rsid w:val="00345ABF"/>
    <w:rsid w:val="00346870"/>
    <w:rsid w:val="00346B51"/>
    <w:rsid w:val="00346DEF"/>
    <w:rsid w:val="00347188"/>
    <w:rsid w:val="0034725D"/>
    <w:rsid w:val="00347A4C"/>
    <w:rsid w:val="00347DE3"/>
    <w:rsid w:val="0035046D"/>
    <w:rsid w:val="003507D9"/>
    <w:rsid w:val="00350C02"/>
    <w:rsid w:val="00350C79"/>
    <w:rsid w:val="003510E9"/>
    <w:rsid w:val="003513E3"/>
    <w:rsid w:val="003514A8"/>
    <w:rsid w:val="00352956"/>
    <w:rsid w:val="00353BF0"/>
    <w:rsid w:val="00354D60"/>
    <w:rsid w:val="00354E15"/>
    <w:rsid w:val="00355299"/>
    <w:rsid w:val="003553F7"/>
    <w:rsid w:val="003555C9"/>
    <w:rsid w:val="003566CD"/>
    <w:rsid w:val="0035754E"/>
    <w:rsid w:val="003579D5"/>
    <w:rsid w:val="003602A5"/>
    <w:rsid w:val="00360C12"/>
    <w:rsid w:val="003613F6"/>
    <w:rsid w:val="00361EAF"/>
    <w:rsid w:val="0036307F"/>
    <w:rsid w:val="0036488C"/>
    <w:rsid w:val="00365103"/>
    <w:rsid w:val="0036599E"/>
    <w:rsid w:val="003660AC"/>
    <w:rsid w:val="003661B3"/>
    <w:rsid w:val="0036624A"/>
    <w:rsid w:val="0036734E"/>
    <w:rsid w:val="0036744C"/>
    <w:rsid w:val="003674B0"/>
    <w:rsid w:val="00367626"/>
    <w:rsid w:val="00367C90"/>
    <w:rsid w:val="00370503"/>
    <w:rsid w:val="0037082E"/>
    <w:rsid w:val="00370EF6"/>
    <w:rsid w:val="003710A2"/>
    <w:rsid w:val="00371422"/>
    <w:rsid w:val="00371D14"/>
    <w:rsid w:val="00371F73"/>
    <w:rsid w:val="0037244C"/>
    <w:rsid w:val="00372B45"/>
    <w:rsid w:val="003730A3"/>
    <w:rsid w:val="003736B1"/>
    <w:rsid w:val="00373A00"/>
    <w:rsid w:val="00373C48"/>
    <w:rsid w:val="00374347"/>
    <w:rsid w:val="0037441D"/>
    <w:rsid w:val="0037572D"/>
    <w:rsid w:val="00375750"/>
    <w:rsid w:val="003757B4"/>
    <w:rsid w:val="00375A64"/>
    <w:rsid w:val="00375B2A"/>
    <w:rsid w:val="0037608F"/>
    <w:rsid w:val="003761A2"/>
    <w:rsid w:val="003767E1"/>
    <w:rsid w:val="003776DA"/>
    <w:rsid w:val="003778D5"/>
    <w:rsid w:val="00377D00"/>
    <w:rsid w:val="0038017C"/>
    <w:rsid w:val="0038068F"/>
    <w:rsid w:val="003807B0"/>
    <w:rsid w:val="00380AF8"/>
    <w:rsid w:val="00380D67"/>
    <w:rsid w:val="003849C1"/>
    <w:rsid w:val="00384B0F"/>
    <w:rsid w:val="00384BED"/>
    <w:rsid w:val="0038559C"/>
    <w:rsid w:val="00385ADD"/>
    <w:rsid w:val="0038605B"/>
    <w:rsid w:val="003863BB"/>
    <w:rsid w:val="00386AF2"/>
    <w:rsid w:val="00386B71"/>
    <w:rsid w:val="00386F94"/>
    <w:rsid w:val="00387C49"/>
    <w:rsid w:val="00387E3C"/>
    <w:rsid w:val="00391D6A"/>
    <w:rsid w:val="0039226D"/>
    <w:rsid w:val="003927F5"/>
    <w:rsid w:val="00392B42"/>
    <w:rsid w:val="00392D40"/>
    <w:rsid w:val="003948F7"/>
    <w:rsid w:val="00394BE2"/>
    <w:rsid w:val="00394C10"/>
    <w:rsid w:val="00394CC2"/>
    <w:rsid w:val="00395348"/>
    <w:rsid w:val="00395AE2"/>
    <w:rsid w:val="00395CE0"/>
    <w:rsid w:val="00395F62"/>
    <w:rsid w:val="003970EB"/>
    <w:rsid w:val="003971A2"/>
    <w:rsid w:val="0039739A"/>
    <w:rsid w:val="0039778A"/>
    <w:rsid w:val="003A0277"/>
    <w:rsid w:val="003A054A"/>
    <w:rsid w:val="003A074C"/>
    <w:rsid w:val="003A0BB4"/>
    <w:rsid w:val="003A0D12"/>
    <w:rsid w:val="003A1458"/>
    <w:rsid w:val="003A15E4"/>
    <w:rsid w:val="003A1A08"/>
    <w:rsid w:val="003A1AC1"/>
    <w:rsid w:val="003A1AD8"/>
    <w:rsid w:val="003A221A"/>
    <w:rsid w:val="003A26DE"/>
    <w:rsid w:val="003A421B"/>
    <w:rsid w:val="003A4D29"/>
    <w:rsid w:val="003A5CAE"/>
    <w:rsid w:val="003A5D2A"/>
    <w:rsid w:val="003A665C"/>
    <w:rsid w:val="003A6895"/>
    <w:rsid w:val="003A70CC"/>
    <w:rsid w:val="003A743A"/>
    <w:rsid w:val="003B0174"/>
    <w:rsid w:val="003B02FD"/>
    <w:rsid w:val="003B0B99"/>
    <w:rsid w:val="003B0C93"/>
    <w:rsid w:val="003B0FC6"/>
    <w:rsid w:val="003B121A"/>
    <w:rsid w:val="003B24A8"/>
    <w:rsid w:val="003B2BDD"/>
    <w:rsid w:val="003B2E57"/>
    <w:rsid w:val="003B31E1"/>
    <w:rsid w:val="003B33CC"/>
    <w:rsid w:val="003B375C"/>
    <w:rsid w:val="003B55C8"/>
    <w:rsid w:val="003B676D"/>
    <w:rsid w:val="003C0D44"/>
    <w:rsid w:val="003C14BD"/>
    <w:rsid w:val="003C17BC"/>
    <w:rsid w:val="003C2EE9"/>
    <w:rsid w:val="003C37CF"/>
    <w:rsid w:val="003C4115"/>
    <w:rsid w:val="003C474C"/>
    <w:rsid w:val="003C4A56"/>
    <w:rsid w:val="003C4F86"/>
    <w:rsid w:val="003C4F9D"/>
    <w:rsid w:val="003C55F0"/>
    <w:rsid w:val="003C5EEE"/>
    <w:rsid w:val="003C646F"/>
    <w:rsid w:val="003C6E1A"/>
    <w:rsid w:val="003D022F"/>
    <w:rsid w:val="003D18F9"/>
    <w:rsid w:val="003D3A1A"/>
    <w:rsid w:val="003D3F70"/>
    <w:rsid w:val="003D42DD"/>
    <w:rsid w:val="003D4CA2"/>
    <w:rsid w:val="003D4D41"/>
    <w:rsid w:val="003D588B"/>
    <w:rsid w:val="003D5C4B"/>
    <w:rsid w:val="003D63EF"/>
    <w:rsid w:val="003D7B28"/>
    <w:rsid w:val="003D7C7B"/>
    <w:rsid w:val="003E00F2"/>
    <w:rsid w:val="003E0251"/>
    <w:rsid w:val="003E0BED"/>
    <w:rsid w:val="003E3790"/>
    <w:rsid w:val="003E3D90"/>
    <w:rsid w:val="003E42C4"/>
    <w:rsid w:val="003E4E42"/>
    <w:rsid w:val="003E5AEC"/>
    <w:rsid w:val="003E5BA1"/>
    <w:rsid w:val="003E6131"/>
    <w:rsid w:val="003E6368"/>
    <w:rsid w:val="003E63D2"/>
    <w:rsid w:val="003E75C9"/>
    <w:rsid w:val="003E799B"/>
    <w:rsid w:val="003E7D09"/>
    <w:rsid w:val="003F0C15"/>
    <w:rsid w:val="003F1318"/>
    <w:rsid w:val="003F16BE"/>
    <w:rsid w:val="003F1AE0"/>
    <w:rsid w:val="003F1FA3"/>
    <w:rsid w:val="003F2371"/>
    <w:rsid w:val="003F3F2B"/>
    <w:rsid w:val="003F3FF0"/>
    <w:rsid w:val="003F426E"/>
    <w:rsid w:val="003F4B22"/>
    <w:rsid w:val="003F4F84"/>
    <w:rsid w:val="003F58E2"/>
    <w:rsid w:val="003F5E89"/>
    <w:rsid w:val="003F6C04"/>
    <w:rsid w:val="003F7004"/>
    <w:rsid w:val="003F76D4"/>
    <w:rsid w:val="003F78F2"/>
    <w:rsid w:val="003F7BD9"/>
    <w:rsid w:val="003F7E6A"/>
    <w:rsid w:val="003F7F8F"/>
    <w:rsid w:val="0040007B"/>
    <w:rsid w:val="0040023F"/>
    <w:rsid w:val="00400FC0"/>
    <w:rsid w:val="004012BF"/>
    <w:rsid w:val="004014FA"/>
    <w:rsid w:val="00402776"/>
    <w:rsid w:val="00402AB3"/>
    <w:rsid w:val="00402CA3"/>
    <w:rsid w:val="00404BD8"/>
    <w:rsid w:val="004052A4"/>
    <w:rsid w:val="004057B6"/>
    <w:rsid w:val="00405AE7"/>
    <w:rsid w:val="00406B8C"/>
    <w:rsid w:val="004071B8"/>
    <w:rsid w:val="00407B58"/>
    <w:rsid w:val="00410F0C"/>
    <w:rsid w:val="00411421"/>
    <w:rsid w:val="00412A97"/>
    <w:rsid w:val="00412B6C"/>
    <w:rsid w:val="00414CD0"/>
    <w:rsid w:val="00414EE4"/>
    <w:rsid w:val="00415830"/>
    <w:rsid w:val="00416EFF"/>
    <w:rsid w:val="004170D4"/>
    <w:rsid w:val="004200A7"/>
    <w:rsid w:val="0042018C"/>
    <w:rsid w:val="00420229"/>
    <w:rsid w:val="004204FC"/>
    <w:rsid w:val="004213D5"/>
    <w:rsid w:val="004214AE"/>
    <w:rsid w:val="00421839"/>
    <w:rsid w:val="00421CCC"/>
    <w:rsid w:val="00421F22"/>
    <w:rsid w:val="00422097"/>
    <w:rsid w:val="004234E2"/>
    <w:rsid w:val="00423FA4"/>
    <w:rsid w:val="00425199"/>
    <w:rsid w:val="00425D2A"/>
    <w:rsid w:val="0042656E"/>
    <w:rsid w:val="00426CDC"/>
    <w:rsid w:val="0042773E"/>
    <w:rsid w:val="00427882"/>
    <w:rsid w:val="004279E2"/>
    <w:rsid w:val="00427E92"/>
    <w:rsid w:val="00430FC7"/>
    <w:rsid w:val="0043216B"/>
    <w:rsid w:val="00432355"/>
    <w:rsid w:val="004329D5"/>
    <w:rsid w:val="004337EF"/>
    <w:rsid w:val="00433840"/>
    <w:rsid w:val="0043474D"/>
    <w:rsid w:val="00434834"/>
    <w:rsid w:val="00434EAF"/>
    <w:rsid w:val="00434FB9"/>
    <w:rsid w:val="00435367"/>
    <w:rsid w:val="00435AB9"/>
    <w:rsid w:val="00435AE6"/>
    <w:rsid w:val="00435BB5"/>
    <w:rsid w:val="00436034"/>
    <w:rsid w:val="00436515"/>
    <w:rsid w:val="0043672B"/>
    <w:rsid w:val="00437ECB"/>
    <w:rsid w:val="00440D49"/>
    <w:rsid w:val="004411E4"/>
    <w:rsid w:val="004415D7"/>
    <w:rsid w:val="004427F9"/>
    <w:rsid w:val="00443657"/>
    <w:rsid w:val="004436F1"/>
    <w:rsid w:val="004439DB"/>
    <w:rsid w:val="00443AE8"/>
    <w:rsid w:val="004445CB"/>
    <w:rsid w:val="00444895"/>
    <w:rsid w:val="00444B09"/>
    <w:rsid w:val="004452C2"/>
    <w:rsid w:val="0044546B"/>
    <w:rsid w:val="004460F8"/>
    <w:rsid w:val="00446F07"/>
    <w:rsid w:val="00446F78"/>
    <w:rsid w:val="00447C84"/>
    <w:rsid w:val="004502F3"/>
    <w:rsid w:val="00450B6B"/>
    <w:rsid w:val="00452A6E"/>
    <w:rsid w:val="00453A21"/>
    <w:rsid w:val="00454565"/>
    <w:rsid w:val="004550AE"/>
    <w:rsid w:val="00455327"/>
    <w:rsid w:val="004569B1"/>
    <w:rsid w:val="00456B10"/>
    <w:rsid w:val="0045733A"/>
    <w:rsid w:val="0045737F"/>
    <w:rsid w:val="00457738"/>
    <w:rsid w:val="004579C9"/>
    <w:rsid w:val="004617C5"/>
    <w:rsid w:val="00462324"/>
    <w:rsid w:val="00462B5D"/>
    <w:rsid w:val="00462E6B"/>
    <w:rsid w:val="0046358D"/>
    <w:rsid w:val="00463A98"/>
    <w:rsid w:val="00463EBF"/>
    <w:rsid w:val="0046536F"/>
    <w:rsid w:val="00465922"/>
    <w:rsid w:val="00465AC7"/>
    <w:rsid w:val="00466460"/>
    <w:rsid w:val="00466B63"/>
    <w:rsid w:val="00466FB4"/>
    <w:rsid w:val="00467506"/>
    <w:rsid w:val="00470BFA"/>
    <w:rsid w:val="00471DE0"/>
    <w:rsid w:val="00471F35"/>
    <w:rsid w:val="00472244"/>
    <w:rsid w:val="0047267E"/>
    <w:rsid w:val="004728EB"/>
    <w:rsid w:val="00472D28"/>
    <w:rsid w:val="00473099"/>
    <w:rsid w:val="0047369A"/>
    <w:rsid w:val="004740AA"/>
    <w:rsid w:val="004744FA"/>
    <w:rsid w:val="00474BA4"/>
    <w:rsid w:val="00474FF5"/>
    <w:rsid w:val="00475323"/>
    <w:rsid w:val="004758D0"/>
    <w:rsid w:val="00475979"/>
    <w:rsid w:val="00475D67"/>
    <w:rsid w:val="0047769F"/>
    <w:rsid w:val="004778EF"/>
    <w:rsid w:val="0048081F"/>
    <w:rsid w:val="004809B9"/>
    <w:rsid w:val="00480DFA"/>
    <w:rsid w:val="0048199C"/>
    <w:rsid w:val="00481BE4"/>
    <w:rsid w:val="00482D93"/>
    <w:rsid w:val="00482E72"/>
    <w:rsid w:val="004830DC"/>
    <w:rsid w:val="00483C54"/>
    <w:rsid w:val="00483E06"/>
    <w:rsid w:val="0048403A"/>
    <w:rsid w:val="00484682"/>
    <w:rsid w:val="0048497B"/>
    <w:rsid w:val="00484B06"/>
    <w:rsid w:val="00484D91"/>
    <w:rsid w:val="00485513"/>
    <w:rsid w:val="004857F9"/>
    <w:rsid w:val="00485BD8"/>
    <w:rsid w:val="0048689A"/>
    <w:rsid w:val="00486A6B"/>
    <w:rsid w:val="00487284"/>
    <w:rsid w:val="004872EF"/>
    <w:rsid w:val="00487349"/>
    <w:rsid w:val="0048751C"/>
    <w:rsid w:val="00487544"/>
    <w:rsid w:val="00487768"/>
    <w:rsid w:val="00487795"/>
    <w:rsid w:val="00487C57"/>
    <w:rsid w:val="00487FD7"/>
    <w:rsid w:val="0049062E"/>
    <w:rsid w:val="0049076E"/>
    <w:rsid w:val="00491486"/>
    <w:rsid w:val="00491724"/>
    <w:rsid w:val="00491F44"/>
    <w:rsid w:val="004924C5"/>
    <w:rsid w:val="00492D9E"/>
    <w:rsid w:val="004937D4"/>
    <w:rsid w:val="004945A0"/>
    <w:rsid w:val="00494701"/>
    <w:rsid w:val="00495A10"/>
    <w:rsid w:val="00496030"/>
    <w:rsid w:val="00496B91"/>
    <w:rsid w:val="00497590"/>
    <w:rsid w:val="00497608"/>
    <w:rsid w:val="00497DF4"/>
    <w:rsid w:val="004A0A86"/>
    <w:rsid w:val="004A0B64"/>
    <w:rsid w:val="004A10D2"/>
    <w:rsid w:val="004A1274"/>
    <w:rsid w:val="004A252E"/>
    <w:rsid w:val="004A57E0"/>
    <w:rsid w:val="004A6371"/>
    <w:rsid w:val="004A6552"/>
    <w:rsid w:val="004A6EE8"/>
    <w:rsid w:val="004A75E1"/>
    <w:rsid w:val="004B0691"/>
    <w:rsid w:val="004B0C5F"/>
    <w:rsid w:val="004B1098"/>
    <w:rsid w:val="004B18C0"/>
    <w:rsid w:val="004B29A9"/>
    <w:rsid w:val="004B2CD5"/>
    <w:rsid w:val="004B2D2F"/>
    <w:rsid w:val="004B2ED9"/>
    <w:rsid w:val="004B4137"/>
    <w:rsid w:val="004B42DC"/>
    <w:rsid w:val="004B436A"/>
    <w:rsid w:val="004B45E2"/>
    <w:rsid w:val="004B4F71"/>
    <w:rsid w:val="004B53E6"/>
    <w:rsid w:val="004B6119"/>
    <w:rsid w:val="004B6255"/>
    <w:rsid w:val="004B6C04"/>
    <w:rsid w:val="004B6D1B"/>
    <w:rsid w:val="004B6D92"/>
    <w:rsid w:val="004B6E6C"/>
    <w:rsid w:val="004B73DC"/>
    <w:rsid w:val="004B7ADB"/>
    <w:rsid w:val="004B7C1C"/>
    <w:rsid w:val="004C18E7"/>
    <w:rsid w:val="004C1EF9"/>
    <w:rsid w:val="004C20C1"/>
    <w:rsid w:val="004C2D5A"/>
    <w:rsid w:val="004C373D"/>
    <w:rsid w:val="004C3D57"/>
    <w:rsid w:val="004C4CE3"/>
    <w:rsid w:val="004C5185"/>
    <w:rsid w:val="004C6E51"/>
    <w:rsid w:val="004C7BA5"/>
    <w:rsid w:val="004C7D8F"/>
    <w:rsid w:val="004D01F8"/>
    <w:rsid w:val="004D04F4"/>
    <w:rsid w:val="004D0659"/>
    <w:rsid w:val="004D08CB"/>
    <w:rsid w:val="004D0A59"/>
    <w:rsid w:val="004D0E28"/>
    <w:rsid w:val="004D116D"/>
    <w:rsid w:val="004D1880"/>
    <w:rsid w:val="004D18F0"/>
    <w:rsid w:val="004D2045"/>
    <w:rsid w:val="004D282B"/>
    <w:rsid w:val="004D3195"/>
    <w:rsid w:val="004D3841"/>
    <w:rsid w:val="004D3BD6"/>
    <w:rsid w:val="004D405F"/>
    <w:rsid w:val="004D40F6"/>
    <w:rsid w:val="004D4AF7"/>
    <w:rsid w:val="004D4EB9"/>
    <w:rsid w:val="004D57DC"/>
    <w:rsid w:val="004D5F30"/>
    <w:rsid w:val="004D6527"/>
    <w:rsid w:val="004D65B2"/>
    <w:rsid w:val="004D6E6B"/>
    <w:rsid w:val="004D796E"/>
    <w:rsid w:val="004D7A95"/>
    <w:rsid w:val="004D7AB0"/>
    <w:rsid w:val="004E16BA"/>
    <w:rsid w:val="004E2877"/>
    <w:rsid w:val="004E3229"/>
    <w:rsid w:val="004E438C"/>
    <w:rsid w:val="004E4C53"/>
    <w:rsid w:val="004E5106"/>
    <w:rsid w:val="004E55F7"/>
    <w:rsid w:val="004E5AF8"/>
    <w:rsid w:val="004E63AA"/>
    <w:rsid w:val="004E64B2"/>
    <w:rsid w:val="004E6B17"/>
    <w:rsid w:val="004E7736"/>
    <w:rsid w:val="004F0109"/>
    <w:rsid w:val="004F01BD"/>
    <w:rsid w:val="004F0493"/>
    <w:rsid w:val="004F05DD"/>
    <w:rsid w:val="004F086E"/>
    <w:rsid w:val="004F102C"/>
    <w:rsid w:val="004F1419"/>
    <w:rsid w:val="004F1456"/>
    <w:rsid w:val="004F17B9"/>
    <w:rsid w:val="004F18EB"/>
    <w:rsid w:val="004F2817"/>
    <w:rsid w:val="004F31CD"/>
    <w:rsid w:val="004F31D4"/>
    <w:rsid w:val="004F41D1"/>
    <w:rsid w:val="004F455B"/>
    <w:rsid w:val="004F54FE"/>
    <w:rsid w:val="004F5CBD"/>
    <w:rsid w:val="004F605F"/>
    <w:rsid w:val="004F6A1A"/>
    <w:rsid w:val="004F6B4E"/>
    <w:rsid w:val="004F6C34"/>
    <w:rsid w:val="004F7DE9"/>
    <w:rsid w:val="0050013F"/>
    <w:rsid w:val="005001C8"/>
    <w:rsid w:val="0050025F"/>
    <w:rsid w:val="0050159F"/>
    <w:rsid w:val="00501883"/>
    <w:rsid w:val="005018D2"/>
    <w:rsid w:val="00501EA9"/>
    <w:rsid w:val="00502309"/>
    <w:rsid w:val="0050255F"/>
    <w:rsid w:val="00502766"/>
    <w:rsid w:val="00502C68"/>
    <w:rsid w:val="00502D49"/>
    <w:rsid w:val="00503366"/>
    <w:rsid w:val="00503CE1"/>
    <w:rsid w:val="0050428A"/>
    <w:rsid w:val="0050471C"/>
    <w:rsid w:val="00506529"/>
    <w:rsid w:val="00506A1F"/>
    <w:rsid w:val="00506DA7"/>
    <w:rsid w:val="005074E9"/>
    <w:rsid w:val="00507962"/>
    <w:rsid w:val="005079D1"/>
    <w:rsid w:val="00507AD1"/>
    <w:rsid w:val="00507EF0"/>
    <w:rsid w:val="00510278"/>
    <w:rsid w:val="005109E1"/>
    <w:rsid w:val="005113AA"/>
    <w:rsid w:val="0051228A"/>
    <w:rsid w:val="0051236C"/>
    <w:rsid w:val="00513081"/>
    <w:rsid w:val="00513CFC"/>
    <w:rsid w:val="005143BF"/>
    <w:rsid w:val="00514489"/>
    <w:rsid w:val="00514C2C"/>
    <w:rsid w:val="00514C90"/>
    <w:rsid w:val="00514D6E"/>
    <w:rsid w:val="00515B5B"/>
    <w:rsid w:val="005162E7"/>
    <w:rsid w:val="00516A5D"/>
    <w:rsid w:val="00516A66"/>
    <w:rsid w:val="00517579"/>
    <w:rsid w:val="005200D5"/>
    <w:rsid w:val="00520640"/>
    <w:rsid w:val="00520678"/>
    <w:rsid w:val="00520E44"/>
    <w:rsid w:val="00522BD3"/>
    <w:rsid w:val="00523086"/>
    <w:rsid w:val="005230CC"/>
    <w:rsid w:val="00523B75"/>
    <w:rsid w:val="00523CE6"/>
    <w:rsid w:val="005247EF"/>
    <w:rsid w:val="00524959"/>
    <w:rsid w:val="005249D5"/>
    <w:rsid w:val="00524A58"/>
    <w:rsid w:val="00525B84"/>
    <w:rsid w:val="00526A82"/>
    <w:rsid w:val="00526BC3"/>
    <w:rsid w:val="00526F2E"/>
    <w:rsid w:val="005300B0"/>
    <w:rsid w:val="00530257"/>
    <w:rsid w:val="00530FF2"/>
    <w:rsid w:val="00531711"/>
    <w:rsid w:val="00533D0D"/>
    <w:rsid w:val="00534514"/>
    <w:rsid w:val="00534BE4"/>
    <w:rsid w:val="0053552B"/>
    <w:rsid w:val="00537CE9"/>
    <w:rsid w:val="00537E9A"/>
    <w:rsid w:val="00540CDC"/>
    <w:rsid w:val="00540D8C"/>
    <w:rsid w:val="0054149E"/>
    <w:rsid w:val="00541690"/>
    <w:rsid w:val="00542053"/>
    <w:rsid w:val="005421B7"/>
    <w:rsid w:val="00542BA6"/>
    <w:rsid w:val="00543AA4"/>
    <w:rsid w:val="00543C9F"/>
    <w:rsid w:val="00543F20"/>
    <w:rsid w:val="005440DF"/>
    <w:rsid w:val="00544A11"/>
    <w:rsid w:val="00544CE0"/>
    <w:rsid w:val="00544F46"/>
    <w:rsid w:val="0054515C"/>
    <w:rsid w:val="00545826"/>
    <w:rsid w:val="00545957"/>
    <w:rsid w:val="005460A3"/>
    <w:rsid w:val="005461C7"/>
    <w:rsid w:val="0054627A"/>
    <w:rsid w:val="00546305"/>
    <w:rsid w:val="00546A34"/>
    <w:rsid w:val="00546AB7"/>
    <w:rsid w:val="00546B26"/>
    <w:rsid w:val="00546FD1"/>
    <w:rsid w:val="005475E9"/>
    <w:rsid w:val="00550090"/>
    <w:rsid w:val="0055023A"/>
    <w:rsid w:val="00550CE8"/>
    <w:rsid w:val="005548FE"/>
    <w:rsid w:val="00554C53"/>
    <w:rsid w:val="0055570F"/>
    <w:rsid w:val="005557CA"/>
    <w:rsid w:val="00556499"/>
    <w:rsid w:val="00556C9E"/>
    <w:rsid w:val="00556E69"/>
    <w:rsid w:val="00557373"/>
    <w:rsid w:val="005579BF"/>
    <w:rsid w:val="005607DB"/>
    <w:rsid w:val="00560994"/>
    <w:rsid w:val="00560D46"/>
    <w:rsid w:val="00561FA7"/>
    <w:rsid w:val="00562FA4"/>
    <w:rsid w:val="0056301D"/>
    <w:rsid w:val="005632CB"/>
    <w:rsid w:val="00563F2F"/>
    <w:rsid w:val="00564A1C"/>
    <w:rsid w:val="005652D7"/>
    <w:rsid w:val="00565B24"/>
    <w:rsid w:val="005662D4"/>
    <w:rsid w:val="005663B4"/>
    <w:rsid w:val="00566F89"/>
    <w:rsid w:val="005670E8"/>
    <w:rsid w:val="005710BC"/>
    <w:rsid w:val="005719BD"/>
    <w:rsid w:val="0057276B"/>
    <w:rsid w:val="00572E19"/>
    <w:rsid w:val="00572FC1"/>
    <w:rsid w:val="005734C2"/>
    <w:rsid w:val="00573F8F"/>
    <w:rsid w:val="00574A0F"/>
    <w:rsid w:val="00574C5C"/>
    <w:rsid w:val="00574F45"/>
    <w:rsid w:val="00575543"/>
    <w:rsid w:val="00575B33"/>
    <w:rsid w:val="00575EAA"/>
    <w:rsid w:val="00576233"/>
    <w:rsid w:val="0057710A"/>
    <w:rsid w:val="00577955"/>
    <w:rsid w:val="00580AEE"/>
    <w:rsid w:val="005821E9"/>
    <w:rsid w:val="00582881"/>
    <w:rsid w:val="00582A47"/>
    <w:rsid w:val="00582B5F"/>
    <w:rsid w:val="00583209"/>
    <w:rsid w:val="00583409"/>
    <w:rsid w:val="005837EA"/>
    <w:rsid w:val="00583A7B"/>
    <w:rsid w:val="0058423C"/>
    <w:rsid w:val="0058635B"/>
    <w:rsid w:val="0058653C"/>
    <w:rsid w:val="00586800"/>
    <w:rsid w:val="0058703E"/>
    <w:rsid w:val="005874B5"/>
    <w:rsid w:val="00587CA4"/>
    <w:rsid w:val="00590116"/>
    <w:rsid w:val="00590D01"/>
    <w:rsid w:val="00590E65"/>
    <w:rsid w:val="00590F2C"/>
    <w:rsid w:val="005927B7"/>
    <w:rsid w:val="0059423E"/>
    <w:rsid w:val="0059431D"/>
    <w:rsid w:val="00594CAD"/>
    <w:rsid w:val="00594F5A"/>
    <w:rsid w:val="0059510C"/>
    <w:rsid w:val="00595678"/>
    <w:rsid w:val="00595941"/>
    <w:rsid w:val="005960B1"/>
    <w:rsid w:val="005963BB"/>
    <w:rsid w:val="00596FA6"/>
    <w:rsid w:val="0059718C"/>
    <w:rsid w:val="005A02D1"/>
    <w:rsid w:val="005A096B"/>
    <w:rsid w:val="005A0B98"/>
    <w:rsid w:val="005A11E4"/>
    <w:rsid w:val="005A153F"/>
    <w:rsid w:val="005A16A2"/>
    <w:rsid w:val="005A2770"/>
    <w:rsid w:val="005A2D2E"/>
    <w:rsid w:val="005A37AD"/>
    <w:rsid w:val="005A3AA0"/>
    <w:rsid w:val="005A3B5A"/>
    <w:rsid w:val="005A4117"/>
    <w:rsid w:val="005A421E"/>
    <w:rsid w:val="005A47B6"/>
    <w:rsid w:val="005A496C"/>
    <w:rsid w:val="005A4E09"/>
    <w:rsid w:val="005A5A3D"/>
    <w:rsid w:val="005A5E91"/>
    <w:rsid w:val="005A751F"/>
    <w:rsid w:val="005A7EFD"/>
    <w:rsid w:val="005B020B"/>
    <w:rsid w:val="005B0F18"/>
    <w:rsid w:val="005B1534"/>
    <w:rsid w:val="005B2524"/>
    <w:rsid w:val="005B2809"/>
    <w:rsid w:val="005B2983"/>
    <w:rsid w:val="005B3B02"/>
    <w:rsid w:val="005B3B8E"/>
    <w:rsid w:val="005B50AA"/>
    <w:rsid w:val="005B51C4"/>
    <w:rsid w:val="005B57FA"/>
    <w:rsid w:val="005B5F9B"/>
    <w:rsid w:val="005B627E"/>
    <w:rsid w:val="005B6837"/>
    <w:rsid w:val="005B6AB6"/>
    <w:rsid w:val="005B7180"/>
    <w:rsid w:val="005B77AD"/>
    <w:rsid w:val="005C0690"/>
    <w:rsid w:val="005C1435"/>
    <w:rsid w:val="005C159E"/>
    <w:rsid w:val="005C19BF"/>
    <w:rsid w:val="005C1FA6"/>
    <w:rsid w:val="005C2113"/>
    <w:rsid w:val="005C217F"/>
    <w:rsid w:val="005C33A5"/>
    <w:rsid w:val="005C34C3"/>
    <w:rsid w:val="005C39D8"/>
    <w:rsid w:val="005C3E0D"/>
    <w:rsid w:val="005C42D9"/>
    <w:rsid w:val="005C54B7"/>
    <w:rsid w:val="005C623E"/>
    <w:rsid w:val="005C700D"/>
    <w:rsid w:val="005C703A"/>
    <w:rsid w:val="005D0165"/>
    <w:rsid w:val="005D063A"/>
    <w:rsid w:val="005D0A71"/>
    <w:rsid w:val="005D2031"/>
    <w:rsid w:val="005D21BC"/>
    <w:rsid w:val="005D3E21"/>
    <w:rsid w:val="005D3FE0"/>
    <w:rsid w:val="005D5F0D"/>
    <w:rsid w:val="005D6666"/>
    <w:rsid w:val="005D6ABF"/>
    <w:rsid w:val="005E0724"/>
    <w:rsid w:val="005E2459"/>
    <w:rsid w:val="005E28EA"/>
    <w:rsid w:val="005E2D2A"/>
    <w:rsid w:val="005E2E8B"/>
    <w:rsid w:val="005E32F4"/>
    <w:rsid w:val="005E3E35"/>
    <w:rsid w:val="005E3ED5"/>
    <w:rsid w:val="005E4E40"/>
    <w:rsid w:val="005E4F21"/>
    <w:rsid w:val="005E4FCA"/>
    <w:rsid w:val="005E5D2F"/>
    <w:rsid w:val="005E5EBE"/>
    <w:rsid w:val="005E61B2"/>
    <w:rsid w:val="005E623C"/>
    <w:rsid w:val="005E634A"/>
    <w:rsid w:val="005E64ED"/>
    <w:rsid w:val="005E6B37"/>
    <w:rsid w:val="005F00BB"/>
    <w:rsid w:val="005F05A3"/>
    <w:rsid w:val="005F06F3"/>
    <w:rsid w:val="005F1124"/>
    <w:rsid w:val="005F1332"/>
    <w:rsid w:val="005F1580"/>
    <w:rsid w:val="005F1847"/>
    <w:rsid w:val="005F1AD8"/>
    <w:rsid w:val="005F1DBE"/>
    <w:rsid w:val="005F1E74"/>
    <w:rsid w:val="005F1EC0"/>
    <w:rsid w:val="005F1F3F"/>
    <w:rsid w:val="005F2EB9"/>
    <w:rsid w:val="005F5096"/>
    <w:rsid w:val="005F5E30"/>
    <w:rsid w:val="005F5FEB"/>
    <w:rsid w:val="005F6068"/>
    <w:rsid w:val="005F6835"/>
    <w:rsid w:val="005F715D"/>
    <w:rsid w:val="005F7FA7"/>
    <w:rsid w:val="0060041A"/>
    <w:rsid w:val="006006EC"/>
    <w:rsid w:val="0060091B"/>
    <w:rsid w:val="00600A06"/>
    <w:rsid w:val="00600AFA"/>
    <w:rsid w:val="00601707"/>
    <w:rsid w:val="006017A3"/>
    <w:rsid w:val="00602102"/>
    <w:rsid w:val="00603760"/>
    <w:rsid w:val="00603F77"/>
    <w:rsid w:val="0060495C"/>
    <w:rsid w:val="006057C8"/>
    <w:rsid w:val="00605F6C"/>
    <w:rsid w:val="00606AED"/>
    <w:rsid w:val="00610088"/>
    <w:rsid w:val="00610410"/>
    <w:rsid w:val="00610782"/>
    <w:rsid w:val="00611568"/>
    <w:rsid w:val="0061184C"/>
    <w:rsid w:val="0061301D"/>
    <w:rsid w:val="00613697"/>
    <w:rsid w:val="00613805"/>
    <w:rsid w:val="006145DE"/>
    <w:rsid w:val="00614E08"/>
    <w:rsid w:val="00614EC0"/>
    <w:rsid w:val="006150E8"/>
    <w:rsid w:val="00615199"/>
    <w:rsid w:val="006158FE"/>
    <w:rsid w:val="00616274"/>
    <w:rsid w:val="00616A85"/>
    <w:rsid w:val="00616DA9"/>
    <w:rsid w:val="00616DDA"/>
    <w:rsid w:val="006179B8"/>
    <w:rsid w:val="00617A1C"/>
    <w:rsid w:val="00617DB4"/>
    <w:rsid w:val="006213CA"/>
    <w:rsid w:val="006214DA"/>
    <w:rsid w:val="00622287"/>
    <w:rsid w:val="006226D6"/>
    <w:rsid w:val="00622DFD"/>
    <w:rsid w:val="006241BB"/>
    <w:rsid w:val="0062598F"/>
    <w:rsid w:val="00625DCB"/>
    <w:rsid w:val="00626517"/>
    <w:rsid w:val="006266B2"/>
    <w:rsid w:val="00626D9E"/>
    <w:rsid w:val="00627764"/>
    <w:rsid w:val="006277F1"/>
    <w:rsid w:val="00627C04"/>
    <w:rsid w:val="00627E7C"/>
    <w:rsid w:val="00630530"/>
    <w:rsid w:val="0063063D"/>
    <w:rsid w:val="00630696"/>
    <w:rsid w:val="00630DE3"/>
    <w:rsid w:val="0063114E"/>
    <w:rsid w:val="006330F4"/>
    <w:rsid w:val="00633551"/>
    <w:rsid w:val="0063380C"/>
    <w:rsid w:val="00634247"/>
    <w:rsid w:val="0063469B"/>
    <w:rsid w:val="00634DF4"/>
    <w:rsid w:val="006350C7"/>
    <w:rsid w:val="0063529D"/>
    <w:rsid w:val="0063532E"/>
    <w:rsid w:val="00635667"/>
    <w:rsid w:val="00635A92"/>
    <w:rsid w:val="00635B67"/>
    <w:rsid w:val="006361AF"/>
    <w:rsid w:val="006366C0"/>
    <w:rsid w:val="00636B83"/>
    <w:rsid w:val="00636C0F"/>
    <w:rsid w:val="00637E12"/>
    <w:rsid w:val="00640FEB"/>
    <w:rsid w:val="006412E7"/>
    <w:rsid w:val="00641371"/>
    <w:rsid w:val="00641506"/>
    <w:rsid w:val="00641A10"/>
    <w:rsid w:val="00643439"/>
    <w:rsid w:val="00644A94"/>
    <w:rsid w:val="006458BC"/>
    <w:rsid w:val="00645A12"/>
    <w:rsid w:val="00645A24"/>
    <w:rsid w:val="00646A9A"/>
    <w:rsid w:val="006471B2"/>
    <w:rsid w:val="00647200"/>
    <w:rsid w:val="00647ABE"/>
    <w:rsid w:val="00650490"/>
    <w:rsid w:val="006509C9"/>
    <w:rsid w:val="00651378"/>
    <w:rsid w:val="00652BA0"/>
    <w:rsid w:val="00652D0D"/>
    <w:rsid w:val="006532A2"/>
    <w:rsid w:val="00654359"/>
    <w:rsid w:val="00654B86"/>
    <w:rsid w:val="00655681"/>
    <w:rsid w:val="0065603B"/>
    <w:rsid w:val="00656312"/>
    <w:rsid w:val="00656B9F"/>
    <w:rsid w:val="00656C5F"/>
    <w:rsid w:val="00657796"/>
    <w:rsid w:val="00661538"/>
    <w:rsid w:val="006617F8"/>
    <w:rsid w:val="00661FAC"/>
    <w:rsid w:val="006622D8"/>
    <w:rsid w:val="00662335"/>
    <w:rsid w:val="00663FAE"/>
    <w:rsid w:val="00664FD4"/>
    <w:rsid w:val="0066505B"/>
    <w:rsid w:val="00665714"/>
    <w:rsid w:val="00665CF4"/>
    <w:rsid w:val="00666C0F"/>
    <w:rsid w:val="00666D74"/>
    <w:rsid w:val="00666EB8"/>
    <w:rsid w:val="00667044"/>
    <w:rsid w:val="006671E6"/>
    <w:rsid w:val="006673ED"/>
    <w:rsid w:val="0066749B"/>
    <w:rsid w:val="006677E5"/>
    <w:rsid w:val="006679C1"/>
    <w:rsid w:val="00670C21"/>
    <w:rsid w:val="006718D7"/>
    <w:rsid w:val="00671B8C"/>
    <w:rsid w:val="00671BA9"/>
    <w:rsid w:val="00671D67"/>
    <w:rsid w:val="006730C8"/>
    <w:rsid w:val="00673252"/>
    <w:rsid w:val="00673546"/>
    <w:rsid w:val="00674276"/>
    <w:rsid w:val="0067457A"/>
    <w:rsid w:val="006746AB"/>
    <w:rsid w:val="00674796"/>
    <w:rsid w:val="00677CCC"/>
    <w:rsid w:val="006806A2"/>
    <w:rsid w:val="00680B20"/>
    <w:rsid w:val="00680D1D"/>
    <w:rsid w:val="006811A8"/>
    <w:rsid w:val="0068193A"/>
    <w:rsid w:val="006820F1"/>
    <w:rsid w:val="00682687"/>
    <w:rsid w:val="00682F76"/>
    <w:rsid w:val="00683662"/>
    <w:rsid w:val="00683F57"/>
    <w:rsid w:val="006840CE"/>
    <w:rsid w:val="0068442F"/>
    <w:rsid w:val="006845D6"/>
    <w:rsid w:val="00684D80"/>
    <w:rsid w:val="006853EC"/>
    <w:rsid w:val="0068554D"/>
    <w:rsid w:val="00686621"/>
    <w:rsid w:val="00686E7B"/>
    <w:rsid w:val="00687B93"/>
    <w:rsid w:val="00687EE9"/>
    <w:rsid w:val="00690C31"/>
    <w:rsid w:val="00691064"/>
    <w:rsid w:val="006918E9"/>
    <w:rsid w:val="00692060"/>
    <w:rsid w:val="00692739"/>
    <w:rsid w:val="00692DA4"/>
    <w:rsid w:val="00693018"/>
    <w:rsid w:val="00693ACB"/>
    <w:rsid w:val="006942DC"/>
    <w:rsid w:val="00695913"/>
    <w:rsid w:val="0069696E"/>
    <w:rsid w:val="006970AE"/>
    <w:rsid w:val="00697534"/>
    <w:rsid w:val="00697685"/>
    <w:rsid w:val="006A046B"/>
    <w:rsid w:val="006A0492"/>
    <w:rsid w:val="006A0E94"/>
    <w:rsid w:val="006A39D0"/>
    <w:rsid w:val="006A447C"/>
    <w:rsid w:val="006A52AD"/>
    <w:rsid w:val="006A6137"/>
    <w:rsid w:val="006A61C5"/>
    <w:rsid w:val="006A621A"/>
    <w:rsid w:val="006A6547"/>
    <w:rsid w:val="006A76BF"/>
    <w:rsid w:val="006B04D1"/>
    <w:rsid w:val="006B06DA"/>
    <w:rsid w:val="006B0792"/>
    <w:rsid w:val="006B0CB6"/>
    <w:rsid w:val="006B0F4D"/>
    <w:rsid w:val="006B12D8"/>
    <w:rsid w:val="006B19F5"/>
    <w:rsid w:val="006B1EA4"/>
    <w:rsid w:val="006B242F"/>
    <w:rsid w:val="006B2440"/>
    <w:rsid w:val="006B252E"/>
    <w:rsid w:val="006B278D"/>
    <w:rsid w:val="006B29F0"/>
    <w:rsid w:val="006B3CF8"/>
    <w:rsid w:val="006B43AD"/>
    <w:rsid w:val="006B4A0F"/>
    <w:rsid w:val="006B4B9D"/>
    <w:rsid w:val="006B4ED8"/>
    <w:rsid w:val="006B510B"/>
    <w:rsid w:val="006B5560"/>
    <w:rsid w:val="006B5BDC"/>
    <w:rsid w:val="006B617F"/>
    <w:rsid w:val="006B702A"/>
    <w:rsid w:val="006B7B82"/>
    <w:rsid w:val="006B7F32"/>
    <w:rsid w:val="006C04F3"/>
    <w:rsid w:val="006C0509"/>
    <w:rsid w:val="006C0632"/>
    <w:rsid w:val="006C0D66"/>
    <w:rsid w:val="006C13D2"/>
    <w:rsid w:val="006C1A0C"/>
    <w:rsid w:val="006C1D76"/>
    <w:rsid w:val="006C3457"/>
    <w:rsid w:val="006C3C64"/>
    <w:rsid w:val="006C3E4D"/>
    <w:rsid w:val="006C43FA"/>
    <w:rsid w:val="006C45C8"/>
    <w:rsid w:val="006C48D8"/>
    <w:rsid w:val="006C5C20"/>
    <w:rsid w:val="006C65B0"/>
    <w:rsid w:val="006C7240"/>
    <w:rsid w:val="006C76E0"/>
    <w:rsid w:val="006D0540"/>
    <w:rsid w:val="006D0769"/>
    <w:rsid w:val="006D0C47"/>
    <w:rsid w:val="006D159B"/>
    <w:rsid w:val="006D2323"/>
    <w:rsid w:val="006D2F28"/>
    <w:rsid w:val="006D34AF"/>
    <w:rsid w:val="006D3522"/>
    <w:rsid w:val="006D3FB2"/>
    <w:rsid w:val="006D5054"/>
    <w:rsid w:val="006D5B1D"/>
    <w:rsid w:val="006D6164"/>
    <w:rsid w:val="006D6989"/>
    <w:rsid w:val="006D6C51"/>
    <w:rsid w:val="006D7366"/>
    <w:rsid w:val="006D77B7"/>
    <w:rsid w:val="006E06E5"/>
    <w:rsid w:val="006E0A33"/>
    <w:rsid w:val="006E0BAE"/>
    <w:rsid w:val="006E0D8C"/>
    <w:rsid w:val="006E121A"/>
    <w:rsid w:val="006E153E"/>
    <w:rsid w:val="006E1E45"/>
    <w:rsid w:val="006E2876"/>
    <w:rsid w:val="006E37F0"/>
    <w:rsid w:val="006E5E98"/>
    <w:rsid w:val="006E6312"/>
    <w:rsid w:val="006E679B"/>
    <w:rsid w:val="006E7A75"/>
    <w:rsid w:val="006E7D8E"/>
    <w:rsid w:val="006F0973"/>
    <w:rsid w:val="006F0A2B"/>
    <w:rsid w:val="006F26A2"/>
    <w:rsid w:val="006F2725"/>
    <w:rsid w:val="006F311E"/>
    <w:rsid w:val="006F3264"/>
    <w:rsid w:val="006F3DC7"/>
    <w:rsid w:val="006F443A"/>
    <w:rsid w:val="006F45C7"/>
    <w:rsid w:val="006F5100"/>
    <w:rsid w:val="006F619F"/>
    <w:rsid w:val="006F6521"/>
    <w:rsid w:val="006F7881"/>
    <w:rsid w:val="00700077"/>
    <w:rsid w:val="0070019A"/>
    <w:rsid w:val="007001A9"/>
    <w:rsid w:val="007008DD"/>
    <w:rsid w:val="00700970"/>
    <w:rsid w:val="007037B0"/>
    <w:rsid w:val="0070418F"/>
    <w:rsid w:val="00704865"/>
    <w:rsid w:val="00704CC7"/>
    <w:rsid w:val="0070588B"/>
    <w:rsid w:val="00705D83"/>
    <w:rsid w:val="0070615C"/>
    <w:rsid w:val="00706D2B"/>
    <w:rsid w:val="0070778E"/>
    <w:rsid w:val="00710598"/>
    <w:rsid w:val="00711BC8"/>
    <w:rsid w:val="00711E68"/>
    <w:rsid w:val="007124F4"/>
    <w:rsid w:val="007137BC"/>
    <w:rsid w:val="007144EF"/>
    <w:rsid w:val="00714840"/>
    <w:rsid w:val="00714F50"/>
    <w:rsid w:val="00715323"/>
    <w:rsid w:val="007155D7"/>
    <w:rsid w:val="007157AF"/>
    <w:rsid w:val="007158E2"/>
    <w:rsid w:val="00715BC5"/>
    <w:rsid w:val="00715DB9"/>
    <w:rsid w:val="00715F0B"/>
    <w:rsid w:val="00716303"/>
    <w:rsid w:val="007164FD"/>
    <w:rsid w:val="007164FE"/>
    <w:rsid w:val="007167A8"/>
    <w:rsid w:val="00717343"/>
    <w:rsid w:val="00717824"/>
    <w:rsid w:val="00720091"/>
    <w:rsid w:val="0072020B"/>
    <w:rsid w:val="00721BB7"/>
    <w:rsid w:val="00724AB2"/>
    <w:rsid w:val="00725434"/>
    <w:rsid w:val="007258B3"/>
    <w:rsid w:val="007265CC"/>
    <w:rsid w:val="0072682C"/>
    <w:rsid w:val="00726D2A"/>
    <w:rsid w:val="00726E04"/>
    <w:rsid w:val="007273BB"/>
    <w:rsid w:val="007278F6"/>
    <w:rsid w:val="007305F2"/>
    <w:rsid w:val="007307BA"/>
    <w:rsid w:val="007318F1"/>
    <w:rsid w:val="00731A3B"/>
    <w:rsid w:val="00732ED5"/>
    <w:rsid w:val="00733380"/>
    <w:rsid w:val="00733838"/>
    <w:rsid w:val="00733DF8"/>
    <w:rsid w:val="00734390"/>
    <w:rsid w:val="00734BF9"/>
    <w:rsid w:val="00736596"/>
    <w:rsid w:val="0073712B"/>
    <w:rsid w:val="007402D2"/>
    <w:rsid w:val="007409B0"/>
    <w:rsid w:val="00741242"/>
    <w:rsid w:val="007414F1"/>
    <w:rsid w:val="00741899"/>
    <w:rsid w:val="007428CA"/>
    <w:rsid w:val="0074291A"/>
    <w:rsid w:val="00742930"/>
    <w:rsid w:val="00742DBB"/>
    <w:rsid w:val="00743008"/>
    <w:rsid w:val="007431DB"/>
    <w:rsid w:val="0074322C"/>
    <w:rsid w:val="00743577"/>
    <w:rsid w:val="00744574"/>
    <w:rsid w:val="007449C6"/>
    <w:rsid w:val="007453E6"/>
    <w:rsid w:val="00746104"/>
    <w:rsid w:val="0074627A"/>
    <w:rsid w:val="0074694C"/>
    <w:rsid w:val="00747212"/>
    <w:rsid w:val="00747347"/>
    <w:rsid w:val="007503FF"/>
    <w:rsid w:val="007504D3"/>
    <w:rsid w:val="00750537"/>
    <w:rsid w:val="00750872"/>
    <w:rsid w:val="00751025"/>
    <w:rsid w:val="00751382"/>
    <w:rsid w:val="0075161F"/>
    <w:rsid w:val="00751DBE"/>
    <w:rsid w:val="007520DF"/>
    <w:rsid w:val="0075232B"/>
    <w:rsid w:val="007524F3"/>
    <w:rsid w:val="00752755"/>
    <w:rsid w:val="007532FA"/>
    <w:rsid w:val="007547BA"/>
    <w:rsid w:val="00754976"/>
    <w:rsid w:val="007556B9"/>
    <w:rsid w:val="00755E80"/>
    <w:rsid w:val="00756100"/>
    <w:rsid w:val="00756381"/>
    <w:rsid w:val="0075696C"/>
    <w:rsid w:val="007570D9"/>
    <w:rsid w:val="0075712F"/>
    <w:rsid w:val="00757797"/>
    <w:rsid w:val="00757C66"/>
    <w:rsid w:val="00757F4B"/>
    <w:rsid w:val="00760BC6"/>
    <w:rsid w:val="00760D14"/>
    <w:rsid w:val="00761670"/>
    <w:rsid w:val="00761B7F"/>
    <w:rsid w:val="0076245A"/>
    <w:rsid w:val="00763309"/>
    <w:rsid w:val="007637C0"/>
    <w:rsid w:val="00763A4C"/>
    <w:rsid w:val="00763F18"/>
    <w:rsid w:val="0076403E"/>
    <w:rsid w:val="00765417"/>
    <w:rsid w:val="00765811"/>
    <w:rsid w:val="007659E9"/>
    <w:rsid w:val="00765A43"/>
    <w:rsid w:val="00766A2D"/>
    <w:rsid w:val="007674B1"/>
    <w:rsid w:val="00767F50"/>
    <w:rsid w:val="007700D6"/>
    <w:rsid w:val="00770CEB"/>
    <w:rsid w:val="00771C4F"/>
    <w:rsid w:val="0077274D"/>
    <w:rsid w:val="00772C8A"/>
    <w:rsid w:val="00772CC4"/>
    <w:rsid w:val="00772E12"/>
    <w:rsid w:val="007737F7"/>
    <w:rsid w:val="0077484B"/>
    <w:rsid w:val="00774C74"/>
    <w:rsid w:val="00774D4E"/>
    <w:rsid w:val="007751D0"/>
    <w:rsid w:val="007753D8"/>
    <w:rsid w:val="00775E4F"/>
    <w:rsid w:val="00776440"/>
    <w:rsid w:val="0077719D"/>
    <w:rsid w:val="0078015A"/>
    <w:rsid w:val="0078067B"/>
    <w:rsid w:val="007810F4"/>
    <w:rsid w:val="00781CCD"/>
    <w:rsid w:val="00781E8F"/>
    <w:rsid w:val="00782069"/>
    <w:rsid w:val="007827E0"/>
    <w:rsid w:val="00782949"/>
    <w:rsid w:val="007833FF"/>
    <w:rsid w:val="007837CA"/>
    <w:rsid w:val="00783E0E"/>
    <w:rsid w:val="007844D0"/>
    <w:rsid w:val="007851F7"/>
    <w:rsid w:val="0078620E"/>
    <w:rsid w:val="007867D6"/>
    <w:rsid w:val="00786896"/>
    <w:rsid w:val="0078732B"/>
    <w:rsid w:val="00787879"/>
    <w:rsid w:val="00787C4C"/>
    <w:rsid w:val="00790F0F"/>
    <w:rsid w:val="00791035"/>
    <w:rsid w:val="00791403"/>
    <w:rsid w:val="00791723"/>
    <w:rsid w:val="0079180C"/>
    <w:rsid w:val="00791AB8"/>
    <w:rsid w:val="00792155"/>
    <w:rsid w:val="00792158"/>
    <w:rsid w:val="007923F1"/>
    <w:rsid w:val="00792538"/>
    <w:rsid w:val="007926BE"/>
    <w:rsid w:val="00794957"/>
    <w:rsid w:val="00795220"/>
    <w:rsid w:val="00795318"/>
    <w:rsid w:val="00795B12"/>
    <w:rsid w:val="00795E4B"/>
    <w:rsid w:val="00796E9A"/>
    <w:rsid w:val="007977FA"/>
    <w:rsid w:val="0079789E"/>
    <w:rsid w:val="00797982"/>
    <w:rsid w:val="007A01F9"/>
    <w:rsid w:val="007A0A51"/>
    <w:rsid w:val="007A170A"/>
    <w:rsid w:val="007A2039"/>
    <w:rsid w:val="007A3208"/>
    <w:rsid w:val="007A3718"/>
    <w:rsid w:val="007A3928"/>
    <w:rsid w:val="007A4395"/>
    <w:rsid w:val="007A47C3"/>
    <w:rsid w:val="007A55EF"/>
    <w:rsid w:val="007A7DA5"/>
    <w:rsid w:val="007B0101"/>
    <w:rsid w:val="007B051C"/>
    <w:rsid w:val="007B07B2"/>
    <w:rsid w:val="007B0973"/>
    <w:rsid w:val="007B0B95"/>
    <w:rsid w:val="007B1252"/>
    <w:rsid w:val="007B2EA4"/>
    <w:rsid w:val="007B2F35"/>
    <w:rsid w:val="007B2FCC"/>
    <w:rsid w:val="007B310F"/>
    <w:rsid w:val="007B3A1B"/>
    <w:rsid w:val="007B584C"/>
    <w:rsid w:val="007B592F"/>
    <w:rsid w:val="007B5A86"/>
    <w:rsid w:val="007B65AA"/>
    <w:rsid w:val="007C19FD"/>
    <w:rsid w:val="007C200E"/>
    <w:rsid w:val="007C260B"/>
    <w:rsid w:val="007C27EF"/>
    <w:rsid w:val="007C282E"/>
    <w:rsid w:val="007C2BFD"/>
    <w:rsid w:val="007C2C85"/>
    <w:rsid w:val="007C37EA"/>
    <w:rsid w:val="007C3CD4"/>
    <w:rsid w:val="007C3FB2"/>
    <w:rsid w:val="007C6A1B"/>
    <w:rsid w:val="007C6EF9"/>
    <w:rsid w:val="007D0B88"/>
    <w:rsid w:val="007D0E9D"/>
    <w:rsid w:val="007D1294"/>
    <w:rsid w:val="007D12DF"/>
    <w:rsid w:val="007D1487"/>
    <w:rsid w:val="007D1586"/>
    <w:rsid w:val="007D15AD"/>
    <w:rsid w:val="007D1C54"/>
    <w:rsid w:val="007D27FC"/>
    <w:rsid w:val="007D2FA6"/>
    <w:rsid w:val="007D2FEC"/>
    <w:rsid w:val="007D3168"/>
    <w:rsid w:val="007D3297"/>
    <w:rsid w:val="007D33B6"/>
    <w:rsid w:val="007D4A4A"/>
    <w:rsid w:val="007D4B72"/>
    <w:rsid w:val="007D4E11"/>
    <w:rsid w:val="007D4F70"/>
    <w:rsid w:val="007D4F76"/>
    <w:rsid w:val="007D502A"/>
    <w:rsid w:val="007D50F9"/>
    <w:rsid w:val="007D53AF"/>
    <w:rsid w:val="007D5606"/>
    <w:rsid w:val="007D573A"/>
    <w:rsid w:val="007D57E6"/>
    <w:rsid w:val="007D59B9"/>
    <w:rsid w:val="007D65D2"/>
    <w:rsid w:val="007D6997"/>
    <w:rsid w:val="007D752C"/>
    <w:rsid w:val="007E0CD0"/>
    <w:rsid w:val="007E0D78"/>
    <w:rsid w:val="007E1682"/>
    <w:rsid w:val="007E1A64"/>
    <w:rsid w:val="007E3E51"/>
    <w:rsid w:val="007E3FFB"/>
    <w:rsid w:val="007E51AB"/>
    <w:rsid w:val="007E5B56"/>
    <w:rsid w:val="007E5C59"/>
    <w:rsid w:val="007E63CD"/>
    <w:rsid w:val="007E67EB"/>
    <w:rsid w:val="007E7667"/>
    <w:rsid w:val="007F0455"/>
    <w:rsid w:val="007F064D"/>
    <w:rsid w:val="007F065C"/>
    <w:rsid w:val="007F0A84"/>
    <w:rsid w:val="007F0AD7"/>
    <w:rsid w:val="007F0B97"/>
    <w:rsid w:val="007F0D8B"/>
    <w:rsid w:val="007F0FE3"/>
    <w:rsid w:val="007F1366"/>
    <w:rsid w:val="007F23D5"/>
    <w:rsid w:val="007F380E"/>
    <w:rsid w:val="007F3B41"/>
    <w:rsid w:val="007F4657"/>
    <w:rsid w:val="007F5D8C"/>
    <w:rsid w:val="007F5DEC"/>
    <w:rsid w:val="007F6726"/>
    <w:rsid w:val="007F695E"/>
    <w:rsid w:val="007F75E4"/>
    <w:rsid w:val="007F7AFB"/>
    <w:rsid w:val="00800D4E"/>
    <w:rsid w:val="00800FAE"/>
    <w:rsid w:val="00801B7F"/>
    <w:rsid w:val="00801E8D"/>
    <w:rsid w:val="008029D3"/>
    <w:rsid w:val="00803E13"/>
    <w:rsid w:val="008048D5"/>
    <w:rsid w:val="00805DC6"/>
    <w:rsid w:val="00805F3B"/>
    <w:rsid w:val="008063CC"/>
    <w:rsid w:val="008065E7"/>
    <w:rsid w:val="008067A9"/>
    <w:rsid w:val="00806C2C"/>
    <w:rsid w:val="00806EE7"/>
    <w:rsid w:val="00807304"/>
    <w:rsid w:val="00807EDD"/>
    <w:rsid w:val="00810113"/>
    <w:rsid w:val="00810569"/>
    <w:rsid w:val="0081173E"/>
    <w:rsid w:val="00811791"/>
    <w:rsid w:val="00811F20"/>
    <w:rsid w:val="0081222D"/>
    <w:rsid w:val="008127F1"/>
    <w:rsid w:val="00812929"/>
    <w:rsid w:val="008133B3"/>
    <w:rsid w:val="00813719"/>
    <w:rsid w:val="008144C1"/>
    <w:rsid w:val="00815729"/>
    <w:rsid w:val="00815ED3"/>
    <w:rsid w:val="008162D4"/>
    <w:rsid w:val="0081656C"/>
    <w:rsid w:val="00816620"/>
    <w:rsid w:val="00817035"/>
    <w:rsid w:val="0081731C"/>
    <w:rsid w:val="008203C6"/>
    <w:rsid w:val="00822B71"/>
    <w:rsid w:val="00822B7E"/>
    <w:rsid w:val="00823165"/>
    <w:rsid w:val="0082389D"/>
    <w:rsid w:val="0082514F"/>
    <w:rsid w:val="0082541E"/>
    <w:rsid w:val="00825FBB"/>
    <w:rsid w:val="00826435"/>
    <w:rsid w:val="008265CC"/>
    <w:rsid w:val="008273BA"/>
    <w:rsid w:val="00827865"/>
    <w:rsid w:val="00827EDF"/>
    <w:rsid w:val="008303AB"/>
    <w:rsid w:val="00830468"/>
    <w:rsid w:val="00830769"/>
    <w:rsid w:val="00830B8C"/>
    <w:rsid w:val="00830EE0"/>
    <w:rsid w:val="0083106D"/>
    <w:rsid w:val="00831456"/>
    <w:rsid w:val="00832260"/>
    <w:rsid w:val="008325A6"/>
    <w:rsid w:val="00832AB5"/>
    <w:rsid w:val="00832D1A"/>
    <w:rsid w:val="00832DDD"/>
    <w:rsid w:val="0083318A"/>
    <w:rsid w:val="008336C1"/>
    <w:rsid w:val="00833962"/>
    <w:rsid w:val="00834932"/>
    <w:rsid w:val="0083523A"/>
    <w:rsid w:val="008355D7"/>
    <w:rsid w:val="00835962"/>
    <w:rsid w:val="00835D4E"/>
    <w:rsid w:val="0083767D"/>
    <w:rsid w:val="008405DD"/>
    <w:rsid w:val="0084066F"/>
    <w:rsid w:val="00840B68"/>
    <w:rsid w:val="008414CB"/>
    <w:rsid w:val="008418F7"/>
    <w:rsid w:val="00841D31"/>
    <w:rsid w:val="00842309"/>
    <w:rsid w:val="008431D5"/>
    <w:rsid w:val="00844724"/>
    <w:rsid w:val="008451A2"/>
    <w:rsid w:val="00845A69"/>
    <w:rsid w:val="00846CB0"/>
    <w:rsid w:val="00846FA6"/>
    <w:rsid w:val="008475E4"/>
    <w:rsid w:val="008505E8"/>
    <w:rsid w:val="00850695"/>
    <w:rsid w:val="00850E93"/>
    <w:rsid w:val="00850FA6"/>
    <w:rsid w:val="00852497"/>
    <w:rsid w:val="008527AA"/>
    <w:rsid w:val="00852A42"/>
    <w:rsid w:val="00852DF7"/>
    <w:rsid w:val="00853EFC"/>
    <w:rsid w:val="008547C9"/>
    <w:rsid w:val="0085534E"/>
    <w:rsid w:val="00855561"/>
    <w:rsid w:val="008558D5"/>
    <w:rsid w:val="0085599A"/>
    <w:rsid w:val="00855BA6"/>
    <w:rsid w:val="00855FC4"/>
    <w:rsid w:val="00856550"/>
    <w:rsid w:val="00856984"/>
    <w:rsid w:val="00857532"/>
    <w:rsid w:val="00860F2C"/>
    <w:rsid w:val="0086142A"/>
    <w:rsid w:val="00862132"/>
    <w:rsid w:val="00862276"/>
    <w:rsid w:val="0086238C"/>
    <w:rsid w:val="008624DD"/>
    <w:rsid w:val="00863EB8"/>
    <w:rsid w:val="008646D4"/>
    <w:rsid w:val="0086501B"/>
    <w:rsid w:val="00865CD8"/>
    <w:rsid w:val="008668B3"/>
    <w:rsid w:val="008668C7"/>
    <w:rsid w:val="00866D94"/>
    <w:rsid w:val="00866DFE"/>
    <w:rsid w:val="00866FF3"/>
    <w:rsid w:val="00867690"/>
    <w:rsid w:val="008676EC"/>
    <w:rsid w:val="00867900"/>
    <w:rsid w:val="00867C4C"/>
    <w:rsid w:val="00867D41"/>
    <w:rsid w:val="00871610"/>
    <w:rsid w:val="00871B06"/>
    <w:rsid w:val="00871E2C"/>
    <w:rsid w:val="00872E04"/>
    <w:rsid w:val="008730D0"/>
    <w:rsid w:val="0087340C"/>
    <w:rsid w:val="00874439"/>
    <w:rsid w:val="00874886"/>
    <w:rsid w:val="00874EA1"/>
    <w:rsid w:val="00875980"/>
    <w:rsid w:val="00875FAD"/>
    <w:rsid w:val="008769F9"/>
    <w:rsid w:val="00876F4B"/>
    <w:rsid w:val="008771DB"/>
    <w:rsid w:val="00877879"/>
    <w:rsid w:val="008811E2"/>
    <w:rsid w:val="00882394"/>
    <w:rsid w:val="0088337E"/>
    <w:rsid w:val="00883AC6"/>
    <w:rsid w:val="00884333"/>
    <w:rsid w:val="008843E3"/>
    <w:rsid w:val="00884718"/>
    <w:rsid w:val="0088473C"/>
    <w:rsid w:val="008855AB"/>
    <w:rsid w:val="00885B60"/>
    <w:rsid w:val="00886566"/>
    <w:rsid w:val="00886778"/>
    <w:rsid w:val="008869D1"/>
    <w:rsid w:val="008869FB"/>
    <w:rsid w:val="00886F2B"/>
    <w:rsid w:val="00887157"/>
    <w:rsid w:val="00887327"/>
    <w:rsid w:val="008874F1"/>
    <w:rsid w:val="008878B6"/>
    <w:rsid w:val="00890204"/>
    <w:rsid w:val="00890379"/>
    <w:rsid w:val="00890C2F"/>
    <w:rsid w:val="00890FA2"/>
    <w:rsid w:val="008919EF"/>
    <w:rsid w:val="00894AE9"/>
    <w:rsid w:val="00894F62"/>
    <w:rsid w:val="0089527B"/>
    <w:rsid w:val="008954D6"/>
    <w:rsid w:val="00895E5E"/>
    <w:rsid w:val="008964A7"/>
    <w:rsid w:val="0089658B"/>
    <w:rsid w:val="008969A9"/>
    <w:rsid w:val="008979B2"/>
    <w:rsid w:val="00897A2A"/>
    <w:rsid w:val="008A136B"/>
    <w:rsid w:val="008A16F9"/>
    <w:rsid w:val="008A3292"/>
    <w:rsid w:val="008A385A"/>
    <w:rsid w:val="008A4C7B"/>
    <w:rsid w:val="008A4F2B"/>
    <w:rsid w:val="008A5C09"/>
    <w:rsid w:val="008A5C7E"/>
    <w:rsid w:val="008A6067"/>
    <w:rsid w:val="008A6B39"/>
    <w:rsid w:val="008A6BE4"/>
    <w:rsid w:val="008A6CD9"/>
    <w:rsid w:val="008A6ECB"/>
    <w:rsid w:val="008A6F0E"/>
    <w:rsid w:val="008A710E"/>
    <w:rsid w:val="008A7A6D"/>
    <w:rsid w:val="008A7CAD"/>
    <w:rsid w:val="008B0BBA"/>
    <w:rsid w:val="008B0C28"/>
    <w:rsid w:val="008B1C51"/>
    <w:rsid w:val="008B241F"/>
    <w:rsid w:val="008B2DAC"/>
    <w:rsid w:val="008B33E7"/>
    <w:rsid w:val="008B38FB"/>
    <w:rsid w:val="008B3A1D"/>
    <w:rsid w:val="008B5067"/>
    <w:rsid w:val="008B5A6D"/>
    <w:rsid w:val="008B62C0"/>
    <w:rsid w:val="008B69BA"/>
    <w:rsid w:val="008B740B"/>
    <w:rsid w:val="008B7C46"/>
    <w:rsid w:val="008C07D9"/>
    <w:rsid w:val="008C218F"/>
    <w:rsid w:val="008C22F3"/>
    <w:rsid w:val="008C352C"/>
    <w:rsid w:val="008C3A56"/>
    <w:rsid w:val="008C43C3"/>
    <w:rsid w:val="008C5243"/>
    <w:rsid w:val="008C5C93"/>
    <w:rsid w:val="008C7529"/>
    <w:rsid w:val="008D0182"/>
    <w:rsid w:val="008D063E"/>
    <w:rsid w:val="008D0A07"/>
    <w:rsid w:val="008D1181"/>
    <w:rsid w:val="008D15EC"/>
    <w:rsid w:val="008D2BAC"/>
    <w:rsid w:val="008D2D43"/>
    <w:rsid w:val="008D3354"/>
    <w:rsid w:val="008D33BD"/>
    <w:rsid w:val="008D4004"/>
    <w:rsid w:val="008D42B3"/>
    <w:rsid w:val="008D4B40"/>
    <w:rsid w:val="008D4FD1"/>
    <w:rsid w:val="008D5699"/>
    <w:rsid w:val="008D57A5"/>
    <w:rsid w:val="008D5BE4"/>
    <w:rsid w:val="008D605B"/>
    <w:rsid w:val="008D6333"/>
    <w:rsid w:val="008D660B"/>
    <w:rsid w:val="008D66E5"/>
    <w:rsid w:val="008D6B7E"/>
    <w:rsid w:val="008E0109"/>
    <w:rsid w:val="008E08E9"/>
    <w:rsid w:val="008E1B39"/>
    <w:rsid w:val="008E1FC1"/>
    <w:rsid w:val="008E2BDF"/>
    <w:rsid w:val="008E3B39"/>
    <w:rsid w:val="008E3D32"/>
    <w:rsid w:val="008E41FD"/>
    <w:rsid w:val="008E45CD"/>
    <w:rsid w:val="008E4B88"/>
    <w:rsid w:val="008E560A"/>
    <w:rsid w:val="008E5FE8"/>
    <w:rsid w:val="008E7765"/>
    <w:rsid w:val="008E7BB5"/>
    <w:rsid w:val="008F0755"/>
    <w:rsid w:val="008F0A32"/>
    <w:rsid w:val="008F1016"/>
    <w:rsid w:val="008F172B"/>
    <w:rsid w:val="008F329A"/>
    <w:rsid w:val="008F3ECC"/>
    <w:rsid w:val="008F476E"/>
    <w:rsid w:val="008F4EBB"/>
    <w:rsid w:val="008F5130"/>
    <w:rsid w:val="008F5D8D"/>
    <w:rsid w:val="008F61CD"/>
    <w:rsid w:val="008F6623"/>
    <w:rsid w:val="008F6904"/>
    <w:rsid w:val="008F734C"/>
    <w:rsid w:val="008F78E8"/>
    <w:rsid w:val="009004B0"/>
    <w:rsid w:val="00900FF5"/>
    <w:rsid w:val="00902206"/>
    <w:rsid w:val="0090286A"/>
    <w:rsid w:val="00903477"/>
    <w:rsid w:val="00903711"/>
    <w:rsid w:val="009042E2"/>
    <w:rsid w:val="0090481C"/>
    <w:rsid w:val="00904973"/>
    <w:rsid w:val="00905457"/>
    <w:rsid w:val="00905482"/>
    <w:rsid w:val="00906DE4"/>
    <w:rsid w:val="00906DF8"/>
    <w:rsid w:val="009075B6"/>
    <w:rsid w:val="00907C8C"/>
    <w:rsid w:val="00907D58"/>
    <w:rsid w:val="00907DBA"/>
    <w:rsid w:val="00910E19"/>
    <w:rsid w:val="009110E6"/>
    <w:rsid w:val="009113A9"/>
    <w:rsid w:val="0091241A"/>
    <w:rsid w:val="0091299E"/>
    <w:rsid w:val="00913007"/>
    <w:rsid w:val="0091303C"/>
    <w:rsid w:val="009146A0"/>
    <w:rsid w:val="00914D59"/>
    <w:rsid w:val="00915059"/>
    <w:rsid w:val="0091550F"/>
    <w:rsid w:val="009167A8"/>
    <w:rsid w:val="00917376"/>
    <w:rsid w:val="00917524"/>
    <w:rsid w:val="00917D61"/>
    <w:rsid w:val="00917FBC"/>
    <w:rsid w:val="00920344"/>
    <w:rsid w:val="0092039B"/>
    <w:rsid w:val="00920B65"/>
    <w:rsid w:val="0092125C"/>
    <w:rsid w:val="00921929"/>
    <w:rsid w:val="00921E16"/>
    <w:rsid w:val="0092307D"/>
    <w:rsid w:val="0092376F"/>
    <w:rsid w:val="00923AF3"/>
    <w:rsid w:val="0092400B"/>
    <w:rsid w:val="00925BD8"/>
    <w:rsid w:val="00925C06"/>
    <w:rsid w:val="0092684B"/>
    <w:rsid w:val="0092699F"/>
    <w:rsid w:val="009279A0"/>
    <w:rsid w:val="00927C53"/>
    <w:rsid w:val="00927E9A"/>
    <w:rsid w:val="0093055D"/>
    <w:rsid w:val="00930BFF"/>
    <w:rsid w:val="00931016"/>
    <w:rsid w:val="00931547"/>
    <w:rsid w:val="00933139"/>
    <w:rsid w:val="009336A1"/>
    <w:rsid w:val="009348D1"/>
    <w:rsid w:val="00934B43"/>
    <w:rsid w:val="0093561C"/>
    <w:rsid w:val="00935CF4"/>
    <w:rsid w:val="00935FBF"/>
    <w:rsid w:val="0093645A"/>
    <w:rsid w:val="00936613"/>
    <w:rsid w:val="0093725D"/>
    <w:rsid w:val="009373B2"/>
    <w:rsid w:val="009373D6"/>
    <w:rsid w:val="00940EB5"/>
    <w:rsid w:val="00941919"/>
    <w:rsid w:val="00941E94"/>
    <w:rsid w:val="00942276"/>
    <w:rsid w:val="009428F4"/>
    <w:rsid w:val="0094306A"/>
    <w:rsid w:val="009434CC"/>
    <w:rsid w:val="0094351F"/>
    <w:rsid w:val="00943A12"/>
    <w:rsid w:val="00943BE5"/>
    <w:rsid w:val="00943F27"/>
    <w:rsid w:val="009445D6"/>
    <w:rsid w:val="009447F6"/>
    <w:rsid w:val="00944C94"/>
    <w:rsid w:val="00944CC7"/>
    <w:rsid w:val="009450C8"/>
    <w:rsid w:val="00945832"/>
    <w:rsid w:val="00945F08"/>
    <w:rsid w:val="00945F29"/>
    <w:rsid w:val="009467FD"/>
    <w:rsid w:val="009468C4"/>
    <w:rsid w:val="00946971"/>
    <w:rsid w:val="009470DD"/>
    <w:rsid w:val="00947206"/>
    <w:rsid w:val="00947F5B"/>
    <w:rsid w:val="00950348"/>
    <w:rsid w:val="00950F29"/>
    <w:rsid w:val="00952070"/>
    <w:rsid w:val="0095369B"/>
    <w:rsid w:val="00954589"/>
    <w:rsid w:val="009548C1"/>
    <w:rsid w:val="0095541A"/>
    <w:rsid w:val="009557D6"/>
    <w:rsid w:val="00955CFE"/>
    <w:rsid w:val="0095703F"/>
    <w:rsid w:val="00957093"/>
    <w:rsid w:val="00960167"/>
    <w:rsid w:val="009623D0"/>
    <w:rsid w:val="0096309C"/>
    <w:rsid w:val="009663C0"/>
    <w:rsid w:val="009667CF"/>
    <w:rsid w:val="0096709C"/>
    <w:rsid w:val="00970353"/>
    <w:rsid w:val="0097052F"/>
    <w:rsid w:val="00970811"/>
    <w:rsid w:val="0097191E"/>
    <w:rsid w:val="009723DB"/>
    <w:rsid w:val="00972520"/>
    <w:rsid w:val="009725E1"/>
    <w:rsid w:val="00972754"/>
    <w:rsid w:val="009727F3"/>
    <w:rsid w:val="00972FA4"/>
    <w:rsid w:val="009733BE"/>
    <w:rsid w:val="00973B96"/>
    <w:rsid w:val="009748A5"/>
    <w:rsid w:val="00974A62"/>
    <w:rsid w:val="00975E07"/>
    <w:rsid w:val="009761A9"/>
    <w:rsid w:val="009777DE"/>
    <w:rsid w:val="00977CEB"/>
    <w:rsid w:val="009821F3"/>
    <w:rsid w:val="0098230A"/>
    <w:rsid w:val="00982FD1"/>
    <w:rsid w:val="009836BB"/>
    <w:rsid w:val="00983D54"/>
    <w:rsid w:val="00983E0B"/>
    <w:rsid w:val="00984ECB"/>
    <w:rsid w:val="0098534E"/>
    <w:rsid w:val="00985A52"/>
    <w:rsid w:val="00985BDB"/>
    <w:rsid w:val="009867B9"/>
    <w:rsid w:val="00987875"/>
    <w:rsid w:val="00987DFC"/>
    <w:rsid w:val="00987EF3"/>
    <w:rsid w:val="00990588"/>
    <w:rsid w:val="00990618"/>
    <w:rsid w:val="009910AD"/>
    <w:rsid w:val="00991780"/>
    <w:rsid w:val="00992359"/>
    <w:rsid w:val="00992AD3"/>
    <w:rsid w:val="0099362B"/>
    <w:rsid w:val="00993F9D"/>
    <w:rsid w:val="009954FE"/>
    <w:rsid w:val="0099555B"/>
    <w:rsid w:val="00995A5D"/>
    <w:rsid w:val="00997B7D"/>
    <w:rsid w:val="009A0E3C"/>
    <w:rsid w:val="009A13C3"/>
    <w:rsid w:val="009A1A7C"/>
    <w:rsid w:val="009A1E41"/>
    <w:rsid w:val="009A3BFB"/>
    <w:rsid w:val="009A41A1"/>
    <w:rsid w:val="009A4471"/>
    <w:rsid w:val="009A44BC"/>
    <w:rsid w:val="009A4FF0"/>
    <w:rsid w:val="009A5915"/>
    <w:rsid w:val="009A5D6B"/>
    <w:rsid w:val="009A62CE"/>
    <w:rsid w:val="009A658E"/>
    <w:rsid w:val="009A6778"/>
    <w:rsid w:val="009A7B73"/>
    <w:rsid w:val="009A7C2C"/>
    <w:rsid w:val="009B0ECA"/>
    <w:rsid w:val="009B17D8"/>
    <w:rsid w:val="009B20CA"/>
    <w:rsid w:val="009B29ED"/>
    <w:rsid w:val="009B3F5F"/>
    <w:rsid w:val="009B4005"/>
    <w:rsid w:val="009B4DF7"/>
    <w:rsid w:val="009B61CF"/>
    <w:rsid w:val="009B64C6"/>
    <w:rsid w:val="009B67C0"/>
    <w:rsid w:val="009B6BEE"/>
    <w:rsid w:val="009B6FD7"/>
    <w:rsid w:val="009B73F2"/>
    <w:rsid w:val="009B7564"/>
    <w:rsid w:val="009B7A29"/>
    <w:rsid w:val="009C0032"/>
    <w:rsid w:val="009C00EE"/>
    <w:rsid w:val="009C09B7"/>
    <w:rsid w:val="009C1000"/>
    <w:rsid w:val="009C1302"/>
    <w:rsid w:val="009C1CA7"/>
    <w:rsid w:val="009C312D"/>
    <w:rsid w:val="009C3769"/>
    <w:rsid w:val="009C3F51"/>
    <w:rsid w:val="009C5690"/>
    <w:rsid w:val="009C5E71"/>
    <w:rsid w:val="009C642F"/>
    <w:rsid w:val="009C6546"/>
    <w:rsid w:val="009C65EE"/>
    <w:rsid w:val="009C6BE2"/>
    <w:rsid w:val="009C7F6C"/>
    <w:rsid w:val="009C7F77"/>
    <w:rsid w:val="009D0CB4"/>
    <w:rsid w:val="009D1154"/>
    <w:rsid w:val="009D1278"/>
    <w:rsid w:val="009D13D0"/>
    <w:rsid w:val="009D1CF6"/>
    <w:rsid w:val="009D21DF"/>
    <w:rsid w:val="009D2726"/>
    <w:rsid w:val="009D2847"/>
    <w:rsid w:val="009D2FEF"/>
    <w:rsid w:val="009D3128"/>
    <w:rsid w:val="009D3513"/>
    <w:rsid w:val="009D3D3F"/>
    <w:rsid w:val="009D415A"/>
    <w:rsid w:val="009D4296"/>
    <w:rsid w:val="009D44CA"/>
    <w:rsid w:val="009D4742"/>
    <w:rsid w:val="009D489B"/>
    <w:rsid w:val="009D4CB8"/>
    <w:rsid w:val="009D54E2"/>
    <w:rsid w:val="009D5905"/>
    <w:rsid w:val="009D6531"/>
    <w:rsid w:val="009D79C9"/>
    <w:rsid w:val="009E01EA"/>
    <w:rsid w:val="009E0832"/>
    <w:rsid w:val="009E1213"/>
    <w:rsid w:val="009E1309"/>
    <w:rsid w:val="009E21FE"/>
    <w:rsid w:val="009E24A0"/>
    <w:rsid w:val="009E2D81"/>
    <w:rsid w:val="009E3B16"/>
    <w:rsid w:val="009E3B5F"/>
    <w:rsid w:val="009E3CB9"/>
    <w:rsid w:val="009E41C4"/>
    <w:rsid w:val="009E43CF"/>
    <w:rsid w:val="009E451A"/>
    <w:rsid w:val="009E451B"/>
    <w:rsid w:val="009E4982"/>
    <w:rsid w:val="009E4BC2"/>
    <w:rsid w:val="009E5E26"/>
    <w:rsid w:val="009E5FEC"/>
    <w:rsid w:val="009E6801"/>
    <w:rsid w:val="009E6891"/>
    <w:rsid w:val="009E6BF6"/>
    <w:rsid w:val="009E6D50"/>
    <w:rsid w:val="009E7A0F"/>
    <w:rsid w:val="009F038A"/>
    <w:rsid w:val="009F1041"/>
    <w:rsid w:val="009F1B04"/>
    <w:rsid w:val="009F26AB"/>
    <w:rsid w:val="009F2D29"/>
    <w:rsid w:val="009F3467"/>
    <w:rsid w:val="009F35EE"/>
    <w:rsid w:val="009F4249"/>
    <w:rsid w:val="009F4980"/>
    <w:rsid w:val="009F5DCE"/>
    <w:rsid w:val="009F62BB"/>
    <w:rsid w:val="009F6A02"/>
    <w:rsid w:val="009F6A73"/>
    <w:rsid w:val="009F74C0"/>
    <w:rsid w:val="009F75AB"/>
    <w:rsid w:val="009F7669"/>
    <w:rsid w:val="009F76A9"/>
    <w:rsid w:val="009F7BDD"/>
    <w:rsid w:val="00A001DE"/>
    <w:rsid w:val="00A00CE5"/>
    <w:rsid w:val="00A00F83"/>
    <w:rsid w:val="00A010EE"/>
    <w:rsid w:val="00A01252"/>
    <w:rsid w:val="00A01296"/>
    <w:rsid w:val="00A01678"/>
    <w:rsid w:val="00A020F8"/>
    <w:rsid w:val="00A0228F"/>
    <w:rsid w:val="00A0253A"/>
    <w:rsid w:val="00A03C14"/>
    <w:rsid w:val="00A03DDC"/>
    <w:rsid w:val="00A04350"/>
    <w:rsid w:val="00A04364"/>
    <w:rsid w:val="00A04CCF"/>
    <w:rsid w:val="00A04ED6"/>
    <w:rsid w:val="00A05C6E"/>
    <w:rsid w:val="00A05ED9"/>
    <w:rsid w:val="00A062E1"/>
    <w:rsid w:val="00A07087"/>
    <w:rsid w:val="00A07444"/>
    <w:rsid w:val="00A077B3"/>
    <w:rsid w:val="00A10665"/>
    <w:rsid w:val="00A10988"/>
    <w:rsid w:val="00A11516"/>
    <w:rsid w:val="00A11775"/>
    <w:rsid w:val="00A11A3F"/>
    <w:rsid w:val="00A11B5C"/>
    <w:rsid w:val="00A12211"/>
    <w:rsid w:val="00A12587"/>
    <w:rsid w:val="00A13C72"/>
    <w:rsid w:val="00A14E77"/>
    <w:rsid w:val="00A15D5C"/>
    <w:rsid w:val="00A15F5B"/>
    <w:rsid w:val="00A16975"/>
    <w:rsid w:val="00A1699B"/>
    <w:rsid w:val="00A21453"/>
    <w:rsid w:val="00A21AA2"/>
    <w:rsid w:val="00A21E4D"/>
    <w:rsid w:val="00A2262C"/>
    <w:rsid w:val="00A22860"/>
    <w:rsid w:val="00A239BD"/>
    <w:rsid w:val="00A2435B"/>
    <w:rsid w:val="00A244A1"/>
    <w:rsid w:val="00A25333"/>
    <w:rsid w:val="00A2675A"/>
    <w:rsid w:val="00A2701F"/>
    <w:rsid w:val="00A27053"/>
    <w:rsid w:val="00A27C31"/>
    <w:rsid w:val="00A30EDD"/>
    <w:rsid w:val="00A30EDF"/>
    <w:rsid w:val="00A31E41"/>
    <w:rsid w:val="00A31F08"/>
    <w:rsid w:val="00A322C0"/>
    <w:rsid w:val="00A322F4"/>
    <w:rsid w:val="00A32D7B"/>
    <w:rsid w:val="00A33A55"/>
    <w:rsid w:val="00A347D0"/>
    <w:rsid w:val="00A349E0"/>
    <w:rsid w:val="00A34A38"/>
    <w:rsid w:val="00A3527A"/>
    <w:rsid w:val="00A36227"/>
    <w:rsid w:val="00A36396"/>
    <w:rsid w:val="00A36CC8"/>
    <w:rsid w:val="00A37082"/>
    <w:rsid w:val="00A37137"/>
    <w:rsid w:val="00A374E4"/>
    <w:rsid w:val="00A37988"/>
    <w:rsid w:val="00A37CBE"/>
    <w:rsid w:val="00A40CA3"/>
    <w:rsid w:val="00A41C20"/>
    <w:rsid w:val="00A41C2A"/>
    <w:rsid w:val="00A42D66"/>
    <w:rsid w:val="00A42EC1"/>
    <w:rsid w:val="00A43401"/>
    <w:rsid w:val="00A44113"/>
    <w:rsid w:val="00A4460F"/>
    <w:rsid w:val="00A454E8"/>
    <w:rsid w:val="00A459A4"/>
    <w:rsid w:val="00A45A83"/>
    <w:rsid w:val="00A46AEA"/>
    <w:rsid w:val="00A5000D"/>
    <w:rsid w:val="00A5046E"/>
    <w:rsid w:val="00A509D4"/>
    <w:rsid w:val="00A50AD0"/>
    <w:rsid w:val="00A50E31"/>
    <w:rsid w:val="00A517EC"/>
    <w:rsid w:val="00A51ADB"/>
    <w:rsid w:val="00A52F06"/>
    <w:rsid w:val="00A52FEC"/>
    <w:rsid w:val="00A533C8"/>
    <w:rsid w:val="00A53DA2"/>
    <w:rsid w:val="00A540EC"/>
    <w:rsid w:val="00A56008"/>
    <w:rsid w:val="00A56158"/>
    <w:rsid w:val="00A567DA"/>
    <w:rsid w:val="00A56BBD"/>
    <w:rsid w:val="00A574CC"/>
    <w:rsid w:val="00A60388"/>
    <w:rsid w:val="00A603F6"/>
    <w:rsid w:val="00A60A66"/>
    <w:rsid w:val="00A61149"/>
    <w:rsid w:val="00A61599"/>
    <w:rsid w:val="00A6196D"/>
    <w:rsid w:val="00A61C1B"/>
    <w:rsid w:val="00A62C7A"/>
    <w:rsid w:val="00A6594F"/>
    <w:rsid w:val="00A65DCB"/>
    <w:rsid w:val="00A6633D"/>
    <w:rsid w:val="00A66416"/>
    <w:rsid w:val="00A66C55"/>
    <w:rsid w:val="00A671B4"/>
    <w:rsid w:val="00A67B56"/>
    <w:rsid w:val="00A7023A"/>
    <w:rsid w:val="00A70EEE"/>
    <w:rsid w:val="00A710CF"/>
    <w:rsid w:val="00A720F5"/>
    <w:rsid w:val="00A72700"/>
    <w:rsid w:val="00A72977"/>
    <w:rsid w:val="00A73061"/>
    <w:rsid w:val="00A73543"/>
    <w:rsid w:val="00A7365F"/>
    <w:rsid w:val="00A74A3E"/>
    <w:rsid w:val="00A74DA8"/>
    <w:rsid w:val="00A768E5"/>
    <w:rsid w:val="00A76B2D"/>
    <w:rsid w:val="00A7709D"/>
    <w:rsid w:val="00A775EB"/>
    <w:rsid w:val="00A805C0"/>
    <w:rsid w:val="00A80D4A"/>
    <w:rsid w:val="00A8331E"/>
    <w:rsid w:val="00A833FF"/>
    <w:rsid w:val="00A8371E"/>
    <w:rsid w:val="00A83ACA"/>
    <w:rsid w:val="00A83D78"/>
    <w:rsid w:val="00A83EB7"/>
    <w:rsid w:val="00A84B57"/>
    <w:rsid w:val="00A85A53"/>
    <w:rsid w:val="00A85AE1"/>
    <w:rsid w:val="00A86439"/>
    <w:rsid w:val="00A86CC0"/>
    <w:rsid w:val="00A8755C"/>
    <w:rsid w:val="00A906D1"/>
    <w:rsid w:val="00A90F31"/>
    <w:rsid w:val="00A919CA"/>
    <w:rsid w:val="00A91B29"/>
    <w:rsid w:val="00A9298D"/>
    <w:rsid w:val="00A92E4F"/>
    <w:rsid w:val="00A937A0"/>
    <w:rsid w:val="00A94284"/>
    <w:rsid w:val="00A94CAC"/>
    <w:rsid w:val="00A95577"/>
    <w:rsid w:val="00A95B89"/>
    <w:rsid w:val="00A9760C"/>
    <w:rsid w:val="00A976CF"/>
    <w:rsid w:val="00A97BEC"/>
    <w:rsid w:val="00AA09E6"/>
    <w:rsid w:val="00AA104C"/>
    <w:rsid w:val="00AA1348"/>
    <w:rsid w:val="00AA18A2"/>
    <w:rsid w:val="00AA1DEB"/>
    <w:rsid w:val="00AA2545"/>
    <w:rsid w:val="00AA29BB"/>
    <w:rsid w:val="00AA526C"/>
    <w:rsid w:val="00AA5A77"/>
    <w:rsid w:val="00AA65A9"/>
    <w:rsid w:val="00AA6C2C"/>
    <w:rsid w:val="00AA72BA"/>
    <w:rsid w:val="00AB0B75"/>
    <w:rsid w:val="00AB0C9E"/>
    <w:rsid w:val="00AB0D8E"/>
    <w:rsid w:val="00AB1410"/>
    <w:rsid w:val="00AB1658"/>
    <w:rsid w:val="00AB1B73"/>
    <w:rsid w:val="00AB1E09"/>
    <w:rsid w:val="00AB2A9D"/>
    <w:rsid w:val="00AB3AA8"/>
    <w:rsid w:val="00AB3AE2"/>
    <w:rsid w:val="00AB3F5C"/>
    <w:rsid w:val="00AB3F99"/>
    <w:rsid w:val="00AB42CB"/>
    <w:rsid w:val="00AB56EC"/>
    <w:rsid w:val="00AB650E"/>
    <w:rsid w:val="00AB6D3A"/>
    <w:rsid w:val="00AB6FDF"/>
    <w:rsid w:val="00AB754F"/>
    <w:rsid w:val="00AB76B5"/>
    <w:rsid w:val="00AB7A1E"/>
    <w:rsid w:val="00AB7B1D"/>
    <w:rsid w:val="00AB7D5E"/>
    <w:rsid w:val="00AC0BE6"/>
    <w:rsid w:val="00AC1744"/>
    <w:rsid w:val="00AC2042"/>
    <w:rsid w:val="00AC2608"/>
    <w:rsid w:val="00AC2BCD"/>
    <w:rsid w:val="00AC2DEF"/>
    <w:rsid w:val="00AC3492"/>
    <w:rsid w:val="00AC4213"/>
    <w:rsid w:val="00AC4EFF"/>
    <w:rsid w:val="00AC6142"/>
    <w:rsid w:val="00AC6CE1"/>
    <w:rsid w:val="00AC6ECB"/>
    <w:rsid w:val="00AC6EFE"/>
    <w:rsid w:val="00AC7CBA"/>
    <w:rsid w:val="00AC7CEA"/>
    <w:rsid w:val="00AC7D69"/>
    <w:rsid w:val="00AC7E56"/>
    <w:rsid w:val="00AD0051"/>
    <w:rsid w:val="00AD13B5"/>
    <w:rsid w:val="00AD1ABE"/>
    <w:rsid w:val="00AD1D56"/>
    <w:rsid w:val="00AD1D85"/>
    <w:rsid w:val="00AD2539"/>
    <w:rsid w:val="00AD25D0"/>
    <w:rsid w:val="00AD2A93"/>
    <w:rsid w:val="00AD391C"/>
    <w:rsid w:val="00AD3DA2"/>
    <w:rsid w:val="00AD3F33"/>
    <w:rsid w:val="00AD417E"/>
    <w:rsid w:val="00AD4B50"/>
    <w:rsid w:val="00AD5471"/>
    <w:rsid w:val="00AD590D"/>
    <w:rsid w:val="00AD5CCC"/>
    <w:rsid w:val="00AD6267"/>
    <w:rsid w:val="00AD6A18"/>
    <w:rsid w:val="00AD759D"/>
    <w:rsid w:val="00AD79E7"/>
    <w:rsid w:val="00AE00C1"/>
    <w:rsid w:val="00AE030A"/>
    <w:rsid w:val="00AE3556"/>
    <w:rsid w:val="00AE375E"/>
    <w:rsid w:val="00AE3B0C"/>
    <w:rsid w:val="00AE4E7D"/>
    <w:rsid w:val="00AE524B"/>
    <w:rsid w:val="00AE5BBA"/>
    <w:rsid w:val="00AE621B"/>
    <w:rsid w:val="00AE7722"/>
    <w:rsid w:val="00AE77FA"/>
    <w:rsid w:val="00AF03D3"/>
    <w:rsid w:val="00AF0841"/>
    <w:rsid w:val="00AF0A19"/>
    <w:rsid w:val="00AF0D9B"/>
    <w:rsid w:val="00AF12D2"/>
    <w:rsid w:val="00AF15CF"/>
    <w:rsid w:val="00AF39EC"/>
    <w:rsid w:val="00AF4B50"/>
    <w:rsid w:val="00AF5F61"/>
    <w:rsid w:val="00AF68C5"/>
    <w:rsid w:val="00AF6F14"/>
    <w:rsid w:val="00AF6F30"/>
    <w:rsid w:val="00AF79AE"/>
    <w:rsid w:val="00AF7EEA"/>
    <w:rsid w:val="00B00487"/>
    <w:rsid w:val="00B009E2"/>
    <w:rsid w:val="00B01D63"/>
    <w:rsid w:val="00B038DC"/>
    <w:rsid w:val="00B0438C"/>
    <w:rsid w:val="00B059CE"/>
    <w:rsid w:val="00B05D8A"/>
    <w:rsid w:val="00B05F87"/>
    <w:rsid w:val="00B066BF"/>
    <w:rsid w:val="00B0684F"/>
    <w:rsid w:val="00B068DA"/>
    <w:rsid w:val="00B0754C"/>
    <w:rsid w:val="00B075E7"/>
    <w:rsid w:val="00B10944"/>
    <w:rsid w:val="00B10C5D"/>
    <w:rsid w:val="00B116E6"/>
    <w:rsid w:val="00B128B4"/>
    <w:rsid w:val="00B1376D"/>
    <w:rsid w:val="00B13EF7"/>
    <w:rsid w:val="00B14074"/>
    <w:rsid w:val="00B14078"/>
    <w:rsid w:val="00B147BB"/>
    <w:rsid w:val="00B14F4B"/>
    <w:rsid w:val="00B15D2A"/>
    <w:rsid w:val="00B16775"/>
    <w:rsid w:val="00B17DA1"/>
    <w:rsid w:val="00B2007C"/>
    <w:rsid w:val="00B211B0"/>
    <w:rsid w:val="00B21DEF"/>
    <w:rsid w:val="00B22001"/>
    <w:rsid w:val="00B22BC2"/>
    <w:rsid w:val="00B22CF5"/>
    <w:rsid w:val="00B25B35"/>
    <w:rsid w:val="00B25E82"/>
    <w:rsid w:val="00B26164"/>
    <w:rsid w:val="00B268BF"/>
    <w:rsid w:val="00B26D71"/>
    <w:rsid w:val="00B27249"/>
    <w:rsid w:val="00B27657"/>
    <w:rsid w:val="00B276A0"/>
    <w:rsid w:val="00B27A88"/>
    <w:rsid w:val="00B312BB"/>
    <w:rsid w:val="00B31D43"/>
    <w:rsid w:val="00B31E1B"/>
    <w:rsid w:val="00B325F6"/>
    <w:rsid w:val="00B339A2"/>
    <w:rsid w:val="00B33ED7"/>
    <w:rsid w:val="00B34220"/>
    <w:rsid w:val="00B3439C"/>
    <w:rsid w:val="00B34CFB"/>
    <w:rsid w:val="00B352AB"/>
    <w:rsid w:val="00B3609A"/>
    <w:rsid w:val="00B360DA"/>
    <w:rsid w:val="00B361A4"/>
    <w:rsid w:val="00B36854"/>
    <w:rsid w:val="00B36968"/>
    <w:rsid w:val="00B37381"/>
    <w:rsid w:val="00B40775"/>
    <w:rsid w:val="00B408E6"/>
    <w:rsid w:val="00B409E7"/>
    <w:rsid w:val="00B4113B"/>
    <w:rsid w:val="00B42838"/>
    <w:rsid w:val="00B4334A"/>
    <w:rsid w:val="00B43B37"/>
    <w:rsid w:val="00B44250"/>
    <w:rsid w:val="00B44522"/>
    <w:rsid w:val="00B446B0"/>
    <w:rsid w:val="00B45173"/>
    <w:rsid w:val="00B4525C"/>
    <w:rsid w:val="00B45A28"/>
    <w:rsid w:val="00B45C5E"/>
    <w:rsid w:val="00B46201"/>
    <w:rsid w:val="00B46410"/>
    <w:rsid w:val="00B47196"/>
    <w:rsid w:val="00B47F89"/>
    <w:rsid w:val="00B47FA2"/>
    <w:rsid w:val="00B50F63"/>
    <w:rsid w:val="00B5100F"/>
    <w:rsid w:val="00B512EE"/>
    <w:rsid w:val="00B5200F"/>
    <w:rsid w:val="00B522A2"/>
    <w:rsid w:val="00B528F8"/>
    <w:rsid w:val="00B52B39"/>
    <w:rsid w:val="00B533F3"/>
    <w:rsid w:val="00B5401E"/>
    <w:rsid w:val="00B54F41"/>
    <w:rsid w:val="00B560AD"/>
    <w:rsid w:val="00B564AE"/>
    <w:rsid w:val="00B5784C"/>
    <w:rsid w:val="00B60137"/>
    <w:rsid w:val="00B62181"/>
    <w:rsid w:val="00B62BCE"/>
    <w:rsid w:val="00B62C97"/>
    <w:rsid w:val="00B639D7"/>
    <w:rsid w:val="00B64158"/>
    <w:rsid w:val="00B65526"/>
    <w:rsid w:val="00B65D1C"/>
    <w:rsid w:val="00B65DDF"/>
    <w:rsid w:val="00B6696E"/>
    <w:rsid w:val="00B66A9E"/>
    <w:rsid w:val="00B70FC4"/>
    <w:rsid w:val="00B713EF"/>
    <w:rsid w:val="00B715E9"/>
    <w:rsid w:val="00B71E09"/>
    <w:rsid w:val="00B71FE4"/>
    <w:rsid w:val="00B725CA"/>
    <w:rsid w:val="00B72B6D"/>
    <w:rsid w:val="00B731DC"/>
    <w:rsid w:val="00B735D5"/>
    <w:rsid w:val="00B736FA"/>
    <w:rsid w:val="00B73F89"/>
    <w:rsid w:val="00B75ACB"/>
    <w:rsid w:val="00B765D7"/>
    <w:rsid w:val="00B768B1"/>
    <w:rsid w:val="00B76AAD"/>
    <w:rsid w:val="00B76B40"/>
    <w:rsid w:val="00B80135"/>
    <w:rsid w:val="00B81E17"/>
    <w:rsid w:val="00B82489"/>
    <w:rsid w:val="00B82797"/>
    <w:rsid w:val="00B82E7C"/>
    <w:rsid w:val="00B8371A"/>
    <w:rsid w:val="00B844F8"/>
    <w:rsid w:val="00B84625"/>
    <w:rsid w:val="00B84DFE"/>
    <w:rsid w:val="00B85B42"/>
    <w:rsid w:val="00B86AE4"/>
    <w:rsid w:val="00B86D49"/>
    <w:rsid w:val="00B8732B"/>
    <w:rsid w:val="00B873AF"/>
    <w:rsid w:val="00B908F4"/>
    <w:rsid w:val="00B90A2D"/>
    <w:rsid w:val="00B912C5"/>
    <w:rsid w:val="00B916B1"/>
    <w:rsid w:val="00B92177"/>
    <w:rsid w:val="00B92610"/>
    <w:rsid w:val="00B92C98"/>
    <w:rsid w:val="00B9319C"/>
    <w:rsid w:val="00B936A0"/>
    <w:rsid w:val="00B938A3"/>
    <w:rsid w:val="00B94531"/>
    <w:rsid w:val="00B96161"/>
    <w:rsid w:val="00B965F6"/>
    <w:rsid w:val="00B96A6F"/>
    <w:rsid w:val="00B96D07"/>
    <w:rsid w:val="00BA0465"/>
    <w:rsid w:val="00BA09B7"/>
    <w:rsid w:val="00BA2388"/>
    <w:rsid w:val="00BA27B0"/>
    <w:rsid w:val="00BA2A4B"/>
    <w:rsid w:val="00BA2E8F"/>
    <w:rsid w:val="00BA32A8"/>
    <w:rsid w:val="00BA4BC0"/>
    <w:rsid w:val="00BA6171"/>
    <w:rsid w:val="00BA642D"/>
    <w:rsid w:val="00BA6666"/>
    <w:rsid w:val="00BA6AAE"/>
    <w:rsid w:val="00BA76D5"/>
    <w:rsid w:val="00BB043B"/>
    <w:rsid w:val="00BB045D"/>
    <w:rsid w:val="00BB0880"/>
    <w:rsid w:val="00BB28F1"/>
    <w:rsid w:val="00BB3BF4"/>
    <w:rsid w:val="00BB43B2"/>
    <w:rsid w:val="00BB480C"/>
    <w:rsid w:val="00BB52F3"/>
    <w:rsid w:val="00BB5413"/>
    <w:rsid w:val="00BB5D7B"/>
    <w:rsid w:val="00BB666F"/>
    <w:rsid w:val="00BB7017"/>
    <w:rsid w:val="00BC16BF"/>
    <w:rsid w:val="00BC1C05"/>
    <w:rsid w:val="00BC1DD5"/>
    <w:rsid w:val="00BC1F2F"/>
    <w:rsid w:val="00BC210A"/>
    <w:rsid w:val="00BC273E"/>
    <w:rsid w:val="00BC3B07"/>
    <w:rsid w:val="00BC3FCE"/>
    <w:rsid w:val="00BC3FF1"/>
    <w:rsid w:val="00BC4989"/>
    <w:rsid w:val="00BC4BFF"/>
    <w:rsid w:val="00BC4DB4"/>
    <w:rsid w:val="00BC56C4"/>
    <w:rsid w:val="00BC56C5"/>
    <w:rsid w:val="00BC6335"/>
    <w:rsid w:val="00BC6D79"/>
    <w:rsid w:val="00BC7209"/>
    <w:rsid w:val="00BC74E1"/>
    <w:rsid w:val="00BD1179"/>
    <w:rsid w:val="00BD126E"/>
    <w:rsid w:val="00BD143E"/>
    <w:rsid w:val="00BD2DC3"/>
    <w:rsid w:val="00BD2E02"/>
    <w:rsid w:val="00BD2E72"/>
    <w:rsid w:val="00BD3224"/>
    <w:rsid w:val="00BD32B1"/>
    <w:rsid w:val="00BD6557"/>
    <w:rsid w:val="00BD6A0C"/>
    <w:rsid w:val="00BD6D6D"/>
    <w:rsid w:val="00BD73D9"/>
    <w:rsid w:val="00BE0919"/>
    <w:rsid w:val="00BE0CCA"/>
    <w:rsid w:val="00BE1080"/>
    <w:rsid w:val="00BE1DB6"/>
    <w:rsid w:val="00BE1F6A"/>
    <w:rsid w:val="00BE34A4"/>
    <w:rsid w:val="00BE5EAE"/>
    <w:rsid w:val="00BE6651"/>
    <w:rsid w:val="00BE6E0A"/>
    <w:rsid w:val="00BF02EE"/>
    <w:rsid w:val="00BF03D9"/>
    <w:rsid w:val="00BF06D7"/>
    <w:rsid w:val="00BF0999"/>
    <w:rsid w:val="00BF0DF0"/>
    <w:rsid w:val="00BF17B5"/>
    <w:rsid w:val="00BF1FBC"/>
    <w:rsid w:val="00BF23EC"/>
    <w:rsid w:val="00BF27DC"/>
    <w:rsid w:val="00BF302D"/>
    <w:rsid w:val="00BF3D5C"/>
    <w:rsid w:val="00BF51DC"/>
    <w:rsid w:val="00BF5621"/>
    <w:rsid w:val="00BF562B"/>
    <w:rsid w:val="00BF5643"/>
    <w:rsid w:val="00BF5ECF"/>
    <w:rsid w:val="00BF5FE7"/>
    <w:rsid w:val="00BF6345"/>
    <w:rsid w:val="00BF6462"/>
    <w:rsid w:val="00BF64C7"/>
    <w:rsid w:val="00BF6646"/>
    <w:rsid w:val="00BF738C"/>
    <w:rsid w:val="00BF7397"/>
    <w:rsid w:val="00BF7A68"/>
    <w:rsid w:val="00BF7BBB"/>
    <w:rsid w:val="00BF7E41"/>
    <w:rsid w:val="00C007A0"/>
    <w:rsid w:val="00C00F78"/>
    <w:rsid w:val="00C01DE5"/>
    <w:rsid w:val="00C03090"/>
    <w:rsid w:val="00C0341B"/>
    <w:rsid w:val="00C054CB"/>
    <w:rsid w:val="00C05ADE"/>
    <w:rsid w:val="00C061DC"/>
    <w:rsid w:val="00C06A46"/>
    <w:rsid w:val="00C06A6F"/>
    <w:rsid w:val="00C06B21"/>
    <w:rsid w:val="00C07356"/>
    <w:rsid w:val="00C0774F"/>
    <w:rsid w:val="00C07A26"/>
    <w:rsid w:val="00C1015D"/>
    <w:rsid w:val="00C108F9"/>
    <w:rsid w:val="00C10C40"/>
    <w:rsid w:val="00C111F2"/>
    <w:rsid w:val="00C119F3"/>
    <w:rsid w:val="00C11C2A"/>
    <w:rsid w:val="00C12013"/>
    <w:rsid w:val="00C12DB1"/>
    <w:rsid w:val="00C13204"/>
    <w:rsid w:val="00C132EC"/>
    <w:rsid w:val="00C13B11"/>
    <w:rsid w:val="00C13DD8"/>
    <w:rsid w:val="00C141A1"/>
    <w:rsid w:val="00C14501"/>
    <w:rsid w:val="00C145D8"/>
    <w:rsid w:val="00C148B1"/>
    <w:rsid w:val="00C15AFC"/>
    <w:rsid w:val="00C15E99"/>
    <w:rsid w:val="00C163EC"/>
    <w:rsid w:val="00C16A67"/>
    <w:rsid w:val="00C17733"/>
    <w:rsid w:val="00C20BE3"/>
    <w:rsid w:val="00C21EBC"/>
    <w:rsid w:val="00C220E0"/>
    <w:rsid w:val="00C22189"/>
    <w:rsid w:val="00C2222B"/>
    <w:rsid w:val="00C2246F"/>
    <w:rsid w:val="00C22B18"/>
    <w:rsid w:val="00C22DCD"/>
    <w:rsid w:val="00C2308B"/>
    <w:rsid w:val="00C23AE4"/>
    <w:rsid w:val="00C23BE2"/>
    <w:rsid w:val="00C24CCA"/>
    <w:rsid w:val="00C24F6D"/>
    <w:rsid w:val="00C2513E"/>
    <w:rsid w:val="00C251B1"/>
    <w:rsid w:val="00C2614E"/>
    <w:rsid w:val="00C2621F"/>
    <w:rsid w:val="00C2624B"/>
    <w:rsid w:val="00C262DC"/>
    <w:rsid w:val="00C26EFB"/>
    <w:rsid w:val="00C27385"/>
    <w:rsid w:val="00C273AD"/>
    <w:rsid w:val="00C30B07"/>
    <w:rsid w:val="00C31C17"/>
    <w:rsid w:val="00C31E0E"/>
    <w:rsid w:val="00C329BD"/>
    <w:rsid w:val="00C32B7D"/>
    <w:rsid w:val="00C330CA"/>
    <w:rsid w:val="00C33338"/>
    <w:rsid w:val="00C3419B"/>
    <w:rsid w:val="00C34356"/>
    <w:rsid w:val="00C3457A"/>
    <w:rsid w:val="00C350FF"/>
    <w:rsid w:val="00C351BC"/>
    <w:rsid w:val="00C36786"/>
    <w:rsid w:val="00C36F2C"/>
    <w:rsid w:val="00C36F6A"/>
    <w:rsid w:val="00C37083"/>
    <w:rsid w:val="00C3761D"/>
    <w:rsid w:val="00C40AEC"/>
    <w:rsid w:val="00C41BB8"/>
    <w:rsid w:val="00C41FF3"/>
    <w:rsid w:val="00C4234B"/>
    <w:rsid w:val="00C43166"/>
    <w:rsid w:val="00C43CE3"/>
    <w:rsid w:val="00C43E5C"/>
    <w:rsid w:val="00C43F7A"/>
    <w:rsid w:val="00C44815"/>
    <w:rsid w:val="00C45977"/>
    <w:rsid w:val="00C45B0A"/>
    <w:rsid w:val="00C46BB3"/>
    <w:rsid w:val="00C471A0"/>
    <w:rsid w:val="00C4727D"/>
    <w:rsid w:val="00C47362"/>
    <w:rsid w:val="00C4759A"/>
    <w:rsid w:val="00C47907"/>
    <w:rsid w:val="00C47931"/>
    <w:rsid w:val="00C47C54"/>
    <w:rsid w:val="00C50789"/>
    <w:rsid w:val="00C51E9E"/>
    <w:rsid w:val="00C52123"/>
    <w:rsid w:val="00C52EB8"/>
    <w:rsid w:val="00C53D75"/>
    <w:rsid w:val="00C545D4"/>
    <w:rsid w:val="00C54BD0"/>
    <w:rsid w:val="00C553E2"/>
    <w:rsid w:val="00C55474"/>
    <w:rsid w:val="00C563E2"/>
    <w:rsid w:val="00C56446"/>
    <w:rsid w:val="00C56594"/>
    <w:rsid w:val="00C57417"/>
    <w:rsid w:val="00C5765E"/>
    <w:rsid w:val="00C57A0D"/>
    <w:rsid w:val="00C611D4"/>
    <w:rsid w:val="00C6160A"/>
    <w:rsid w:val="00C61768"/>
    <w:rsid w:val="00C61A50"/>
    <w:rsid w:val="00C62DFF"/>
    <w:rsid w:val="00C641DE"/>
    <w:rsid w:val="00C64BA4"/>
    <w:rsid w:val="00C65317"/>
    <w:rsid w:val="00C657D6"/>
    <w:rsid w:val="00C6678B"/>
    <w:rsid w:val="00C6728A"/>
    <w:rsid w:val="00C6787F"/>
    <w:rsid w:val="00C67D48"/>
    <w:rsid w:val="00C67F7C"/>
    <w:rsid w:val="00C70C18"/>
    <w:rsid w:val="00C7134F"/>
    <w:rsid w:val="00C71DBB"/>
    <w:rsid w:val="00C71EC2"/>
    <w:rsid w:val="00C722A2"/>
    <w:rsid w:val="00C7254A"/>
    <w:rsid w:val="00C739E8"/>
    <w:rsid w:val="00C751A6"/>
    <w:rsid w:val="00C76E12"/>
    <w:rsid w:val="00C7764D"/>
    <w:rsid w:val="00C8030F"/>
    <w:rsid w:val="00C80EEA"/>
    <w:rsid w:val="00C81416"/>
    <w:rsid w:val="00C82356"/>
    <w:rsid w:val="00C826BC"/>
    <w:rsid w:val="00C829A8"/>
    <w:rsid w:val="00C82CAF"/>
    <w:rsid w:val="00C82DF3"/>
    <w:rsid w:val="00C838CD"/>
    <w:rsid w:val="00C84126"/>
    <w:rsid w:val="00C8467A"/>
    <w:rsid w:val="00C84C40"/>
    <w:rsid w:val="00C851F4"/>
    <w:rsid w:val="00C85D49"/>
    <w:rsid w:val="00C864F1"/>
    <w:rsid w:val="00C86DD1"/>
    <w:rsid w:val="00C87165"/>
    <w:rsid w:val="00C87AB3"/>
    <w:rsid w:val="00C87DDF"/>
    <w:rsid w:val="00C905A3"/>
    <w:rsid w:val="00C90B1D"/>
    <w:rsid w:val="00C91959"/>
    <w:rsid w:val="00C923B2"/>
    <w:rsid w:val="00C9346F"/>
    <w:rsid w:val="00C94890"/>
    <w:rsid w:val="00C94A61"/>
    <w:rsid w:val="00C964E6"/>
    <w:rsid w:val="00C96EED"/>
    <w:rsid w:val="00CA05DB"/>
    <w:rsid w:val="00CA0848"/>
    <w:rsid w:val="00CA1053"/>
    <w:rsid w:val="00CA1277"/>
    <w:rsid w:val="00CA297B"/>
    <w:rsid w:val="00CA31E6"/>
    <w:rsid w:val="00CA3C71"/>
    <w:rsid w:val="00CA4930"/>
    <w:rsid w:val="00CA49F4"/>
    <w:rsid w:val="00CA4CFF"/>
    <w:rsid w:val="00CA6294"/>
    <w:rsid w:val="00CA6746"/>
    <w:rsid w:val="00CA6AA6"/>
    <w:rsid w:val="00CA7012"/>
    <w:rsid w:val="00CA77AE"/>
    <w:rsid w:val="00CA7B7D"/>
    <w:rsid w:val="00CA7F31"/>
    <w:rsid w:val="00CB191E"/>
    <w:rsid w:val="00CB19BB"/>
    <w:rsid w:val="00CB388A"/>
    <w:rsid w:val="00CB3986"/>
    <w:rsid w:val="00CB4229"/>
    <w:rsid w:val="00CB4304"/>
    <w:rsid w:val="00CB4B4F"/>
    <w:rsid w:val="00CB4DF6"/>
    <w:rsid w:val="00CB59CA"/>
    <w:rsid w:val="00CB5A9E"/>
    <w:rsid w:val="00CB5C62"/>
    <w:rsid w:val="00CB648A"/>
    <w:rsid w:val="00CB6A63"/>
    <w:rsid w:val="00CB73BF"/>
    <w:rsid w:val="00CB754D"/>
    <w:rsid w:val="00CB79E6"/>
    <w:rsid w:val="00CB7B62"/>
    <w:rsid w:val="00CC0447"/>
    <w:rsid w:val="00CC0DF6"/>
    <w:rsid w:val="00CC103D"/>
    <w:rsid w:val="00CC11BE"/>
    <w:rsid w:val="00CC185B"/>
    <w:rsid w:val="00CC1A53"/>
    <w:rsid w:val="00CC25CC"/>
    <w:rsid w:val="00CC332D"/>
    <w:rsid w:val="00CC352B"/>
    <w:rsid w:val="00CC5F6E"/>
    <w:rsid w:val="00CC62AE"/>
    <w:rsid w:val="00CC6542"/>
    <w:rsid w:val="00CC6B75"/>
    <w:rsid w:val="00CD0561"/>
    <w:rsid w:val="00CD0F7F"/>
    <w:rsid w:val="00CD2346"/>
    <w:rsid w:val="00CD2509"/>
    <w:rsid w:val="00CD2966"/>
    <w:rsid w:val="00CD2D26"/>
    <w:rsid w:val="00CD32F3"/>
    <w:rsid w:val="00CD34E1"/>
    <w:rsid w:val="00CD367E"/>
    <w:rsid w:val="00CD3822"/>
    <w:rsid w:val="00CD3904"/>
    <w:rsid w:val="00CD3E76"/>
    <w:rsid w:val="00CD428B"/>
    <w:rsid w:val="00CD4C64"/>
    <w:rsid w:val="00CD6292"/>
    <w:rsid w:val="00CD7A3D"/>
    <w:rsid w:val="00CE0A48"/>
    <w:rsid w:val="00CE1196"/>
    <w:rsid w:val="00CE15A9"/>
    <w:rsid w:val="00CE1799"/>
    <w:rsid w:val="00CE27F4"/>
    <w:rsid w:val="00CE2E34"/>
    <w:rsid w:val="00CE2FDF"/>
    <w:rsid w:val="00CE388F"/>
    <w:rsid w:val="00CE4222"/>
    <w:rsid w:val="00CE4E6F"/>
    <w:rsid w:val="00CE5016"/>
    <w:rsid w:val="00CE50C4"/>
    <w:rsid w:val="00CE5159"/>
    <w:rsid w:val="00CE522C"/>
    <w:rsid w:val="00CE590E"/>
    <w:rsid w:val="00CE7762"/>
    <w:rsid w:val="00CE7DFC"/>
    <w:rsid w:val="00CF0C2D"/>
    <w:rsid w:val="00CF0D4D"/>
    <w:rsid w:val="00CF0EC0"/>
    <w:rsid w:val="00CF19EA"/>
    <w:rsid w:val="00CF2121"/>
    <w:rsid w:val="00CF21B9"/>
    <w:rsid w:val="00CF2A1F"/>
    <w:rsid w:val="00CF2A65"/>
    <w:rsid w:val="00CF2CF5"/>
    <w:rsid w:val="00CF2F46"/>
    <w:rsid w:val="00CF32C5"/>
    <w:rsid w:val="00CF3CAD"/>
    <w:rsid w:val="00CF5857"/>
    <w:rsid w:val="00CF6CDA"/>
    <w:rsid w:val="00CF7028"/>
    <w:rsid w:val="00CF73CA"/>
    <w:rsid w:val="00CF7B64"/>
    <w:rsid w:val="00D00A9F"/>
    <w:rsid w:val="00D00F02"/>
    <w:rsid w:val="00D0158B"/>
    <w:rsid w:val="00D02B4B"/>
    <w:rsid w:val="00D03BAB"/>
    <w:rsid w:val="00D03EE1"/>
    <w:rsid w:val="00D040C5"/>
    <w:rsid w:val="00D05184"/>
    <w:rsid w:val="00D06B8A"/>
    <w:rsid w:val="00D07A7D"/>
    <w:rsid w:val="00D100B6"/>
    <w:rsid w:val="00D1096A"/>
    <w:rsid w:val="00D10A3C"/>
    <w:rsid w:val="00D10C08"/>
    <w:rsid w:val="00D10E05"/>
    <w:rsid w:val="00D11AAD"/>
    <w:rsid w:val="00D12913"/>
    <w:rsid w:val="00D12EE2"/>
    <w:rsid w:val="00D1501A"/>
    <w:rsid w:val="00D151DF"/>
    <w:rsid w:val="00D158C3"/>
    <w:rsid w:val="00D164B8"/>
    <w:rsid w:val="00D1682B"/>
    <w:rsid w:val="00D16E21"/>
    <w:rsid w:val="00D16ECA"/>
    <w:rsid w:val="00D17300"/>
    <w:rsid w:val="00D209A5"/>
    <w:rsid w:val="00D20E6D"/>
    <w:rsid w:val="00D217F8"/>
    <w:rsid w:val="00D2259A"/>
    <w:rsid w:val="00D22A19"/>
    <w:rsid w:val="00D22BF5"/>
    <w:rsid w:val="00D23F0C"/>
    <w:rsid w:val="00D2577E"/>
    <w:rsid w:val="00D25B4F"/>
    <w:rsid w:val="00D26219"/>
    <w:rsid w:val="00D2697D"/>
    <w:rsid w:val="00D2736A"/>
    <w:rsid w:val="00D276F8"/>
    <w:rsid w:val="00D27B6D"/>
    <w:rsid w:val="00D30007"/>
    <w:rsid w:val="00D31BAB"/>
    <w:rsid w:val="00D31CF2"/>
    <w:rsid w:val="00D324BE"/>
    <w:rsid w:val="00D32573"/>
    <w:rsid w:val="00D32772"/>
    <w:rsid w:val="00D3291B"/>
    <w:rsid w:val="00D3324C"/>
    <w:rsid w:val="00D33AF7"/>
    <w:rsid w:val="00D353A6"/>
    <w:rsid w:val="00D35659"/>
    <w:rsid w:val="00D356C7"/>
    <w:rsid w:val="00D35897"/>
    <w:rsid w:val="00D35A87"/>
    <w:rsid w:val="00D36208"/>
    <w:rsid w:val="00D376CE"/>
    <w:rsid w:val="00D37E03"/>
    <w:rsid w:val="00D40065"/>
    <w:rsid w:val="00D40618"/>
    <w:rsid w:val="00D40CE6"/>
    <w:rsid w:val="00D422FA"/>
    <w:rsid w:val="00D423CD"/>
    <w:rsid w:val="00D42C94"/>
    <w:rsid w:val="00D42FF9"/>
    <w:rsid w:val="00D432C5"/>
    <w:rsid w:val="00D4366F"/>
    <w:rsid w:val="00D43F72"/>
    <w:rsid w:val="00D44E35"/>
    <w:rsid w:val="00D450C8"/>
    <w:rsid w:val="00D454E5"/>
    <w:rsid w:val="00D462EE"/>
    <w:rsid w:val="00D470A2"/>
    <w:rsid w:val="00D53475"/>
    <w:rsid w:val="00D53541"/>
    <w:rsid w:val="00D5359A"/>
    <w:rsid w:val="00D5391A"/>
    <w:rsid w:val="00D54B88"/>
    <w:rsid w:val="00D54C51"/>
    <w:rsid w:val="00D54D5A"/>
    <w:rsid w:val="00D55EDD"/>
    <w:rsid w:val="00D56473"/>
    <w:rsid w:val="00D56B12"/>
    <w:rsid w:val="00D56EB7"/>
    <w:rsid w:val="00D57790"/>
    <w:rsid w:val="00D579D6"/>
    <w:rsid w:val="00D60759"/>
    <w:rsid w:val="00D619C1"/>
    <w:rsid w:val="00D61B6F"/>
    <w:rsid w:val="00D61E1C"/>
    <w:rsid w:val="00D633D4"/>
    <w:rsid w:val="00D63AF4"/>
    <w:rsid w:val="00D65407"/>
    <w:rsid w:val="00D658C5"/>
    <w:rsid w:val="00D65BB9"/>
    <w:rsid w:val="00D65CB4"/>
    <w:rsid w:val="00D65D0B"/>
    <w:rsid w:val="00D65DBD"/>
    <w:rsid w:val="00D66155"/>
    <w:rsid w:val="00D66194"/>
    <w:rsid w:val="00D666A8"/>
    <w:rsid w:val="00D67F83"/>
    <w:rsid w:val="00D7030C"/>
    <w:rsid w:val="00D70464"/>
    <w:rsid w:val="00D70646"/>
    <w:rsid w:val="00D70D96"/>
    <w:rsid w:val="00D71FE0"/>
    <w:rsid w:val="00D720E7"/>
    <w:rsid w:val="00D72BC3"/>
    <w:rsid w:val="00D730DE"/>
    <w:rsid w:val="00D74B7A"/>
    <w:rsid w:val="00D750C1"/>
    <w:rsid w:val="00D751FF"/>
    <w:rsid w:val="00D759D5"/>
    <w:rsid w:val="00D75AEC"/>
    <w:rsid w:val="00D76D12"/>
    <w:rsid w:val="00D775A4"/>
    <w:rsid w:val="00D77639"/>
    <w:rsid w:val="00D77C80"/>
    <w:rsid w:val="00D80787"/>
    <w:rsid w:val="00D81FBC"/>
    <w:rsid w:val="00D82B82"/>
    <w:rsid w:val="00D82BA6"/>
    <w:rsid w:val="00D82FDD"/>
    <w:rsid w:val="00D83C47"/>
    <w:rsid w:val="00D8557F"/>
    <w:rsid w:val="00D85DD3"/>
    <w:rsid w:val="00D875C0"/>
    <w:rsid w:val="00D90734"/>
    <w:rsid w:val="00D9081E"/>
    <w:rsid w:val="00D913C0"/>
    <w:rsid w:val="00D9428F"/>
    <w:rsid w:val="00D95E52"/>
    <w:rsid w:val="00DA0891"/>
    <w:rsid w:val="00DA211E"/>
    <w:rsid w:val="00DA29A1"/>
    <w:rsid w:val="00DA3442"/>
    <w:rsid w:val="00DA39F1"/>
    <w:rsid w:val="00DA3CEB"/>
    <w:rsid w:val="00DA3E93"/>
    <w:rsid w:val="00DA4131"/>
    <w:rsid w:val="00DA46FB"/>
    <w:rsid w:val="00DA4EF0"/>
    <w:rsid w:val="00DA4FFE"/>
    <w:rsid w:val="00DA5958"/>
    <w:rsid w:val="00DA5B6E"/>
    <w:rsid w:val="00DA5E62"/>
    <w:rsid w:val="00DA6385"/>
    <w:rsid w:val="00DA6D28"/>
    <w:rsid w:val="00DA6F85"/>
    <w:rsid w:val="00DA7117"/>
    <w:rsid w:val="00DA7239"/>
    <w:rsid w:val="00DA7F41"/>
    <w:rsid w:val="00DB1280"/>
    <w:rsid w:val="00DB17F3"/>
    <w:rsid w:val="00DB29DA"/>
    <w:rsid w:val="00DB34AE"/>
    <w:rsid w:val="00DB3578"/>
    <w:rsid w:val="00DB36B8"/>
    <w:rsid w:val="00DB4C0E"/>
    <w:rsid w:val="00DB5E74"/>
    <w:rsid w:val="00DB5F3F"/>
    <w:rsid w:val="00DB602C"/>
    <w:rsid w:val="00DB60CC"/>
    <w:rsid w:val="00DB65F2"/>
    <w:rsid w:val="00DB683E"/>
    <w:rsid w:val="00DB7CCA"/>
    <w:rsid w:val="00DB7FAC"/>
    <w:rsid w:val="00DC00B7"/>
    <w:rsid w:val="00DC00C4"/>
    <w:rsid w:val="00DC1286"/>
    <w:rsid w:val="00DC1746"/>
    <w:rsid w:val="00DC1F01"/>
    <w:rsid w:val="00DC2255"/>
    <w:rsid w:val="00DC2905"/>
    <w:rsid w:val="00DC2E32"/>
    <w:rsid w:val="00DC2F44"/>
    <w:rsid w:val="00DC3B99"/>
    <w:rsid w:val="00DC3E39"/>
    <w:rsid w:val="00DC424D"/>
    <w:rsid w:val="00DC45F8"/>
    <w:rsid w:val="00DC488F"/>
    <w:rsid w:val="00DC4ECC"/>
    <w:rsid w:val="00DC500D"/>
    <w:rsid w:val="00DC52FE"/>
    <w:rsid w:val="00DC549F"/>
    <w:rsid w:val="00DC6361"/>
    <w:rsid w:val="00DC66CC"/>
    <w:rsid w:val="00DC67B1"/>
    <w:rsid w:val="00DC7A4B"/>
    <w:rsid w:val="00DC7D2B"/>
    <w:rsid w:val="00DD0364"/>
    <w:rsid w:val="00DD0566"/>
    <w:rsid w:val="00DD0593"/>
    <w:rsid w:val="00DD0962"/>
    <w:rsid w:val="00DD0B96"/>
    <w:rsid w:val="00DD1364"/>
    <w:rsid w:val="00DD1FD1"/>
    <w:rsid w:val="00DD2233"/>
    <w:rsid w:val="00DD29C1"/>
    <w:rsid w:val="00DD36B2"/>
    <w:rsid w:val="00DD3767"/>
    <w:rsid w:val="00DD42E7"/>
    <w:rsid w:val="00DD55AC"/>
    <w:rsid w:val="00DD5F9B"/>
    <w:rsid w:val="00DD6D16"/>
    <w:rsid w:val="00DE0E75"/>
    <w:rsid w:val="00DE10A8"/>
    <w:rsid w:val="00DE1816"/>
    <w:rsid w:val="00DE2A8A"/>
    <w:rsid w:val="00DE2D59"/>
    <w:rsid w:val="00DE2F01"/>
    <w:rsid w:val="00DE3584"/>
    <w:rsid w:val="00DE3791"/>
    <w:rsid w:val="00DE3817"/>
    <w:rsid w:val="00DE404C"/>
    <w:rsid w:val="00DE4609"/>
    <w:rsid w:val="00DE478B"/>
    <w:rsid w:val="00DE4D2C"/>
    <w:rsid w:val="00DE5CC9"/>
    <w:rsid w:val="00DE643E"/>
    <w:rsid w:val="00DE6EBF"/>
    <w:rsid w:val="00DE7953"/>
    <w:rsid w:val="00DE7B24"/>
    <w:rsid w:val="00DE7D16"/>
    <w:rsid w:val="00DE7DDE"/>
    <w:rsid w:val="00DE7EEE"/>
    <w:rsid w:val="00DF00B8"/>
    <w:rsid w:val="00DF083F"/>
    <w:rsid w:val="00DF10CA"/>
    <w:rsid w:val="00DF122C"/>
    <w:rsid w:val="00DF14F3"/>
    <w:rsid w:val="00DF2991"/>
    <w:rsid w:val="00DF2FCD"/>
    <w:rsid w:val="00DF3EE5"/>
    <w:rsid w:val="00DF42FB"/>
    <w:rsid w:val="00DF469A"/>
    <w:rsid w:val="00DF4D4E"/>
    <w:rsid w:val="00DF5098"/>
    <w:rsid w:val="00DF5722"/>
    <w:rsid w:val="00DF5B65"/>
    <w:rsid w:val="00DF603B"/>
    <w:rsid w:val="00DF68BD"/>
    <w:rsid w:val="00DF77DD"/>
    <w:rsid w:val="00E003F5"/>
    <w:rsid w:val="00E009B9"/>
    <w:rsid w:val="00E01325"/>
    <w:rsid w:val="00E0145E"/>
    <w:rsid w:val="00E01BB7"/>
    <w:rsid w:val="00E02B54"/>
    <w:rsid w:val="00E02FC2"/>
    <w:rsid w:val="00E030CE"/>
    <w:rsid w:val="00E034B1"/>
    <w:rsid w:val="00E03664"/>
    <w:rsid w:val="00E038C0"/>
    <w:rsid w:val="00E03BE8"/>
    <w:rsid w:val="00E03E3A"/>
    <w:rsid w:val="00E04155"/>
    <w:rsid w:val="00E05377"/>
    <w:rsid w:val="00E0699E"/>
    <w:rsid w:val="00E069FE"/>
    <w:rsid w:val="00E07883"/>
    <w:rsid w:val="00E102EB"/>
    <w:rsid w:val="00E102F8"/>
    <w:rsid w:val="00E10DF9"/>
    <w:rsid w:val="00E10FE4"/>
    <w:rsid w:val="00E11C6C"/>
    <w:rsid w:val="00E11C8D"/>
    <w:rsid w:val="00E11F9B"/>
    <w:rsid w:val="00E12608"/>
    <w:rsid w:val="00E13333"/>
    <w:rsid w:val="00E13553"/>
    <w:rsid w:val="00E13EA5"/>
    <w:rsid w:val="00E14383"/>
    <w:rsid w:val="00E1473A"/>
    <w:rsid w:val="00E147B6"/>
    <w:rsid w:val="00E1578E"/>
    <w:rsid w:val="00E157BA"/>
    <w:rsid w:val="00E15923"/>
    <w:rsid w:val="00E168E4"/>
    <w:rsid w:val="00E16EA5"/>
    <w:rsid w:val="00E170CD"/>
    <w:rsid w:val="00E17D58"/>
    <w:rsid w:val="00E20BC6"/>
    <w:rsid w:val="00E20CDF"/>
    <w:rsid w:val="00E20D32"/>
    <w:rsid w:val="00E2145F"/>
    <w:rsid w:val="00E21C86"/>
    <w:rsid w:val="00E22531"/>
    <w:rsid w:val="00E236E1"/>
    <w:rsid w:val="00E24B7A"/>
    <w:rsid w:val="00E25159"/>
    <w:rsid w:val="00E2566A"/>
    <w:rsid w:val="00E25BFA"/>
    <w:rsid w:val="00E25D81"/>
    <w:rsid w:val="00E26241"/>
    <w:rsid w:val="00E26480"/>
    <w:rsid w:val="00E267CC"/>
    <w:rsid w:val="00E27269"/>
    <w:rsid w:val="00E274D4"/>
    <w:rsid w:val="00E27A02"/>
    <w:rsid w:val="00E30C2D"/>
    <w:rsid w:val="00E31A59"/>
    <w:rsid w:val="00E323BF"/>
    <w:rsid w:val="00E32840"/>
    <w:rsid w:val="00E328C2"/>
    <w:rsid w:val="00E330E4"/>
    <w:rsid w:val="00E332BE"/>
    <w:rsid w:val="00E33596"/>
    <w:rsid w:val="00E33652"/>
    <w:rsid w:val="00E338CE"/>
    <w:rsid w:val="00E33E5E"/>
    <w:rsid w:val="00E34570"/>
    <w:rsid w:val="00E3650B"/>
    <w:rsid w:val="00E365CF"/>
    <w:rsid w:val="00E365E3"/>
    <w:rsid w:val="00E366DD"/>
    <w:rsid w:val="00E36B85"/>
    <w:rsid w:val="00E401A2"/>
    <w:rsid w:val="00E404D7"/>
    <w:rsid w:val="00E40800"/>
    <w:rsid w:val="00E40D31"/>
    <w:rsid w:val="00E40DEE"/>
    <w:rsid w:val="00E41350"/>
    <w:rsid w:val="00E416DF"/>
    <w:rsid w:val="00E42D7F"/>
    <w:rsid w:val="00E433BB"/>
    <w:rsid w:val="00E43AE1"/>
    <w:rsid w:val="00E44454"/>
    <w:rsid w:val="00E44994"/>
    <w:rsid w:val="00E459C7"/>
    <w:rsid w:val="00E46372"/>
    <w:rsid w:val="00E478AE"/>
    <w:rsid w:val="00E52089"/>
    <w:rsid w:val="00E52151"/>
    <w:rsid w:val="00E5287F"/>
    <w:rsid w:val="00E529E9"/>
    <w:rsid w:val="00E53005"/>
    <w:rsid w:val="00E55EDD"/>
    <w:rsid w:val="00E560B5"/>
    <w:rsid w:val="00E561C3"/>
    <w:rsid w:val="00E5681E"/>
    <w:rsid w:val="00E568D9"/>
    <w:rsid w:val="00E574A0"/>
    <w:rsid w:val="00E57C4F"/>
    <w:rsid w:val="00E6074F"/>
    <w:rsid w:val="00E61B87"/>
    <w:rsid w:val="00E623AB"/>
    <w:rsid w:val="00E634BA"/>
    <w:rsid w:val="00E6485B"/>
    <w:rsid w:val="00E651A9"/>
    <w:rsid w:val="00E653FC"/>
    <w:rsid w:val="00E6578F"/>
    <w:rsid w:val="00E668B8"/>
    <w:rsid w:val="00E66986"/>
    <w:rsid w:val="00E66C0C"/>
    <w:rsid w:val="00E66DF1"/>
    <w:rsid w:val="00E67D77"/>
    <w:rsid w:val="00E7159B"/>
    <w:rsid w:val="00E72C87"/>
    <w:rsid w:val="00E72E01"/>
    <w:rsid w:val="00E74A35"/>
    <w:rsid w:val="00E74C91"/>
    <w:rsid w:val="00E74D1B"/>
    <w:rsid w:val="00E75227"/>
    <w:rsid w:val="00E75564"/>
    <w:rsid w:val="00E76C6C"/>
    <w:rsid w:val="00E76E0C"/>
    <w:rsid w:val="00E770BB"/>
    <w:rsid w:val="00E77A73"/>
    <w:rsid w:val="00E77FEA"/>
    <w:rsid w:val="00E8039F"/>
    <w:rsid w:val="00E80A84"/>
    <w:rsid w:val="00E80FF2"/>
    <w:rsid w:val="00E81B49"/>
    <w:rsid w:val="00E81EF3"/>
    <w:rsid w:val="00E8226E"/>
    <w:rsid w:val="00E82C8E"/>
    <w:rsid w:val="00E83134"/>
    <w:rsid w:val="00E8362F"/>
    <w:rsid w:val="00E83F74"/>
    <w:rsid w:val="00E847DF"/>
    <w:rsid w:val="00E85A15"/>
    <w:rsid w:val="00E86ED6"/>
    <w:rsid w:val="00E8701F"/>
    <w:rsid w:val="00E87031"/>
    <w:rsid w:val="00E87306"/>
    <w:rsid w:val="00E8736C"/>
    <w:rsid w:val="00E874AE"/>
    <w:rsid w:val="00E87569"/>
    <w:rsid w:val="00E8779D"/>
    <w:rsid w:val="00E87E2D"/>
    <w:rsid w:val="00E90511"/>
    <w:rsid w:val="00E908B4"/>
    <w:rsid w:val="00E91B14"/>
    <w:rsid w:val="00E921D1"/>
    <w:rsid w:val="00E92B51"/>
    <w:rsid w:val="00E9302C"/>
    <w:rsid w:val="00E9324F"/>
    <w:rsid w:val="00E936DD"/>
    <w:rsid w:val="00E93DF5"/>
    <w:rsid w:val="00E93DF8"/>
    <w:rsid w:val="00E93E27"/>
    <w:rsid w:val="00E93F09"/>
    <w:rsid w:val="00E94C2C"/>
    <w:rsid w:val="00E953A9"/>
    <w:rsid w:val="00E955CB"/>
    <w:rsid w:val="00E958B7"/>
    <w:rsid w:val="00E96234"/>
    <w:rsid w:val="00E96A53"/>
    <w:rsid w:val="00E97495"/>
    <w:rsid w:val="00E97DAF"/>
    <w:rsid w:val="00EA04FB"/>
    <w:rsid w:val="00EA0FEC"/>
    <w:rsid w:val="00EA13E5"/>
    <w:rsid w:val="00EA187D"/>
    <w:rsid w:val="00EA1C4E"/>
    <w:rsid w:val="00EA1CD8"/>
    <w:rsid w:val="00EA1E6E"/>
    <w:rsid w:val="00EA22A5"/>
    <w:rsid w:val="00EA28C7"/>
    <w:rsid w:val="00EA2B5A"/>
    <w:rsid w:val="00EA2B8D"/>
    <w:rsid w:val="00EA2C5D"/>
    <w:rsid w:val="00EA3364"/>
    <w:rsid w:val="00EA3A79"/>
    <w:rsid w:val="00EA41D8"/>
    <w:rsid w:val="00EA437D"/>
    <w:rsid w:val="00EB0724"/>
    <w:rsid w:val="00EB07C1"/>
    <w:rsid w:val="00EB18EF"/>
    <w:rsid w:val="00EB2BBC"/>
    <w:rsid w:val="00EB408D"/>
    <w:rsid w:val="00EB455C"/>
    <w:rsid w:val="00EB4C93"/>
    <w:rsid w:val="00EB6B0E"/>
    <w:rsid w:val="00EB6B1F"/>
    <w:rsid w:val="00EB7B17"/>
    <w:rsid w:val="00EC01BC"/>
    <w:rsid w:val="00EC0A22"/>
    <w:rsid w:val="00EC0D93"/>
    <w:rsid w:val="00EC0F97"/>
    <w:rsid w:val="00EC1553"/>
    <w:rsid w:val="00EC1566"/>
    <w:rsid w:val="00EC15AF"/>
    <w:rsid w:val="00EC16E2"/>
    <w:rsid w:val="00EC1ADA"/>
    <w:rsid w:val="00EC1CA4"/>
    <w:rsid w:val="00EC1CB6"/>
    <w:rsid w:val="00EC1D6B"/>
    <w:rsid w:val="00EC2C3A"/>
    <w:rsid w:val="00EC2E55"/>
    <w:rsid w:val="00EC2FF4"/>
    <w:rsid w:val="00EC31C9"/>
    <w:rsid w:val="00EC344C"/>
    <w:rsid w:val="00EC4054"/>
    <w:rsid w:val="00EC4129"/>
    <w:rsid w:val="00EC41E5"/>
    <w:rsid w:val="00EC461D"/>
    <w:rsid w:val="00EC4CC6"/>
    <w:rsid w:val="00EC5BA7"/>
    <w:rsid w:val="00EC5D86"/>
    <w:rsid w:val="00EC5D9A"/>
    <w:rsid w:val="00EC6250"/>
    <w:rsid w:val="00EC7130"/>
    <w:rsid w:val="00EC7B1F"/>
    <w:rsid w:val="00ED06B5"/>
    <w:rsid w:val="00ED0CC5"/>
    <w:rsid w:val="00ED0E45"/>
    <w:rsid w:val="00ED1D64"/>
    <w:rsid w:val="00ED209A"/>
    <w:rsid w:val="00ED228F"/>
    <w:rsid w:val="00ED22F1"/>
    <w:rsid w:val="00ED23C6"/>
    <w:rsid w:val="00ED250F"/>
    <w:rsid w:val="00ED2545"/>
    <w:rsid w:val="00ED2ACB"/>
    <w:rsid w:val="00ED2B8D"/>
    <w:rsid w:val="00ED2CE2"/>
    <w:rsid w:val="00ED301F"/>
    <w:rsid w:val="00ED4132"/>
    <w:rsid w:val="00ED4550"/>
    <w:rsid w:val="00ED5517"/>
    <w:rsid w:val="00ED5A73"/>
    <w:rsid w:val="00ED5C46"/>
    <w:rsid w:val="00ED76CB"/>
    <w:rsid w:val="00ED7C57"/>
    <w:rsid w:val="00EE0569"/>
    <w:rsid w:val="00EE0620"/>
    <w:rsid w:val="00EE16B6"/>
    <w:rsid w:val="00EE2A7E"/>
    <w:rsid w:val="00EE3F33"/>
    <w:rsid w:val="00EE4D69"/>
    <w:rsid w:val="00EE5657"/>
    <w:rsid w:val="00EE5BCF"/>
    <w:rsid w:val="00EE6482"/>
    <w:rsid w:val="00EE775C"/>
    <w:rsid w:val="00EF01A3"/>
    <w:rsid w:val="00EF0C47"/>
    <w:rsid w:val="00EF1531"/>
    <w:rsid w:val="00EF1F89"/>
    <w:rsid w:val="00EF334B"/>
    <w:rsid w:val="00EF384D"/>
    <w:rsid w:val="00EF4456"/>
    <w:rsid w:val="00EF4B55"/>
    <w:rsid w:val="00EF4EAF"/>
    <w:rsid w:val="00EF5756"/>
    <w:rsid w:val="00EF65A9"/>
    <w:rsid w:val="00EF6BBF"/>
    <w:rsid w:val="00EF6DC9"/>
    <w:rsid w:val="00EF70AD"/>
    <w:rsid w:val="00EF743C"/>
    <w:rsid w:val="00F0003A"/>
    <w:rsid w:val="00F001AA"/>
    <w:rsid w:val="00F004AF"/>
    <w:rsid w:val="00F0084C"/>
    <w:rsid w:val="00F00B33"/>
    <w:rsid w:val="00F00B8F"/>
    <w:rsid w:val="00F00FD6"/>
    <w:rsid w:val="00F013BB"/>
    <w:rsid w:val="00F02072"/>
    <w:rsid w:val="00F028AB"/>
    <w:rsid w:val="00F02EC2"/>
    <w:rsid w:val="00F0301F"/>
    <w:rsid w:val="00F04383"/>
    <w:rsid w:val="00F04C17"/>
    <w:rsid w:val="00F04C91"/>
    <w:rsid w:val="00F04E65"/>
    <w:rsid w:val="00F053CC"/>
    <w:rsid w:val="00F05A65"/>
    <w:rsid w:val="00F064F2"/>
    <w:rsid w:val="00F06553"/>
    <w:rsid w:val="00F068BE"/>
    <w:rsid w:val="00F06929"/>
    <w:rsid w:val="00F06AF5"/>
    <w:rsid w:val="00F078C7"/>
    <w:rsid w:val="00F07A75"/>
    <w:rsid w:val="00F07D78"/>
    <w:rsid w:val="00F10A75"/>
    <w:rsid w:val="00F10F7D"/>
    <w:rsid w:val="00F11317"/>
    <w:rsid w:val="00F13360"/>
    <w:rsid w:val="00F138BA"/>
    <w:rsid w:val="00F13B04"/>
    <w:rsid w:val="00F1452C"/>
    <w:rsid w:val="00F14BC0"/>
    <w:rsid w:val="00F154A9"/>
    <w:rsid w:val="00F15B82"/>
    <w:rsid w:val="00F160A6"/>
    <w:rsid w:val="00F169E1"/>
    <w:rsid w:val="00F174A9"/>
    <w:rsid w:val="00F17552"/>
    <w:rsid w:val="00F20D28"/>
    <w:rsid w:val="00F212F6"/>
    <w:rsid w:val="00F217F8"/>
    <w:rsid w:val="00F22D89"/>
    <w:rsid w:val="00F239EF"/>
    <w:rsid w:val="00F249FD"/>
    <w:rsid w:val="00F24A2A"/>
    <w:rsid w:val="00F24ECE"/>
    <w:rsid w:val="00F25419"/>
    <w:rsid w:val="00F25D04"/>
    <w:rsid w:val="00F26EB4"/>
    <w:rsid w:val="00F27446"/>
    <w:rsid w:val="00F274F9"/>
    <w:rsid w:val="00F3136F"/>
    <w:rsid w:val="00F31E16"/>
    <w:rsid w:val="00F32107"/>
    <w:rsid w:val="00F322F8"/>
    <w:rsid w:val="00F32905"/>
    <w:rsid w:val="00F3326E"/>
    <w:rsid w:val="00F332CD"/>
    <w:rsid w:val="00F33617"/>
    <w:rsid w:val="00F33750"/>
    <w:rsid w:val="00F33DC3"/>
    <w:rsid w:val="00F341BE"/>
    <w:rsid w:val="00F34AD3"/>
    <w:rsid w:val="00F3525C"/>
    <w:rsid w:val="00F356AF"/>
    <w:rsid w:val="00F35C8E"/>
    <w:rsid w:val="00F364AF"/>
    <w:rsid w:val="00F3657E"/>
    <w:rsid w:val="00F36AA7"/>
    <w:rsid w:val="00F36E34"/>
    <w:rsid w:val="00F37421"/>
    <w:rsid w:val="00F3783A"/>
    <w:rsid w:val="00F379F6"/>
    <w:rsid w:val="00F40286"/>
    <w:rsid w:val="00F40629"/>
    <w:rsid w:val="00F41272"/>
    <w:rsid w:val="00F42F43"/>
    <w:rsid w:val="00F4341B"/>
    <w:rsid w:val="00F438C4"/>
    <w:rsid w:val="00F4478B"/>
    <w:rsid w:val="00F44ED2"/>
    <w:rsid w:val="00F47165"/>
    <w:rsid w:val="00F472A6"/>
    <w:rsid w:val="00F47B28"/>
    <w:rsid w:val="00F47CEB"/>
    <w:rsid w:val="00F47E23"/>
    <w:rsid w:val="00F5000E"/>
    <w:rsid w:val="00F50867"/>
    <w:rsid w:val="00F52458"/>
    <w:rsid w:val="00F54978"/>
    <w:rsid w:val="00F54BC7"/>
    <w:rsid w:val="00F54BD2"/>
    <w:rsid w:val="00F54CAE"/>
    <w:rsid w:val="00F54E22"/>
    <w:rsid w:val="00F5557C"/>
    <w:rsid w:val="00F559DA"/>
    <w:rsid w:val="00F56183"/>
    <w:rsid w:val="00F5643C"/>
    <w:rsid w:val="00F56556"/>
    <w:rsid w:val="00F56746"/>
    <w:rsid w:val="00F571F7"/>
    <w:rsid w:val="00F57413"/>
    <w:rsid w:val="00F5787E"/>
    <w:rsid w:val="00F60572"/>
    <w:rsid w:val="00F60E48"/>
    <w:rsid w:val="00F61D8D"/>
    <w:rsid w:val="00F6273F"/>
    <w:rsid w:val="00F63722"/>
    <w:rsid w:val="00F638B8"/>
    <w:rsid w:val="00F638DE"/>
    <w:rsid w:val="00F64AD4"/>
    <w:rsid w:val="00F64BA4"/>
    <w:rsid w:val="00F6515D"/>
    <w:rsid w:val="00F65302"/>
    <w:rsid w:val="00F65C05"/>
    <w:rsid w:val="00F6648D"/>
    <w:rsid w:val="00F66CCC"/>
    <w:rsid w:val="00F67378"/>
    <w:rsid w:val="00F675D8"/>
    <w:rsid w:val="00F67754"/>
    <w:rsid w:val="00F67780"/>
    <w:rsid w:val="00F67C6A"/>
    <w:rsid w:val="00F703DD"/>
    <w:rsid w:val="00F712DD"/>
    <w:rsid w:val="00F7195D"/>
    <w:rsid w:val="00F719F2"/>
    <w:rsid w:val="00F72091"/>
    <w:rsid w:val="00F72865"/>
    <w:rsid w:val="00F73663"/>
    <w:rsid w:val="00F73BAC"/>
    <w:rsid w:val="00F74015"/>
    <w:rsid w:val="00F74ABA"/>
    <w:rsid w:val="00F75136"/>
    <w:rsid w:val="00F75281"/>
    <w:rsid w:val="00F76306"/>
    <w:rsid w:val="00F767E1"/>
    <w:rsid w:val="00F77BB5"/>
    <w:rsid w:val="00F77FD6"/>
    <w:rsid w:val="00F80136"/>
    <w:rsid w:val="00F808D3"/>
    <w:rsid w:val="00F80FAE"/>
    <w:rsid w:val="00F81B5F"/>
    <w:rsid w:val="00F81D6B"/>
    <w:rsid w:val="00F827C2"/>
    <w:rsid w:val="00F84181"/>
    <w:rsid w:val="00F84739"/>
    <w:rsid w:val="00F8487D"/>
    <w:rsid w:val="00F84921"/>
    <w:rsid w:val="00F84E71"/>
    <w:rsid w:val="00F85003"/>
    <w:rsid w:val="00F85338"/>
    <w:rsid w:val="00F858CE"/>
    <w:rsid w:val="00F8619F"/>
    <w:rsid w:val="00F86899"/>
    <w:rsid w:val="00F86B74"/>
    <w:rsid w:val="00F87320"/>
    <w:rsid w:val="00F874B4"/>
    <w:rsid w:val="00F87BA2"/>
    <w:rsid w:val="00F90AF1"/>
    <w:rsid w:val="00F91246"/>
    <w:rsid w:val="00F91926"/>
    <w:rsid w:val="00F92583"/>
    <w:rsid w:val="00F9258D"/>
    <w:rsid w:val="00F93A3D"/>
    <w:rsid w:val="00F93E66"/>
    <w:rsid w:val="00F944CE"/>
    <w:rsid w:val="00F94C9C"/>
    <w:rsid w:val="00F94CA2"/>
    <w:rsid w:val="00F94EB8"/>
    <w:rsid w:val="00F94ECF"/>
    <w:rsid w:val="00F957EA"/>
    <w:rsid w:val="00F9599A"/>
    <w:rsid w:val="00F96BB2"/>
    <w:rsid w:val="00F96E60"/>
    <w:rsid w:val="00F970EC"/>
    <w:rsid w:val="00F97F2E"/>
    <w:rsid w:val="00FA0A88"/>
    <w:rsid w:val="00FA0E22"/>
    <w:rsid w:val="00FA1077"/>
    <w:rsid w:val="00FA16DA"/>
    <w:rsid w:val="00FA1B24"/>
    <w:rsid w:val="00FA2B28"/>
    <w:rsid w:val="00FA541D"/>
    <w:rsid w:val="00FA5D8F"/>
    <w:rsid w:val="00FA6A73"/>
    <w:rsid w:val="00FA7054"/>
    <w:rsid w:val="00FB06A3"/>
    <w:rsid w:val="00FB1F74"/>
    <w:rsid w:val="00FB269A"/>
    <w:rsid w:val="00FB323C"/>
    <w:rsid w:val="00FB3741"/>
    <w:rsid w:val="00FB3B40"/>
    <w:rsid w:val="00FB5419"/>
    <w:rsid w:val="00FB6EC0"/>
    <w:rsid w:val="00FB7AD3"/>
    <w:rsid w:val="00FC0B57"/>
    <w:rsid w:val="00FC0BC9"/>
    <w:rsid w:val="00FC1BAC"/>
    <w:rsid w:val="00FC2D3B"/>
    <w:rsid w:val="00FC2FEB"/>
    <w:rsid w:val="00FC3527"/>
    <w:rsid w:val="00FC35DF"/>
    <w:rsid w:val="00FC3DCA"/>
    <w:rsid w:val="00FC5DEB"/>
    <w:rsid w:val="00FC6E1A"/>
    <w:rsid w:val="00FD026A"/>
    <w:rsid w:val="00FD0635"/>
    <w:rsid w:val="00FD0871"/>
    <w:rsid w:val="00FD0A16"/>
    <w:rsid w:val="00FD1AD2"/>
    <w:rsid w:val="00FD20F8"/>
    <w:rsid w:val="00FD2B67"/>
    <w:rsid w:val="00FD32A0"/>
    <w:rsid w:val="00FD352F"/>
    <w:rsid w:val="00FD4E56"/>
    <w:rsid w:val="00FD515B"/>
    <w:rsid w:val="00FD5A48"/>
    <w:rsid w:val="00FD5C2E"/>
    <w:rsid w:val="00FD5F29"/>
    <w:rsid w:val="00FE0201"/>
    <w:rsid w:val="00FE1669"/>
    <w:rsid w:val="00FE3018"/>
    <w:rsid w:val="00FE3652"/>
    <w:rsid w:val="00FE3A90"/>
    <w:rsid w:val="00FE458B"/>
    <w:rsid w:val="00FE4616"/>
    <w:rsid w:val="00FE4815"/>
    <w:rsid w:val="00FE4C00"/>
    <w:rsid w:val="00FE60CE"/>
    <w:rsid w:val="00FE6237"/>
    <w:rsid w:val="00FE72CD"/>
    <w:rsid w:val="00FE7C2B"/>
    <w:rsid w:val="00FE7ED4"/>
    <w:rsid w:val="00FF0E77"/>
    <w:rsid w:val="00FF1DBC"/>
    <w:rsid w:val="00FF2A90"/>
    <w:rsid w:val="00FF303E"/>
    <w:rsid w:val="00FF4099"/>
    <w:rsid w:val="00FF448B"/>
    <w:rsid w:val="00FF4694"/>
    <w:rsid w:val="00FF4E20"/>
    <w:rsid w:val="00FF550C"/>
    <w:rsid w:val="00FF5877"/>
    <w:rsid w:val="00FF65BA"/>
    <w:rsid w:val="00FF6C60"/>
    <w:rsid w:val="00FF6CCA"/>
    <w:rsid w:val="00FF6FBA"/>
    <w:rsid w:val="00FF7094"/>
    <w:rsid w:val="00FF7112"/>
    <w:rsid w:val="00FF7304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,#ddd,silver,gray,#ff9,#cff,#cfc,#fcc"/>
    </o:shapedefaults>
    <o:shapelayout v:ext="edit">
      <o:idmap v:ext="edit" data="2"/>
    </o:shapelayout>
  </w:shapeDefaults>
  <w:decimalSymbol w:val=","/>
  <w:listSeparator w:val=";"/>
  <w14:docId w14:val="08F9816A"/>
  <w15:chartTrackingRefBased/>
  <w15:docId w15:val="{8BED30A9-D0EB-4594-B2CB-F982FFC8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2CD"/>
    <w:pPr>
      <w:spacing w:line="276" w:lineRule="auto"/>
      <w:ind w:firstLine="567"/>
      <w:jc w:val="both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37244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3685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00A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7244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a3">
    <w:name w:val="Table Grid"/>
    <w:basedOn w:val="a1"/>
    <w:uiPriority w:val="59"/>
    <w:rsid w:val="00F332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B3685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4">
    <w:name w:val="footnote text"/>
    <w:basedOn w:val="a"/>
    <w:link w:val="a5"/>
    <w:uiPriority w:val="99"/>
    <w:unhideWhenUsed/>
    <w:rsid w:val="00C108F9"/>
    <w:rPr>
      <w:sz w:val="20"/>
      <w:szCs w:val="20"/>
    </w:rPr>
  </w:style>
  <w:style w:type="character" w:customStyle="1" w:styleId="a5">
    <w:name w:val="Текст сноски Знак"/>
    <w:link w:val="a4"/>
    <w:uiPriority w:val="99"/>
    <w:rsid w:val="00C108F9"/>
    <w:rPr>
      <w:lang w:eastAsia="en-US"/>
    </w:rPr>
  </w:style>
  <w:style w:type="character" w:styleId="a6">
    <w:name w:val="footnote reference"/>
    <w:semiHidden/>
    <w:unhideWhenUsed/>
    <w:rsid w:val="00C108F9"/>
    <w:rPr>
      <w:vertAlign w:val="superscript"/>
    </w:rPr>
  </w:style>
  <w:style w:type="character" w:styleId="a7">
    <w:name w:val="Hyperlink"/>
    <w:uiPriority w:val="99"/>
    <w:unhideWhenUsed/>
    <w:rsid w:val="00917524"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D00A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E330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330E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E330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E330E4"/>
    <w:rPr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886F2B"/>
    <w:pPr>
      <w:spacing w:after="200"/>
      <w:ind w:left="720" w:firstLine="0"/>
      <w:contextualSpacing/>
      <w:jc w:val="left"/>
    </w:pPr>
  </w:style>
  <w:style w:type="paragraph" w:styleId="ad">
    <w:name w:val="Balloon Text"/>
    <w:basedOn w:val="a"/>
    <w:link w:val="ae"/>
    <w:uiPriority w:val="99"/>
    <w:semiHidden/>
    <w:unhideWhenUsed/>
    <w:rsid w:val="00CD34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CD34E1"/>
    <w:rPr>
      <w:rFonts w:ascii="Tahoma" w:hAnsi="Tahoma" w:cs="Tahoma"/>
      <w:sz w:val="16"/>
      <w:szCs w:val="16"/>
      <w:lang w:eastAsia="en-US"/>
    </w:rPr>
  </w:style>
  <w:style w:type="paragraph" w:customStyle="1" w:styleId="af">
    <w:name w:val="Переменная"/>
    <w:basedOn w:val="a"/>
    <w:link w:val="af0"/>
    <w:qFormat/>
    <w:rsid w:val="00A16975"/>
    <w:pPr>
      <w:ind w:left="66" w:firstLine="0"/>
    </w:pPr>
    <w:rPr>
      <w:rFonts w:ascii="Courier New" w:hAnsi="Courier New" w:cs="Courier New"/>
      <w:b/>
    </w:rPr>
  </w:style>
  <w:style w:type="paragraph" w:styleId="af1">
    <w:name w:val="Обычный (веб)"/>
    <w:basedOn w:val="a"/>
    <w:uiPriority w:val="99"/>
    <w:semiHidden/>
    <w:unhideWhenUsed/>
    <w:rsid w:val="00CF0D4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Переменная Знак"/>
    <w:link w:val="af"/>
    <w:rsid w:val="00A16975"/>
    <w:rPr>
      <w:rFonts w:ascii="Courier New" w:hAnsi="Courier New" w:cs="Courier New"/>
      <w:b/>
      <w:sz w:val="22"/>
      <w:szCs w:val="22"/>
      <w:lang w:eastAsia="en-US"/>
    </w:rPr>
  </w:style>
  <w:style w:type="numbering" w:customStyle="1" w:styleId="1">
    <w:name w:val="Стиль1"/>
    <w:uiPriority w:val="99"/>
    <w:rsid w:val="00D70464"/>
    <w:pPr>
      <w:numPr>
        <w:numId w:val="2"/>
      </w:numPr>
    </w:pPr>
  </w:style>
  <w:style w:type="paragraph" w:styleId="af2">
    <w:name w:val="Body Text"/>
    <w:basedOn w:val="a"/>
    <w:link w:val="af3"/>
    <w:uiPriority w:val="99"/>
    <w:rsid w:val="00B912C5"/>
    <w:pPr>
      <w:widowControl w:val="0"/>
      <w:autoSpaceDN w:val="0"/>
      <w:adjustRightInd w:val="0"/>
      <w:spacing w:after="120" w:line="240" w:lineRule="auto"/>
      <w:ind w:firstLine="0"/>
      <w:jc w:val="center"/>
    </w:pPr>
    <w:rPr>
      <w:rFonts w:eastAsia="Times New Roman" w:cs="Calibri"/>
    </w:rPr>
  </w:style>
  <w:style w:type="character" w:customStyle="1" w:styleId="af3">
    <w:name w:val="Основной текст Знак"/>
    <w:link w:val="af2"/>
    <w:uiPriority w:val="99"/>
    <w:rsid w:val="00B912C5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0726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59431D"/>
  </w:style>
  <w:style w:type="character" w:customStyle="1" w:styleId="af4">
    <w:name w:val="Код"/>
    <w:uiPriority w:val="1"/>
    <w:qFormat/>
    <w:rsid w:val="00D32772"/>
    <w:rPr>
      <w:rFonts w:ascii="Courier New" w:hAnsi="Courier New" w:cs="Courier New"/>
      <w:b/>
    </w:rPr>
  </w:style>
  <w:style w:type="paragraph" w:styleId="af5">
    <w:name w:val="Intense Quote"/>
    <w:basedOn w:val="a"/>
    <w:next w:val="a"/>
    <w:link w:val="af6"/>
    <w:uiPriority w:val="30"/>
    <w:qFormat/>
    <w:rsid w:val="003C5EEE"/>
    <w:pPr>
      <w:spacing w:line="240" w:lineRule="auto"/>
      <w:ind w:left="720" w:right="720" w:firstLine="0"/>
      <w:jc w:val="left"/>
    </w:pPr>
    <w:rPr>
      <w:rFonts w:eastAsia="Times New Roman"/>
      <w:b/>
      <w:i/>
      <w:lang w:val="en-US" w:bidi="en-US"/>
    </w:rPr>
  </w:style>
  <w:style w:type="character" w:customStyle="1" w:styleId="af6">
    <w:name w:val="Выделенная цитата Знак"/>
    <w:link w:val="af5"/>
    <w:uiPriority w:val="30"/>
    <w:rsid w:val="003C5EEE"/>
    <w:rPr>
      <w:rFonts w:eastAsia="Times New Roman"/>
      <w:b/>
      <w:i/>
      <w:sz w:val="22"/>
      <w:szCs w:val="22"/>
      <w:lang w:val="en-US" w:eastAsia="en-US" w:bidi="en-US"/>
    </w:rPr>
  </w:style>
  <w:style w:type="character" w:styleId="af7">
    <w:name w:val="FollowedHyperlink"/>
    <w:uiPriority w:val="99"/>
    <w:semiHidden/>
    <w:unhideWhenUsed/>
    <w:rsid w:val="00874439"/>
    <w:rPr>
      <w:color w:val="800080"/>
      <w:u w:val="single"/>
    </w:rPr>
  </w:style>
  <w:style w:type="character" w:customStyle="1" w:styleId="af8">
    <w:name w:val="Моно"/>
    <w:qFormat/>
    <w:rsid w:val="00146E4A"/>
    <w:rPr>
      <w:rFonts w:ascii="Courier New" w:hAnsi="Courier New" w:cs="Courier New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28434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5147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988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9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38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006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896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26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549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1148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8356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0615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6019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3827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71020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22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92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77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317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48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3206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4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8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5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9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065">
          <w:marLeft w:val="562"/>
          <w:marRight w:val="0"/>
          <w:marTop w:val="7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318">
          <w:marLeft w:val="562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0381">
          <w:marLeft w:val="562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5640">
          <w:marLeft w:val="562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79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6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9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7545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8548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628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14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2377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6997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7047">
          <w:marLeft w:val="97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554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149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720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898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5548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442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52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65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3016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588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29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3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736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758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283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968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105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0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8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52119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48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76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55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689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063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6181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5347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8026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20590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938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438">
          <w:marLeft w:val="562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3573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994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244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1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59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84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915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310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1117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3077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533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350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337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36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8965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732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00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4100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5800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629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585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157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90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72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7095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1595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466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77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2536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649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9429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4172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973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102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5173">
          <w:marLeft w:val="41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5825">
          <w:marLeft w:val="41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042">
          <w:marLeft w:val="41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546">
          <w:marLeft w:val="41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861">
          <w:marLeft w:val="41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914">
          <w:marLeft w:val="562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47">
          <w:marLeft w:val="562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428">
          <w:marLeft w:val="562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082">
          <w:marLeft w:val="562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321">
          <w:marLeft w:val="562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allst.ru/" TargetMode="External"/><Relationship Id="rId39" Type="http://schemas.openxmlformats.org/officeDocument/2006/relationships/hyperlink" Target="http://sprinthost.ru/" TargetMode="External"/><Relationship Id="rId21" Type="http://schemas.openxmlformats.org/officeDocument/2006/relationships/hyperlink" Target="http://ucoz.ru" TargetMode="External"/><Relationship Id="rId34" Type="http://schemas.openxmlformats.org/officeDocument/2006/relationships/hyperlink" Target="http://yaca.yandex.ru/yca/cat/Computers/Internet/Hosting/Paid_hostings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rg.ru" TargetMode="External"/><Relationship Id="rId20" Type="http://schemas.openxmlformats.org/officeDocument/2006/relationships/hyperlink" Target="http://yaca.yandex.ru/yca/cat/Computers/Internet/Hosting/Free_hostings/" TargetMode="External"/><Relationship Id="rId29" Type="http://schemas.openxmlformats.org/officeDocument/2006/relationships/hyperlink" Target="http://freehost.int.ru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holm.ru/" TargetMode="External"/><Relationship Id="rId32" Type="http://schemas.openxmlformats.org/officeDocument/2006/relationships/hyperlink" Target="http://byethost.com/" TargetMode="External"/><Relationship Id="rId37" Type="http://schemas.openxmlformats.org/officeDocument/2006/relationships/hyperlink" Target="http://www.mchost.ru/" TargetMode="External"/><Relationship Id="rId40" Type="http://schemas.openxmlformats.org/officeDocument/2006/relationships/hyperlink" Target="http://dehost.bi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hostinger.ru/" TargetMode="External"/><Relationship Id="rId28" Type="http://schemas.openxmlformats.org/officeDocument/2006/relationships/hyperlink" Target="http://www.radyx.ru/" TargetMode="External"/><Relationship Id="rId36" Type="http://schemas.openxmlformats.org/officeDocument/2006/relationships/hyperlink" Target="http://www.hc.ru/ru/" TargetMode="External"/><Relationship Id="rId10" Type="http://schemas.openxmlformats.org/officeDocument/2006/relationships/hyperlink" Target="http://kpolyakov.spb.ru/download/multsong.zip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0fees.net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91%D0%B0%D0%B9%D0%BA%D0%B0%D0%BB" TargetMode="External"/><Relationship Id="rId22" Type="http://schemas.openxmlformats.org/officeDocument/2006/relationships/hyperlink" Target="http://webservis.ru/" TargetMode="External"/><Relationship Id="rId27" Type="http://schemas.openxmlformats.org/officeDocument/2006/relationships/hyperlink" Target="http://www.fatal.ru/" TargetMode="External"/><Relationship Id="rId30" Type="http://schemas.openxmlformats.org/officeDocument/2006/relationships/hyperlink" Target="http://www.000webhost.com/" TargetMode="External"/><Relationship Id="rId35" Type="http://schemas.openxmlformats.org/officeDocument/2006/relationships/hyperlink" Target="https://www.nic.ru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css.manual.ru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hut.ru/" TargetMode="External"/><Relationship Id="rId33" Type="http://schemas.openxmlformats.org/officeDocument/2006/relationships/hyperlink" Target="http://vlexofree.com/" TargetMode="External"/><Relationship Id="rId38" Type="http://schemas.openxmlformats.org/officeDocument/2006/relationships/hyperlink" Target="http://masterho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01D54-3A3D-4665-B040-FBDEA4A6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5331</Words>
  <Characters>30392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35652</CharactersWithSpaces>
  <SharedDoc>false</SharedDoc>
  <HLinks>
    <vt:vector size="150" baseType="variant">
      <vt:variant>
        <vt:i4>3932271</vt:i4>
      </vt:variant>
      <vt:variant>
        <vt:i4>72</vt:i4>
      </vt:variant>
      <vt:variant>
        <vt:i4>0</vt:i4>
      </vt:variant>
      <vt:variant>
        <vt:i4>5</vt:i4>
      </vt:variant>
      <vt:variant>
        <vt:lpwstr>http://dehost.biz/</vt:lpwstr>
      </vt:variant>
      <vt:variant>
        <vt:lpwstr/>
      </vt:variant>
      <vt:variant>
        <vt:i4>262157</vt:i4>
      </vt:variant>
      <vt:variant>
        <vt:i4>69</vt:i4>
      </vt:variant>
      <vt:variant>
        <vt:i4>0</vt:i4>
      </vt:variant>
      <vt:variant>
        <vt:i4>5</vt:i4>
      </vt:variant>
      <vt:variant>
        <vt:lpwstr>http://sprinthost.ru/</vt:lpwstr>
      </vt:variant>
      <vt:variant>
        <vt:lpwstr/>
      </vt:variant>
      <vt:variant>
        <vt:i4>1048583</vt:i4>
      </vt:variant>
      <vt:variant>
        <vt:i4>66</vt:i4>
      </vt:variant>
      <vt:variant>
        <vt:i4>0</vt:i4>
      </vt:variant>
      <vt:variant>
        <vt:i4>5</vt:i4>
      </vt:variant>
      <vt:variant>
        <vt:lpwstr>http://masterhost.ru/</vt:lpwstr>
      </vt:variant>
      <vt:variant>
        <vt:lpwstr/>
      </vt:variant>
      <vt:variant>
        <vt:i4>393306</vt:i4>
      </vt:variant>
      <vt:variant>
        <vt:i4>63</vt:i4>
      </vt:variant>
      <vt:variant>
        <vt:i4>0</vt:i4>
      </vt:variant>
      <vt:variant>
        <vt:i4>5</vt:i4>
      </vt:variant>
      <vt:variant>
        <vt:lpwstr>http://www.mchost.ru/</vt:lpwstr>
      </vt:variant>
      <vt:variant>
        <vt:lpwstr/>
      </vt:variant>
      <vt:variant>
        <vt:i4>4522011</vt:i4>
      </vt:variant>
      <vt:variant>
        <vt:i4>60</vt:i4>
      </vt:variant>
      <vt:variant>
        <vt:i4>0</vt:i4>
      </vt:variant>
      <vt:variant>
        <vt:i4>5</vt:i4>
      </vt:variant>
      <vt:variant>
        <vt:lpwstr>http://www.hc.ru/ru/</vt:lpwstr>
      </vt:variant>
      <vt:variant>
        <vt:lpwstr/>
      </vt:variant>
      <vt:variant>
        <vt:i4>7995455</vt:i4>
      </vt:variant>
      <vt:variant>
        <vt:i4>57</vt:i4>
      </vt:variant>
      <vt:variant>
        <vt:i4>0</vt:i4>
      </vt:variant>
      <vt:variant>
        <vt:i4>5</vt:i4>
      </vt:variant>
      <vt:variant>
        <vt:lpwstr>https://www.nic.ru/</vt:lpwstr>
      </vt:variant>
      <vt:variant>
        <vt:lpwstr/>
      </vt:variant>
      <vt:variant>
        <vt:i4>5177389</vt:i4>
      </vt:variant>
      <vt:variant>
        <vt:i4>54</vt:i4>
      </vt:variant>
      <vt:variant>
        <vt:i4>0</vt:i4>
      </vt:variant>
      <vt:variant>
        <vt:i4>5</vt:i4>
      </vt:variant>
      <vt:variant>
        <vt:lpwstr>http://yaca.yandex.ru/yca/cat/Computers/Internet/Hosting/Paid_hostings/</vt:lpwstr>
      </vt:variant>
      <vt:variant>
        <vt:lpwstr/>
      </vt:variant>
      <vt:variant>
        <vt:i4>5111903</vt:i4>
      </vt:variant>
      <vt:variant>
        <vt:i4>51</vt:i4>
      </vt:variant>
      <vt:variant>
        <vt:i4>0</vt:i4>
      </vt:variant>
      <vt:variant>
        <vt:i4>5</vt:i4>
      </vt:variant>
      <vt:variant>
        <vt:lpwstr>http://vlexofree.com/</vt:lpwstr>
      </vt:variant>
      <vt:variant>
        <vt:lpwstr/>
      </vt:variant>
      <vt:variant>
        <vt:i4>5832721</vt:i4>
      </vt:variant>
      <vt:variant>
        <vt:i4>48</vt:i4>
      </vt:variant>
      <vt:variant>
        <vt:i4>0</vt:i4>
      </vt:variant>
      <vt:variant>
        <vt:i4>5</vt:i4>
      </vt:variant>
      <vt:variant>
        <vt:lpwstr>http://byethost.com/</vt:lpwstr>
      </vt:variant>
      <vt:variant>
        <vt:lpwstr/>
      </vt:variant>
      <vt:variant>
        <vt:i4>1507393</vt:i4>
      </vt:variant>
      <vt:variant>
        <vt:i4>45</vt:i4>
      </vt:variant>
      <vt:variant>
        <vt:i4>0</vt:i4>
      </vt:variant>
      <vt:variant>
        <vt:i4>5</vt:i4>
      </vt:variant>
      <vt:variant>
        <vt:lpwstr>http://0fees.net/</vt:lpwstr>
      </vt:variant>
      <vt:variant>
        <vt:lpwstr/>
      </vt:variant>
      <vt:variant>
        <vt:i4>3866720</vt:i4>
      </vt:variant>
      <vt:variant>
        <vt:i4>42</vt:i4>
      </vt:variant>
      <vt:variant>
        <vt:i4>0</vt:i4>
      </vt:variant>
      <vt:variant>
        <vt:i4>5</vt:i4>
      </vt:variant>
      <vt:variant>
        <vt:lpwstr>http://www.000webhost.com/</vt:lpwstr>
      </vt:variant>
      <vt:variant>
        <vt:lpwstr/>
      </vt:variant>
      <vt:variant>
        <vt:i4>2621546</vt:i4>
      </vt:variant>
      <vt:variant>
        <vt:i4>39</vt:i4>
      </vt:variant>
      <vt:variant>
        <vt:i4>0</vt:i4>
      </vt:variant>
      <vt:variant>
        <vt:i4>5</vt:i4>
      </vt:variant>
      <vt:variant>
        <vt:lpwstr>http://freehost.int.ru/</vt:lpwstr>
      </vt:variant>
      <vt:variant>
        <vt:lpwstr/>
      </vt:variant>
      <vt:variant>
        <vt:i4>1572883</vt:i4>
      </vt:variant>
      <vt:variant>
        <vt:i4>36</vt:i4>
      </vt:variant>
      <vt:variant>
        <vt:i4>0</vt:i4>
      </vt:variant>
      <vt:variant>
        <vt:i4>5</vt:i4>
      </vt:variant>
      <vt:variant>
        <vt:lpwstr>http://www.radyx.ru/</vt:lpwstr>
      </vt:variant>
      <vt:variant>
        <vt:lpwstr/>
      </vt:variant>
      <vt:variant>
        <vt:i4>524299</vt:i4>
      </vt:variant>
      <vt:variant>
        <vt:i4>33</vt:i4>
      </vt:variant>
      <vt:variant>
        <vt:i4>0</vt:i4>
      </vt:variant>
      <vt:variant>
        <vt:i4>5</vt:i4>
      </vt:variant>
      <vt:variant>
        <vt:lpwstr>http://www.fatal.ru/</vt:lpwstr>
      </vt:variant>
      <vt:variant>
        <vt:lpwstr/>
      </vt:variant>
      <vt:variant>
        <vt:i4>1572866</vt:i4>
      </vt:variant>
      <vt:variant>
        <vt:i4>30</vt:i4>
      </vt:variant>
      <vt:variant>
        <vt:i4>0</vt:i4>
      </vt:variant>
      <vt:variant>
        <vt:i4>5</vt:i4>
      </vt:variant>
      <vt:variant>
        <vt:lpwstr>http://wallst.ru/</vt:lpwstr>
      </vt:variant>
      <vt:variant>
        <vt:lpwstr/>
      </vt:variant>
      <vt:variant>
        <vt:i4>6946942</vt:i4>
      </vt:variant>
      <vt:variant>
        <vt:i4>27</vt:i4>
      </vt:variant>
      <vt:variant>
        <vt:i4>0</vt:i4>
      </vt:variant>
      <vt:variant>
        <vt:i4>5</vt:i4>
      </vt:variant>
      <vt:variant>
        <vt:lpwstr>http://www.hut.ru/</vt:lpwstr>
      </vt:variant>
      <vt:variant>
        <vt:lpwstr/>
      </vt:variant>
      <vt:variant>
        <vt:i4>7602208</vt:i4>
      </vt:variant>
      <vt:variant>
        <vt:i4>24</vt:i4>
      </vt:variant>
      <vt:variant>
        <vt:i4>0</vt:i4>
      </vt:variant>
      <vt:variant>
        <vt:i4>5</vt:i4>
      </vt:variant>
      <vt:variant>
        <vt:lpwstr>http://www.holm.ru/</vt:lpwstr>
      </vt:variant>
      <vt:variant>
        <vt:lpwstr/>
      </vt:variant>
      <vt:variant>
        <vt:i4>1114139</vt:i4>
      </vt:variant>
      <vt:variant>
        <vt:i4>21</vt:i4>
      </vt:variant>
      <vt:variant>
        <vt:i4>0</vt:i4>
      </vt:variant>
      <vt:variant>
        <vt:i4>5</vt:i4>
      </vt:variant>
      <vt:variant>
        <vt:lpwstr>http://www.hostinger.ru/</vt:lpwstr>
      </vt:variant>
      <vt:variant>
        <vt:lpwstr/>
      </vt:variant>
      <vt:variant>
        <vt:i4>196703</vt:i4>
      </vt:variant>
      <vt:variant>
        <vt:i4>18</vt:i4>
      </vt:variant>
      <vt:variant>
        <vt:i4>0</vt:i4>
      </vt:variant>
      <vt:variant>
        <vt:i4>5</vt:i4>
      </vt:variant>
      <vt:variant>
        <vt:lpwstr>http://webservis.ru/</vt:lpwstr>
      </vt:variant>
      <vt:variant>
        <vt:lpwstr/>
      </vt:variant>
      <vt:variant>
        <vt:i4>6946914</vt:i4>
      </vt:variant>
      <vt:variant>
        <vt:i4>15</vt:i4>
      </vt:variant>
      <vt:variant>
        <vt:i4>0</vt:i4>
      </vt:variant>
      <vt:variant>
        <vt:i4>5</vt:i4>
      </vt:variant>
      <vt:variant>
        <vt:lpwstr>http://ucoz.ru/</vt:lpwstr>
      </vt:variant>
      <vt:variant>
        <vt:lpwstr/>
      </vt:variant>
      <vt:variant>
        <vt:i4>5570623</vt:i4>
      </vt:variant>
      <vt:variant>
        <vt:i4>12</vt:i4>
      </vt:variant>
      <vt:variant>
        <vt:i4>0</vt:i4>
      </vt:variant>
      <vt:variant>
        <vt:i4>5</vt:i4>
      </vt:variant>
      <vt:variant>
        <vt:lpwstr>http://yaca.yandex.ru/yca/cat/Computers/Internet/Hosting/Free_hostings/</vt:lpwstr>
      </vt:variant>
      <vt:variant>
        <vt:lpwstr/>
      </vt:variant>
      <vt:variant>
        <vt:i4>131141</vt:i4>
      </vt:variant>
      <vt:variant>
        <vt:i4>9</vt:i4>
      </vt:variant>
      <vt:variant>
        <vt:i4>0</vt:i4>
      </vt:variant>
      <vt:variant>
        <vt:i4>5</vt:i4>
      </vt:variant>
      <vt:variant>
        <vt:lpwstr>http://www.rg.ru/</vt:lpwstr>
      </vt:variant>
      <vt:variant>
        <vt:lpwstr/>
      </vt:variant>
      <vt:variant>
        <vt:i4>5439559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http://ru.wikipedia.org/wiki/%D0%91%D0%B0%D0%B9%D0%BA%D0%B0%D0%BB</vt:lpwstr>
      </vt:variant>
      <vt:variant>
        <vt:lpwstr/>
      </vt:variant>
      <vt:variant>
        <vt:i4>131166</vt:i4>
      </vt:variant>
      <vt:variant>
        <vt:i4>3</vt:i4>
      </vt:variant>
      <vt:variant>
        <vt:i4>0</vt:i4>
      </vt:variant>
      <vt:variant>
        <vt:i4>5</vt:i4>
      </vt:variant>
      <vt:variant>
        <vt:lpwstr>http://css.manual.ru/</vt:lpwstr>
      </vt:variant>
      <vt:variant>
        <vt:lpwstr/>
      </vt:variant>
      <vt:variant>
        <vt:i4>5636188</vt:i4>
      </vt:variant>
      <vt:variant>
        <vt:i4>0</vt:i4>
      </vt:variant>
      <vt:variant>
        <vt:i4>0</vt:i4>
      </vt:variant>
      <vt:variant>
        <vt:i4>5</vt:i4>
      </vt:variant>
      <vt:variant>
        <vt:lpwstr>http://kpolyakov.spb.ru/download/multsong.zip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ludmila Strelnikova</cp:lastModifiedBy>
  <cp:revision>3</cp:revision>
  <dcterms:created xsi:type="dcterms:W3CDTF">2025-12-17T17:38:00Z</dcterms:created>
  <dcterms:modified xsi:type="dcterms:W3CDTF">2025-12-17T17:45:00Z</dcterms:modified>
</cp:coreProperties>
</file>